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CB03" w14:textId="1F34525F" w:rsidR="0024155E" w:rsidRDefault="0024155E">
      <w:r w:rsidRPr="004D789C">
        <w:t>Use of</w:t>
      </w:r>
      <w:r>
        <w:rPr>
          <w:b/>
        </w:rPr>
        <w:t xml:space="preserve"> </w:t>
      </w:r>
      <w:proofErr w:type="gramStart"/>
      <w:r w:rsidR="009D2D3A">
        <w:rPr>
          <w:b/>
        </w:rPr>
        <w:t>t</w:t>
      </w:r>
      <w:r w:rsidR="00CB5BB9" w:rsidRPr="0024155E">
        <w:rPr>
          <w:b/>
        </w:rPr>
        <w:t>his</w:t>
      </w:r>
      <w:r w:rsidR="00486862">
        <w:rPr>
          <w:b/>
        </w:rPr>
        <w:t xml:space="preserve"> </w:t>
      </w:r>
      <w:r w:rsidR="00CB5BB9">
        <w:t xml:space="preserve"> keyword</w:t>
      </w:r>
      <w:proofErr w:type="gramEnd"/>
      <w:r>
        <w:t xml:space="preserve"> in constructor: </w:t>
      </w:r>
    </w:p>
    <w:p w14:paraId="4A9337B6" w14:textId="0CAFD83F" w:rsidR="00004516" w:rsidRDefault="009D2D3A" w:rsidP="0024155E">
      <w:pPr>
        <w:pStyle w:val="ListParagraph"/>
        <w:numPr>
          <w:ilvl w:val="0"/>
          <w:numId w:val="1"/>
        </w:numPr>
      </w:pPr>
      <w:r>
        <w:rPr>
          <w:b/>
        </w:rPr>
        <w:t>t</w:t>
      </w:r>
      <w:r w:rsidR="0024155E" w:rsidRPr="009D2D3A">
        <w:rPr>
          <w:b/>
        </w:rPr>
        <w:t>his</w:t>
      </w:r>
      <w:r w:rsidR="0024155E">
        <w:t xml:space="preserve"> keyword is used within a constructor or within a non-static method.</w:t>
      </w:r>
    </w:p>
    <w:p w14:paraId="2F3AC87A" w14:textId="2405A43B" w:rsidR="0024155E" w:rsidRDefault="0024155E" w:rsidP="0024155E">
      <w:pPr>
        <w:pStyle w:val="ListParagraph"/>
        <w:numPr>
          <w:ilvl w:val="0"/>
          <w:numId w:val="1"/>
        </w:numPr>
      </w:pPr>
      <w:r>
        <w:t xml:space="preserve">It should not be used with static method because </w:t>
      </w:r>
      <w:r w:rsidR="009D2D3A">
        <w:t>static is</w:t>
      </w:r>
      <w:r>
        <w:t xml:space="preserve"> not associated with any objects.</w:t>
      </w:r>
    </w:p>
    <w:p w14:paraId="0C2A7EB3" w14:textId="2F2B493F" w:rsidR="009D2D3A" w:rsidRPr="009D2D3A" w:rsidRDefault="009D2D3A" w:rsidP="002415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Pr="009D2D3A">
        <w:rPr>
          <w:b/>
        </w:rPr>
        <w:t xml:space="preserve">his </w:t>
      </w:r>
      <w:r w:rsidRPr="009D2D3A">
        <w:t>keyword represents current instance</w:t>
      </w:r>
      <w:r>
        <w:t>.</w:t>
      </w:r>
    </w:p>
    <w:p w14:paraId="17452D67" w14:textId="359AAA31" w:rsidR="009D2D3A" w:rsidRPr="009D2D3A" w:rsidRDefault="009D2D3A" w:rsidP="002415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this </w:t>
      </w:r>
      <w:r w:rsidRPr="009D2D3A">
        <w:t>key</w:t>
      </w:r>
      <w:r>
        <w:t>word is used to access non-static member of the current instance.</w:t>
      </w:r>
    </w:p>
    <w:p w14:paraId="3391A7DE" w14:textId="7997111A" w:rsidR="009D2D3A" w:rsidRDefault="009D2D3A" w:rsidP="009D2D3A">
      <w:r>
        <w:t xml:space="preserve">Syntax: </w:t>
      </w:r>
      <w:proofErr w:type="spellStart"/>
      <w:r>
        <w:t>this.non-staticMemberName</w:t>
      </w:r>
      <w:proofErr w:type="spellEnd"/>
      <w:r>
        <w:t>.</w:t>
      </w:r>
    </w:p>
    <w:p w14:paraId="3377F906" w14:textId="4C6F6295" w:rsidR="001C6993" w:rsidRPr="001C6993" w:rsidRDefault="001C6993" w:rsidP="009D2D3A">
      <w:pPr>
        <w:rPr>
          <w:b/>
          <w:u w:val="single"/>
        </w:rPr>
      </w:pPr>
      <w:r w:rsidRPr="001C6993">
        <w:rPr>
          <w:b/>
          <w:u w:val="single"/>
        </w:rPr>
        <w:t>Constructor Overloading:</w:t>
      </w:r>
    </w:p>
    <w:p w14:paraId="6825DCA5" w14:textId="220C405F" w:rsidR="001C6993" w:rsidRDefault="001C6993" w:rsidP="009D2D3A">
      <w:r>
        <w:t>Creating multiple constructors with unique arguments list is called as constructor overloading</w:t>
      </w:r>
      <w:r w:rsidR="008710EB">
        <w:t>. When constructor is overloaded, a specific constructor will be executed based on inputs given.</w:t>
      </w:r>
    </w:p>
    <w:p w14:paraId="4B0E390E" w14:textId="7BAF9EEE" w:rsidR="00EB2744" w:rsidRDefault="00EB2744" w:rsidP="009D2D3A"/>
    <w:p w14:paraId="1B71104B" w14:textId="104CEEE2" w:rsidR="00EB2744" w:rsidRPr="00C811D5" w:rsidRDefault="00EB2744" w:rsidP="009D2D3A">
      <w:pPr>
        <w:rPr>
          <w:b/>
          <w:u w:val="single"/>
        </w:rPr>
      </w:pPr>
      <w:r w:rsidRPr="00C811D5">
        <w:rPr>
          <w:b/>
          <w:u w:val="single"/>
        </w:rPr>
        <w:t xml:space="preserve">Use of </w:t>
      </w:r>
      <w:r w:rsidR="00226F47" w:rsidRPr="00C811D5">
        <w:rPr>
          <w:b/>
          <w:u w:val="single"/>
        </w:rPr>
        <w:t xml:space="preserve">“call to this” </w:t>
      </w:r>
      <w:r w:rsidR="00C811D5" w:rsidRPr="00C811D5">
        <w:rPr>
          <w:b/>
          <w:u w:val="single"/>
        </w:rPr>
        <w:t>statement</w:t>
      </w:r>
      <w:r w:rsidR="0074717F" w:rsidRPr="00C811D5">
        <w:rPr>
          <w:b/>
          <w:u w:val="single"/>
        </w:rPr>
        <w:t xml:space="preserve"> in a constructor</w:t>
      </w:r>
      <w:r w:rsidR="00226F47" w:rsidRPr="00C811D5">
        <w:rPr>
          <w:b/>
          <w:u w:val="single"/>
        </w:rPr>
        <w:t>---</w:t>
      </w:r>
      <w:proofErr w:type="gramStart"/>
      <w:r w:rsidR="005D28FE" w:rsidRPr="00C811D5">
        <w:rPr>
          <w:b/>
          <w:u w:val="single"/>
        </w:rPr>
        <w:t>this(</w:t>
      </w:r>
      <w:proofErr w:type="gramEnd"/>
      <w:r w:rsidR="00226F47" w:rsidRPr="00C811D5">
        <w:rPr>
          <w:b/>
          <w:u w:val="single"/>
        </w:rPr>
        <w:t>)</w:t>
      </w:r>
      <w:r w:rsidR="005D28FE" w:rsidRPr="00C811D5">
        <w:rPr>
          <w:b/>
          <w:u w:val="single"/>
        </w:rPr>
        <w:t xml:space="preserve"> :</w:t>
      </w:r>
      <w:r w:rsidR="00486862">
        <w:rPr>
          <w:b/>
          <w:u w:val="single"/>
        </w:rPr>
        <w:t xml:space="preserve"> </w:t>
      </w:r>
    </w:p>
    <w:p w14:paraId="485598E3" w14:textId="77777777" w:rsidR="00F57FA7" w:rsidRDefault="00C811D5" w:rsidP="00C811D5">
      <w:pPr>
        <w:pStyle w:val="ListParagraph"/>
        <w:numPr>
          <w:ilvl w:val="0"/>
          <w:numId w:val="2"/>
        </w:numPr>
      </w:pPr>
      <w:proofErr w:type="gramStart"/>
      <w:r>
        <w:t>this(</w:t>
      </w:r>
      <w:proofErr w:type="gramEnd"/>
      <w:r>
        <w:t>) is used to call current class constructor within a constructor</w:t>
      </w:r>
      <w:r w:rsidR="00F57FA7">
        <w:t>.</w:t>
      </w:r>
    </w:p>
    <w:p w14:paraId="1E860C52" w14:textId="77777777" w:rsidR="00F57FA7" w:rsidRDefault="00F57FA7" w:rsidP="00C811D5">
      <w:pPr>
        <w:pStyle w:val="ListParagraph"/>
        <w:numPr>
          <w:ilvl w:val="0"/>
          <w:numId w:val="2"/>
        </w:numPr>
      </w:pPr>
      <w:r>
        <w:t xml:space="preserve">To call current class constructor within a constructor, insert a call to </w:t>
      </w:r>
      <w:proofErr w:type="gramStart"/>
      <w:r>
        <w:t>this( this</w:t>
      </w:r>
      <w:proofErr w:type="gramEnd"/>
      <w:r>
        <w:t>())</w:t>
      </w:r>
    </w:p>
    <w:p w14:paraId="3A76131D" w14:textId="7A8CAB6B" w:rsidR="00F57FA7" w:rsidRDefault="00F57FA7" w:rsidP="00C811D5">
      <w:pPr>
        <w:pStyle w:val="ListParagraph"/>
        <w:numPr>
          <w:ilvl w:val="0"/>
          <w:numId w:val="2"/>
        </w:numPr>
      </w:pPr>
      <w:r>
        <w:t>Constructor call must be the 1</w:t>
      </w:r>
      <w:r w:rsidRPr="00F57FA7">
        <w:rPr>
          <w:vertAlign w:val="superscript"/>
        </w:rPr>
        <w:t>st</w:t>
      </w:r>
      <w:r>
        <w:t xml:space="preserve"> statement inside a constructor</w:t>
      </w:r>
    </w:p>
    <w:p w14:paraId="51C27D05" w14:textId="77777777" w:rsidR="00450CD0" w:rsidRDefault="00F57FA7" w:rsidP="00C811D5">
      <w:pPr>
        <w:pStyle w:val="ListParagraph"/>
        <w:numPr>
          <w:ilvl w:val="0"/>
          <w:numId w:val="2"/>
        </w:numPr>
      </w:pPr>
      <w:r>
        <w:t>Call to this statement calls a specific constructor based on the arguments.</w:t>
      </w:r>
    </w:p>
    <w:p w14:paraId="5522F213" w14:textId="77777777" w:rsidR="004251AC" w:rsidRPr="004251AC" w:rsidRDefault="00450CD0" w:rsidP="00450CD0">
      <w:pPr>
        <w:rPr>
          <w:b/>
        </w:rPr>
      </w:pPr>
      <w:r w:rsidRPr="004251AC">
        <w:rPr>
          <w:b/>
        </w:rPr>
        <w:t xml:space="preserve">When we </w:t>
      </w:r>
      <w:proofErr w:type="gramStart"/>
      <w:r w:rsidRPr="004251AC">
        <w:rPr>
          <w:b/>
        </w:rPr>
        <w:t>have to</w:t>
      </w:r>
      <w:proofErr w:type="gramEnd"/>
      <w:r w:rsidRPr="004251AC">
        <w:rPr>
          <w:b/>
        </w:rPr>
        <w:t xml:space="preserve"> call a constructor within a constructor</w:t>
      </w:r>
      <w:r w:rsidR="004251AC" w:rsidRPr="004251AC">
        <w:rPr>
          <w:b/>
        </w:rPr>
        <w:t>?</w:t>
      </w:r>
    </w:p>
    <w:p w14:paraId="156A51F8" w14:textId="3647EA6F" w:rsidR="005D28FE" w:rsidRDefault="004251AC" w:rsidP="00450CD0">
      <w:r>
        <w:t>When the code is repeating in the constructor then call a constructor</w:t>
      </w:r>
      <w:r w:rsidR="00C811D5">
        <w:t xml:space="preserve"> </w:t>
      </w:r>
      <w:r w:rsidR="00076AE4">
        <w:t xml:space="preserve">using </w:t>
      </w:r>
      <w:proofErr w:type="gramStart"/>
      <w:r w:rsidR="00076AE4">
        <w:t>this(</w:t>
      </w:r>
      <w:proofErr w:type="gramEnd"/>
      <w:r w:rsidR="00076AE4">
        <w:t>) statement</w:t>
      </w:r>
    </w:p>
    <w:p w14:paraId="7FF976AB" w14:textId="204A6FDD" w:rsidR="00AF26EB" w:rsidRDefault="00AF26EB" w:rsidP="00450CD0"/>
    <w:p w14:paraId="62B240EF" w14:textId="49AE1A92" w:rsidR="00AF26EB" w:rsidRPr="002E5EAD" w:rsidRDefault="002E5EAD" w:rsidP="00450CD0">
      <w:pPr>
        <w:rPr>
          <w:b/>
          <w:u w:val="single"/>
        </w:rPr>
      </w:pPr>
      <w:r w:rsidRPr="002E5EAD">
        <w:rPr>
          <w:b/>
          <w:u w:val="single"/>
        </w:rPr>
        <w:t>INHERITANCE:</w:t>
      </w:r>
    </w:p>
    <w:p w14:paraId="373E3DAA" w14:textId="0E162330" w:rsidR="002E5EAD" w:rsidRDefault="002E5EAD" w:rsidP="00450CD0">
      <w:r>
        <w:t>Acquiring members from one class to another class is called as inheritance.</w:t>
      </w:r>
      <w:r w:rsidR="00FA593E">
        <w:t xml:space="preserve"> </w:t>
      </w:r>
      <w:proofErr w:type="spellStart"/>
      <w:proofErr w:type="gramStart"/>
      <w:r w:rsidR="00FA593E">
        <w:t>Its</w:t>
      </w:r>
      <w:proofErr w:type="spellEnd"/>
      <w:proofErr w:type="gramEnd"/>
      <w:r w:rsidR="00FA593E">
        <w:t xml:space="preserve"> used for re-usability </w:t>
      </w:r>
    </w:p>
    <w:p w14:paraId="025099F8" w14:textId="2A060A4A" w:rsidR="00FA593E" w:rsidRDefault="00FA593E" w:rsidP="00E56685">
      <w:pPr>
        <w:pStyle w:val="ListParagraph"/>
        <w:numPr>
          <w:ilvl w:val="0"/>
          <w:numId w:val="3"/>
        </w:numPr>
      </w:pPr>
      <w:r w:rsidRPr="00E56685">
        <w:rPr>
          <w:b/>
        </w:rPr>
        <w:t>Super class/Base class:</w:t>
      </w:r>
      <w:r w:rsidR="00297758">
        <w:t xml:space="preserve"> </w:t>
      </w:r>
      <w:r>
        <w:t>The class from which members are acquiring is called as super class</w:t>
      </w:r>
    </w:p>
    <w:p w14:paraId="1F9EE722" w14:textId="1DCBD2CF" w:rsidR="00FA593E" w:rsidRDefault="00FA593E" w:rsidP="00E56685">
      <w:pPr>
        <w:pStyle w:val="ListParagraph"/>
        <w:numPr>
          <w:ilvl w:val="0"/>
          <w:numId w:val="3"/>
        </w:numPr>
      </w:pPr>
      <w:r w:rsidRPr="00E56685">
        <w:rPr>
          <w:b/>
        </w:rPr>
        <w:t>Sub class/derived class:</w:t>
      </w:r>
      <w:r>
        <w:t xml:space="preserve"> The class to which members are acquired is called as sub class</w:t>
      </w:r>
    </w:p>
    <w:p w14:paraId="2CD8A560" w14:textId="44DD6572" w:rsidR="00FA593E" w:rsidRDefault="00E56685" w:rsidP="00E56685">
      <w:pPr>
        <w:pStyle w:val="ListParagraph"/>
        <w:numPr>
          <w:ilvl w:val="0"/>
          <w:numId w:val="3"/>
        </w:numPr>
      </w:pPr>
      <w:r>
        <w:t>To Inherit the</w:t>
      </w:r>
      <w:r w:rsidR="00E45883">
        <w:t xml:space="preserve"> </w:t>
      </w:r>
      <w:proofErr w:type="gramStart"/>
      <w:r w:rsidR="00E45883">
        <w:t>members</w:t>
      </w:r>
      <w:proofErr w:type="gramEnd"/>
      <w:r>
        <w:t xml:space="preserve"> use “extends” keyword</w:t>
      </w:r>
    </w:p>
    <w:p w14:paraId="511D3B17" w14:textId="3933D379" w:rsidR="00E56685" w:rsidRDefault="00E56685" w:rsidP="00E56685">
      <w:pPr>
        <w:pStyle w:val="ListParagraph"/>
        <w:numPr>
          <w:ilvl w:val="0"/>
          <w:numId w:val="3"/>
        </w:numPr>
      </w:pPr>
      <w:r>
        <w:t>In java sub class extends super class</w:t>
      </w:r>
    </w:p>
    <w:p w14:paraId="14448F51" w14:textId="4B21489B" w:rsidR="00E56685" w:rsidRDefault="00E56685" w:rsidP="00E56685">
      <w:pPr>
        <w:pStyle w:val="ListParagraph"/>
        <w:numPr>
          <w:ilvl w:val="0"/>
          <w:numId w:val="3"/>
        </w:numPr>
      </w:pPr>
      <w:r>
        <w:t>Private and static members cannot be inherite</w:t>
      </w:r>
      <w:r w:rsidR="000D4740">
        <w:t>d</w:t>
      </w:r>
    </w:p>
    <w:p w14:paraId="5D173C4F" w14:textId="2B9B7C1D" w:rsidR="00E56685" w:rsidRDefault="00E56685" w:rsidP="00E56685">
      <w:pPr>
        <w:pStyle w:val="ListParagraph"/>
        <w:numPr>
          <w:ilvl w:val="0"/>
          <w:numId w:val="3"/>
        </w:numPr>
      </w:pPr>
      <w:r>
        <w:t>Constructor can’t be inherited</w:t>
      </w:r>
    </w:p>
    <w:p w14:paraId="0B6A1C6C" w14:textId="00D114C9" w:rsidR="00FE052A" w:rsidRPr="00FE052A" w:rsidRDefault="00FE052A" w:rsidP="00270897">
      <w:pPr>
        <w:rPr>
          <w:b/>
        </w:rPr>
      </w:pPr>
      <w:r w:rsidRPr="00FE052A">
        <w:rPr>
          <w:b/>
        </w:rPr>
        <w:t>Can a class extend more than one class?</w:t>
      </w:r>
    </w:p>
    <w:p w14:paraId="74D88C0A" w14:textId="03C084CE" w:rsidR="00FE052A" w:rsidRDefault="00FE052A" w:rsidP="00270897">
      <w:r>
        <w:t xml:space="preserve">Ans: No. </w:t>
      </w:r>
      <w:proofErr w:type="spellStart"/>
      <w:r>
        <w:t>Its</w:t>
      </w:r>
      <w:proofErr w:type="spellEnd"/>
      <w:r>
        <w:t xml:space="preserve"> not supported in java</w:t>
      </w:r>
    </w:p>
    <w:p w14:paraId="7B4C6291" w14:textId="565E868C" w:rsidR="00FE052A" w:rsidRDefault="00FE052A" w:rsidP="00270897">
      <w:r>
        <w:t xml:space="preserve">A class extends multiple classes (class </w:t>
      </w:r>
      <w:r w:rsidR="00904B98">
        <w:t>C</w:t>
      </w:r>
      <w:r>
        <w:t xml:space="preserve"> extends </w:t>
      </w:r>
      <w:r w:rsidR="00904B98">
        <w:t>A,</w:t>
      </w:r>
      <w:r>
        <w:t xml:space="preserve"> </w:t>
      </w:r>
      <w:r w:rsidR="00904B98">
        <w:t>B</w:t>
      </w:r>
      <w:r>
        <w:t xml:space="preserve">) is called as multiple inheritance. Multiple inheritance is </w:t>
      </w:r>
      <w:r w:rsidR="00A225F7">
        <w:t xml:space="preserve">not </w:t>
      </w:r>
      <w:r>
        <w:t>supported using classes in java.</w:t>
      </w:r>
    </w:p>
    <w:p w14:paraId="035C8E17" w14:textId="348334B1" w:rsidR="002B334D" w:rsidRDefault="002B334D" w:rsidP="00270897">
      <w:r w:rsidRPr="002B334D">
        <w:rPr>
          <w:b/>
          <w:bCs/>
        </w:rPr>
        <w:t>this</w:t>
      </w:r>
      <w:r>
        <w:t xml:space="preserve"> and </w:t>
      </w:r>
      <w:proofErr w:type="gramStart"/>
      <w:r w:rsidRPr="002B334D">
        <w:rPr>
          <w:b/>
          <w:bCs/>
        </w:rPr>
        <w:t>this(</w:t>
      </w:r>
      <w:proofErr w:type="gramEnd"/>
      <w:r w:rsidRPr="002B334D">
        <w:rPr>
          <w:b/>
          <w:bCs/>
        </w:rPr>
        <w:t>)</w:t>
      </w:r>
    </w:p>
    <w:p w14:paraId="1E103DD9" w14:textId="23D7351D" w:rsidR="008361C2" w:rsidRDefault="006D0428" w:rsidP="00270897">
      <w:r>
        <w:rPr>
          <w:b/>
          <w:bCs/>
        </w:rPr>
        <w:t>s</w:t>
      </w:r>
      <w:r w:rsidR="00225EF8" w:rsidRPr="00225EF8">
        <w:rPr>
          <w:b/>
          <w:bCs/>
        </w:rPr>
        <w:t>uper</w:t>
      </w:r>
      <w:r w:rsidR="00225EF8">
        <w:t xml:space="preserve"> and </w:t>
      </w:r>
      <w:proofErr w:type="gramStart"/>
      <w:r w:rsidR="00225EF8" w:rsidRPr="00225EF8">
        <w:rPr>
          <w:b/>
          <w:bCs/>
        </w:rPr>
        <w:t>super(</w:t>
      </w:r>
      <w:proofErr w:type="gramEnd"/>
      <w:r w:rsidR="00225EF8" w:rsidRPr="00225EF8">
        <w:rPr>
          <w:b/>
          <w:bCs/>
        </w:rPr>
        <w:t>)</w:t>
      </w:r>
    </w:p>
    <w:p w14:paraId="6E78BC40" w14:textId="40563997" w:rsidR="00A56793" w:rsidRDefault="00A56793" w:rsidP="00A56793">
      <w:pPr>
        <w:rPr>
          <w:b/>
          <w:u w:val="single"/>
        </w:rPr>
      </w:pPr>
      <w:r w:rsidRPr="00C811D5">
        <w:rPr>
          <w:b/>
          <w:u w:val="single"/>
        </w:rPr>
        <w:t xml:space="preserve">Use of “call to </w:t>
      </w:r>
      <w:r>
        <w:rPr>
          <w:b/>
          <w:u w:val="single"/>
        </w:rPr>
        <w:t>super</w:t>
      </w:r>
      <w:r w:rsidRPr="00C811D5">
        <w:rPr>
          <w:b/>
          <w:u w:val="single"/>
        </w:rPr>
        <w:t xml:space="preserve">” </w:t>
      </w:r>
      <w:r>
        <w:rPr>
          <w:b/>
          <w:u w:val="single"/>
        </w:rPr>
        <w:t>statement--</w:t>
      </w:r>
      <w:proofErr w:type="gramStart"/>
      <w:r>
        <w:rPr>
          <w:b/>
          <w:u w:val="single"/>
        </w:rPr>
        <w:t>super</w:t>
      </w:r>
      <w:r w:rsidRPr="00C811D5">
        <w:rPr>
          <w:b/>
          <w:u w:val="single"/>
        </w:rPr>
        <w:t>(</w:t>
      </w:r>
      <w:proofErr w:type="gramEnd"/>
      <w:r w:rsidRPr="00C811D5">
        <w:rPr>
          <w:b/>
          <w:u w:val="single"/>
        </w:rPr>
        <w:t>) :</w:t>
      </w:r>
    </w:p>
    <w:p w14:paraId="46EC1CBD" w14:textId="2F525265" w:rsidR="00A56793" w:rsidRDefault="00A56793" w:rsidP="00A56793">
      <w:pPr>
        <w:pStyle w:val="ListParagraph"/>
        <w:numPr>
          <w:ilvl w:val="0"/>
          <w:numId w:val="4"/>
        </w:numPr>
      </w:pPr>
      <w:r w:rsidRPr="00A56793">
        <w:lastRenderedPageBreak/>
        <w:t>Call to super</w:t>
      </w:r>
      <w:r>
        <w:t xml:space="preserve"> is used to call super class constructor from sub class constructor.</w:t>
      </w:r>
    </w:p>
    <w:p w14:paraId="042FBCF2" w14:textId="56FEA854" w:rsidR="00A56793" w:rsidRDefault="00A56793" w:rsidP="00A56793">
      <w:pPr>
        <w:pStyle w:val="ListParagraph"/>
        <w:numPr>
          <w:ilvl w:val="0"/>
          <w:numId w:val="4"/>
        </w:numPr>
      </w:pPr>
      <w:r>
        <w:t>Since constructor call must be the 1</w:t>
      </w:r>
      <w:r w:rsidRPr="00A56793">
        <w:rPr>
          <w:vertAlign w:val="superscript"/>
        </w:rPr>
        <w:t>st</w:t>
      </w:r>
      <w:r>
        <w:t xml:space="preserve"> statement within a constructor, call to super should be the 1</w:t>
      </w:r>
      <w:r w:rsidRPr="00A56793">
        <w:rPr>
          <w:vertAlign w:val="superscript"/>
        </w:rPr>
        <w:t>st</w:t>
      </w:r>
      <w:r>
        <w:t xml:space="preserve"> statement.</w:t>
      </w:r>
    </w:p>
    <w:p w14:paraId="028C88FE" w14:textId="494A78A8" w:rsidR="00A56793" w:rsidRDefault="00A56793" w:rsidP="00A56793">
      <w:pPr>
        <w:pStyle w:val="ListParagraph"/>
        <w:numPr>
          <w:ilvl w:val="0"/>
          <w:numId w:val="4"/>
        </w:numPr>
      </w:pPr>
      <w:r>
        <w:t>When there is inheritance between classes, java implicitly calls default super class constructor if sub-class constructor does not have explicit call.</w:t>
      </w:r>
    </w:p>
    <w:p w14:paraId="4903A431" w14:textId="3FC33309" w:rsidR="00A56793" w:rsidRDefault="00A56793" w:rsidP="00A56793">
      <w:pPr>
        <w:pStyle w:val="ListParagraph"/>
        <w:numPr>
          <w:ilvl w:val="0"/>
          <w:numId w:val="4"/>
        </w:numPr>
      </w:pPr>
      <w:r>
        <w:t>Java can add implicit call only for default constructor.</w:t>
      </w:r>
    </w:p>
    <w:p w14:paraId="3E89AB33" w14:textId="5B386A17" w:rsidR="00A56793" w:rsidRPr="00A56793" w:rsidRDefault="00A56793" w:rsidP="00A56793">
      <w:pPr>
        <w:pStyle w:val="ListParagraph"/>
        <w:numPr>
          <w:ilvl w:val="0"/>
          <w:numId w:val="4"/>
        </w:numPr>
      </w:pPr>
      <w:r>
        <w:t xml:space="preserve">If there is no default constructor in super </w:t>
      </w:r>
      <w:proofErr w:type="gramStart"/>
      <w:r>
        <w:t>class</w:t>
      </w:r>
      <w:proofErr w:type="gramEnd"/>
      <w:r>
        <w:t xml:space="preserve"> then programmer has to explicitly call parameterized super class constructor using super keyword otherwise constructor chain breaks.</w:t>
      </w:r>
    </w:p>
    <w:p w14:paraId="18A92AE2" w14:textId="77777777" w:rsidR="008710EB" w:rsidRDefault="008710EB" w:rsidP="009D2D3A"/>
    <w:p w14:paraId="5231C07F" w14:textId="77777777" w:rsidR="00450B1F" w:rsidRPr="009D2D3A" w:rsidRDefault="00450B1F" w:rsidP="009D2D3A">
      <w:pPr>
        <w:rPr>
          <w:b/>
        </w:rPr>
      </w:pPr>
    </w:p>
    <w:sectPr w:rsidR="00450B1F" w:rsidRPr="009D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147"/>
    <w:multiLevelType w:val="hybridMultilevel"/>
    <w:tmpl w:val="7C38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1BAB"/>
    <w:multiLevelType w:val="hybridMultilevel"/>
    <w:tmpl w:val="2910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467E7"/>
    <w:multiLevelType w:val="hybridMultilevel"/>
    <w:tmpl w:val="234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A219A"/>
    <w:multiLevelType w:val="hybridMultilevel"/>
    <w:tmpl w:val="B4B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327046">
    <w:abstractNumId w:val="1"/>
  </w:num>
  <w:num w:numId="2" w16cid:durableId="1873151939">
    <w:abstractNumId w:val="0"/>
  </w:num>
  <w:num w:numId="3" w16cid:durableId="2085449392">
    <w:abstractNumId w:val="2"/>
  </w:num>
  <w:num w:numId="4" w16cid:durableId="1065107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F5"/>
    <w:rsid w:val="00004516"/>
    <w:rsid w:val="00076AE4"/>
    <w:rsid w:val="000B5F56"/>
    <w:rsid w:val="000D4740"/>
    <w:rsid w:val="001C6993"/>
    <w:rsid w:val="00225EF8"/>
    <w:rsid w:val="00226F47"/>
    <w:rsid w:val="0024155E"/>
    <w:rsid w:val="00270897"/>
    <w:rsid w:val="002925DF"/>
    <w:rsid w:val="00297758"/>
    <w:rsid w:val="002B334D"/>
    <w:rsid w:val="002E5EAD"/>
    <w:rsid w:val="003073A8"/>
    <w:rsid w:val="004251AC"/>
    <w:rsid w:val="00450B1F"/>
    <w:rsid w:val="00450CD0"/>
    <w:rsid w:val="00486862"/>
    <w:rsid w:val="004D789C"/>
    <w:rsid w:val="00586EA1"/>
    <w:rsid w:val="005D28FE"/>
    <w:rsid w:val="006D0428"/>
    <w:rsid w:val="0074717F"/>
    <w:rsid w:val="008361C2"/>
    <w:rsid w:val="008710EB"/>
    <w:rsid w:val="00904B98"/>
    <w:rsid w:val="009413F5"/>
    <w:rsid w:val="009D2D3A"/>
    <w:rsid w:val="00A225F7"/>
    <w:rsid w:val="00A56793"/>
    <w:rsid w:val="00AF26EB"/>
    <w:rsid w:val="00C811D5"/>
    <w:rsid w:val="00CB5BB9"/>
    <w:rsid w:val="00E45883"/>
    <w:rsid w:val="00E56685"/>
    <w:rsid w:val="00EB2744"/>
    <w:rsid w:val="00F57FA7"/>
    <w:rsid w:val="00FA593E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2DC"/>
  <w15:chartTrackingRefBased/>
  <w15:docId w15:val="{1EDF5F42-D294-4AE3-BE70-2AC10B60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83</cp:revision>
  <dcterms:created xsi:type="dcterms:W3CDTF">2018-09-14T13:31:00Z</dcterms:created>
  <dcterms:modified xsi:type="dcterms:W3CDTF">2022-06-15T15:25:00Z</dcterms:modified>
</cp:coreProperties>
</file>