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6D7" w:rsidRDefault="009D7B18">
      <w:pPr>
        <w:rPr>
          <w:rFonts w:ascii="Kuvempu_Eng_0001" w:hAnsi="Kuvempu_Eng_0001"/>
          <w:sz w:val="48"/>
          <w:szCs w:val="48"/>
        </w:rPr>
      </w:pPr>
      <w:r w:rsidRPr="009D7B18">
        <w:rPr>
          <w:rFonts w:ascii="Kuvempu_Eng_0001" w:hAnsi="Kuvempu_Eng_0001"/>
          <w:sz w:val="48"/>
          <w:szCs w:val="48"/>
        </w:rPr>
        <w:t>PÀ£ÀßqÀ</w:t>
      </w:r>
    </w:p>
    <w:p w:rsidR="009D7B18" w:rsidRDefault="009D7B18">
      <w:pPr>
        <w:rPr>
          <w:rFonts w:ascii="Kuvempu_Eng_0001" w:hAnsi="Kuvempu_Eng_0001"/>
          <w:sz w:val="48"/>
          <w:szCs w:val="48"/>
        </w:rPr>
      </w:pPr>
      <w:r>
        <w:rPr>
          <w:rFonts w:ascii="Kuvempu_Eng_0001" w:hAnsi="Kuvempu_Eng_0001"/>
          <w:sz w:val="48"/>
          <w:szCs w:val="48"/>
        </w:rPr>
        <w:t>PÀ£ÀßqÀ ªÀÄvÀÄÛ ¸ÀA¸ÀÌøw E¯ÁSÉ</w:t>
      </w:r>
    </w:p>
    <w:p w:rsidR="009D7B18" w:rsidRPr="009D7B18" w:rsidRDefault="009D7B18">
      <w:pPr>
        <w:rPr>
          <w:rFonts w:ascii="Kuvempu_Eng_0001" w:hAnsi="Kuvempu_Eng_0001"/>
          <w:sz w:val="48"/>
          <w:szCs w:val="48"/>
        </w:rPr>
      </w:pPr>
      <w:r>
        <w:rPr>
          <w:rFonts w:ascii="Kuvempu_Eng_0001" w:hAnsi="Kuvempu_Eng_0001"/>
          <w:sz w:val="48"/>
          <w:szCs w:val="48"/>
        </w:rPr>
        <w:t>PÀ£ÁðlPÀ</w:t>
      </w:r>
    </w:p>
    <w:sectPr w:rsidR="009D7B18" w:rsidRPr="009D7B18" w:rsidSect="00796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uvempu_Eng_0001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7B18"/>
    <w:rsid w:val="00481710"/>
    <w:rsid w:val="007966D7"/>
    <w:rsid w:val="009D7B18"/>
    <w:rsid w:val="00AA11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Company>Hewlett-Packard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</dc:creator>
  <cp:lastModifiedBy>sudheer</cp:lastModifiedBy>
  <cp:revision>2</cp:revision>
  <dcterms:created xsi:type="dcterms:W3CDTF">2012-11-23T18:45:00Z</dcterms:created>
  <dcterms:modified xsi:type="dcterms:W3CDTF">2012-11-23T18:48:00Z</dcterms:modified>
</cp:coreProperties>
</file>