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4AE58" w14:textId="23BB3CDC" w:rsidR="00D7379E" w:rsidRPr="006B6D3E" w:rsidRDefault="007D79A1" w:rsidP="00FD14A6">
      <w:pPr>
        <w:outlineLvl w:val="0"/>
        <w:rPr>
          <w:b/>
          <w:sz w:val="40"/>
          <w:szCs w:val="40"/>
          <w:lang w:val="en-US"/>
        </w:rPr>
      </w:pPr>
      <w:r w:rsidRPr="006B6D3E">
        <w:rPr>
          <w:b/>
          <w:sz w:val="40"/>
          <w:szCs w:val="40"/>
          <w:lang w:val="en-US"/>
        </w:rPr>
        <w:t>Automation Framework</w:t>
      </w:r>
      <w:r w:rsidR="00542D07" w:rsidRPr="006B6D3E">
        <w:rPr>
          <w:b/>
          <w:sz w:val="40"/>
          <w:szCs w:val="40"/>
          <w:lang w:val="en-US"/>
        </w:rPr>
        <w:t xml:space="preserve"> Description</w:t>
      </w:r>
      <w:r w:rsidR="006B6D3E">
        <w:rPr>
          <w:b/>
          <w:sz w:val="40"/>
          <w:szCs w:val="40"/>
          <w:lang w:val="en-US"/>
        </w:rPr>
        <w:t>:</w:t>
      </w:r>
    </w:p>
    <w:p w14:paraId="4F808913" w14:textId="77777777" w:rsidR="00542D07" w:rsidRDefault="00542D07" w:rsidP="004D2AF0">
      <w:pPr>
        <w:rPr>
          <w:lang w:val="en-US"/>
        </w:rPr>
      </w:pPr>
    </w:p>
    <w:p w14:paraId="6AFEA0CB" w14:textId="77777777" w:rsidR="00712804" w:rsidRDefault="00712804" w:rsidP="004D2AF0">
      <w:pPr>
        <w:rPr>
          <w:lang w:val="en-US"/>
        </w:rPr>
      </w:pPr>
    </w:p>
    <w:p w14:paraId="11177F50" w14:textId="77777777" w:rsidR="00542D07" w:rsidRPr="003E5AB5" w:rsidRDefault="00542D07" w:rsidP="00FD14A6">
      <w:pPr>
        <w:outlineLvl w:val="0"/>
        <w:rPr>
          <w:b/>
          <w:sz w:val="32"/>
          <w:szCs w:val="32"/>
          <w:u w:val="single"/>
          <w:lang w:val="en-US"/>
        </w:rPr>
      </w:pPr>
      <w:r w:rsidRPr="003E5AB5">
        <w:rPr>
          <w:b/>
          <w:sz w:val="32"/>
          <w:szCs w:val="32"/>
          <w:u w:val="single"/>
          <w:lang w:val="en-US"/>
        </w:rPr>
        <w:t>Components of the Framework:</w:t>
      </w:r>
    </w:p>
    <w:p w14:paraId="4D7BD8A2" w14:textId="4C125E26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14:paraId="23329E03" w14:textId="300E3E17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14:paraId="67E4A6CA" w14:textId="77777777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14:paraId="49DF7B15" w14:textId="5733FFBC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POI</w:t>
      </w:r>
    </w:p>
    <w:p w14:paraId="1D81BD75" w14:textId="40D1FFFA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 API</w:t>
      </w:r>
      <w:r w:rsidR="00E02B9D">
        <w:rPr>
          <w:sz w:val="28"/>
          <w:szCs w:val="28"/>
          <w:lang w:val="en-US"/>
        </w:rPr>
        <w:t xml:space="preserve"> for Reporting</w:t>
      </w:r>
    </w:p>
    <w:p w14:paraId="154DE967" w14:textId="186E66F3" w:rsidR="00542D07" w:rsidRDefault="00E02B9D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</w:t>
      </w:r>
      <w:r w:rsidR="00542D07">
        <w:rPr>
          <w:sz w:val="28"/>
          <w:szCs w:val="28"/>
          <w:lang w:val="en-US"/>
        </w:rPr>
        <w:t>rogramming language</w:t>
      </w:r>
    </w:p>
    <w:p w14:paraId="5A78CD7E" w14:textId="08AABFC1" w:rsidR="00132591" w:rsidRDefault="00132591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  <w:r w:rsidR="009C3503">
        <w:rPr>
          <w:sz w:val="28"/>
          <w:szCs w:val="28"/>
          <w:lang w:val="en-US"/>
        </w:rPr>
        <w:t xml:space="preserve"> and Object Repository</w:t>
      </w:r>
    </w:p>
    <w:p w14:paraId="691B3F74" w14:textId="77777777" w:rsidR="009C3503" w:rsidRDefault="009C3503" w:rsidP="004D2AF0">
      <w:pPr>
        <w:rPr>
          <w:sz w:val="28"/>
          <w:szCs w:val="28"/>
          <w:lang w:val="en-US"/>
        </w:rPr>
      </w:pPr>
    </w:p>
    <w:p w14:paraId="456B7565" w14:textId="77777777" w:rsidR="00712804" w:rsidRDefault="00712804" w:rsidP="004D2AF0">
      <w:pPr>
        <w:rPr>
          <w:sz w:val="28"/>
          <w:szCs w:val="28"/>
          <w:lang w:val="en-US"/>
        </w:rPr>
      </w:pPr>
    </w:p>
    <w:p w14:paraId="5AEA2C77" w14:textId="447E9899" w:rsidR="00A701C9" w:rsidRPr="00A701C9" w:rsidRDefault="00A701C9" w:rsidP="00FD14A6">
      <w:pPr>
        <w:outlineLvl w:val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Framework Description</w:t>
      </w:r>
      <w:r w:rsidRPr="00A701C9">
        <w:rPr>
          <w:b/>
          <w:sz w:val="32"/>
          <w:szCs w:val="32"/>
          <w:u w:val="single"/>
          <w:lang w:val="en-US"/>
        </w:rPr>
        <w:t>:</w:t>
      </w:r>
    </w:p>
    <w:p w14:paraId="6847BFE4" w14:textId="78127F91" w:rsidR="00B41CF4" w:rsidRDefault="00A701C9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framework is using page object model to create Object Repositories for each Web-Page. </w:t>
      </w:r>
    </w:p>
    <w:p w14:paraId="0171A450" w14:textId="34152785" w:rsidR="002D7197" w:rsidRDefault="002D7197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can be run on Chrome/ Firefox/ Safari.</w:t>
      </w:r>
      <w:r w:rsidR="00327421">
        <w:rPr>
          <w:sz w:val="28"/>
          <w:szCs w:val="28"/>
          <w:lang w:val="en-US"/>
        </w:rPr>
        <w:t xml:space="preserve"> (tested on </w:t>
      </w:r>
      <w:r w:rsidR="00327421" w:rsidRPr="00327421">
        <w:rPr>
          <w:sz w:val="28"/>
          <w:szCs w:val="28"/>
          <w:lang w:val="en-US"/>
        </w:rPr>
        <w:t>Chrome (53.0.2785.143)</w:t>
      </w:r>
      <w:r w:rsidR="00327421">
        <w:rPr>
          <w:sz w:val="28"/>
          <w:szCs w:val="28"/>
          <w:lang w:val="en-US"/>
        </w:rPr>
        <w:t xml:space="preserve">, </w:t>
      </w:r>
      <w:r w:rsidR="00327421" w:rsidRPr="00327421">
        <w:rPr>
          <w:sz w:val="28"/>
          <w:szCs w:val="28"/>
          <w:lang w:val="en-US"/>
        </w:rPr>
        <w:t>Firefox (47.0.1)</w:t>
      </w:r>
      <w:r w:rsidR="00327421">
        <w:rPr>
          <w:sz w:val="28"/>
          <w:szCs w:val="28"/>
          <w:lang w:val="en-US"/>
        </w:rPr>
        <w:t xml:space="preserve"> and </w:t>
      </w:r>
      <w:r w:rsidR="00327421" w:rsidRPr="00327421">
        <w:rPr>
          <w:sz w:val="28"/>
          <w:szCs w:val="28"/>
          <w:lang w:val="en-US"/>
        </w:rPr>
        <w:t>Safari (10.0.1)</w:t>
      </w:r>
      <w:r w:rsidR="00327421">
        <w:rPr>
          <w:sz w:val="28"/>
          <w:szCs w:val="28"/>
          <w:lang w:val="en-US"/>
        </w:rPr>
        <w:t>).</w:t>
      </w:r>
    </w:p>
    <w:p w14:paraId="2C63815C" w14:textId="64B06002" w:rsidR="00766323" w:rsidRPr="005B379B" w:rsidRDefault="00766323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page elements </w:t>
      </w:r>
      <w:r w:rsidR="00FD4CDC">
        <w:rPr>
          <w:sz w:val="28"/>
          <w:szCs w:val="28"/>
          <w:lang w:val="en-US"/>
        </w:rPr>
        <w:t xml:space="preserve">and page related functions </w:t>
      </w:r>
      <w:r>
        <w:rPr>
          <w:sz w:val="28"/>
          <w:szCs w:val="28"/>
          <w:lang w:val="en-US"/>
        </w:rPr>
        <w:t xml:space="preserve">are inside </w:t>
      </w:r>
      <w:r w:rsidR="008D72AE"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="008D72AE" w:rsidRPr="00A701C9">
        <w:rPr>
          <w:b/>
          <w:sz w:val="28"/>
          <w:szCs w:val="28"/>
          <w:lang w:val="en-US"/>
        </w:rPr>
        <w:t>.</w:t>
      </w:r>
      <w:r w:rsidR="005B379B">
        <w:rPr>
          <w:b/>
          <w:sz w:val="28"/>
          <w:szCs w:val="28"/>
          <w:lang w:val="en-US"/>
        </w:rPr>
        <w:t>o</w:t>
      </w:r>
      <w:r w:rsidR="008D72AE">
        <w:rPr>
          <w:b/>
          <w:sz w:val="28"/>
          <w:szCs w:val="28"/>
          <w:lang w:val="en-US"/>
        </w:rPr>
        <w:t>bjectRepository</w:t>
      </w:r>
      <w:r w:rsidR="005B379B">
        <w:rPr>
          <w:b/>
          <w:sz w:val="28"/>
          <w:szCs w:val="28"/>
          <w:lang w:val="en-US"/>
        </w:rPr>
        <w:t xml:space="preserve"> </w:t>
      </w:r>
      <w:r w:rsidR="005B379B">
        <w:rPr>
          <w:sz w:val="28"/>
          <w:szCs w:val="28"/>
          <w:lang w:val="en-US"/>
        </w:rPr>
        <w:t>package.</w:t>
      </w:r>
    </w:p>
    <w:p w14:paraId="76EEB4F1" w14:textId="03CE2954" w:rsidR="005B379B" w:rsidRDefault="005B379B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scripts (TestNg test functions) are inside </w:t>
      </w:r>
      <w:r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A701C9">
        <w:rPr>
          <w:b/>
          <w:sz w:val="28"/>
          <w:szCs w:val="28"/>
          <w:lang w:val="en-US"/>
        </w:rPr>
        <w:t>.testcases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package.</w:t>
      </w:r>
    </w:p>
    <w:p w14:paraId="69EB0457" w14:textId="1A244A5F" w:rsidR="00A701C9" w:rsidRDefault="005B379B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A701C9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generic </w:t>
      </w:r>
      <w:r>
        <w:rPr>
          <w:sz w:val="28"/>
          <w:szCs w:val="28"/>
          <w:lang w:val="en-US"/>
        </w:rPr>
        <w:t>package contains all the generic functions</w:t>
      </w:r>
      <w:r w:rsidR="004962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setup</w:t>
      </w:r>
      <w:r w:rsidR="0049620B"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utility files which are common to all scripts</w:t>
      </w:r>
    </w:p>
    <w:p w14:paraId="1E5C47E1" w14:textId="72946460" w:rsidR="00AF150D" w:rsidRPr="00AF150D" w:rsidRDefault="00A701C9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Config.properties file</w:t>
      </w:r>
      <w:r w:rsidR="001F5B31">
        <w:rPr>
          <w:sz w:val="28"/>
          <w:szCs w:val="28"/>
          <w:lang w:val="en-US"/>
        </w:rPr>
        <w:t xml:space="preserve"> inside </w:t>
      </w:r>
      <w:r w:rsidR="001F5B31" w:rsidRPr="001F5B31">
        <w:rPr>
          <w:b/>
          <w:sz w:val="28"/>
          <w:szCs w:val="28"/>
          <w:lang w:val="en-US"/>
        </w:rPr>
        <w:t>com.zendesk.config</w:t>
      </w:r>
      <w:r>
        <w:rPr>
          <w:sz w:val="28"/>
          <w:szCs w:val="28"/>
          <w:lang w:val="en-US"/>
        </w:rPr>
        <w:t xml:space="preserve"> is for initial test configuration.</w:t>
      </w:r>
    </w:p>
    <w:p w14:paraId="7553792A" w14:textId="2C6CB2D8" w:rsidR="00AF150D" w:rsidRPr="00AF150D" w:rsidRDefault="00AF150D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scripts are data driven using excel with the help of Apache POI &amp; TestNg. The test data file location </w:t>
      </w:r>
      <w:r w:rsidR="00B95FC9">
        <w:rPr>
          <w:sz w:val="28"/>
          <w:szCs w:val="28"/>
          <w:lang w:val="en-US"/>
        </w:rPr>
        <w:t>is:</w:t>
      </w:r>
      <w:r>
        <w:rPr>
          <w:sz w:val="28"/>
          <w:szCs w:val="28"/>
          <w:lang w:val="en-US"/>
        </w:rPr>
        <w:t xml:space="preserve"> </w:t>
      </w:r>
      <w:r w:rsidRPr="00B95FC9">
        <w:rPr>
          <w:sz w:val="22"/>
          <w:szCs w:val="22"/>
          <w:lang w:val="en-US"/>
        </w:rPr>
        <w:t>zendesk/TestData/TestData.xlsx</w:t>
      </w:r>
    </w:p>
    <w:p w14:paraId="6E7E05A4" w14:textId="4348456E" w:rsidR="00A701C9" w:rsidRDefault="00A701C9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Reports are generated using Extent API. </w:t>
      </w:r>
      <w:r w:rsidR="00E62F16">
        <w:rPr>
          <w:sz w:val="28"/>
          <w:szCs w:val="28"/>
          <w:lang w:val="en-US"/>
        </w:rPr>
        <w:t xml:space="preserve">Each step during the test execution is logged into the reports. </w:t>
      </w:r>
      <w:r w:rsidR="00EF239B" w:rsidRPr="00EF239B">
        <w:rPr>
          <w:sz w:val="28"/>
          <w:szCs w:val="28"/>
          <w:lang w:val="en-US"/>
        </w:rPr>
        <w:t>Verifications, Assertion</w:t>
      </w:r>
      <w:r w:rsidR="00992990">
        <w:rPr>
          <w:sz w:val="28"/>
          <w:szCs w:val="28"/>
          <w:lang w:val="en-US"/>
        </w:rPr>
        <w:t>s</w:t>
      </w:r>
      <w:r w:rsidR="00EF239B" w:rsidRPr="00EF239B">
        <w:rPr>
          <w:sz w:val="28"/>
          <w:szCs w:val="28"/>
          <w:lang w:val="en-US"/>
        </w:rPr>
        <w:t xml:space="preserve"> and </w:t>
      </w:r>
      <w:r w:rsidR="00992990">
        <w:rPr>
          <w:sz w:val="28"/>
          <w:szCs w:val="28"/>
          <w:lang w:val="en-US"/>
        </w:rPr>
        <w:t>E</w:t>
      </w:r>
      <w:r w:rsidR="00EF239B" w:rsidRPr="00EF239B">
        <w:rPr>
          <w:sz w:val="28"/>
          <w:szCs w:val="28"/>
          <w:lang w:val="en-US"/>
        </w:rPr>
        <w:t>xception</w:t>
      </w:r>
      <w:r w:rsidR="00992990">
        <w:rPr>
          <w:sz w:val="28"/>
          <w:szCs w:val="28"/>
          <w:lang w:val="en-US"/>
        </w:rPr>
        <w:t>s</w:t>
      </w:r>
      <w:r w:rsidR="00EF239B" w:rsidRPr="00EF239B">
        <w:rPr>
          <w:sz w:val="28"/>
          <w:szCs w:val="28"/>
          <w:lang w:val="en-US"/>
        </w:rPr>
        <w:t xml:space="preserve"> are</w:t>
      </w:r>
      <w:r w:rsidR="00E62F16">
        <w:rPr>
          <w:sz w:val="28"/>
          <w:szCs w:val="28"/>
          <w:lang w:val="en-US"/>
        </w:rPr>
        <w:t xml:space="preserve"> logged along with </w:t>
      </w:r>
      <w:r w:rsidR="00A86FA3">
        <w:rPr>
          <w:sz w:val="28"/>
          <w:szCs w:val="28"/>
          <w:lang w:val="en-US"/>
        </w:rPr>
        <w:t>the current</w:t>
      </w:r>
      <w:r w:rsidR="00E62F16">
        <w:rPr>
          <w:sz w:val="28"/>
          <w:szCs w:val="28"/>
          <w:lang w:val="en-US"/>
        </w:rPr>
        <w:t xml:space="preserve"> screenshots.</w:t>
      </w:r>
      <w:r w:rsidR="00B95FC9">
        <w:rPr>
          <w:sz w:val="28"/>
          <w:szCs w:val="28"/>
          <w:lang w:val="en-US"/>
        </w:rPr>
        <w:t xml:space="preserve"> The default location of the report is: </w:t>
      </w:r>
      <w:r w:rsidR="00B95FC9" w:rsidRPr="00B95FC9">
        <w:rPr>
          <w:sz w:val="22"/>
          <w:szCs w:val="22"/>
          <w:lang w:val="en-US"/>
        </w:rPr>
        <w:t>zendesk/ExtendReport/&lt;Report_Name&gt;.html</w:t>
      </w:r>
    </w:p>
    <w:p w14:paraId="52FD875C" w14:textId="77777777" w:rsidR="00DE2C4D" w:rsidRDefault="00130C66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E2C4D">
        <w:rPr>
          <w:sz w:val="28"/>
          <w:szCs w:val="28"/>
          <w:lang w:val="en-US"/>
        </w:rPr>
        <w:t>TestNg.xml is configured to run from POM.xml using maven’s surefire plugin and these scripts can be integrated with any CI tool like Jenkins.</w:t>
      </w:r>
    </w:p>
    <w:p w14:paraId="7C977D57" w14:textId="455CA6F0" w:rsidR="00DE2C4D" w:rsidRDefault="00DE2C4D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E2C4D">
        <w:rPr>
          <w:sz w:val="28"/>
          <w:szCs w:val="28"/>
          <w:lang w:val="en-US"/>
        </w:rPr>
        <w:t xml:space="preserve"> TestData folder inside the project cont</w:t>
      </w:r>
      <w:bookmarkStart w:id="0" w:name="_GoBack"/>
      <w:bookmarkEnd w:id="0"/>
      <w:r w:rsidRPr="00DE2C4D">
        <w:rPr>
          <w:sz w:val="28"/>
          <w:szCs w:val="28"/>
          <w:lang w:val="en-US"/>
        </w:rPr>
        <w:t>ains the TestData.xlsx and contains the test</w:t>
      </w:r>
      <w:r>
        <w:rPr>
          <w:sz w:val="28"/>
          <w:szCs w:val="28"/>
          <w:lang w:val="en-US"/>
        </w:rPr>
        <w:t>-</w:t>
      </w:r>
      <w:r w:rsidRPr="00DE2C4D">
        <w:rPr>
          <w:sz w:val="28"/>
          <w:szCs w:val="28"/>
          <w:lang w:val="en-US"/>
        </w:rPr>
        <w:t>data for the scripts.</w:t>
      </w:r>
    </w:p>
    <w:p w14:paraId="4EB27D6B" w14:textId="77777777" w:rsidR="00DE2C4D" w:rsidRDefault="00DE2C4D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E2C4D">
        <w:rPr>
          <w:sz w:val="28"/>
          <w:szCs w:val="28"/>
          <w:lang w:val="en-US"/>
        </w:rPr>
        <w:t>ExtendReport folder inside the project contains the report and the screenshots.</w:t>
      </w:r>
    </w:p>
    <w:p w14:paraId="74916870" w14:textId="07ACC13A" w:rsidR="00585F94" w:rsidRDefault="00343373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85F94">
        <w:rPr>
          <w:sz w:val="28"/>
          <w:szCs w:val="28"/>
          <w:lang w:val="en-US"/>
        </w:rPr>
        <w:t xml:space="preserve">Resources folder contains the </w:t>
      </w:r>
      <w:r w:rsidR="00C627A4">
        <w:rPr>
          <w:sz w:val="28"/>
          <w:szCs w:val="28"/>
          <w:lang w:val="en-US"/>
        </w:rPr>
        <w:t>browser drivers.</w:t>
      </w:r>
    </w:p>
    <w:p w14:paraId="206697D4" w14:textId="32ED4711" w:rsidR="008540AE" w:rsidRPr="00DE2C4D" w:rsidRDefault="00F965DE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E2C4D" w:rsidRPr="00DE2C4D">
        <w:rPr>
          <w:sz w:val="28"/>
          <w:szCs w:val="28"/>
          <w:lang w:val="en-US"/>
        </w:rPr>
        <w:t>Framework is developed using modular programming.</w:t>
      </w:r>
    </w:p>
    <w:p w14:paraId="64B8B81B" w14:textId="3E201452" w:rsidR="00A701C9" w:rsidRPr="00DE2C4D" w:rsidRDefault="00A701C9" w:rsidP="00DE2C4D">
      <w:pPr>
        <w:rPr>
          <w:sz w:val="28"/>
          <w:szCs w:val="28"/>
          <w:lang w:val="en-US"/>
        </w:rPr>
      </w:pPr>
    </w:p>
    <w:p w14:paraId="46838207" w14:textId="77777777" w:rsidR="00712804" w:rsidRDefault="00712804" w:rsidP="004D2AF0">
      <w:pPr>
        <w:pStyle w:val="ListParagraph"/>
        <w:rPr>
          <w:sz w:val="28"/>
          <w:szCs w:val="28"/>
          <w:lang w:val="en-US"/>
        </w:rPr>
      </w:pPr>
    </w:p>
    <w:p w14:paraId="23996BB7" w14:textId="476249EE" w:rsidR="00B41CF4" w:rsidRPr="00A701C9" w:rsidRDefault="00B41CF4" w:rsidP="00FD14A6">
      <w:pPr>
        <w:outlineLvl w:val="0"/>
        <w:rPr>
          <w:b/>
          <w:sz w:val="32"/>
          <w:szCs w:val="32"/>
          <w:u w:val="single"/>
          <w:lang w:val="en-US"/>
        </w:rPr>
      </w:pPr>
      <w:r w:rsidRPr="00A701C9">
        <w:rPr>
          <w:b/>
          <w:sz w:val="32"/>
          <w:szCs w:val="32"/>
          <w:u w:val="single"/>
          <w:lang w:val="en-US"/>
        </w:rPr>
        <w:t>How to execute:</w:t>
      </w:r>
    </w:p>
    <w:p w14:paraId="2F10736A" w14:textId="02FBCC93" w:rsidR="008966BB" w:rsidRDefault="008966BB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Unzip </w:t>
      </w:r>
      <w:r w:rsidR="00FD14A6">
        <w:rPr>
          <w:sz w:val="28"/>
          <w:szCs w:val="28"/>
          <w:lang w:val="en-US"/>
        </w:rPr>
        <w:t>zendesk</w:t>
      </w:r>
      <w:r>
        <w:rPr>
          <w:sz w:val="28"/>
          <w:szCs w:val="28"/>
          <w:lang w:val="en-US"/>
        </w:rPr>
        <w:t>.zip</w:t>
      </w:r>
    </w:p>
    <w:p w14:paraId="2FB4D529" w14:textId="1038A199" w:rsidR="00B41CF4" w:rsidRDefault="00B41CF4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the </w:t>
      </w:r>
      <w:r w:rsidR="00FD14A6">
        <w:rPr>
          <w:sz w:val="28"/>
          <w:szCs w:val="28"/>
          <w:lang w:val="en-US"/>
        </w:rPr>
        <w:t>zendesk</w:t>
      </w:r>
      <w:r>
        <w:rPr>
          <w:sz w:val="28"/>
          <w:szCs w:val="28"/>
          <w:lang w:val="en-US"/>
        </w:rPr>
        <w:t xml:space="preserve"> folder as maven project into Eclipse.</w:t>
      </w:r>
    </w:p>
    <w:p w14:paraId="11F99857" w14:textId="6B9785CA" w:rsidR="00B41CF4" w:rsidRDefault="00845842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</w:t>
      </w:r>
      <w:r w:rsidR="00A76E8D">
        <w:rPr>
          <w:sz w:val="28"/>
          <w:szCs w:val="28"/>
          <w:lang w:val="en-US"/>
        </w:rPr>
        <w:t xml:space="preserve">and maven-&gt;update project. </w:t>
      </w:r>
    </w:p>
    <w:p w14:paraId="760C63C9" w14:textId="79AC00B1" w:rsidR="00D81A5F" w:rsidRDefault="00C627A4" w:rsidP="00C627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Open Config.properties file and make the initial configurations changes. For </w:t>
      </w:r>
      <w:r w:rsidR="006C41DD">
        <w:rPr>
          <w:sz w:val="28"/>
          <w:szCs w:val="28"/>
          <w:lang w:val="en-US"/>
        </w:rPr>
        <w:t xml:space="preserve">Chrome </w:t>
      </w:r>
      <w:r w:rsidR="00EE258B">
        <w:rPr>
          <w:sz w:val="28"/>
          <w:szCs w:val="28"/>
          <w:lang w:val="en-US"/>
        </w:rPr>
        <w:t xml:space="preserve">browser </w:t>
      </w:r>
      <w:r w:rsidR="006C41DD">
        <w:rPr>
          <w:sz w:val="28"/>
          <w:szCs w:val="28"/>
          <w:lang w:val="en-US"/>
        </w:rPr>
        <w:t>use “Chrome”</w:t>
      </w:r>
      <w:r w:rsidR="004F2F76">
        <w:rPr>
          <w:sz w:val="28"/>
          <w:szCs w:val="28"/>
          <w:lang w:val="en-US"/>
        </w:rPr>
        <w:t>, for Firefo</w:t>
      </w:r>
      <w:r w:rsidR="009D5364">
        <w:rPr>
          <w:sz w:val="28"/>
          <w:szCs w:val="28"/>
          <w:lang w:val="en-US"/>
        </w:rPr>
        <w:t>x use “Firefox” and for Safari use “Safari” keyword.</w:t>
      </w:r>
    </w:p>
    <w:p w14:paraId="362AAD39" w14:textId="77777777" w:rsidR="00FD14A6" w:rsidRDefault="00FD14A6" w:rsidP="007103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Ways to start the execution:</w:t>
      </w:r>
    </w:p>
    <w:p w14:paraId="30C1F6EA" w14:textId="5B2C4A04" w:rsidR="00AF150D" w:rsidRDefault="00FD14A6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</w:t>
      </w:r>
      <w:r w:rsidR="00A94226">
        <w:rPr>
          <w:sz w:val="28"/>
          <w:szCs w:val="28"/>
          <w:lang w:val="en-US"/>
        </w:rPr>
        <w:t>he TestNg.xml file using T</w:t>
      </w:r>
      <w:r w:rsidR="009B7662">
        <w:rPr>
          <w:sz w:val="28"/>
          <w:szCs w:val="28"/>
          <w:lang w:val="en-US"/>
        </w:rPr>
        <w:t>estNg</w:t>
      </w:r>
      <w:r>
        <w:rPr>
          <w:sz w:val="28"/>
          <w:szCs w:val="28"/>
          <w:lang w:val="en-US"/>
        </w:rPr>
        <w:t>.</w:t>
      </w:r>
    </w:p>
    <w:p w14:paraId="19FE3D36" w14:textId="6F1B5165" w:rsidR="00AF150D" w:rsidRPr="00AF150D" w:rsidRDefault="00B41CF4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1034C">
        <w:rPr>
          <w:sz w:val="28"/>
          <w:szCs w:val="28"/>
          <w:lang w:val="en-US"/>
        </w:rPr>
        <w:t xml:space="preserve">Run the </w:t>
      </w:r>
      <w:r w:rsidR="00AF150D">
        <w:rPr>
          <w:sz w:val="28"/>
          <w:szCs w:val="28"/>
          <w:lang w:val="en-US"/>
        </w:rPr>
        <w:t>TodosTC.java class</w:t>
      </w:r>
      <w:r w:rsidRPr="0071034C">
        <w:rPr>
          <w:sz w:val="28"/>
          <w:szCs w:val="28"/>
          <w:lang w:val="en-US"/>
        </w:rPr>
        <w:t xml:space="preserve"> from </w:t>
      </w:r>
      <w:r w:rsidRPr="0071034C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71034C">
        <w:rPr>
          <w:b/>
          <w:sz w:val="28"/>
          <w:szCs w:val="28"/>
          <w:lang w:val="en-US"/>
        </w:rPr>
        <w:t>.testcases</w:t>
      </w:r>
      <w:r w:rsidR="00660684">
        <w:rPr>
          <w:b/>
          <w:sz w:val="28"/>
          <w:szCs w:val="28"/>
          <w:lang w:val="en-US"/>
        </w:rPr>
        <w:t xml:space="preserve"> </w:t>
      </w:r>
      <w:r w:rsidR="00A94226">
        <w:rPr>
          <w:sz w:val="28"/>
          <w:szCs w:val="28"/>
          <w:lang w:val="en-US"/>
        </w:rPr>
        <w:t>using T</w:t>
      </w:r>
      <w:r w:rsidR="000430C4">
        <w:rPr>
          <w:sz w:val="28"/>
          <w:szCs w:val="28"/>
          <w:lang w:val="en-US"/>
        </w:rPr>
        <w:t>estNg</w:t>
      </w:r>
      <w:r w:rsidR="00660684">
        <w:rPr>
          <w:sz w:val="28"/>
          <w:szCs w:val="28"/>
          <w:lang w:val="en-US"/>
        </w:rPr>
        <w:t>.</w:t>
      </w:r>
    </w:p>
    <w:p w14:paraId="497F118A" w14:textId="77777777" w:rsidR="00AF150D" w:rsidRDefault="00AF150D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and maven-test on Pom.xml</w:t>
      </w:r>
    </w:p>
    <w:p w14:paraId="0E18CB9B" w14:textId="23A8B396" w:rsidR="00B41CF4" w:rsidRPr="0071034C" w:rsidRDefault="00B41CF4" w:rsidP="00AF150D">
      <w:pPr>
        <w:pStyle w:val="ListParagraph"/>
        <w:ind w:left="1440"/>
        <w:rPr>
          <w:sz w:val="28"/>
          <w:szCs w:val="28"/>
          <w:lang w:val="en-US"/>
        </w:rPr>
      </w:pPr>
      <w:r w:rsidRPr="0071034C">
        <w:rPr>
          <w:sz w:val="28"/>
          <w:szCs w:val="28"/>
          <w:lang w:val="en-US"/>
        </w:rPr>
        <w:br/>
      </w:r>
    </w:p>
    <w:sectPr w:rsidR="00B41CF4" w:rsidRPr="0071034C" w:rsidSect="0097174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84CEB"/>
    <w:multiLevelType w:val="hybridMultilevel"/>
    <w:tmpl w:val="F7C25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68D3"/>
    <w:multiLevelType w:val="hybridMultilevel"/>
    <w:tmpl w:val="6F765C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271A9"/>
    <w:multiLevelType w:val="hybridMultilevel"/>
    <w:tmpl w:val="637C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56201"/>
    <w:multiLevelType w:val="hybridMultilevel"/>
    <w:tmpl w:val="CE7CEF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A1"/>
    <w:rsid w:val="000430C4"/>
    <w:rsid w:val="000B1127"/>
    <w:rsid w:val="000E42AF"/>
    <w:rsid w:val="00130C66"/>
    <w:rsid w:val="00132591"/>
    <w:rsid w:val="001F5B31"/>
    <w:rsid w:val="00215AF4"/>
    <w:rsid w:val="002D7197"/>
    <w:rsid w:val="00300D44"/>
    <w:rsid w:val="00327421"/>
    <w:rsid w:val="00343373"/>
    <w:rsid w:val="00396D6C"/>
    <w:rsid w:val="003A191B"/>
    <w:rsid w:val="003D2365"/>
    <w:rsid w:val="003E5AB5"/>
    <w:rsid w:val="00444015"/>
    <w:rsid w:val="0049620B"/>
    <w:rsid w:val="004D2AF0"/>
    <w:rsid w:val="004F2F76"/>
    <w:rsid w:val="00542D07"/>
    <w:rsid w:val="00585F94"/>
    <w:rsid w:val="005B379B"/>
    <w:rsid w:val="00660684"/>
    <w:rsid w:val="006B6D3E"/>
    <w:rsid w:val="006C41DD"/>
    <w:rsid w:val="0071034C"/>
    <w:rsid w:val="00712804"/>
    <w:rsid w:val="00766323"/>
    <w:rsid w:val="007D79A1"/>
    <w:rsid w:val="00845842"/>
    <w:rsid w:val="008540AE"/>
    <w:rsid w:val="00883F01"/>
    <w:rsid w:val="008966BB"/>
    <w:rsid w:val="008A2FBA"/>
    <w:rsid w:val="008D72AE"/>
    <w:rsid w:val="0097174E"/>
    <w:rsid w:val="00992990"/>
    <w:rsid w:val="009B7662"/>
    <w:rsid w:val="009C3503"/>
    <w:rsid w:val="009D5364"/>
    <w:rsid w:val="00A16BA8"/>
    <w:rsid w:val="00A40C35"/>
    <w:rsid w:val="00A701C9"/>
    <w:rsid w:val="00A76E8D"/>
    <w:rsid w:val="00A777A4"/>
    <w:rsid w:val="00A86FA3"/>
    <w:rsid w:val="00A94226"/>
    <w:rsid w:val="00AF150D"/>
    <w:rsid w:val="00B41CF4"/>
    <w:rsid w:val="00B95FC9"/>
    <w:rsid w:val="00C52F03"/>
    <w:rsid w:val="00C627A4"/>
    <w:rsid w:val="00D7379E"/>
    <w:rsid w:val="00D81A5F"/>
    <w:rsid w:val="00D9615B"/>
    <w:rsid w:val="00DE2C4D"/>
    <w:rsid w:val="00E00D14"/>
    <w:rsid w:val="00E02B9D"/>
    <w:rsid w:val="00E107AE"/>
    <w:rsid w:val="00E62F16"/>
    <w:rsid w:val="00E833D0"/>
    <w:rsid w:val="00EE258B"/>
    <w:rsid w:val="00EF239B"/>
    <w:rsid w:val="00F965DE"/>
    <w:rsid w:val="00FD14A6"/>
    <w:rsid w:val="00FD4CDC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9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Automation Framework Description:</vt:lpstr>
      <vt:lpstr>Components of the Framework:</vt:lpstr>
      <vt:lpstr>Framework Description:</vt:lpstr>
      <vt:lpstr>How to execute:</vt:lpstr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Sudhirkumar Narayana Shetty</cp:lastModifiedBy>
  <cp:revision>93</cp:revision>
  <dcterms:created xsi:type="dcterms:W3CDTF">2016-10-31T06:41:00Z</dcterms:created>
  <dcterms:modified xsi:type="dcterms:W3CDTF">2016-11-10T05:39:00Z</dcterms:modified>
</cp:coreProperties>
</file>