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1074" w14:textId="4397AB4D" w:rsidR="008B2A08" w:rsidRDefault="00284761">
      <w:r>
        <w:t>This workds only on p89v51rd2</w:t>
      </w:r>
    </w:p>
    <w:p w14:paraId="5A1014EF" w14:textId="77777777" w:rsidR="00D67779" w:rsidRDefault="00D67779"/>
    <w:p w14:paraId="36FADB5A" w14:textId="14E003DA" w:rsidR="00D67779" w:rsidRDefault="00D67779">
      <w:r>
        <w:t>Youttube channel</w:t>
      </w:r>
    </w:p>
    <w:p w14:paraId="39A9596A" w14:textId="444CD5BB" w:rsidR="00D67779" w:rsidRDefault="00D67779">
      <w:hyperlink r:id="rId4" w:history="1">
        <w:r w:rsidRPr="00AF7D6F">
          <w:rPr>
            <w:rStyle w:val="Hyperlink"/>
          </w:rPr>
          <w:t>https://www.youtube.com/watch?v=HTZ3CIswCso&amp;t=323s</w:t>
        </w:r>
      </w:hyperlink>
    </w:p>
    <w:p w14:paraId="674EAF80" w14:textId="40265A4F" w:rsidR="00D67779" w:rsidRDefault="00D67779">
      <w:r>
        <w:t>flasgh magic download for 8051 option</w:t>
      </w:r>
    </w:p>
    <w:p w14:paraId="310B82E0" w14:textId="21A89807" w:rsidR="00284761" w:rsidRDefault="00284761">
      <w:r w:rsidRPr="00F57E61">
        <w:drawing>
          <wp:inline distT="0" distB="0" distL="0" distR="0" wp14:anchorId="5BDD176A" wp14:editId="4BD8134D">
            <wp:extent cx="3086259" cy="3302170"/>
            <wp:effectExtent l="0" t="0" r="0" b="0"/>
            <wp:docPr id="13259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8AAE" w14:textId="77777777" w:rsidR="00284761" w:rsidRDefault="00284761"/>
    <w:p w14:paraId="39853F8F" w14:textId="77777777" w:rsidR="00284761" w:rsidRDefault="00284761"/>
    <w:p w14:paraId="33C86957" w14:textId="467D85A4" w:rsidR="00F57E61" w:rsidRDefault="00284761">
      <w:r>
        <w:t>Untick everting in adavnc eoprtion</w:t>
      </w:r>
    </w:p>
    <w:p w14:paraId="03D1C0AB" w14:textId="75D4728A" w:rsidR="00284761" w:rsidRDefault="00284761">
      <w:r w:rsidRPr="00284761">
        <w:drawing>
          <wp:inline distT="0" distB="0" distL="0" distR="0" wp14:anchorId="723B218C" wp14:editId="6182FD28">
            <wp:extent cx="3041806" cy="1790792"/>
            <wp:effectExtent l="0" t="0" r="6350" b="0"/>
            <wp:docPr id="9310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8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073" w14:textId="77777777" w:rsidR="00284761" w:rsidRDefault="00284761"/>
    <w:p w14:paraId="65E702BF" w14:textId="399D0F6F" w:rsidR="00284761" w:rsidRDefault="00284761">
      <w:r>
        <w:t>Press reset button</w:t>
      </w:r>
    </w:p>
    <w:p w14:paraId="34646926" w14:textId="7AEB4C3B" w:rsidR="00284761" w:rsidRDefault="00284761">
      <w:r w:rsidRPr="00284761">
        <w:lastRenderedPageBreak/>
        <w:drawing>
          <wp:inline distT="0" distB="0" distL="0" distR="0" wp14:anchorId="2FD87476" wp14:editId="23F32D3D">
            <wp:extent cx="5731510" cy="2901315"/>
            <wp:effectExtent l="0" t="0" r="2540" b="0"/>
            <wp:docPr id="931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FB"/>
    <w:rsid w:val="00284761"/>
    <w:rsid w:val="003213FB"/>
    <w:rsid w:val="008B2A08"/>
    <w:rsid w:val="00D67779"/>
    <w:rsid w:val="00F5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015F"/>
  <w15:chartTrackingRefBased/>
  <w15:docId w15:val="{D325107E-D749-4FBF-8CFB-81DCB7D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TZ3CIswCso&amp;t=32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acharya</dc:creator>
  <cp:keywords/>
  <dc:description/>
  <cp:lastModifiedBy>sudhir acharya</cp:lastModifiedBy>
  <cp:revision>3</cp:revision>
  <dcterms:created xsi:type="dcterms:W3CDTF">2023-08-26T16:32:00Z</dcterms:created>
  <dcterms:modified xsi:type="dcterms:W3CDTF">2023-08-26T16:49:00Z</dcterms:modified>
</cp:coreProperties>
</file>