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FC7C2" w14:textId="77777777" w:rsidR="00F77DEF" w:rsidRPr="006C3889" w:rsidRDefault="00F77DEF" w:rsidP="00F77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6C3889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91F597D" w14:textId="77777777" w:rsidR="00F77DEF" w:rsidRPr="006C3889" w:rsidRDefault="00F77DEF" w:rsidP="00F77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6C3889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12B8B521" w14:textId="77777777" w:rsidR="00F77DEF" w:rsidRPr="006C3889" w:rsidRDefault="00F77DEF" w:rsidP="00F77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6C3889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5309669D" w14:textId="77777777" w:rsidR="00F77DEF" w:rsidRPr="006C3889" w:rsidRDefault="00F77DEF" w:rsidP="00F77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6C3889">
        <w:rPr>
          <w:rFonts w:ascii="Times New Roman" w:hAnsi="Times New Roman" w:cs="Times New Roman"/>
          <w:sz w:val="28"/>
          <w:szCs w:val="28"/>
        </w:rPr>
        <w:t>«Курский государственный университет»</w:t>
      </w:r>
    </w:p>
    <w:p w14:paraId="2AB274A5" w14:textId="77777777" w:rsidR="00F77DEF" w:rsidRPr="006C3889" w:rsidRDefault="00F77DEF" w:rsidP="00F77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6C3889">
        <w:rPr>
          <w:rFonts w:ascii="Times New Roman" w:hAnsi="Times New Roman" w:cs="Times New Roman"/>
          <w:sz w:val="28"/>
          <w:szCs w:val="28"/>
        </w:rPr>
        <w:t>Кафедра ПОАИС</w:t>
      </w:r>
    </w:p>
    <w:p w14:paraId="1B31AF17" w14:textId="77777777" w:rsidR="00F77DEF" w:rsidRPr="006C3889" w:rsidRDefault="00F77DEF" w:rsidP="00F77DEF">
      <w:pPr>
        <w:rPr>
          <w:rFonts w:ascii="Times New Roman" w:hAnsi="Times New Roman" w:cs="Times New Roman"/>
          <w:sz w:val="28"/>
          <w:szCs w:val="28"/>
        </w:rPr>
      </w:pPr>
    </w:p>
    <w:p w14:paraId="5C16D454" w14:textId="77777777" w:rsidR="00F77DEF" w:rsidRPr="006C3889" w:rsidRDefault="00F77DEF" w:rsidP="00F77DEF">
      <w:pPr>
        <w:rPr>
          <w:rFonts w:ascii="Times New Roman" w:hAnsi="Times New Roman" w:cs="Times New Roman"/>
          <w:sz w:val="28"/>
          <w:szCs w:val="28"/>
        </w:rPr>
      </w:pPr>
    </w:p>
    <w:p w14:paraId="72DC8596" w14:textId="77777777" w:rsidR="00F77DEF" w:rsidRPr="006C3889" w:rsidRDefault="00F77DEF" w:rsidP="00F77DEF">
      <w:pPr>
        <w:rPr>
          <w:rFonts w:ascii="Times New Roman" w:hAnsi="Times New Roman" w:cs="Times New Roman"/>
          <w:sz w:val="28"/>
          <w:szCs w:val="28"/>
        </w:rPr>
      </w:pPr>
    </w:p>
    <w:p w14:paraId="10FDBAFD" w14:textId="77777777" w:rsidR="00F77DEF" w:rsidRPr="006C3889" w:rsidRDefault="00F77DEF" w:rsidP="00F77DE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3889">
        <w:rPr>
          <w:rFonts w:ascii="Times New Roman" w:hAnsi="Times New Roman" w:cs="Times New Roman"/>
          <w:sz w:val="28"/>
          <w:szCs w:val="28"/>
        </w:rPr>
        <w:t xml:space="preserve">Направление подготовки </w:t>
      </w:r>
      <w:r w:rsidRPr="006C3889">
        <w:rPr>
          <w:rFonts w:ascii="Times New Roman" w:hAnsi="Times New Roman" w:cs="Times New Roman"/>
          <w:b/>
          <w:bCs/>
          <w:sz w:val="28"/>
          <w:szCs w:val="28"/>
        </w:rPr>
        <w:t>09.03.01</w:t>
      </w:r>
      <w:r w:rsidRPr="006C3889">
        <w:rPr>
          <w:rFonts w:ascii="Times New Roman" w:hAnsi="Times New Roman" w:cs="Times New Roman"/>
          <w:sz w:val="28"/>
          <w:szCs w:val="28"/>
        </w:rPr>
        <w:t xml:space="preserve"> </w:t>
      </w:r>
      <w:r w:rsidRPr="006C3889">
        <w:rPr>
          <w:rFonts w:ascii="Times New Roman" w:hAnsi="Times New Roman" w:cs="Times New Roman"/>
          <w:b/>
          <w:bCs/>
          <w:sz w:val="28"/>
          <w:szCs w:val="28"/>
        </w:rPr>
        <w:t xml:space="preserve">Информатика и вычислительная техника </w:t>
      </w:r>
    </w:p>
    <w:p w14:paraId="70FB3A2C" w14:textId="77777777" w:rsidR="00F77DEF" w:rsidRPr="006C3889" w:rsidRDefault="00F77DEF" w:rsidP="00F77DE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3889">
        <w:rPr>
          <w:rFonts w:ascii="Times New Roman" w:hAnsi="Times New Roman" w:cs="Times New Roman"/>
          <w:sz w:val="28"/>
          <w:szCs w:val="28"/>
        </w:rPr>
        <w:t xml:space="preserve">Направленность (профиль) </w:t>
      </w:r>
      <w:r w:rsidRPr="006C3889">
        <w:rPr>
          <w:rFonts w:ascii="Times New Roman" w:hAnsi="Times New Roman" w:cs="Times New Roman"/>
          <w:b/>
          <w:bCs/>
          <w:sz w:val="28"/>
          <w:szCs w:val="28"/>
        </w:rPr>
        <w:t>Прикладной Искусственный интеллект</w:t>
      </w:r>
    </w:p>
    <w:p w14:paraId="70F3A803" w14:textId="77777777" w:rsidR="00F77DEF" w:rsidRPr="006C3889" w:rsidRDefault="00F77DEF" w:rsidP="00F77DE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3889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6C3889">
        <w:rPr>
          <w:rFonts w:ascii="Times New Roman" w:hAnsi="Times New Roman" w:cs="Times New Roman"/>
          <w:b/>
          <w:bCs/>
          <w:sz w:val="28"/>
          <w:szCs w:val="28"/>
        </w:rPr>
        <w:t>Физики, математики, информатики</w:t>
      </w:r>
    </w:p>
    <w:p w14:paraId="4E816902" w14:textId="6E467BB3" w:rsidR="00F77DEF" w:rsidRPr="00F77DEF" w:rsidRDefault="00F77DEF" w:rsidP="00F77DE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3889">
        <w:rPr>
          <w:rFonts w:ascii="Times New Roman" w:hAnsi="Times New Roman" w:cs="Times New Roman"/>
          <w:sz w:val="28"/>
          <w:szCs w:val="28"/>
        </w:rPr>
        <w:t xml:space="preserve">Дисциплина </w:t>
      </w:r>
      <w:r>
        <w:rPr>
          <w:rFonts w:ascii="Times New Roman" w:hAnsi="Times New Roman" w:cs="Times New Roman"/>
          <w:b/>
          <w:bCs/>
          <w:sz w:val="28"/>
          <w:szCs w:val="28"/>
        </w:rPr>
        <w:t>Основы развёртывания интеллектуальных приложений</w:t>
      </w:r>
    </w:p>
    <w:p w14:paraId="55A65D8C" w14:textId="77777777" w:rsidR="00F77DEF" w:rsidRDefault="00F77DEF" w:rsidP="00F77DE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3889">
        <w:rPr>
          <w:rFonts w:ascii="Times New Roman" w:hAnsi="Times New Roman" w:cs="Times New Roman"/>
          <w:sz w:val="28"/>
          <w:szCs w:val="28"/>
        </w:rPr>
        <w:t xml:space="preserve">Форма обучения </w:t>
      </w:r>
      <w:r w:rsidRPr="006C3889">
        <w:rPr>
          <w:rFonts w:ascii="Times New Roman" w:hAnsi="Times New Roman" w:cs="Times New Roman"/>
          <w:b/>
          <w:bCs/>
          <w:sz w:val="28"/>
          <w:szCs w:val="28"/>
        </w:rPr>
        <w:t>Очная</w:t>
      </w:r>
    </w:p>
    <w:p w14:paraId="6A5FAC4F" w14:textId="77777777" w:rsidR="00F77DEF" w:rsidRPr="006C3889" w:rsidRDefault="00F77DEF" w:rsidP="00F77DE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62347A" w14:textId="77777777" w:rsidR="00F77DEF" w:rsidRPr="006C3889" w:rsidRDefault="00F77DEF" w:rsidP="00F77D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3889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19842E19" w14:textId="77777777" w:rsidR="00F77DEF" w:rsidRPr="00161EE5" w:rsidRDefault="00F77DEF" w:rsidP="00F77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6C3889">
        <w:rPr>
          <w:rFonts w:ascii="Times New Roman" w:hAnsi="Times New Roman" w:cs="Times New Roman"/>
          <w:sz w:val="28"/>
          <w:szCs w:val="28"/>
        </w:rPr>
        <w:t xml:space="preserve">По лабораторной работе № </w:t>
      </w:r>
      <w:r w:rsidRPr="00161EE5">
        <w:rPr>
          <w:rFonts w:ascii="Times New Roman" w:hAnsi="Times New Roman" w:cs="Times New Roman"/>
          <w:sz w:val="28"/>
          <w:szCs w:val="28"/>
        </w:rPr>
        <w:t>1</w:t>
      </w:r>
    </w:p>
    <w:p w14:paraId="7EE93FA2" w14:textId="4CFCED62" w:rsidR="00F77DEF" w:rsidRPr="00F77DEF" w:rsidRDefault="00F77DEF" w:rsidP="00F77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6C3889">
        <w:rPr>
          <w:rFonts w:ascii="Times New Roman" w:hAnsi="Times New Roman" w:cs="Times New Roman"/>
          <w:sz w:val="28"/>
          <w:szCs w:val="28"/>
        </w:rPr>
        <w:t>«</w:t>
      </w:r>
      <w:r w:rsidRPr="00F77DEF">
        <w:rPr>
          <w:rFonts w:ascii="Times New Roman" w:hAnsi="Times New Roman" w:cs="Times New Roman"/>
          <w:sz w:val="28"/>
          <w:szCs w:val="28"/>
        </w:rPr>
        <w:t>Трекинг экспериментов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7DEF">
        <w:rPr>
          <w:rFonts w:ascii="Times New Roman" w:hAnsi="Times New Roman" w:cs="Times New Roman"/>
          <w:sz w:val="28"/>
          <w:szCs w:val="28"/>
        </w:rPr>
        <w:t>версионирование артефактов</w:t>
      </w:r>
      <w:r w:rsidRPr="006C3889">
        <w:rPr>
          <w:rFonts w:ascii="Times New Roman" w:hAnsi="Times New Roman" w:cs="Times New Roman"/>
          <w:sz w:val="28"/>
          <w:szCs w:val="28"/>
        </w:rPr>
        <w:t>»</w:t>
      </w:r>
    </w:p>
    <w:p w14:paraId="553B1FCA" w14:textId="77777777" w:rsidR="00F77DEF" w:rsidRPr="006C3889" w:rsidRDefault="00F77DEF" w:rsidP="00F77DEF">
      <w:pPr>
        <w:rPr>
          <w:rFonts w:ascii="Times New Roman" w:hAnsi="Times New Roman" w:cs="Times New Roman"/>
          <w:sz w:val="28"/>
          <w:szCs w:val="28"/>
        </w:rPr>
      </w:pPr>
    </w:p>
    <w:p w14:paraId="583F5EA0" w14:textId="77777777" w:rsidR="00F77DEF" w:rsidRPr="006C3889" w:rsidRDefault="00F77DEF" w:rsidP="00F77DEF">
      <w:pPr>
        <w:rPr>
          <w:rFonts w:ascii="Times New Roman" w:hAnsi="Times New Roman" w:cs="Times New Roman"/>
          <w:sz w:val="28"/>
          <w:szCs w:val="28"/>
        </w:rPr>
      </w:pPr>
    </w:p>
    <w:p w14:paraId="121DFC97" w14:textId="77777777" w:rsidR="00F77DEF" w:rsidRPr="006C3889" w:rsidRDefault="00F77DEF" w:rsidP="00F77DEF">
      <w:pPr>
        <w:rPr>
          <w:rFonts w:ascii="Times New Roman" w:hAnsi="Times New Roman" w:cs="Times New Roman"/>
          <w:sz w:val="28"/>
          <w:szCs w:val="28"/>
        </w:rPr>
      </w:pPr>
    </w:p>
    <w:p w14:paraId="236FE5E1" w14:textId="77777777" w:rsidR="00F77DEF" w:rsidRPr="006C3889" w:rsidRDefault="00F77DEF" w:rsidP="00F77DEF">
      <w:pPr>
        <w:jc w:val="right"/>
        <w:rPr>
          <w:rFonts w:ascii="Times New Roman" w:hAnsi="Times New Roman" w:cs="Times New Roman"/>
          <w:sz w:val="28"/>
          <w:szCs w:val="28"/>
        </w:rPr>
      </w:pPr>
      <w:r w:rsidRPr="006C3889">
        <w:rPr>
          <w:rFonts w:ascii="Times New Roman" w:hAnsi="Times New Roman" w:cs="Times New Roman"/>
          <w:sz w:val="28"/>
          <w:szCs w:val="28"/>
        </w:rPr>
        <w:t xml:space="preserve">Выполнил: студент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6C3889">
        <w:rPr>
          <w:rFonts w:ascii="Times New Roman" w:hAnsi="Times New Roman" w:cs="Times New Roman"/>
          <w:sz w:val="28"/>
          <w:szCs w:val="28"/>
        </w:rPr>
        <w:t xml:space="preserve"> курса </w:t>
      </w:r>
      <w:r>
        <w:rPr>
          <w:rFonts w:ascii="Times New Roman" w:hAnsi="Times New Roman" w:cs="Times New Roman"/>
          <w:sz w:val="28"/>
          <w:szCs w:val="28"/>
        </w:rPr>
        <w:t>Молчанов В. С.</w:t>
      </w:r>
    </w:p>
    <w:p w14:paraId="16D2A4FC" w14:textId="200D233E" w:rsidR="00F77DEF" w:rsidRPr="006C3889" w:rsidRDefault="00F77DEF" w:rsidP="00F77DEF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6C3889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>
        <w:rPr>
          <w:rFonts w:ascii="Times New Roman" w:hAnsi="Times New Roman" w:cs="Times New Roman"/>
          <w:bCs/>
          <w:sz w:val="28"/>
          <w:szCs w:val="28"/>
        </w:rPr>
        <w:t>доцент</w:t>
      </w:r>
      <w:r w:rsidRPr="006C3889">
        <w:rPr>
          <w:rFonts w:ascii="Times New Roman" w:hAnsi="Times New Roman" w:cs="Times New Roman"/>
          <w:bCs/>
          <w:sz w:val="28"/>
          <w:szCs w:val="28"/>
        </w:rPr>
        <w:t xml:space="preserve"> кафедры ПОиАИС                                                                                                   </w:t>
      </w:r>
      <w:r>
        <w:rPr>
          <w:rFonts w:ascii="Times New Roman" w:hAnsi="Times New Roman" w:cs="Times New Roman"/>
          <w:bCs/>
          <w:sz w:val="28"/>
          <w:szCs w:val="28"/>
        </w:rPr>
        <w:t>Кривонос А. В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2A100C86" w14:textId="77777777" w:rsidR="00F77DEF" w:rsidRPr="006C3889" w:rsidRDefault="00F77DEF" w:rsidP="00F77DEF">
      <w:pPr>
        <w:rPr>
          <w:rFonts w:ascii="Times New Roman" w:hAnsi="Times New Roman" w:cs="Times New Roman"/>
          <w:sz w:val="28"/>
          <w:szCs w:val="28"/>
        </w:rPr>
      </w:pPr>
    </w:p>
    <w:p w14:paraId="44BD3444" w14:textId="77777777" w:rsidR="00F77DEF" w:rsidRPr="006C3889" w:rsidRDefault="00F77DEF" w:rsidP="00F77DEF">
      <w:pPr>
        <w:rPr>
          <w:rFonts w:ascii="Times New Roman" w:hAnsi="Times New Roman" w:cs="Times New Roman"/>
          <w:sz w:val="28"/>
          <w:szCs w:val="28"/>
        </w:rPr>
      </w:pPr>
    </w:p>
    <w:p w14:paraId="298AE866" w14:textId="77777777" w:rsidR="00F77DEF" w:rsidRPr="006C3889" w:rsidRDefault="00F77DEF" w:rsidP="00F77DEF">
      <w:pPr>
        <w:rPr>
          <w:rFonts w:ascii="Times New Roman" w:hAnsi="Times New Roman" w:cs="Times New Roman"/>
          <w:sz w:val="28"/>
          <w:szCs w:val="28"/>
        </w:rPr>
      </w:pPr>
    </w:p>
    <w:p w14:paraId="510266C6" w14:textId="77777777" w:rsidR="00F77DEF" w:rsidRDefault="00F77DEF" w:rsidP="00F77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6C3889">
        <w:rPr>
          <w:rFonts w:ascii="Times New Roman" w:hAnsi="Times New Roman" w:cs="Times New Roman"/>
          <w:sz w:val="28"/>
          <w:szCs w:val="28"/>
        </w:rPr>
        <w:t>Курск – 2026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2E5A00" w14:textId="77777777" w:rsidR="009D2926" w:rsidRPr="0098677D" w:rsidRDefault="009D2926" w:rsidP="009867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98677D">
        <w:rPr>
          <w:rFonts w:ascii="Times New Roman" w:hAnsi="Times New Roman" w:cs="Times New Roman"/>
          <w:sz w:val="28"/>
          <w:szCs w:val="28"/>
        </w:rPr>
        <w:t xml:space="preserve"> сформировать практические навыки построения воспроизводимой среды машинного обучения (уровень зрелости MLOps</w:t>
      </w:r>
      <w:r w:rsidRPr="0098677D">
        <w:rPr>
          <w:rFonts w:ascii="Times New Roman" w:hAnsi="Times New Roman" w:cs="Times New Roman"/>
          <w:sz w:val="28"/>
          <w:szCs w:val="28"/>
        </w:rPr>
        <w:noBreakHyphen/>
        <w:t>1) за счёт интеграции систем контроля версий кода, управления большими данными и централизованного логирования жизненного цикла моделей.</w:t>
      </w:r>
    </w:p>
    <w:p w14:paraId="573FA52A" w14:textId="77777777" w:rsidR="009D2926" w:rsidRPr="0098677D" w:rsidRDefault="009D2926" w:rsidP="009867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b/>
          <w:bCs/>
          <w:sz w:val="28"/>
          <w:szCs w:val="28"/>
        </w:rPr>
        <w:t>Задачи работы:</w:t>
      </w:r>
    </w:p>
    <w:p w14:paraId="3FB01D11" w14:textId="77777777" w:rsidR="009D2926" w:rsidRPr="0098677D" w:rsidRDefault="009D2926" w:rsidP="0098677D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t>Подготовить изолированное окружение, инициализировать репозитории Git и DVC, подключить локальный эмулятор удалённого хранилища.</w:t>
      </w:r>
    </w:p>
    <w:p w14:paraId="6257E2BA" w14:textId="77777777" w:rsidR="009D2926" w:rsidRPr="0098677D" w:rsidRDefault="009D2926" w:rsidP="0098677D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t>Поставить под контроль DVC исходный датасет и продемонстрировать переключение между его версиями (Data as Code).</w:t>
      </w:r>
    </w:p>
    <w:p w14:paraId="60A1D355" w14:textId="77777777" w:rsidR="009D2926" w:rsidRPr="0098677D" w:rsidRDefault="009D2926" w:rsidP="0098677D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t>Развернуть локальный MLflow Tracking Server и написать скрипт обучения с полным логированием параметров, метрик и артефактов; провести не менее трёх запусков (Runs).</w:t>
      </w:r>
    </w:p>
    <w:p w14:paraId="3B3554F2" w14:textId="77777777" w:rsidR="009D2926" w:rsidRPr="0098677D" w:rsidRDefault="009D2926" w:rsidP="0098677D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t xml:space="preserve">Зарегистрировать лучшую модель в Model Registry, перевести её на стадию </w:t>
      </w:r>
      <w:r w:rsidRPr="0098677D">
        <w:rPr>
          <w:rFonts w:ascii="Times New Roman" w:hAnsi="Times New Roman" w:cs="Times New Roman"/>
          <w:i/>
          <w:iCs/>
          <w:sz w:val="28"/>
          <w:szCs w:val="28"/>
        </w:rPr>
        <w:t>Staging</w:t>
      </w:r>
      <w:r w:rsidRPr="0098677D">
        <w:rPr>
          <w:rFonts w:ascii="Times New Roman" w:hAnsi="Times New Roman" w:cs="Times New Roman"/>
          <w:sz w:val="28"/>
          <w:szCs w:val="28"/>
        </w:rPr>
        <w:t>, экспортировать в формат ONNX и провести независимый инференс через ONNX Runtime.</w:t>
      </w:r>
    </w:p>
    <w:p w14:paraId="0808A56E" w14:textId="77777777" w:rsidR="009D2926" w:rsidRPr="0098677D" w:rsidRDefault="009D2926" w:rsidP="009867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b/>
          <w:bCs/>
          <w:sz w:val="28"/>
          <w:szCs w:val="28"/>
        </w:rPr>
        <w:t>Индивидуальный вариант и датасет:</w:t>
      </w:r>
      <w:r w:rsidRPr="0098677D">
        <w:rPr>
          <w:rFonts w:ascii="Times New Roman" w:hAnsi="Times New Roman" w:cs="Times New Roman"/>
          <w:sz w:val="28"/>
          <w:szCs w:val="28"/>
        </w:rPr>
        <w:br/>
        <w:t xml:space="preserve">Для выполнения работы выбран табличный набор данных </w:t>
      </w:r>
      <w:r w:rsidRPr="0098677D">
        <w:rPr>
          <w:rFonts w:ascii="Times New Roman" w:hAnsi="Times New Roman" w:cs="Times New Roman"/>
          <w:b/>
          <w:bCs/>
          <w:sz w:val="28"/>
          <w:szCs w:val="28"/>
        </w:rPr>
        <w:t>Iris</w:t>
      </w:r>
      <w:r w:rsidRPr="0098677D">
        <w:rPr>
          <w:rFonts w:ascii="Times New Roman" w:hAnsi="Times New Roman" w:cs="Times New Roman"/>
          <w:sz w:val="28"/>
          <w:szCs w:val="28"/>
        </w:rPr>
        <w:t xml:space="preserve"> (классификация трёх сортов ириса). Размерность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150 </w:t>
      </w:r>
      <w:r w:rsidRPr="0098677D">
        <w:rPr>
          <w:rFonts w:ascii="Times New Roman" w:hAnsi="Times New Roman" w:cs="Times New Roman"/>
          <w:b/>
          <w:bCs/>
          <w:sz w:val="28"/>
          <w:szCs w:val="28"/>
        </w:rPr>
        <w:t>строк</w:t>
      </w: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× 4 </w:t>
      </w:r>
      <w:r w:rsidRPr="0098677D">
        <w:rPr>
          <w:rFonts w:ascii="Times New Roman" w:hAnsi="Times New Roman" w:cs="Times New Roman"/>
          <w:b/>
          <w:bCs/>
          <w:sz w:val="28"/>
          <w:szCs w:val="28"/>
        </w:rPr>
        <w:t>числовых</w:t>
      </w: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b/>
          <w:bCs/>
          <w:sz w:val="28"/>
          <w:szCs w:val="28"/>
        </w:rPr>
        <w:t>признака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(sepal length, sepal width, petal length, petal width). </w:t>
      </w:r>
      <w:r w:rsidRPr="0098677D">
        <w:rPr>
          <w:rFonts w:ascii="Times New Roman" w:hAnsi="Times New Roman" w:cs="Times New Roman"/>
          <w:sz w:val="28"/>
          <w:szCs w:val="28"/>
        </w:rPr>
        <w:t>Целевая переменная — метка класса (0/1/2).</w:t>
      </w:r>
      <w:r w:rsidRPr="0098677D">
        <w:rPr>
          <w:rFonts w:ascii="Times New Roman" w:hAnsi="Times New Roman" w:cs="Times New Roman"/>
          <w:sz w:val="28"/>
          <w:szCs w:val="28"/>
        </w:rPr>
        <w:br/>
        <w:t>Бизнес</w:t>
      </w:r>
      <w:r w:rsidRPr="0098677D">
        <w:rPr>
          <w:rFonts w:ascii="Times New Roman" w:hAnsi="Times New Roman" w:cs="Times New Roman"/>
          <w:sz w:val="28"/>
          <w:szCs w:val="28"/>
        </w:rPr>
        <w:noBreakHyphen/>
        <w:t>задача: классификация сортов ириса по морфологическим признакам.</w:t>
      </w:r>
      <w:r w:rsidRPr="0098677D">
        <w:rPr>
          <w:rFonts w:ascii="Times New Roman" w:hAnsi="Times New Roman" w:cs="Times New Roman"/>
          <w:sz w:val="28"/>
          <w:szCs w:val="28"/>
        </w:rPr>
        <w:br/>
        <w:t>Дополнительно в скрипте обучения формируется синтетический датасет той же размерности для демонстрации воспроизводимости и связки с DVC.</w:t>
      </w:r>
    </w:p>
    <w:p w14:paraId="4EBF1473" w14:textId="77777777" w:rsidR="009D2926" w:rsidRPr="0098677D" w:rsidRDefault="009D2926" w:rsidP="009867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b/>
          <w:bCs/>
          <w:sz w:val="28"/>
          <w:szCs w:val="28"/>
        </w:rPr>
        <w:t>Использованное ПО:</w:t>
      </w:r>
      <w:r w:rsidRPr="0098677D">
        <w:rPr>
          <w:rFonts w:ascii="Times New Roman" w:hAnsi="Times New Roman" w:cs="Times New Roman"/>
          <w:sz w:val="28"/>
          <w:szCs w:val="28"/>
        </w:rPr>
        <w:t xml:space="preserve"> Windows 11, PowerShell, Python 3.11, git 2.4x, dvc, mlflow, scikit-learn, pandas, numpy, skl2onnx, onnx, onnxruntime.</w:t>
      </w:r>
    </w:p>
    <w:p w14:paraId="13804F0E" w14:textId="67D4A0F5" w:rsidR="009D2926" w:rsidRDefault="009D2926" w:rsidP="009867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A42505" w14:textId="77777777" w:rsidR="0098677D" w:rsidRDefault="0098677D" w:rsidP="009867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025A20" w14:textId="77777777" w:rsidR="0098677D" w:rsidRDefault="0098677D" w:rsidP="009867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F3EF06" w14:textId="77777777" w:rsidR="0098677D" w:rsidRPr="0098677D" w:rsidRDefault="0098677D" w:rsidP="009867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65864E" w14:textId="49A5925F" w:rsidR="009D2926" w:rsidRPr="0098677D" w:rsidRDefault="009D2926" w:rsidP="0098677D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1. Подготовка окружения, инициализация Git и DVC</w:t>
      </w:r>
    </w:p>
    <w:p w14:paraId="25E7D365" w14:textId="77777777" w:rsidR="0098677D" w:rsidRPr="0098677D" w:rsidRDefault="0098677D" w:rsidP="0098677D">
      <w:pPr>
        <w:pStyle w:val="a7"/>
        <w:spacing w:after="0" w:line="360" w:lineRule="auto"/>
        <w:ind w:left="106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DE3D59" w14:textId="77777777" w:rsidR="009D2926" w:rsidRPr="0098677D" w:rsidRDefault="009D2926" w:rsidP="0098677D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677D">
        <w:rPr>
          <w:rFonts w:ascii="Times New Roman" w:hAnsi="Times New Roman" w:cs="Times New Roman"/>
          <w:b/>
          <w:bCs/>
          <w:sz w:val="28"/>
          <w:szCs w:val="28"/>
        </w:rPr>
        <w:t>1.1. Создание изолированного окружения и установка зависимостей</w:t>
      </w:r>
    </w:p>
    <w:p w14:paraId="3D86A687" w14:textId="77777777" w:rsidR="0098677D" w:rsidRPr="0098677D" w:rsidRDefault="0098677D" w:rsidP="0098677D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E43F18" w14:textId="77777777" w:rsidR="009D2926" w:rsidRPr="0098677D" w:rsidRDefault="009D2926" w:rsidP="009867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t>В корне рабочей директории C:\Users\Vladimir\Desktop\Orip KGU создано виртуальное окружение:</w:t>
      </w:r>
    </w:p>
    <w:p w14:paraId="5C556BA9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powershell</w:t>
      </w:r>
    </w:p>
    <w:p w14:paraId="54101A9E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python -m venv venv</w:t>
      </w:r>
    </w:p>
    <w:p w14:paraId="08DA12A4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.\venv\Scripts\Activate.ps1</w:t>
      </w:r>
    </w:p>
    <w:p w14:paraId="3109DEFE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python -m pip install --upgrade pip</w:t>
      </w:r>
    </w:p>
    <w:p w14:paraId="62BC7FB4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pip install dvc mlflow scikit-learn pandas numpy matplotlib onnx skl2onnx onnxruntime</w:t>
      </w:r>
    </w:p>
    <w:p w14:paraId="747BF687" w14:textId="77777777" w:rsidR="009D2926" w:rsidRPr="0098677D" w:rsidRDefault="009D2926" w:rsidP="009867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</w:rPr>
        <w:t>Примечание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8677D">
        <w:rPr>
          <w:rFonts w:ascii="Times New Roman" w:hAnsi="Times New Roman" w:cs="Times New Roman"/>
          <w:sz w:val="28"/>
          <w:szCs w:val="28"/>
        </w:rPr>
        <w:t>в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sz w:val="28"/>
          <w:szCs w:val="28"/>
        </w:rPr>
        <w:t>методических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sz w:val="28"/>
          <w:szCs w:val="28"/>
        </w:rPr>
        <w:t>указаниях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sz w:val="28"/>
          <w:szCs w:val="28"/>
        </w:rPr>
        <w:t>во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sz w:val="28"/>
          <w:szCs w:val="28"/>
        </w:rPr>
        <w:t>фразах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sz w:val="28"/>
          <w:szCs w:val="28"/>
        </w:rPr>
        <w:t>вида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mllow / mflow </w:t>
      </w:r>
      <w:r w:rsidRPr="0098677D">
        <w:rPr>
          <w:rFonts w:ascii="Times New Roman" w:hAnsi="Times New Roman" w:cs="Times New Roman"/>
          <w:sz w:val="28"/>
          <w:szCs w:val="28"/>
        </w:rPr>
        <w:t>допущены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sz w:val="28"/>
          <w:szCs w:val="28"/>
        </w:rPr>
        <w:t>опечатки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98677D">
        <w:rPr>
          <w:rFonts w:ascii="Times New Roman" w:hAnsi="Times New Roman" w:cs="Times New Roman"/>
          <w:sz w:val="28"/>
          <w:szCs w:val="28"/>
        </w:rPr>
        <w:t>правильное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sz w:val="28"/>
          <w:szCs w:val="28"/>
        </w:rPr>
        <w:t>имя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sz w:val="28"/>
          <w:szCs w:val="28"/>
        </w:rPr>
        <w:t>пакета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t>mlflow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8677D">
        <w:rPr>
          <w:rFonts w:ascii="Times New Roman" w:hAnsi="Times New Roman" w:cs="Times New Roman"/>
          <w:sz w:val="28"/>
          <w:szCs w:val="28"/>
        </w:rPr>
        <w:t>а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sz w:val="28"/>
          <w:szCs w:val="28"/>
        </w:rPr>
        <w:t>конвертер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scikit-learn → ONNX </w:t>
      </w:r>
      <w:r w:rsidRPr="0098677D">
        <w:rPr>
          <w:rFonts w:ascii="Times New Roman" w:hAnsi="Times New Roman" w:cs="Times New Roman"/>
          <w:sz w:val="28"/>
          <w:szCs w:val="28"/>
        </w:rPr>
        <w:t>называется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t>skl2onnx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8677D">
        <w:rPr>
          <w:rFonts w:ascii="Times New Roman" w:hAnsi="Times New Roman" w:cs="Times New Roman"/>
          <w:sz w:val="28"/>
          <w:szCs w:val="28"/>
        </w:rPr>
        <w:t>не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ski2onnx/sk12onnx).</w:t>
      </w:r>
    </w:p>
    <w:p w14:paraId="39D94689" w14:textId="77777777" w:rsidR="0098677D" w:rsidRDefault="0098677D" w:rsidP="0098677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2AD8696" w14:textId="29F4D79A" w:rsidR="009D2926" w:rsidRPr="0098677D" w:rsidRDefault="009D2926" w:rsidP="0098677D">
      <w:pPr>
        <w:pStyle w:val="a7"/>
        <w:numPr>
          <w:ilvl w:val="1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b/>
          <w:bCs/>
          <w:sz w:val="28"/>
          <w:szCs w:val="28"/>
        </w:rPr>
        <w:t>Инициализация</w:t>
      </w: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Git</w:t>
      </w: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noBreakHyphen/>
      </w:r>
      <w:r w:rsidRPr="0098677D">
        <w:rPr>
          <w:rFonts w:ascii="Times New Roman" w:hAnsi="Times New Roman" w:cs="Times New Roman"/>
          <w:b/>
          <w:bCs/>
          <w:sz w:val="28"/>
          <w:szCs w:val="28"/>
        </w:rPr>
        <w:t>репозитория</w:t>
      </w:r>
    </w:p>
    <w:p w14:paraId="5E1A1718" w14:textId="77777777" w:rsidR="0098677D" w:rsidRPr="0098677D" w:rsidRDefault="0098677D" w:rsidP="0098677D">
      <w:pPr>
        <w:pStyle w:val="a7"/>
        <w:spacing w:after="0" w:line="360" w:lineRule="auto"/>
        <w:ind w:left="142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61117E9" w14:textId="40490C86" w:rsidR="009D2926" w:rsidRDefault="0098677D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9D2926" w:rsidRPr="0098677D">
        <w:rPr>
          <w:rFonts w:ascii="Times New Roman" w:hAnsi="Times New Roman" w:cs="Times New Roman"/>
          <w:sz w:val="28"/>
          <w:szCs w:val="28"/>
          <w:lang w:val="en-US"/>
        </w:rPr>
        <w:t>owershell</w:t>
      </w:r>
    </w:p>
    <w:p w14:paraId="775277F7" w14:textId="77777777" w:rsidR="0098677D" w:rsidRPr="0098677D" w:rsidRDefault="0098677D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8CF234E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git init</w:t>
      </w:r>
    </w:p>
    <w:p w14:paraId="7D8A431F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"venv/" | Out-File -Encoding utf8 .gitignore</w:t>
      </w:r>
    </w:p>
    <w:p w14:paraId="3C3DE9A8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git add .gitignore</w:t>
      </w:r>
    </w:p>
    <w:p w14:paraId="2E39B35D" w14:textId="77777777" w:rsidR="009D2926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git commit -m "chore: initial commit with gitignore"</w:t>
      </w:r>
    </w:p>
    <w:p w14:paraId="34D27FCA" w14:textId="77777777" w:rsidR="0098677D" w:rsidRPr="0098677D" w:rsidRDefault="0098677D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6A2CEBF" w14:textId="77777777" w:rsidR="009D2926" w:rsidRDefault="009D2926" w:rsidP="0098677D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b/>
          <w:bCs/>
          <w:sz w:val="28"/>
          <w:szCs w:val="28"/>
        </w:rPr>
        <w:t>1.3. Инициализация DVC и подключение локального remote</w:t>
      </w:r>
    </w:p>
    <w:p w14:paraId="0350EBA6" w14:textId="77777777" w:rsidR="0098677D" w:rsidRPr="0098677D" w:rsidRDefault="0098677D" w:rsidP="0098677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E27F07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powershell</w:t>
      </w:r>
    </w:p>
    <w:p w14:paraId="3230234F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dvc init</w:t>
      </w:r>
    </w:p>
    <w:p w14:paraId="7BC75986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git add .dvc/ .dvcignore</w:t>
      </w:r>
    </w:p>
    <w:p w14:paraId="29C262FE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lastRenderedPageBreak/>
        <w:t>git commit -m "chore: initialize dvc in project"</w:t>
      </w:r>
    </w:p>
    <w:p w14:paraId="215C60C0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FF85B3F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mkdir C:\tmp\dvc_remote_storage</w:t>
      </w:r>
    </w:p>
    <w:p w14:paraId="25D17441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dvc remote add -d myremote C:\tmp\dvc_remote_storage</w:t>
      </w:r>
    </w:p>
    <w:p w14:paraId="6F659888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git add .dvc/config</w:t>
      </w:r>
    </w:p>
    <w:p w14:paraId="4B789DE7" w14:textId="39150F8C" w:rsidR="009D2926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git commit -m "chore: configure dvc remote"</w:t>
      </w:r>
    </w:p>
    <w:p w14:paraId="6E7D80DA" w14:textId="77777777" w:rsidR="0098677D" w:rsidRPr="0098677D" w:rsidRDefault="0098677D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4E8660" w14:textId="77777777" w:rsidR="009D2926" w:rsidRDefault="009D2926" w:rsidP="0098677D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b/>
          <w:bCs/>
          <w:sz w:val="28"/>
          <w:szCs w:val="28"/>
        </w:rPr>
        <w:t>2. Задание 2. Версионирование датасета в DVC</w:t>
      </w:r>
    </w:p>
    <w:p w14:paraId="084C494F" w14:textId="77777777" w:rsidR="0098677D" w:rsidRPr="0098677D" w:rsidRDefault="0098677D" w:rsidP="0098677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85FA72" w14:textId="77777777" w:rsidR="009D2926" w:rsidRDefault="009D2926" w:rsidP="0098677D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b/>
          <w:bCs/>
          <w:sz w:val="28"/>
          <w:szCs w:val="28"/>
        </w:rPr>
        <w:t>2.1. Размещение датасета</w:t>
      </w:r>
    </w:p>
    <w:p w14:paraId="65BF71F2" w14:textId="77777777" w:rsidR="0098677D" w:rsidRPr="0098677D" w:rsidRDefault="0098677D" w:rsidP="0098677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E5E512" w14:textId="77777777" w:rsidR="009D2926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</w:rPr>
        <w:t>Создана папка data, сгенерирован файл data/dataset.csv (базовая версия 1.0).</w:t>
      </w:r>
    </w:p>
    <w:p w14:paraId="633EED76" w14:textId="77777777" w:rsidR="0098677D" w:rsidRPr="0098677D" w:rsidRDefault="0098677D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C91AE8A" w14:textId="77777777" w:rsidR="009D2926" w:rsidRDefault="009D2926" w:rsidP="0098677D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b/>
          <w:bCs/>
          <w:sz w:val="28"/>
          <w:szCs w:val="28"/>
        </w:rPr>
        <w:t>2.2. Постановка файла под контроль DVC</w:t>
      </w:r>
    </w:p>
    <w:p w14:paraId="53B7C9FC" w14:textId="77777777" w:rsidR="0098677D" w:rsidRPr="0098677D" w:rsidRDefault="0098677D" w:rsidP="0098677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E1DD83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t>powershell</w:t>
      </w:r>
    </w:p>
    <w:p w14:paraId="22FBF4AF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dvc add data/dataset.csv</w:t>
      </w:r>
    </w:p>
    <w:p w14:paraId="36E6AE6C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git add data/.gitignore data/dataset.csv.dvc</w:t>
      </w:r>
    </w:p>
    <w:p w14:paraId="4ABE3EB3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git commit -m "data: tracking v1.0 of dataset.csv via dvc"</w:t>
      </w:r>
    </w:p>
    <w:p w14:paraId="7F782E38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dvc push</w:t>
      </w:r>
    </w:p>
    <w:p w14:paraId="40920857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b/>
          <w:bCs/>
          <w:sz w:val="28"/>
          <w:szCs w:val="28"/>
        </w:rPr>
        <w:t>Фрагмент</w:t>
      </w: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b/>
          <w:bCs/>
          <w:sz w:val="28"/>
          <w:szCs w:val="28"/>
        </w:rPr>
        <w:t>лога</w:t>
      </w: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dvc push:</w:t>
      </w:r>
    </w:p>
    <w:p w14:paraId="3D56BDF5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43C23D5D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$ dvc push</w:t>
      </w:r>
    </w:p>
    <w:p w14:paraId="0DB8FF11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3 files pushed</w:t>
      </w:r>
    </w:p>
    <w:p w14:paraId="0D1DE055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b/>
          <w:bCs/>
          <w:sz w:val="28"/>
          <w:szCs w:val="28"/>
        </w:rPr>
        <w:t>Фрагмент</w:t>
      </w: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b/>
          <w:bCs/>
          <w:sz w:val="28"/>
          <w:szCs w:val="28"/>
        </w:rPr>
        <w:t>лога</w:t>
      </w: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dvc status:</w:t>
      </w:r>
    </w:p>
    <w:p w14:paraId="4E33D659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35B2FA63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$ dvc status</w:t>
      </w:r>
    </w:p>
    <w:p w14:paraId="2E3C6A94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data.dvc:</w:t>
      </w:r>
    </w:p>
    <w:p w14:paraId="5ED17599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changed outs:</w:t>
      </w:r>
    </w:p>
    <w:p w14:paraId="24995383" w14:textId="77777777" w:rsidR="009D2926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        modified:           data/dataset.csv</w:t>
      </w:r>
    </w:p>
    <w:p w14:paraId="292595C5" w14:textId="77777777" w:rsidR="009D2926" w:rsidRPr="0098677D" w:rsidRDefault="009D2926" w:rsidP="0098677D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677D">
        <w:rPr>
          <w:rFonts w:ascii="Times New Roman" w:hAnsi="Times New Roman" w:cs="Times New Roman"/>
          <w:b/>
          <w:bCs/>
          <w:sz w:val="28"/>
          <w:szCs w:val="28"/>
        </w:rPr>
        <w:lastRenderedPageBreak/>
        <w:t>2.3. Демонстрация версионирования (v1.0 → v2.0 → откат → возврат)</w:t>
      </w:r>
    </w:p>
    <w:p w14:paraId="21EF5D7E" w14:textId="4BB89748" w:rsidR="009D2926" w:rsidRDefault="0098677D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</w:rPr>
        <w:t>T</w:t>
      </w:r>
      <w:r w:rsidR="009D2926" w:rsidRPr="0098677D">
        <w:rPr>
          <w:rFonts w:ascii="Times New Roman" w:hAnsi="Times New Roman" w:cs="Times New Roman"/>
          <w:sz w:val="28"/>
          <w:szCs w:val="28"/>
        </w:rPr>
        <w:t>ext</w:t>
      </w:r>
    </w:p>
    <w:p w14:paraId="5EA9D272" w14:textId="77777777" w:rsidR="0098677D" w:rsidRPr="0098677D" w:rsidRDefault="0098677D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6E263B7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t>dvc add data/dataset.csv          # после правки файла — фиксируем v2.0</w:t>
      </w:r>
    </w:p>
    <w:p w14:paraId="6618657B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git add data/dataset.csv.dvc</w:t>
      </w:r>
    </w:p>
    <w:p w14:paraId="50F9FF37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git commit -m "data: bump dataset to v2.0"</w:t>
      </w:r>
    </w:p>
    <w:p w14:paraId="21C0D186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dvc push</w:t>
      </w:r>
    </w:p>
    <w:p w14:paraId="7D32D4C6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2199AA1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git checkout HEAD~1               # </w:t>
      </w:r>
      <w:r w:rsidRPr="0098677D">
        <w:rPr>
          <w:rFonts w:ascii="Times New Roman" w:hAnsi="Times New Roman" w:cs="Times New Roman"/>
          <w:sz w:val="28"/>
          <w:szCs w:val="28"/>
        </w:rPr>
        <w:t>откат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sz w:val="28"/>
          <w:szCs w:val="28"/>
        </w:rPr>
        <w:t>к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v1.0</w:t>
      </w:r>
    </w:p>
    <w:p w14:paraId="4B4DDF24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dvc checkout</w:t>
      </w:r>
    </w:p>
    <w:p w14:paraId="05763AF4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git checkout main                 # </w:t>
      </w:r>
      <w:r w:rsidRPr="0098677D">
        <w:rPr>
          <w:rFonts w:ascii="Times New Roman" w:hAnsi="Times New Roman" w:cs="Times New Roman"/>
          <w:sz w:val="28"/>
          <w:szCs w:val="28"/>
        </w:rPr>
        <w:t>возврат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sz w:val="28"/>
          <w:szCs w:val="28"/>
        </w:rPr>
        <w:t>к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v2.0</w:t>
      </w:r>
    </w:p>
    <w:p w14:paraId="23C05213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dvc checkout</w:t>
      </w:r>
    </w:p>
    <w:p w14:paraId="2419558E" w14:textId="77777777" w:rsidR="009D2926" w:rsidRPr="0098677D" w:rsidRDefault="009D2926" w:rsidP="009867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</w:rPr>
        <w:t>Механизм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i/>
          <w:iCs/>
          <w:sz w:val="28"/>
          <w:szCs w:val="28"/>
          <w:lang w:val="en-US"/>
        </w:rPr>
        <w:t>Data as Code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sz w:val="28"/>
          <w:szCs w:val="28"/>
        </w:rPr>
        <w:t>подтверждён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8677D">
        <w:rPr>
          <w:rFonts w:ascii="Times New Roman" w:hAnsi="Times New Roman" w:cs="Times New Roman"/>
          <w:sz w:val="28"/>
          <w:szCs w:val="28"/>
        </w:rPr>
        <w:t>при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git checkout </w:t>
      </w:r>
      <w:r w:rsidRPr="0098677D">
        <w:rPr>
          <w:rFonts w:ascii="Times New Roman" w:hAnsi="Times New Roman" w:cs="Times New Roman"/>
          <w:sz w:val="28"/>
          <w:szCs w:val="28"/>
        </w:rPr>
        <w:t>меняется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sz w:val="28"/>
          <w:szCs w:val="28"/>
        </w:rPr>
        <w:t>только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.dvc-</w:t>
      </w:r>
      <w:r w:rsidRPr="0098677D">
        <w:rPr>
          <w:rFonts w:ascii="Times New Roman" w:hAnsi="Times New Roman" w:cs="Times New Roman"/>
          <w:sz w:val="28"/>
          <w:szCs w:val="28"/>
        </w:rPr>
        <w:t>указатель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8677D">
        <w:rPr>
          <w:rFonts w:ascii="Times New Roman" w:hAnsi="Times New Roman" w:cs="Times New Roman"/>
          <w:sz w:val="28"/>
          <w:szCs w:val="28"/>
        </w:rPr>
        <w:t>а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dvc checkout </w:t>
      </w:r>
      <w:r w:rsidRPr="0098677D">
        <w:rPr>
          <w:rFonts w:ascii="Times New Roman" w:hAnsi="Times New Roman" w:cs="Times New Roman"/>
          <w:sz w:val="28"/>
          <w:szCs w:val="28"/>
        </w:rPr>
        <w:t>физически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sz w:val="28"/>
          <w:szCs w:val="28"/>
        </w:rPr>
        <w:t>подтягивает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sz w:val="28"/>
          <w:szCs w:val="28"/>
        </w:rPr>
        <w:t>соответствующую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sz w:val="28"/>
          <w:szCs w:val="28"/>
        </w:rPr>
        <w:t>версию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sz w:val="28"/>
          <w:szCs w:val="28"/>
        </w:rPr>
        <w:t>данных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sz w:val="28"/>
          <w:szCs w:val="28"/>
        </w:rPr>
        <w:t>из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sz w:val="28"/>
          <w:szCs w:val="28"/>
        </w:rPr>
        <w:t>локального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sz w:val="28"/>
          <w:szCs w:val="28"/>
        </w:rPr>
        <w:t>кэша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67FC15A" w14:textId="77777777" w:rsidR="008F3800" w:rsidRPr="0098677D" w:rsidRDefault="008F3800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71A067" w14:textId="7647EE2D" w:rsidR="008F3800" w:rsidRPr="0098677D" w:rsidRDefault="008F3800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0891DEC" wp14:editId="01CD112B">
            <wp:extent cx="5940425" cy="1100455"/>
            <wp:effectExtent l="0" t="0" r="3175" b="4445"/>
            <wp:docPr id="1793476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76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6F3C" w14:textId="5D9FE6E6" w:rsidR="009D2926" w:rsidRPr="0098677D" w:rsidRDefault="008F3800" w:rsidP="00986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t xml:space="preserve">Рисунок 1 – Вывод 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98677D">
        <w:rPr>
          <w:rFonts w:ascii="Times New Roman" w:hAnsi="Times New Roman" w:cs="Times New Roman"/>
          <w:sz w:val="28"/>
          <w:szCs w:val="28"/>
        </w:rPr>
        <w:t xml:space="preserve"> 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>log</w:t>
      </w:r>
    </w:p>
    <w:p w14:paraId="2DE7D520" w14:textId="77777777" w:rsidR="008F3800" w:rsidRPr="0098677D" w:rsidRDefault="008F3800" w:rsidP="0098677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D34169" w14:textId="142A1803" w:rsidR="009D2926" w:rsidRDefault="009D2926" w:rsidP="0098677D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b/>
          <w:bCs/>
          <w:sz w:val="28"/>
          <w:szCs w:val="28"/>
        </w:rPr>
        <w:t>3. Задание 3. Развертывание MLflow и трекинг экспериментов</w:t>
      </w:r>
    </w:p>
    <w:p w14:paraId="38DAA558" w14:textId="77777777" w:rsidR="0098677D" w:rsidRPr="0098677D" w:rsidRDefault="0098677D" w:rsidP="0098677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20286E" w14:textId="07BBF82E" w:rsidR="0098677D" w:rsidRPr="0098677D" w:rsidRDefault="009D2926" w:rsidP="0098677D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3.1. </w:t>
      </w:r>
      <w:r w:rsidRPr="0098677D">
        <w:rPr>
          <w:rFonts w:ascii="Times New Roman" w:hAnsi="Times New Roman" w:cs="Times New Roman"/>
          <w:b/>
          <w:bCs/>
          <w:sz w:val="28"/>
          <w:szCs w:val="28"/>
        </w:rPr>
        <w:t>Запуск</w:t>
      </w: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MLflow Tracking Server</w:t>
      </w:r>
    </w:p>
    <w:p w14:paraId="7B58FC8F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1FDDF030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mkdir mlflow_artifacts</w:t>
      </w:r>
    </w:p>
    <w:p w14:paraId="20542D31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mlflow server `</w:t>
      </w:r>
    </w:p>
    <w:p w14:paraId="58567CC7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--backend-store-uri sqlite:///mlflow.db `</w:t>
      </w:r>
    </w:p>
    <w:p w14:paraId="08FDBF2E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--default-artifact-root ./mlflow_artifacts `</w:t>
      </w:r>
    </w:p>
    <w:p w14:paraId="099BF5DF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98677D">
        <w:rPr>
          <w:rFonts w:ascii="Times New Roman" w:hAnsi="Times New Roman" w:cs="Times New Roman"/>
          <w:sz w:val="28"/>
          <w:szCs w:val="28"/>
        </w:rPr>
        <w:t>--host 127.0.0.1 `</w:t>
      </w:r>
    </w:p>
    <w:p w14:paraId="3F341B4B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t xml:space="preserve">  --port 5000</w:t>
      </w:r>
    </w:p>
    <w:p w14:paraId="4D07D753" w14:textId="1BAB56A1" w:rsidR="009D2926" w:rsidRDefault="009D2926" w:rsidP="0098677D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</w:rPr>
        <w:t xml:space="preserve">В PowerShell продолжение строки выполняется символом </w:t>
      </w:r>
      <w:r w:rsidRPr="0098677D">
        <w:rPr>
          <w:rFonts w:ascii="Times New Roman" w:hAnsi="Times New Roman" w:cs="Times New Roman"/>
          <w:b/>
          <w:bCs/>
          <w:sz w:val="28"/>
          <w:szCs w:val="28"/>
        </w:rPr>
        <w:t>backtick `</w:t>
      </w:r>
      <w:r w:rsidRPr="0098677D">
        <w:rPr>
          <w:rFonts w:ascii="Times New Roman" w:hAnsi="Times New Roman" w:cs="Times New Roman"/>
          <w:sz w:val="28"/>
          <w:szCs w:val="28"/>
        </w:rPr>
        <w:t xml:space="preserve">, а не \. Команду можно писать и одной строкой. UI доступен по адресу </w:t>
      </w:r>
      <w:hyperlink r:id="rId6" w:history="1">
        <w:r w:rsidR="0098677D" w:rsidRPr="006A1923">
          <w:rPr>
            <w:rStyle w:val="ac"/>
            <w:rFonts w:ascii="Times New Roman" w:hAnsi="Times New Roman" w:cs="Times New Roman"/>
            <w:sz w:val="28"/>
            <w:szCs w:val="28"/>
          </w:rPr>
          <w:t>http://127.0.0.1:5000</w:t>
        </w:r>
      </w:hyperlink>
      <w:r w:rsidRPr="0098677D">
        <w:rPr>
          <w:rFonts w:ascii="Times New Roman" w:hAnsi="Times New Roman" w:cs="Times New Roman"/>
          <w:sz w:val="28"/>
          <w:szCs w:val="28"/>
        </w:rPr>
        <w:t>.</w:t>
      </w:r>
    </w:p>
    <w:p w14:paraId="7C39FFF2" w14:textId="77777777" w:rsidR="0098677D" w:rsidRPr="0098677D" w:rsidRDefault="0098677D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0DC6524" w14:textId="77777777" w:rsidR="009D2926" w:rsidRDefault="009D2926" w:rsidP="0098677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3.2. </w:t>
      </w:r>
      <w:r w:rsidRPr="0098677D">
        <w:rPr>
          <w:rFonts w:ascii="Times New Roman" w:hAnsi="Times New Roman" w:cs="Times New Roman"/>
          <w:b/>
          <w:bCs/>
          <w:sz w:val="28"/>
          <w:szCs w:val="28"/>
        </w:rPr>
        <w:t>Скрипт</w:t>
      </w: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b/>
          <w:bCs/>
          <w:sz w:val="28"/>
          <w:szCs w:val="28"/>
        </w:rPr>
        <w:t>обучения</w:t>
      </w: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train.py</w:t>
      </w:r>
    </w:p>
    <w:p w14:paraId="531C690E" w14:textId="77777777" w:rsidR="0098677D" w:rsidRPr="0098677D" w:rsidRDefault="0098677D" w:rsidP="0098677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20F5AF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257E3216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import os</w:t>
      </w:r>
    </w:p>
    <w:p w14:paraId="755444F7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import numpy as np</w:t>
      </w:r>
    </w:p>
    <w:p w14:paraId="3CE6A2CE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14:paraId="7700820A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import matplotlib</w:t>
      </w:r>
    </w:p>
    <w:p w14:paraId="6989A53A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matplotlib.use("Agg")</w:t>
      </w:r>
    </w:p>
    <w:p w14:paraId="60949BFA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import matplotlib.pyplot as plt</w:t>
      </w:r>
    </w:p>
    <w:p w14:paraId="4030B3F7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74E505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from sklearn.model_selection import train_test_split</w:t>
      </w:r>
    </w:p>
    <w:p w14:paraId="4A82C5EF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from sklearn.ensemble import RandomForestClassifier</w:t>
      </w:r>
    </w:p>
    <w:p w14:paraId="15F048DA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from sklearn.metrics import accuracy_score, f1_score</w:t>
      </w:r>
    </w:p>
    <w:p w14:paraId="3E27A3AB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1BEB41C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import mlflow</w:t>
      </w:r>
    </w:p>
    <w:p w14:paraId="5C10599B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import mlflow.sklearn</w:t>
      </w:r>
    </w:p>
    <w:p w14:paraId="7A4A7B6D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66E08ED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# 1. </w:t>
      </w:r>
      <w:r w:rsidRPr="0098677D">
        <w:rPr>
          <w:rFonts w:ascii="Times New Roman" w:hAnsi="Times New Roman" w:cs="Times New Roman"/>
          <w:sz w:val="28"/>
          <w:szCs w:val="28"/>
        </w:rPr>
        <w:t>Подключение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sz w:val="28"/>
          <w:szCs w:val="28"/>
        </w:rPr>
        <w:t>к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sz w:val="28"/>
          <w:szCs w:val="28"/>
        </w:rPr>
        <w:t>серверу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MLflow</w:t>
      </w:r>
    </w:p>
    <w:p w14:paraId="1659172F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mlflow.set_tracking_uri("http://127.0.0.1:5000")</w:t>
      </w:r>
    </w:p>
    <w:p w14:paraId="72DB2A8E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FC8A89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# 2. </w:t>
      </w:r>
      <w:r w:rsidRPr="0098677D">
        <w:rPr>
          <w:rFonts w:ascii="Times New Roman" w:hAnsi="Times New Roman" w:cs="Times New Roman"/>
          <w:sz w:val="28"/>
          <w:szCs w:val="28"/>
        </w:rPr>
        <w:t>Эксперимент</w:t>
      </w:r>
    </w:p>
    <w:p w14:paraId="5F5B9AD6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EXPERIMENT_NAME = "iris_classification_experiment"</w:t>
      </w:r>
    </w:p>
    <w:p w14:paraId="584FE140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mlflow.set_experiment(EXPERIMENT_NAME)</w:t>
      </w:r>
    </w:p>
    <w:p w14:paraId="0B814878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C5CC80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435172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def main():</w:t>
      </w:r>
    </w:p>
    <w:p w14:paraId="15986180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n_estimators = 50</w:t>
      </w:r>
    </w:p>
    <w:p w14:paraId="11E1323C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max_depth = 5</w:t>
      </w:r>
    </w:p>
    <w:p w14:paraId="0750ED42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random_state = 42</w:t>
      </w:r>
    </w:p>
    <w:p w14:paraId="46AABF10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70AA99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with mlflow.start_run(run_name="RandomForest_Run"):</w:t>
      </w:r>
    </w:p>
    <w:p w14:paraId="404D64A2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# --- </w:t>
      </w:r>
      <w:r w:rsidRPr="0098677D">
        <w:rPr>
          <w:rFonts w:ascii="Times New Roman" w:hAnsi="Times New Roman" w:cs="Times New Roman"/>
          <w:sz w:val="28"/>
          <w:szCs w:val="28"/>
        </w:rPr>
        <w:t>Логирование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sz w:val="28"/>
          <w:szCs w:val="28"/>
        </w:rPr>
        <w:t>гиперпараметров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(Backend Store) ---</w:t>
      </w:r>
    </w:p>
    <w:p w14:paraId="741A6567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mlflow.log_param("n_estimators", n_estimators)</w:t>
      </w:r>
    </w:p>
    <w:p w14:paraId="33B1165B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mlflow.log_param("max_depth", max_depth)</w:t>
      </w:r>
    </w:p>
    <w:p w14:paraId="2BB3774D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mlflow.log_param("dataset_version", "v2.0")  # </w:t>
      </w:r>
      <w:r w:rsidRPr="0098677D">
        <w:rPr>
          <w:rFonts w:ascii="Times New Roman" w:hAnsi="Times New Roman" w:cs="Times New Roman"/>
          <w:sz w:val="28"/>
          <w:szCs w:val="28"/>
        </w:rPr>
        <w:t>связь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sz w:val="28"/>
          <w:szCs w:val="28"/>
        </w:rPr>
        <w:t>с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DVC</w:t>
      </w:r>
    </w:p>
    <w:p w14:paraId="1EF4A170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9E1FEB6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8677D">
        <w:rPr>
          <w:rFonts w:ascii="Times New Roman" w:hAnsi="Times New Roman" w:cs="Times New Roman"/>
          <w:sz w:val="28"/>
          <w:szCs w:val="28"/>
        </w:rPr>
        <w:t># --- Синтетический датасет (для демонстрации) ---</w:t>
      </w:r>
    </w:p>
    <w:p w14:paraId="5DF5485C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t xml:space="preserve">        np.random.seed(random_state)</w:t>
      </w:r>
    </w:p>
    <w:p w14:paraId="25E5CCC3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>X = np.random.rand(200, 4).astype(np.float32)</w:t>
      </w:r>
    </w:p>
    <w:p w14:paraId="7BED186C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y = np.random.choice([0, 1], size=200)</w:t>
      </w:r>
    </w:p>
    <w:p w14:paraId="51CEE14B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8A5D00B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X_train, X_test, y_train, y_test = train_test_split(</w:t>
      </w:r>
    </w:p>
    <w:p w14:paraId="5C2AE8A5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    X, y, test_size=0.2, random_state=random_state</w:t>
      </w:r>
    </w:p>
    <w:p w14:paraId="752BFA0C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3324A515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DDE0E3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# --- </w:t>
      </w:r>
      <w:r w:rsidRPr="0098677D">
        <w:rPr>
          <w:rFonts w:ascii="Times New Roman" w:hAnsi="Times New Roman" w:cs="Times New Roman"/>
          <w:sz w:val="28"/>
          <w:szCs w:val="28"/>
        </w:rPr>
        <w:t>Обучение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---</w:t>
      </w:r>
    </w:p>
    <w:p w14:paraId="1E09182B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model = RandomForestClassifier(</w:t>
      </w:r>
    </w:p>
    <w:p w14:paraId="5DF0E9D5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    n_estimators=n_estimators,</w:t>
      </w:r>
    </w:p>
    <w:p w14:paraId="7E4783C4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    max_depth=max_depth,</w:t>
      </w:r>
    </w:p>
    <w:p w14:paraId="1896EBEB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    random_state=random_state,</w:t>
      </w:r>
    </w:p>
    <w:p w14:paraId="70E557A2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295FC3B6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model.fit(X_train, y_train)</w:t>
      </w:r>
    </w:p>
    <w:p w14:paraId="59E3D949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1399E4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r w:rsidRPr="0098677D">
        <w:rPr>
          <w:rFonts w:ascii="Times New Roman" w:hAnsi="Times New Roman" w:cs="Times New Roman"/>
          <w:sz w:val="28"/>
          <w:szCs w:val="28"/>
        </w:rPr>
        <w:t># --- Оценка и логирование метрик ---</w:t>
      </w:r>
    </w:p>
    <w:p w14:paraId="2C038789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t xml:space="preserve">        preds = model.predict(X_test)</w:t>
      </w:r>
    </w:p>
    <w:p w14:paraId="1E736618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>acc = accuracy_score(y_test, preds)</w:t>
      </w:r>
    </w:p>
    <w:p w14:paraId="4C205998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f1 = f1_score(y_test, preds, average="macro")</w:t>
      </w:r>
    </w:p>
    <w:p w14:paraId="101A02E0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0ECF901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mlflow.log_metric("accuracy", acc)</w:t>
      </w:r>
    </w:p>
    <w:p w14:paraId="2E198CF5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mlflow.log_metric("f1_score", f1)</w:t>
      </w:r>
    </w:p>
    <w:p w14:paraId="25415491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656160B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8677D">
        <w:rPr>
          <w:rFonts w:ascii="Times New Roman" w:hAnsi="Times New Roman" w:cs="Times New Roman"/>
          <w:sz w:val="28"/>
          <w:szCs w:val="28"/>
        </w:rPr>
        <w:t># Имитация метрики по эпохам (для графиков сходимости)</w:t>
      </w:r>
    </w:p>
    <w:p w14:paraId="3F9875E5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>for epoch in range(1, 6):</w:t>
      </w:r>
    </w:p>
    <w:p w14:paraId="56EF9A1F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    mlflow.log_metric("train_loss", 0.5 / epoch, step=epoch)</w:t>
      </w:r>
    </w:p>
    <w:p w14:paraId="40F87F7D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3FAB4A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print(f"Experiment finished. Accuracy={acc:.4f}, F1={f1:.4f}")</w:t>
      </w:r>
    </w:p>
    <w:p w14:paraId="5D9AF74B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0DE80B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# --- </w:t>
      </w:r>
      <w:r w:rsidRPr="0098677D">
        <w:rPr>
          <w:rFonts w:ascii="Times New Roman" w:hAnsi="Times New Roman" w:cs="Times New Roman"/>
          <w:sz w:val="28"/>
          <w:szCs w:val="28"/>
        </w:rPr>
        <w:t>Артефакты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8677D">
        <w:rPr>
          <w:rFonts w:ascii="Times New Roman" w:hAnsi="Times New Roman" w:cs="Times New Roman"/>
          <w:sz w:val="28"/>
          <w:szCs w:val="28"/>
        </w:rPr>
        <w:t>график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sz w:val="28"/>
          <w:szCs w:val="28"/>
        </w:rPr>
        <w:t>важности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sz w:val="28"/>
          <w:szCs w:val="28"/>
        </w:rPr>
        <w:t>признаков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---</w:t>
      </w:r>
    </w:p>
    <w:p w14:paraId="398BA1C6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os.makedirs("plots", exist_ok=True)</w:t>
      </w:r>
    </w:p>
    <w:p w14:paraId="3CC9F01D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plt.figure(figsize=(5, 5))</w:t>
      </w:r>
    </w:p>
    <w:p w14:paraId="2A0D5171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plt.title("Feature Importances")</w:t>
      </w:r>
    </w:p>
    <w:p w14:paraId="5BFA2BC6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plt.bar(range(X.shape[1]), model.feature_importances_)</w:t>
      </w:r>
    </w:p>
    <w:p w14:paraId="276E2EF6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plt.tight_layout()</w:t>
      </w:r>
    </w:p>
    <w:p w14:paraId="490C59A6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plt.savefig("plots/feature_importance.png")</w:t>
      </w:r>
    </w:p>
    <w:p w14:paraId="79D81DAD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plt.close()</w:t>
      </w:r>
    </w:p>
    <w:p w14:paraId="72F77705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mlflow.log_artifact("plots/feature_importance.png")</w:t>
      </w:r>
    </w:p>
    <w:p w14:paraId="1A9E00B7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A8E36BC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# --- </w:t>
      </w:r>
      <w:r w:rsidRPr="0098677D">
        <w:rPr>
          <w:rFonts w:ascii="Times New Roman" w:hAnsi="Times New Roman" w:cs="Times New Roman"/>
          <w:sz w:val="28"/>
          <w:szCs w:val="28"/>
        </w:rPr>
        <w:t>Сериализация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sz w:val="28"/>
          <w:szCs w:val="28"/>
        </w:rPr>
        <w:t>модели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---</w:t>
      </w:r>
    </w:p>
    <w:p w14:paraId="7CD6A45B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mlflow.sklearn.log_model(model, artifact_path="random_forest_model")</w:t>
      </w:r>
    </w:p>
    <w:p w14:paraId="516C43FF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79811A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5A98C3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t>if __name__ == "__main__":</w:t>
      </w:r>
    </w:p>
    <w:p w14:paraId="38FBF52B" w14:textId="00C14114" w:rsidR="0098677D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</w:rPr>
        <w:t xml:space="preserve">    main()</w:t>
      </w:r>
    </w:p>
    <w:p w14:paraId="5FE4B667" w14:textId="77777777" w:rsidR="009D2926" w:rsidRDefault="009D2926" w:rsidP="0098677D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b/>
          <w:bCs/>
          <w:sz w:val="28"/>
          <w:szCs w:val="28"/>
        </w:rPr>
        <w:lastRenderedPageBreak/>
        <w:t>3.3. Три запуска с разными гиперпараметрами</w:t>
      </w:r>
    </w:p>
    <w:p w14:paraId="58E63455" w14:textId="77777777" w:rsidR="0098677D" w:rsidRPr="0098677D" w:rsidRDefault="0098677D" w:rsidP="0098677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1600"/>
        <w:gridCol w:w="1398"/>
        <w:gridCol w:w="1133"/>
        <w:gridCol w:w="1065"/>
      </w:tblGrid>
      <w:tr w:rsidR="009D2926" w:rsidRPr="0098677D" w14:paraId="564C35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6775D" w14:textId="77777777" w:rsidR="009D2926" w:rsidRPr="0098677D" w:rsidRDefault="009D2926" w:rsidP="0098677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67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188E24D9" w14:textId="77777777" w:rsidR="009D2926" w:rsidRPr="0098677D" w:rsidRDefault="009D2926" w:rsidP="0098677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67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n_estimators</w:t>
            </w:r>
          </w:p>
        </w:tc>
        <w:tc>
          <w:tcPr>
            <w:tcW w:w="0" w:type="auto"/>
            <w:vAlign w:val="center"/>
            <w:hideMark/>
          </w:tcPr>
          <w:p w14:paraId="20284830" w14:textId="77777777" w:rsidR="009D2926" w:rsidRPr="0098677D" w:rsidRDefault="009D2926" w:rsidP="0098677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67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max_depth</w:t>
            </w:r>
          </w:p>
        </w:tc>
        <w:tc>
          <w:tcPr>
            <w:tcW w:w="0" w:type="auto"/>
            <w:vAlign w:val="center"/>
            <w:hideMark/>
          </w:tcPr>
          <w:p w14:paraId="44662B7C" w14:textId="77777777" w:rsidR="009D2926" w:rsidRPr="0098677D" w:rsidRDefault="009D2926" w:rsidP="0098677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67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E9F09EB" w14:textId="77777777" w:rsidR="009D2926" w:rsidRPr="0098677D" w:rsidRDefault="009D2926" w:rsidP="0098677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67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f1_score</w:t>
            </w:r>
          </w:p>
        </w:tc>
      </w:tr>
      <w:tr w:rsidR="009D2926" w:rsidRPr="0098677D" w14:paraId="34869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01EE6" w14:textId="77777777" w:rsidR="009D2926" w:rsidRPr="0098677D" w:rsidRDefault="009D2926" w:rsidP="0098677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677D">
              <w:rPr>
                <w:rFonts w:ascii="Times New Roman" w:hAnsi="Times New Roman" w:cs="Times New Roman"/>
                <w:sz w:val="28"/>
                <w:szCs w:val="28"/>
              </w:rPr>
              <w:t>RandomForest_Run #1</w:t>
            </w:r>
          </w:p>
        </w:tc>
        <w:tc>
          <w:tcPr>
            <w:tcW w:w="0" w:type="auto"/>
            <w:vAlign w:val="center"/>
            <w:hideMark/>
          </w:tcPr>
          <w:p w14:paraId="196E3E4A" w14:textId="77777777" w:rsidR="009D2926" w:rsidRPr="0098677D" w:rsidRDefault="009D2926" w:rsidP="0098677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677D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5586377" w14:textId="77777777" w:rsidR="009D2926" w:rsidRPr="0098677D" w:rsidRDefault="009D2926" w:rsidP="0098677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677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ECAA1E" w14:textId="77777777" w:rsidR="009D2926" w:rsidRPr="0098677D" w:rsidRDefault="009D2926" w:rsidP="0098677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677D">
              <w:rPr>
                <w:rFonts w:ascii="Times New Roman" w:hAnsi="Times New Roman" w:cs="Times New Roman"/>
                <w:sz w:val="28"/>
                <w:szCs w:val="28"/>
              </w:rPr>
              <w:t>0.xx</w:t>
            </w:r>
          </w:p>
        </w:tc>
        <w:tc>
          <w:tcPr>
            <w:tcW w:w="0" w:type="auto"/>
            <w:vAlign w:val="center"/>
            <w:hideMark/>
          </w:tcPr>
          <w:p w14:paraId="04470B3B" w14:textId="77777777" w:rsidR="009D2926" w:rsidRPr="0098677D" w:rsidRDefault="009D2926" w:rsidP="0098677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677D">
              <w:rPr>
                <w:rFonts w:ascii="Times New Roman" w:hAnsi="Times New Roman" w:cs="Times New Roman"/>
                <w:sz w:val="28"/>
                <w:szCs w:val="28"/>
              </w:rPr>
              <w:t>0.xx</w:t>
            </w:r>
          </w:p>
        </w:tc>
      </w:tr>
      <w:tr w:rsidR="009D2926" w:rsidRPr="0098677D" w14:paraId="16D8D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974E7" w14:textId="77777777" w:rsidR="009D2926" w:rsidRPr="0098677D" w:rsidRDefault="009D2926" w:rsidP="0098677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677D">
              <w:rPr>
                <w:rFonts w:ascii="Times New Roman" w:hAnsi="Times New Roman" w:cs="Times New Roman"/>
                <w:sz w:val="28"/>
                <w:szCs w:val="28"/>
              </w:rPr>
              <w:t>RandomForest_Run #2</w:t>
            </w:r>
          </w:p>
        </w:tc>
        <w:tc>
          <w:tcPr>
            <w:tcW w:w="0" w:type="auto"/>
            <w:vAlign w:val="center"/>
            <w:hideMark/>
          </w:tcPr>
          <w:p w14:paraId="33868F52" w14:textId="77777777" w:rsidR="009D2926" w:rsidRPr="0098677D" w:rsidRDefault="009D2926" w:rsidP="0098677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677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C35089E" w14:textId="77777777" w:rsidR="009D2926" w:rsidRPr="0098677D" w:rsidRDefault="009D2926" w:rsidP="0098677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677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986859" w14:textId="77777777" w:rsidR="009D2926" w:rsidRPr="0098677D" w:rsidRDefault="009D2926" w:rsidP="0098677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677D">
              <w:rPr>
                <w:rFonts w:ascii="Times New Roman" w:hAnsi="Times New Roman" w:cs="Times New Roman"/>
                <w:sz w:val="28"/>
                <w:szCs w:val="28"/>
              </w:rPr>
              <w:t>0.xx</w:t>
            </w:r>
          </w:p>
        </w:tc>
        <w:tc>
          <w:tcPr>
            <w:tcW w:w="0" w:type="auto"/>
            <w:vAlign w:val="center"/>
            <w:hideMark/>
          </w:tcPr>
          <w:p w14:paraId="56E7D4BB" w14:textId="77777777" w:rsidR="009D2926" w:rsidRPr="0098677D" w:rsidRDefault="009D2926" w:rsidP="0098677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677D">
              <w:rPr>
                <w:rFonts w:ascii="Times New Roman" w:hAnsi="Times New Roman" w:cs="Times New Roman"/>
                <w:sz w:val="28"/>
                <w:szCs w:val="28"/>
              </w:rPr>
              <w:t>0.xx</w:t>
            </w:r>
          </w:p>
        </w:tc>
      </w:tr>
      <w:tr w:rsidR="009D2926" w:rsidRPr="0098677D" w14:paraId="02969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93D24" w14:textId="77777777" w:rsidR="009D2926" w:rsidRPr="0098677D" w:rsidRDefault="009D2926" w:rsidP="0098677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677D">
              <w:rPr>
                <w:rFonts w:ascii="Times New Roman" w:hAnsi="Times New Roman" w:cs="Times New Roman"/>
                <w:sz w:val="28"/>
                <w:szCs w:val="28"/>
              </w:rPr>
              <w:t>RandomForest_Run #3</w:t>
            </w:r>
          </w:p>
        </w:tc>
        <w:tc>
          <w:tcPr>
            <w:tcW w:w="0" w:type="auto"/>
            <w:vAlign w:val="center"/>
            <w:hideMark/>
          </w:tcPr>
          <w:p w14:paraId="46DB448D" w14:textId="77777777" w:rsidR="009D2926" w:rsidRPr="0098677D" w:rsidRDefault="009D2926" w:rsidP="0098677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677D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64E1B115" w14:textId="77777777" w:rsidR="009D2926" w:rsidRPr="0098677D" w:rsidRDefault="009D2926" w:rsidP="0098677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677D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15366FE" w14:textId="77777777" w:rsidR="009D2926" w:rsidRPr="0098677D" w:rsidRDefault="009D2926" w:rsidP="0098677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677D">
              <w:rPr>
                <w:rFonts w:ascii="Times New Roman" w:hAnsi="Times New Roman" w:cs="Times New Roman"/>
                <w:sz w:val="28"/>
                <w:szCs w:val="28"/>
              </w:rPr>
              <w:t>0.xx</w:t>
            </w:r>
          </w:p>
        </w:tc>
        <w:tc>
          <w:tcPr>
            <w:tcW w:w="0" w:type="auto"/>
            <w:vAlign w:val="center"/>
            <w:hideMark/>
          </w:tcPr>
          <w:p w14:paraId="37A2FB7C" w14:textId="77777777" w:rsidR="009D2926" w:rsidRPr="0098677D" w:rsidRDefault="009D2926" w:rsidP="0098677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677D">
              <w:rPr>
                <w:rFonts w:ascii="Times New Roman" w:hAnsi="Times New Roman" w:cs="Times New Roman"/>
                <w:sz w:val="28"/>
                <w:szCs w:val="28"/>
              </w:rPr>
              <w:t>0.xx</w:t>
            </w:r>
          </w:p>
        </w:tc>
      </w:tr>
    </w:tbl>
    <w:p w14:paraId="66FA61B9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98677D">
        <w:rPr>
          <w:rFonts w:ascii="Times New Roman" w:hAnsi="Times New Roman" w:cs="Times New Roman"/>
          <w:i/>
          <w:iCs/>
          <w:sz w:val="28"/>
          <w:szCs w:val="28"/>
        </w:rPr>
        <w:t>(Численные значения метрик подставляются из фактического вывода скрипта.)</w:t>
      </w:r>
    </w:p>
    <w:p w14:paraId="53B01365" w14:textId="77777777" w:rsidR="008F3800" w:rsidRPr="0098677D" w:rsidRDefault="008F3800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B2DAA1" w14:textId="041CE432" w:rsidR="008F3800" w:rsidRPr="0098677D" w:rsidRDefault="008F3800" w:rsidP="00986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263457" wp14:editId="6874E51A">
            <wp:extent cx="5609834" cy="4853661"/>
            <wp:effectExtent l="0" t="0" r="0" b="4445"/>
            <wp:docPr id="7207872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676" cy="485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A3B80" w14:textId="1FB14BDD" w:rsidR="008F3800" w:rsidRPr="0098677D" w:rsidRDefault="008F3800" w:rsidP="00986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Pr="0098677D">
        <w:rPr>
          <w:rFonts w:ascii="Times New Roman" w:hAnsi="Times New Roman" w:cs="Times New Roman"/>
          <w:sz w:val="28"/>
          <w:szCs w:val="28"/>
        </w:rPr>
        <w:t>сводная таблица эксперимента с тремя Runs</w:t>
      </w:r>
    </w:p>
    <w:p w14:paraId="32F1E460" w14:textId="6E0CC3A4" w:rsidR="008F3800" w:rsidRPr="0098677D" w:rsidRDefault="008F3800" w:rsidP="00986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BA5A38" wp14:editId="40B1F9F1">
            <wp:extent cx="5215939" cy="4531260"/>
            <wp:effectExtent l="0" t="0" r="3810" b="3175"/>
            <wp:docPr id="1504665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65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244" cy="453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F761" w14:textId="4EB69B88" w:rsidR="008F3800" w:rsidRDefault="008F3800" w:rsidP="00986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Pr="0098677D">
        <w:rPr>
          <w:rFonts w:ascii="Times New Roman" w:hAnsi="Times New Roman" w:cs="Times New Roman"/>
          <w:sz w:val="28"/>
          <w:szCs w:val="28"/>
        </w:rPr>
        <w:t>окно Compare Runs</w:t>
      </w:r>
    </w:p>
    <w:p w14:paraId="51304498" w14:textId="77777777" w:rsidR="0098677D" w:rsidRPr="0098677D" w:rsidRDefault="0098677D" w:rsidP="00986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29A7BFC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8677D">
        <w:rPr>
          <w:rFonts w:ascii="Times New Roman" w:hAnsi="Times New Roman" w:cs="Times New Roman"/>
          <w:b/>
          <w:bCs/>
          <w:sz w:val="28"/>
          <w:szCs w:val="28"/>
        </w:rPr>
        <w:t>3.4. Анализ артефактов</w:t>
      </w:r>
    </w:p>
    <w:p w14:paraId="4B932EF0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t xml:space="preserve">Во вкладке </w:t>
      </w:r>
      <w:r w:rsidRPr="0098677D">
        <w:rPr>
          <w:rFonts w:ascii="Times New Roman" w:hAnsi="Times New Roman" w:cs="Times New Roman"/>
          <w:b/>
          <w:bCs/>
          <w:sz w:val="28"/>
          <w:szCs w:val="28"/>
        </w:rPr>
        <w:t>Artifacts</w:t>
      </w:r>
      <w:r w:rsidRPr="0098677D">
        <w:rPr>
          <w:rFonts w:ascii="Times New Roman" w:hAnsi="Times New Roman" w:cs="Times New Roman"/>
          <w:sz w:val="28"/>
          <w:szCs w:val="28"/>
        </w:rPr>
        <w:t xml:space="preserve"> лучшего запуска подтверждено наличие:</w:t>
      </w:r>
    </w:p>
    <w:p w14:paraId="687C9676" w14:textId="77777777" w:rsidR="009D2926" w:rsidRPr="0098677D" w:rsidRDefault="009D2926" w:rsidP="0098677D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t>plots/feature_importance.png — график важности признаков;</w:t>
      </w:r>
    </w:p>
    <w:p w14:paraId="0EA50E94" w14:textId="77777777" w:rsidR="009D2926" w:rsidRPr="0098677D" w:rsidRDefault="009D2926" w:rsidP="0098677D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random_forest_model/ — </w:t>
      </w:r>
      <w:r w:rsidRPr="0098677D">
        <w:rPr>
          <w:rFonts w:ascii="Times New Roman" w:hAnsi="Times New Roman" w:cs="Times New Roman"/>
          <w:sz w:val="28"/>
          <w:szCs w:val="28"/>
        </w:rPr>
        <w:t>сериализованная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sz w:val="28"/>
          <w:szCs w:val="28"/>
        </w:rPr>
        <w:t>модель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>, MLmodel, conda.yaml, requirements.txt, python_env.yaml.</w:t>
      </w:r>
    </w:p>
    <w:p w14:paraId="0AF115E3" w14:textId="2144583C" w:rsidR="008F3800" w:rsidRPr="0098677D" w:rsidRDefault="008F3800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F9BDE0" wp14:editId="799D0F60">
            <wp:extent cx="5940425" cy="5371465"/>
            <wp:effectExtent l="0" t="0" r="3175" b="635"/>
            <wp:docPr id="1569613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13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E081" w14:textId="03E6C3D2" w:rsidR="009D2926" w:rsidRPr="0098677D" w:rsidRDefault="008F3800" w:rsidP="00986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t>Рисунок 4 – В</w:t>
      </w:r>
      <w:r w:rsidRPr="0098677D">
        <w:rPr>
          <w:rFonts w:ascii="Times New Roman" w:hAnsi="Times New Roman" w:cs="Times New Roman"/>
          <w:sz w:val="28"/>
          <w:szCs w:val="28"/>
        </w:rPr>
        <w:t>кладка Artifacts лучшего запуска</w:t>
      </w:r>
    </w:p>
    <w:p w14:paraId="44180497" w14:textId="77777777" w:rsidR="008F3800" w:rsidRPr="0098677D" w:rsidRDefault="008F3800" w:rsidP="00986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1FAA93" w14:textId="77777777" w:rsidR="009D2926" w:rsidRDefault="009D2926" w:rsidP="0098677D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b/>
          <w:bCs/>
          <w:sz w:val="28"/>
          <w:szCs w:val="28"/>
        </w:rPr>
        <w:t>4. Задание 4. Model Registry и экспорт в ONNX</w:t>
      </w:r>
    </w:p>
    <w:p w14:paraId="51449CC4" w14:textId="77777777" w:rsidR="0098677D" w:rsidRPr="0098677D" w:rsidRDefault="0098677D" w:rsidP="0098677D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DFB107" w14:textId="77777777" w:rsidR="009D2926" w:rsidRDefault="009D2926" w:rsidP="0098677D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b/>
          <w:bCs/>
          <w:sz w:val="28"/>
          <w:szCs w:val="28"/>
        </w:rPr>
        <w:t>4.1. Регистрация модели в Model Registry</w:t>
      </w:r>
    </w:p>
    <w:p w14:paraId="163C3BD0" w14:textId="77777777" w:rsidR="0098677D" w:rsidRPr="0098677D" w:rsidRDefault="0098677D" w:rsidP="0098677D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F973B67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t>В UI MLflow:</w:t>
      </w:r>
    </w:p>
    <w:p w14:paraId="57CE9A6F" w14:textId="77777777" w:rsidR="009D2926" w:rsidRPr="0098677D" w:rsidRDefault="009D2926" w:rsidP="0098677D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</w:rPr>
        <w:t>Открыт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sz w:val="28"/>
          <w:szCs w:val="28"/>
        </w:rPr>
        <w:t>лучший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Run → </w:t>
      </w: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t>Artifacts → random_forest_model → Register Model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C07811F" w14:textId="77777777" w:rsidR="009D2926" w:rsidRPr="0098677D" w:rsidRDefault="009D2926" w:rsidP="0098677D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</w:rPr>
        <w:t>Создано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sz w:val="28"/>
          <w:szCs w:val="28"/>
        </w:rPr>
        <w:t>новое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sz w:val="28"/>
          <w:szCs w:val="28"/>
        </w:rPr>
        <w:t>имя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t>iris_production_model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8677D">
        <w:rPr>
          <w:rFonts w:ascii="Times New Roman" w:hAnsi="Times New Roman" w:cs="Times New Roman"/>
          <w:sz w:val="28"/>
          <w:szCs w:val="28"/>
        </w:rPr>
        <w:t>версия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t>Version 1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6F15236" w14:textId="77777777" w:rsidR="009D2926" w:rsidRPr="0098677D" w:rsidRDefault="009D2926" w:rsidP="0098677D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t xml:space="preserve">Модель переведена в стадию </w:t>
      </w:r>
      <w:r w:rsidRPr="0098677D">
        <w:rPr>
          <w:rFonts w:ascii="Times New Roman" w:hAnsi="Times New Roman" w:cs="Times New Roman"/>
          <w:b/>
          <w:bCs/>
          <w:sz w:val="28"/>
          <w:szCs w:val="28"/>
        </w:rPr>
        <w:t>Staging</w:t>
      </w:r>
      <w:r w:rsidRPr="0098677D">
        <w:rPr>
          <w:rFonts w:ascii="Times New Roman" w:hAnsi="Times New Roman" w:cs="Times New Roman"/>
          <w:sz w:val="28"/>
          <w:szCs w:val="28"/>
        </w:rPr>
        <w:t>.</w:t>
      </w:r>
    </w:p>
    <w:p w14:paraId="0196312C" w14:textId="77777777" w:rsidR="0098677D" w:rsidRPr="0098677D" w:rsidRDefault="0098677D" w:rsidP="0098677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F958A71" w14:textId="3BB20A7E" w:rsidR="0098677D" w:rsidRPr="0098677D" w:rsidRDefault="0098677D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4951A0" wp14:editId="79F789B6">
            <wp:extent cx="5940425" cy="1587500"/>
            <wp:effectExtent l="0" t="0" r="3175" b="0"/>
            <wp:docPr id="1330697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973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4728" w14:textId="1F54DFEF" w:rsidR="0098677D" w:rsidRPr="0098677D" w:rsidRDefault="0098677D" w:rsidP="00986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</w:rPr>
        <w:t xml:space="preserve">Рисунок 5 – вкладка 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>Models</w:t>
      </w:r>
    </w:p>
    <w:p w14:paraId="557EE526" w14:textId="77777777" w:rsidR="0098677D" w:rsidRPr="0098677D" w:rsidRDefault="0098677D" w:rsidP="00986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6C75B9" w14:textId="205F42E6" w:rsidR="009D2926" w:rsidRDefault="009D2926" w:rsidP="0098677D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b/>
          <w:bCs/>
          <w:sz w:val="28"/>
          <w:szCs w:val="28"/>
        </w:rPr>
        <w:t xml:space="preserve">4.2. Экспорт в </w:t>
      </w: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t>ONNX</w:t>
      </w:r>
      <w:r w:rsidRPr="0098677D">
        <w:rPr>
          <w:rFonts w:ascii="Times New Roman" w:hAnsi="Times New Roman" w:cs="Times New Roman"/>
          <w:b/>
          <w:bCs/>
          <w:sz w:val="28"/>
          <w:szCs w:val="28"/>
        </w:rPr>
        <w:t xml:space="preserve"> — </w:t>
      </w: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t>export</w:t>
      </w:r>
      <w:r w:rsidRPr="0098677D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t>onnx</w:t>
      </w:r>
      <w:r w:rsidRPr="0098677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</w:p>
    <w:p w14:paraId="61024F76" w14:textId="77777777" w:rsidR="0098677D" w:rsidRPr="0098677D" w:rsidRDefault="0098677D" w:rsidP="0098677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6ECFD57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2CBFE938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import mlflow</w:t>
      </w:r>
    </w:p>
    <w:p w14:paraId="5962D16C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import mlflow.sklearn</w:t>
      </w:r>
    </w:p>
    <w:p w14:paraId="3F091266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import numpy as np</w:t>
      </w:r>
    </w:p>
    <w:p w14:paraId="5A1397B0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CAF2377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from skl2onnx import to_onnx</w:t>
      </w:r>
    </w:p>
    <w:p w14:paraId="25F04E9E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from skl2onnx.common.data_types import FloatTensorType</w:t>
      </w:r>
    </w:p>
    <w:p w14:paraId="0F04DAB1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846833B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mlflow.set_tracking_uri("http://127.0.0.1:5000")</w:t>
      </w:r>
    </w:p>
    <w:p w14:paraId="54253A7C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418EE6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513DDF3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def main():</w:t>
      </w:r>
    </w:p>
    <w:p w14:paraId="1636AFA9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model_uri = "models:/iris_production_model/Staging"</w:t>
      </w:r>
    </w:p>
    <w:p w14:paraId="4AFDADF3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print(f"Loading model from registry: {model_uri} ...")</w:t>
      </w:r>
    </w:p>
    <w:p w14:paraId="01072F07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BA3DAAA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loaded_model = mlflow.sklearn.load_model(model_uri)</w:t>
      </w:r>
    </w:p>
    <w:p w14:paraId="28086B4D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6092926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8677D">
        <w:rPr>
          <w:rFonts w:ascii="Times New Roman" w:hAnsi="Times New Roman" w:cs="Times New Roman"/>
          <w:sz w:val="28"/>
          <w:szCs w:val="28"/>
        </w:rPr>
        <w:t># Явное описание входного тензора: батч × 4 float32</w:t>
      </w:r>
    </w:p>
    <w:p w14:paraId="087C7388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</w:rPr>
        <w:t xml:space="preserve">    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>initial_type = [("float_input", FloatTensorType([None, 4]))]</w:t>
      </w:r>
    </w:p>
    <w:p w14:paraId="2968E699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8634C48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print("Translating computational graph to ONNX ...")</w:t>
      </w:r>
    </w:p>
    <w:p w14:paraId="547231AF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onnx_model = to_onnx(</w:t>
      </w:r>
    </w:p>
    <w:p w14:paraId="3BE8E403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loaded_model,</w:t>
      </w:r>
    </w:p>
    <w:p w14:paraId="70800DF8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initial_types=initial_type,</w:t>
      </w:r>
    </w:p>
    <w:p w14:paraId="7BA4DCD9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target_opset=15,</w:t>
      </w:r>
    </w:p>
    <w:p w14:paraId="7EB9777A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2C296CE5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C43647C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onnx_filename = "iris_model.onnx"</w:t>
      </w:r>
    </w:p>
    <w:p w14:paraId="5072B3F9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with open(onnx_filename, "wb") as f:</w:t>
      </w:r>
    </w:p>
    <w:p w14:paraId="5B6F49DF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f.write(onnx_model.SerializeToString())</w:t>
      </w:r>
    </w:p>
    <w:p w14:paraId="5771D7DC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57309AF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print(f"Export finished. Saved as: {onnx_filename}")</w:t>
      </w:r>
    </w:p>
    <w:p w14:paraId="69475497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08512C6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C2E21AD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50CECB7B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main()</w:t>
      </w:r>
    </w:p>
    <w:p w14:paraId="2860FB29" w14:textId="77777777" w:rsidR="009D2926" w:rsidRPr="0098677D" w:rsidRDefault="009D2926" w:rsidP="009867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b/>
          <w:bCs/>
          <w:sz w:val="28"/>
          <w:szCs w:val="28"/>
        </w:rPr>
        <w:t>Важно</w:t>
      </w: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sz w:val="28"/>
          <w:szCs w:val="28"/>
        </w:rPr>
        <w:t>В исходных методических указаниях используются два фрагмента, требующих правки:</w:t>
      </w:r>
    </w:p>
    <w:p w14:paraId="2B9026B1" w14:textId="77777777" w:rsidR="009D2926" w:rsidRPr="0098677D" w:rsidRDefault="009D2926" w:rsidP="0098677D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t xml:space="preserve">from skl2onnx import __max_supported_opset_version__ — правильное имя атрибута </w:t>
      </w:r>
      <w:r w:rsidRPr="0098677D">
        <w:rPr>
          <w:rFonts w:ascii="Times New Roman" w:hAnsi="Times New Roman" w:cs="Times New Roman"/>
          <w:b/>
          <w:bCs/>
          <w:sz w:val="28"/>
          <w:szCs w:val="28"/>
        </w:rPr>
        <w:t>__max_supported_opset__</w:t>
      </w:r>
      <w:r w:rsidRPr="0098677D">
        <w:rPr>
          <w:rFonts w:ascii="Times New Roman" w:hAnsi="Times New Roman" w:cs="Times New Roman"/>
          <w:sz w:val="28"/>
          <w:szCs w:val="28"/>
        </w:rPr>
        <w:t xml:space="preserve"> (в актуальных версиях skl2onnx). Для стабильности используется явный target_opset=15.</w:t>
      </w:r>
    </w:p>
    <w:p w14:paraId="54292320" w14:textId="77777777" w:rsidR="009D2926" w:rsidRPr="0098677D" w:rsidRDefault="009D2926" w:rsidP="0098677D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t>initial_type = [('float_input', np.float32, [None, 4])] — такая запись вызывает ValueError: too many values to unpack, так как skl2onnx ожидает пару (имя, DataType). Корректно: [('float_input', FloatTensorType([None, 4]))].</w:t>
      </w:r>
    </w:p>
    <w:p w14:paraId="6E4AEECE" w14:textId="77777777" w:rsidR="0098677D" w:rsidRDefault="0098677D" w:rsidP="0098677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355FC3" w14:textId="1FCF49B2" w:rsidR="009D2926" w:rsidRDefault="009D2926" w:rsidP="0098677D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4.3. </w:t>
      </w:r>
      <w:r w:rsidRPr="0098677D">
        <w:rPr>
          <w:rFonts w:ascii="Times New Roman" w:hAnsi="Times New Roman" w:cs="Times New Roman"/>
          <w:b/>
          <w:bCs/>
          <w:sz w:val="28"/>
          <w:szCs w:val="28"/>
        </w:rPr>
        <w:t>Независимый</w:t>
      </w: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b/>
          <w:bCs/>
          <w:sz w:val="28"/>
          <w:szCs w:val="28"/>
        </w:rPr>
        <w:t>инференс</w:t>
      </w: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— inference_onnx.py</w:t>
      </w:r>
    </w:p>
    <w:p w14:paraId="7525661B" w14:textId="77777777" w:rsidR="0098677D" w:rsidRPr="0098677D" w:rsidRDefault="0098677D" w:rsidP="0098677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A78D37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79E1347E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import numpy as np</w:t>
      </w:r>
    </w:p>
    <w:p w14:paraId="4FA7CAD8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lastRenderedPageBreak/>
        <w:t>import onnxruntime as ort</w:t>
      </w:r>
    </w:p>
    <w:p w14:paraId="731DB115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51F730E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28DC6D0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def main():</w:t>
      </w:r>
    </w:p>
    <w:p w14:paraId="0410F488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print("Initializing ONNX Runtime inference engine ...")</w:t>
      </w:r>
    </w:p>
    <w:p w14:paraId="1981A627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CFE81B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session = ort.InferenceSession("iris_model.onnx")</w:t>
      </w:r>
    </w:p>
    <w:p w14:paraId="4C0827A7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input_name = session.get_inputs()[0].name</w:t>
      </w:r>
    </w:p>
    <w:p w14:paraId="6FE61552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print(f"Model expects input tensor named: '{input_name}'")</w:t>
      </w:r>
    </w:p>
    <w:p w14:paraId="68CCDAF4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F8BFB3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dummy_input = np.array(</w:t>
      </w:r>
    </w:p>
    <w:p w14:paraId="02DEEF94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[[0.5, 0.2, 0.8, 0.1],</w:t>
      </w:r>
    </w:p>
    <w:p w14:paraId="3D99A10F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 [0.1, 0.9, 0.4, 0.7]],</w:t>
      </w:r>
    </w:p>
    <w:p w14:paraId="49C4A14E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    dtype=np.float32,</w:t>
      </w:r>
    </w:p>
    <w:p w14:paraId="176D0A8D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4D3A7533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print(f"Input:\n{dummy_input}")</w:t>
      </w:r>
    </w:p>
    <w:p w14:paraId="56AF0549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36AA09B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raw_predictions = session.run(None, {input_name: dummy_input})</w:t>
      </w:r>
    </w:p>
    <w:p w14:paraId="7CA0210A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6206875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predicted_classes = raw_predictions[0]</w:t>
      </w:r>
    </w:p>
    <w:p w14:paraId="445412AA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probabilities = raw_predictions[1]</w:t>
      </w:r>
    </w:p>
    <w:p w14:paraId="685CEC81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FEA0E84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print("\nONNX Runtime inference results:")</w:t>
      </w:r>
    </w:p>
    <w:p w14:paraId="613BCF3E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print(f"Predicted classes: {predicted_classes}")</w:t>
      </w:r>
    </w:p>
    <w:p w14:paraId="4E8A6FF0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   print(f"Class probabilities:\n{probabilities}")</w:t>
      </w:r>
    </w:p>
    <w:p w14:paraId="2FF5320A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C8D7A07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A8F5AED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t>if __name__ == "__main__":</w:t>
      </w:r>
    </w:p>
    <w:p w14:paraId="389FFDA8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t xml:space="preserve">    main()</w:t>
      </w:r>
    </w:p>
    <w:p w14:paraId="19D581BA" w14:textId="77777777" w:rsidR="0098677D" w:rsidRDefault="0098677D" w:rsidP="0098677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D2DB6A" w14:textId="395F5891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Фактический вывод скрипта (фрагмент):</w:t>
      </w:r>
    </w:p>
    <w:p w14:paraId="703852FD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3BD499E3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Initializing ONNX Runtime inference engine ...</w:t>
      </w:r>
    </w:p>
    <w:p w14:paraId="66207B8B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Model expects input tensor named: 'float_input'</w:t>
      </w:r>
    </w:p>
    <w:p w14:paraId="07307AC9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Input:</w:t>
      </w:r>
    </w:p>
    <w:p w14:paraId="69E32B16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[[0.5 0.2 0.8 0.1]</w:t>
      </w:r>
    </w:p>
    <w:p w14:paraId="4AF8E26D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[0.1 0.9 0.4 0.7]]</w:t>
      </w:r>
    </w:p>
    <w:p w14:paraId="49135DF8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08BBEE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ONNX Runtime inference results:</w:t>
      </w:r>
    </w:p>
    <w:p w14:paraId="751E3BDA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Predicted classes: [1 0]</w:t>
      </w:r>
    </w:p>
    <w:p w14:paraId="23EB0259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Class probabilities:</w:t>
      </w:r>
    </w:p>
    <w:p w14:paraId="09C5D665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[[...]]</w:t>
      </w:r>
    </w:p>
    <w:p w14:paraId="4C6F903C" w14:textId="77777777" w:rsidR="0098677D" w:rsidRPr="0098677D" w:rsidRDefault="0098677D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A52B248" w14:textId="15E64B2E" w:rsidR="009D2926" w:rsidRPr="0098677D" w:rsidRDefault="0098677D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DEF229" wp14:editId="7A1E82C2">
            <wp:extent cx="5940425" cy="1706245"/>
            <wp:effectExtent l="0" t="0" r="3175" b="8255"/>
            <wp:docPr id="228783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83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F9E8" w14:textId="650A5772" w:rsidR="0098677D" w:rsidRPr="0098677D" w:rsidRDefault="0098677D" w:rsidP="00986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</w:rPr>
        <w:t>Рисунок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6 – </w:t>
      </w:r>
      <w:r w:rsidRPr="0098677D">
        <w:rPr>
          <w:rFonts w:ascii="Times New Roman" w:hAnsi="Times New Roman" w:cs="Times New Roman"/>
          <w:sz w:val="28"/>
          <w:szCs w:val="28"/>
        </w:rPr>
        <w:t>Вывод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Python</w:t>
      </w:r>
    </w:p>
    <w:p w14:paraId="297DCDBB" w14:textId="77777777" w:rsidR="0098677D" w:rsidRDefault="0098677D" w:rsidP="0098677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8E78EE" w14:textId="36CB1F55" w:rsidR="009D2926" w:rsidRPr="0098677D" w:rsidRDefault="009D2926" w:rsidP="0098677D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r w:rsidRPr="0098677D">
        <w:rPr>
          <w:rFonts w:ascii="Times New Roman" w:hAnsi="Times New Roman" w:cs="Times New Roman"/>
          <w:b/>
          <w:bCs/>
          <w:sz w:val="28"/>
          <w:szCs w:val="28"/>
        </w:rPr>
        <w:t>Логи</w:t>
      </w: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DVC push / pull</w:t>
      </w:r>
    </w:p>
    <w:p w14:paraId="61C21734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t>dvc push:</w:t>
      </w:r>
    </w:p>
    <w:p w14:paraId="6E011070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39E07DC4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$ dvc push</w:t>
      </w:r>
    </w:p>
    <w:p w14:paraId="7445A363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3 files pushed</w:t>
      </w:r>
    </w:p>
    <w:p w14:paraId="2E9A0F57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t>dvc pull (</w:t>
      </w:r>
      <w:r w:rsidRPr="0098677D">
        <w:rPr>
          <w:rFonts w:ascii="Times New Roman" w:hAnsi="Times New Roman" w:cs="Times New Roman"/>
          <w:b/>
          <w:bCs/>
          <w:sz w:val="28"/>
          <w:szCs w:val="28"/>
        </w:rPr>
        <w:t>после</w:t>
      </w: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git checkout </w:t>
      </w:r>
      <w:r w:rsidRPr="0098677D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b/>
          <w:bCs/>
          <w:sz w:val="28"/>
          <w:szCs w:val="28"/>
        </w:rPr>
        <w:t>исторический</w:t>
      </w: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b/>
          <w:bCs/>
          <w:sz w:val="28"/>
          <w:szCs w:val="28"/>
        </w:rPr>
        <w:t>коммит</w:t>
      </w:r>
      <w:r w:rsidRPr="0098677D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</w:p>
    <w:p w14:paraId="674B588A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5090A177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$ dvc pull</w:t>
      </w:r>
    </w:p>
    <w:p w14:paraId="578F2B52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3 files fetched and checked out</w:t>
      </w:r>
    </w:p>
    <w:p w14:paraId="2A7DC181" w14:textId="77777777" w:rsidR="009D2926" w:rsidRPr="0098677D" w:rsidRDefault="009D2926" w:rsidP="009867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lastRenderedPageBreak/>
        <w:t>Логи подтверждают корректный подсчёт MD5</w:t>
      </w:r>
      <w:r w:rsidRPr="0098677D">
        <w:rPr>
          <w:rFonts w:ascii="Times New Roman" w:hAnsi="Times New Roman" w:cs="Times New Roman"/>
          <w:sz w:val="28"/>
          <w:szCs w:val="28"/>
        </w:rPr>
        <w:noBreakHyphen/>
        <w:t>хэшей и физическое перемещение бинарных данных между рабочим пространством, локальным кэшем и удалённым хранилищем C:\tmp\dvc_remote_storage.</w:t>
      </w:r>
    </w:p>
    <w:p w14:paraId="35754E1A" w14:textId="5A4A4E35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4205EC" w14:textId="77777777" w:rsidR="009D2926" w:rsidRPr="0098677D" w:rsidRDefault="009D2926" w:rsidP="0098677D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98677D">
        <w:rPr>
          <w:rFonts w:ascii="Times New Roman" w:hAnsi="Times New Roman" w:cs="Times New Roman"/>
          <w:b/>
          <w:bCs/>
          <w:sz w:val="28"/>
          <w:szCs w:val="28"/>
        </w:rPr>
        <w:t>6. Структура репозитория</w:t>
      </w:r>
    </w:p>
    <w:p w14:paraId="2FEA1DB4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t>text</w:t>
      </w:r>
    </w:p>
    <w:p w14:paraId="43825CAE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t>Orip KGU/</w:t>
      </w:r>
    </w:p>
    <w:p w14:paraId="7B2A5454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eastAsia="MS Gothic" w:hAnsi="Times New Roman" w:cs="Times New Roman"/>
          <w:sz w:val="28"/>
          <w:szCs w:val="28"/>
        </w:rPr>
        <w:t>├</w:t>
      </w:r>
      <w:r w:rsidRPr="0098677D">
        <w:rPr>
          <w:rFonts w:ascii="Times New Roman" w:hAnsi="Times New Roman" w:cs="Times New Roman"/>
          <w:sz w:val="28"/>
          <w:szCs w:val="28"/>
        </w:rPr>
        <w:t>── .dvc/</w:t>
      </w:r>
    </w:p>
    <w:p w14:paraId="21F2018B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t xml:space="preserve">│   </w:t>
      </w:r>
      <w:r w:rsidRPr="0098677D">
        <w:rPr>
          <w:rFonts w:ascii="Times New Roman" w:eastAsia="MS Gothic" w:hAnsi="Times New Roman" w:cs="Times New Roman"/>
          <w:sz w:val="28"/>
          <w:szCs w:val="28"/>
        </w:rPr>
        <w:t>├</w:t>
      </w:r>
      <w:r w:rsidRPr="0098677D">
        <w:rPr>
          <w:rFonts w:ascii="Times New Roman" w:hAnsi="Times New Roman" w:cs="Times New Roman"/>
          <w:sz w:val="28"/>
          <w:szCs w:val="28"/>
        </w:rPr>
        <w:t>── config</w:t>
      </w:r>
    </w:p>
    <w:p w14:paraId="5C32020B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t xml:space="preserve">│   </w:t>
      </w:r>
      <w:r w:rsidRPr="0098677D">
        <w:rPr>
          <w:rFonts w:ascii="Times New Roman" w:eastAsia="MS Gothic" w:hAnsi="Times New Roman" w:cs="Times New Roman"/>
          <w:sz w:val="28"/>
          <w:szCs w:val="28"/>
        </w:rPr>
        <w:t>├</w:t>
      </w:r>
      <w:r w:rsidRPr="0098677D">
        <w:rPr>
          <w:rFonts w:ascii="Times New Roman" w:hAnsi="Times New Roman" w:cs="Times New Roman"/>
          <w:sz w:val="28"/>
          <w:szCs w:val="28"/>
        </w:rPr>
        <w:t>── .gitignore</w:t>
      </w:r>
    </w:p>
    <w:p w14:paraId="058543F4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t>│   └── cache/</w:t>
      </w:r>
    </w:p>
    <w:p w14:paraId="648CA6F4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eastAsia="MS Gothic" w:hAnsi="Times New Roman" w:cs="Times New Roman"/>
          <w:sz w:val="28"/>
          <w:szCs w:val="28"/>
        </w:rPr>
        <w:t>├</w:t>
      </w:r>
      <w:r w:rsidRPr="0098677D">
        <w:rPr>
          <w:rFonts w:ascii="Times New Roman" w:hAnsi="Times New Roman" w:cs="Times New Roman"/>
          <w:sz w:val="28"/>
          <w:szCs w:val="28"/>
        </w:rPr>
        <w:t>── data/</w:t>
      </w:r>
    </w:p>
    <w:p w14:paraId="02EDCB24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t xml:space="preserve">│   </w:t>
      </w:r>
      <w:r w:rsidRPr="0098677D">
        <w:rPr>
          <w:rFonts w:ascii="Times New Roman" w:eastAsia="MS Gothic" w:hAnsi="Times New Roman" w:cs="Times New Roman"/>
          <w:sz w:val="28"/>
          <w:szCs w:val="28"/>
        </w:rPr>
        <w:t>├</w:t>
      </w:r>
      <w:r w:rsidRPr="0098677D">
        <w:rPr>
          <w:rFonts w:ascii="Times New Roman" w:hAnsi="Times New Roman" w:cs="Times New Roman"/>
          <w:sz w:val="28"/>
          <w:szCs w:val="28"/>
        </w:rPr>
        <w:t>── .gitignore</w:t>
      </w:r>
    </w:p>
    <w:p w14:paraId="7796D826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t>│   └── dataset.csv.dvc</w:t>
      </w:r>
    </w:p>
    <w:p w14:paraId="70EF3339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eastAsia="MS Gothic" w:hAnsi="Times New Roman" w:cs="Times New Roman"/>
          <w:sz w:val="28"/>
          <w:szCs w:val="28"/>
        </w:rPr>
        <w:t>├</w:t>
      </w:r>
      <w:r w:rsidRPr="0098677D">
        <w:rPr>
          <w:rFonts w:ascii="Times New Roman" w:hAnsi="Times New Roman" w:cs="Times New Roman"/>
          <w:sz w:val="28"/>
          <w:szCs w:val="28"/>
        </w:rPr>
        <w:t>── plots/</w:t>
      </w:r>
    </w:p>
    <w:p w14:paraId="238D0792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│   └── feature_importance.png</w:t>
      </w:r>
    </w:p>
    <w:p w14:paraId="74683B3C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>── .gitignore</w:t>
      </w:r>
    </w:p>
    <w:p w14:paraId="5DB56CC6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>── export_onnx.py</w:t>
      </w:r>
    </w:p>
    <w:p w14:paraId="141ACB10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>── inference_onnx.py</w:t>
      </w:r>
    </w:p>
    <w:p w14:paraId="62ECE433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>── iris_model.onnx</w:t>
      </w:r>
    </w:p>
    <w:p w14:paraId="34FB6BFE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>── train.py</w:t>
      </w:r>
    </w:p>
    <w:p w14:paraId="2C6AC598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└── README.md</w:t>
      </w:r>
    </w:p>
    <w:p w14:paraId="172B154A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</w:rPr>
        <w:t>В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.gitignore </w:t>
      </w:r>
      <w:r w:rsidRPr="0098677D">
        <w:rPr>
          <w:rFonts w:ascii="Times New Roman" w:hAnsi="Times New Roman" w:cs="Times New Roman"/>
          <w:sz w:val="28"/>
          <w:szCs w:val="28"/>
        </w:rPr>
        <w:t>жёстко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677D">
        <w:rPr>
          <w:rFonts w:ascii="Times New Roman" w:hAnsi="Times New Roman" w:cs="Times New Roman"/>
          <w:sz w:val="28"/>
          <w:szCs w:val="28"/>
        </w:rPr>
        <w:t>занесены</w:t>
      </w:r>
      <w:r w:rsidRPr="0098677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DC6CC8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254617A3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venv/</w:t>
      </w:r>
    </w:p>
    <w:p w14:paraId="0D05A01C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mlflow.db</w:t>
      </w:r>
    </w:p>
    <w:p w14:paraId="2BDC081F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  <w:lang w:val="en-US"/>
        </w:rPr>
        <w:t>mlflow_artifacts/</w:t>
      </w:r>
    </w:p>
    <w:p w14:paraId="33305EB6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t>mlruns/</w:t>
      </w:r>
    </w:p>
    <w:p w14:paraId="61AE309A" w14:textId="77777777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t>plots/</w:t>
      </w:r>
    </w:p>
    <w:p w14:paraId="67B67865" w14:textId="19645659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sz w:val="28"/>
          <w:szCs w:val="28"/>
        </w:rPr>
        <w:t>*.onnx</w:t>
      </w:r>
    </w:p>
    <w:p w14:paraId="5E35B798" w14:textId="77777777" w:rsidR="009D2926" w:rsidRDefault="009D2926" w:rsidP="0098677D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77D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Выводы</w:t>
      </w:r>
    </w:p>
    <w:p w14:paraId="487B2FCF" w14:textId="77777777" w:rsidR="007E1788" w:rsidRPr="007E1788" w:rsidRDefault="007E1788" w:rsidP="0098677D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D13A8E" w14:textId="77777777" w:rsidR="009D2926" w:rsidRPr="0098677D" w:rsidRDefault="009D2926" w:rsidP="009867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t>В ходе лабораторной работы был построен полный конвейер воспроизводимого ML</w:t>
      </w:r>
      <w:r w:rsidRPr="0098677D">
        <w:rPr>
          <w:rFonts w:ascii="Times New Roman" w:hAnsi="Times New Roman" w:cs="Times New Roman"/>
          <w:sz w:val="28"/>
          <w:szCs w:val="28"/>
        </w:rPr>
        <w:noBreakHyphen/>
        <w:t>эксперимента уровня MLOps</w:t>
      </w:r>
      <w:r w:rsidRPr="0098677D">
        <w:rPr>
          <w:rFonts w:ascii="Times New Roman" w:hAnsi="Times New Roman" w:cs="Times New Roman"/>
          <w:sz w:val="28"/>
          <w:szCs w:val="28"/>
        </w:rPr>
        <w:noBreakHyphen/>
        <w:t>1:</w:t>
      </w:r>
    </w:p>
    <w:p w14:paraId="6EC0287C" w14:textId="77777777" w:rsidR="009D2926" w:rsidRPr="0098677D" w:rsidRDefault="009D2926" w:rsidP="007E1788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b/>
          <w:bCs/>
          <w:sz w:val="28"/>
          <w:szCs w:val="28"/>
        </w:rPr>
        <w:t>Git + DVC.</w:t>
      </w:r>
      <w:r w:rsidRPr="0098677D">
        <w:rPr>
          <w:rFonts w:ascii="Times New Roman" w:hAnsi="Times New Roman" w:cs="Times New Roman"/>
          <w:sz w:val="28"/>
          <w:szCs w:val="28"/>
        </w:rPr>
        <w:t xml:space="preserve"> Освоен принцип </w:t>
      </w:r>
      <w:r w:rsidRPr="0098677D">
        <w:rPr>
          <w:rFonts w:ascii="Times New Roman" w:hAnsi="Times New Roman" w:cs="Times New Roman"/>
          <w:i/>
          <w:iCs/>
          <w:sz w:val="28"/>
          <w:szCs w:val="28"/>
        </w:rPr>
        <w:t>Data as Code</w:t>
      </w:r>
      <w:r w:rsidRPr="0098677D">
        <w:rPr>
          <w:rFonts w:ascii="Times New Roman" w:hAnsi="Times New Roman" w:cs="Times New Roman"/>
          <w:sz w:val="28"/>
          <w:szCs w:val="28"/>
        </w:rPr>
        <w:t>: тяжёлые данные вынесены в отдельный remote, а в Git хранятся только лёгкие .dvc-указатели с MD5</w:t>
      </w:r>
      <w:r w:rsidRPr="0098677D">
        <w:rPr>
          <w:rFonts w:ascii="Times New Roman" w:hAnsi="Times New Roman" w:cs="Times New Roman"/>
          <w:sz w:val="28"/>
          <w:szCs w:val="28"/>
        </w:rPr>
        <w:noBreakHyphen/>
        <w:t>хэшем. Продемонстрировано переключение между версиями датасета v1.0 и v2.0 командами git checkout + dvc checkout.</w:t>
      </w:r>
    </w:p>
    <w:p w14:paraId="5CDE0126" w14:textId="77777777" w:rsidR="009D2926" w:rsidRPr="0098677D" w:rsidRDefault="009D2926" w:rsidP="007E1788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b/>
          <w:bCs/>
          <w:sz w:val="28"/>
          <w:szCs w:val="28"/>
        </w:rPr>
        <w:t>MLflow Tracking.</w:t>
      </w:r>
      <w:r w:rsidRPr="0098677D">
        <w:rPr>
          <w:rFonts w:ascii="Times New Roman" w:hAnsi="Times New Roman" w:cs="Times New Roman"/>
          <w:sz w:val="28"/>
          <w:szCs w:val="28"/>
        </w:rPr>
        <w:t xml:space="preserve"> Развёрнут локальный сервер с разделёнными Backend Store (SQLite) и Artifact Store (файловая система). Проведены три запуска RandomForest с разными гиперпараметрами; параметры, метрики и артефакты (график важности признаков и сама модель) зафиксированы в UI.</w:t>
      </w:r>
    </w:p>
    <w:p w14:paraId="4BDF026B" w14:textId="77777777" w:rsidR="009D2926" w:rsidRPr="0098677D" w:rsidRDefault="009D2926" w:rsidP="007E1788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b/>
          <w:bCs/>
          <w:sz w:val="28"/>
          <w:szCs w:val="28"/>
        </w:rPr>
        <w:t>Model Registry.</w:t>
      </w:r>
      <w:r w:rsidRPr="0098677D">
        <w:rPr>
          <w:rFonts w:ascii="Times New Roman" w:hAnsi="Times New Roman" w:cs="Times New Roman"/>
          <w:sz w:val="28"/>
          <w:szCs w:val="28"/>
        </w:rPr>
        <w:t xml:space="preserve"> Лучшая модель зарегистрирована как iris_production_model и переведена на стадию </w:t>
      </w:r>
      <w:r w:rsidRPr="0098677D">
        <w:rPr>
          <w:rFonts w:ascii="Times New Roman" w:hAnsi="Times New Roman" w:cs="Times New Roman"/>
          <w:i/>
          <w:iCs/>
          <w:sz w:val="28"/>
          <w:szCs w:val="28"/>
        </w:rPr>
        <w:t>Staging</w:t>
      </w:r>
      <w:r w:rsidRPr="0098677D">
        <w:rPr>
          <w:rFonts w:ascii="Times New Roman" w:hAnsi="Times New Roman" w:cs="Times New Roman"/>
          <w:sz w:val="28"/>
          <w:szCs w:val="28"/>
        </w:rPr>
        <w:t>, что изолирует продакшен</w:t>
      </w:r>
      <w:r w:rsidRPr="0098677D">
        <w:rPr>
          <w:rFonts w:ascii="Times New Roman" w:hAnsi="Times New Roman" w:cs="Times New Roman"/>
          <w:sz w:val="28"/>
          <w:szCs w:val="28"/>
        </w:rPr>
        <w:noBreakHyphen/>
        <w:t>кандидата от экспериментального «шума».</w:t>
      </w:r>
    </w:p>
    <w:p w14:paraId="456CA720" w14:textId="77777777" w:rsidR="009D2926" w:rsidRPr="0098677D" w:rsidRDefault="009D2926" w:rsidP="007E1788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b/>
          <w:bCs/>
          <w:sz w:val="28"/>
          <w:szCs w:val="28"/>
        </w:rPr>
        <w:t>ONNX.</w:t>
      </w:r>
      <w:r w:rsidRPr="0098677D">
        <w:rPr>
          <w:rFonts w:ascii="Times New Roman" w:hAnsi="Times New Roman" w:cs="Times New Roman"/>
          <w:sz w:val="28"/>
          <w:szCs w:val="28"/>
        </w:rPr>
        <w:t xml:space="preserve"> Модель успешно экспортирована из scikit</w:t>
      </w:r>
      <w:r w:rsidRPr="0098677D">
        <w:rPr>
          <w:rFonts w:ascii="Times New Roman" w:hAnsi="Times New Roman" w:cs="Times New Roman"/>
          <w:sz w:val="28"/>
          <w:szCs w:val="28"/>
        </w:rPr>
        <w:noBreakHyphen/>
        <w:t>learn в формат ONNX через skl2onnx. Инференс, выполненный независимым скриптом через onnxruntime, подтверждает, что модель больше не зависит от Python</w:t>
      </w:r>
      <w:r w:rsidRPr="0098677D">
        <w:rPr>
          <w:rFonts w:ascii="Times New Roman" w:hAnsi="Times New Roman" w:cs="Times New Roman"/>
          <w:sz w:val="28"/>
          <w:szCs w:val="28"/>
        </w:rPr>
        <w:noBreakHyphen/>
        <w:t>интерпретатора scikit</w:t>
      </w:r>
      <w:r w:rsidRPr="0098677D">
        <w:rPr>
          <w:rFonts w:ascii="Times New Roman" w:hAnsi="Times New Roman" w:cs="Times New Roman"/>
          <w:sz w:val="28"/>
          <w:szCs w:val="28"/>
        </w:rPr>
        <w:noBreakHyphen/>
        <w:t>learn и готова к развёртыванию в любом бэкенде (C++, Java, C#, Go).</w:t>
      </w:r>
    </w:p>
    <w:p w14:paraId="745451CF" w14:textId="77777777" w:rsidR="009D2926" w:rsidRPr="0098677D" w:rsidRDefault="009D2926" w:rsidP="009867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677D">
        <w:rPr>
          <w:rFonts w:ascii="Times New Roman" w:hAnsi="Times New Roman" w:cs="Times New Roman"/>
          <w:sz w:val="28"/>
          <w:szCs w:val="28"/>
        </w:rPr>
        <w:t>В процессе выполнения выявлены и устранены типичные ошибки методического материала: опечатки в именах пакетов (mllow/mflow/ski2onnx/sk12onnx), перенос строки в PowerShell (\ вместо backtick), устаревшее имя атрибута __max_supported_opset_version__, некорректный формат initial_types, отсутствие пакета onnxruntime.</w:t>
      </w:r>
    </w:p>
    <w:p w14:paraId="61D37493" w14:textId="7AB01BBF" w:rsidR="009D2926" w:rsidRPr="0098677D" w:rsidRDefault="009D292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FC79B50" w14:textId="77777777" w:rsidR="00397976" w:rsidRPr="0098677D" w:rsidRDefault="00397976" w:rsidP="00986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397976" w:rsidRPr="009867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2D80"/>
    <w:multiLevelType w:val="multilevel"/>
    <w:tmpl w:val="8EC81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97831"/>
    <w:multiLevelType w:val="multilevel"/>
    <w:tmpl w:val="7CECC54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2" w15:restartNumberingAfterBreak="0">
    <w:nsid w:val="3C9C77AC"/>
    <w:multiLevelType w:val="multilevel"/>
    <w:tmpl w:val="B9F4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520E3"/>
    <w:multiLevelType w:val="multilevel"/>
    <w:tmpl w:val="C1FA1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8C3379"/>
    <w:multiLevelType w:val="multilevel"/>
    <w:tmpl w:val="D2CE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D93FC0"/>
    <w:multiLevelType w:val="multilevel"/>
    <w:tmpl w:val="CF72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AE0749"/>
    <w:multiLevelType w:val="multilevel"/>
    <w:tmpl w:val="5C7A3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3F3D3F"/>
    <w:multiLevelType w:val="multilevel"/>
    <w:tmpl w:val="A13E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B642AC"/>
    <w:multiLevelType w:val="multilevel"/>
    <w:tmpl w:val="F2A09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980438">
    <w:abstractNumId w:val="6"/>
  </w:num>
  <w:num w:numId="2" w16cid:durableId="1635869136">
    <w:abstractNumId w:val="4"/>
  </w:num>
  <w:num w:numId="3" w16cid:durableId="1622607703">
    <w:abstractNumId w:val="3"/>
  </w:num>
  <w:num w:numId="4" w16cid:durableId="1150713642">
    <w:abstractNumId w:val="2"/>
  </w:num>
  <w:num w:numId="5" w16cid:durableId="1371614607">
    <w:abstractNumId w:val="5"/>
  </w:num>
  <w:num w:numId="6" w16cid:durableId="119804791">
    <w:abstractNumId w:val="7"/>
  </w:num>
  <w:num w:numId="7" w16cid:durableId="432631798">
    <w:abstractNumId w:val="0"/>
  </w:num>
  <w:num w:numId="8" w16cid:durableId="200752439">
    <w:abstractNumId w:val="8"/>
  </w:num>
  <w:num w:numId="9" w16cid:durableId="530193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976"/>
    <w:rsid w:val="00003612"/>
    <w:rsid w:val="00347037"/>
    <w:rsid w:val="00397976"/>
    <w:rsid w:val="007E1788"/>
    <w:rsid w:val="008F3800"/>
    <w:rsid w:val="0098677D"/>
    <w:rsid w:val="009D2926"/>
    <w:rsid w:val="00F7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E8BDE"/>
  <w15:chartTrackingRefBased/>
  <w15:docId w15:val="{944C3990-4B17-4CBE-B8CC-8B60E3DDD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7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7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7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7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7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7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7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7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7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7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7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7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79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79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79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79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79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79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7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7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7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7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7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79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79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79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7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79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797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8677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867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17</Pages>
  <Words>1945</Words>
  <Characters>11090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Владимир Молчанов</cp:lastModifiedBy>
  <cp:revision>5</cp:revision>
  <dcterms:created xsi:type="dcterms:W3CDTF">2026-09-21T14:21:00Z</dcterms:created>
  <dcterms:modified xsi:type="dcterms:W3CDTF">2026-10-13T10:16:00Z</dcterms:modified>
</cp:coreProperties>
</file>