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33F984" w14:textId="77777777" w:rsidR="00DB46EC" w:rsidRDefault="00DB46EC" w:rsidP="00DB46EC">
      <w:r>
        <w:t xml:space="preserve">Grazioso </w:t>
      </w:r>
      <w:proofErr w:type="spellStart"/>
      <w:r>
        <w:t>Salvare</w:t>
      </w:r>
      <w:proofErr w:type="spellEnd"/>
      <w:r>
        <w:t xml:space="preserve"> MongoDB Dashboard</w:t>
      </w:r>
    </w:p>
    <w:p w14:paraId="3EF7FFA4" w14:textId="77777777" w:rsidR="00DB46EC" w:rsidRDefault="00DB46EC" w:rsidP="00DB46EC"/>
    <w:p w14:paraId="4B170361" w14:textId="77777777" w:rsidR="00DB46EC" w:rsidRDefault="00DB46EC" w:rsidP="00DB46EC">
      <w:r>
        <w:t>Project Overview</w:t>
      </w:r>
    </w:p>
    <w:p w14:paraId="4CE9810C" w14:textId="77777777" w:rsidR="00DB46EC" w:rsidRDefault="00DB46EC" w:rsidP="00DB46EC"/>
    <w:p w14:paraId="350876E9" w14:textId="77777777" w:rsidR="00DB46EC" w:rsidRDefault="00DB46EC" w:rsidP="00DB46EC">
      <w:r>
        <w:t xml:space="preserve">This project involves the development of a MongoDB-based dashboard for Grazioso </w:t>
      </w:r>
      <w:proofErr w:type="spellStart"/>
      <w:r>
        <w:t>Salvare</w:t>
      </w:r>
      <w:proofErr w:type="spellEnd"/>
      <w:r>
        <w:t>, an international rescue-animal training company. The dashboard allows users to interact with and visualize data from animal shelters in the Austin, Texas region. The goal is to help identify suitable dogs for search-and-rescue training based on specific criteria.</w:t>
      </w:r>
    </w:p>
    <w:p w14:paraId="20C6A269" w14:textId="77777777" w:rsidR="00DB46EC" w:rsidRDefault="00DB46EC" w:rsidP="00DB46EC"/>
    <w:p w14:paraId="7F5160D8" w14:textId="77777777" w:rsidR="00DB46EC" w:rsidRDefault="00DB46EC" w:rsidP="00DB46EC">
      <w:r>
        <w:t>Features</w:t>
      </w:r>
    </w:p>
    <w:p w14:paraId="6FFD4257" w14:textId="77777777" w:rsidR="00DB46EC" w:rsidRDefault="00DB46EC" w:rsidP="00DB46EC"/>
    <w:p w14:paraId="61E6F7D1" w14:textId="77777777" w:rsidR="00DB46EC" w:rsidRDefault="00DB46EC" w:rsidP="00DB46EC">
      <w:r>
        <w:t>Interactive Data Table: Displays unfiltered shelter animal data with pagination and sorting.</w:t>
      </w:r>
    </w:p>
    <w:p w14:paraId="74BE02A3" w14:textId="77777777" w:rsidR="00DB46EC" w:rsidRDefault="00DB46EC" w:rsidP="00DB46EC"/>
    <w:p w14:paraId="38780EC4" w14:textId="77777777" w:rsidR="00DB46EC" w:rsidRDefault="00DB46EC" w:rsidP="00DB46EC">
      <w:r>
        <w:t>Filtering Options: Users can filter animals by rescue type (Water Rescue, Mountain/Wilderness Rescue, Disaster/Individual Tracking).</w:t>
      </w:r>
    </w:p>
    <w:p w14:paraId="70DB503D" w14:textId="77777777" w:rsidR="00DB46EC" w:rsidRDefault="00DB46EC" w:rsidP="00DB46EC"/>
    <w:p w14:paraId="28A2289A" w14:textId="77777777" w:rsidR="00DB46EC" w:rsidRDefault="00DB46EC" w:rsidP="00DB46EC">
      <w:r>
        <w:t xml:space="preserve">Geolocation Visualization: A </w:t>
      </w:r>
      <w:proofErr w:type="gramStart"/>
      <w:r>
        <w:t>map visualization</w:t>
      </w:r>
      <w:proofErr w:type="gramEnd"/>
      <w:r>
        <w:t xml:space="preserve"> displaying the location of rescue animals.</w:t>
      </w:r>
    </w:p>
    <w:p w14:paraId="6FFC59E9" w14:textId="77777777" w:rsidR="00DB46EC" w:rsidRDefault="00DB46EC" w:rsidP="00DB46EC"/>
    <w:p w14:paraId="3F1221CD" w14:textId="77777777" w:rsidR="00DB46EC" w:rsidRDefault="00DB46EC" w:rsidP="00DB46EC">
      <w:r>
        <w:t>Additional Data Visualization: A second dynamic chart based on selected filtering criteria.</w:t>
      </w:r>
    </w:p>
    <w:p w14:paraId="35A78D84" w14:textId="77777777" w:rsidR="00DB46EC" w:rsidRDefault="00DB46EC" w:rsidP="00DB46EC"/>
    <w:p w14:paraId="77ECC4D6" w14:textId="77777777" w:rsidR="00DB46EC" w:rsidRDefault="00DB46EC" w:rsidP="00DB46EC">
      <w:r>
        <w:t xml:space="preserve">User-Friendly Interface: Includes the Grazioso </w:t>
      </w:r>
      <w:proofErr w:type="spellStart"/>
      <w:r>
        <w:t>Salvare</w:t>
      </w:r>
      <w:proofErr w:type="spellEnd"/>
      <w:r>
        <w:t xml:space="preserve"> logo and a unique identifier for tracking.</w:t>
      </w:r>
    </w:p>
    <w:p w14:paraId="5148354F" w14:textId="77777777" w:rsidR="00DB46EC" w:rsidRDefault="00DB46EC" w:rsidP="00DB46EC"/>
    <w:p w14:paraId="5A32035F" w14:textId="77777777" w:rsidR="00DB46EC" w:rsidRDefault="00DB46EC" w:rsidP="00DB46EC">
      <w:r>
        <w:t>Tools and Technologies Used</w:t>
      </w:r>
    </w:p>
    <w:p w14:paraId="4BB82E06" w14:textId="77777777" w:rsidR="00DB46EC" w:rsidRDefault="00DB46EC" w:rsidP="00DB46EC"/>
    <w:p w14:paraId="73CA8633" w14:textId="77777777" w:rsidR="00DB46EC" w:rsidRDefault="00DB46EC" w:rsidP="00DB46EC">
      <w:r>
        <w:t>MongoDB: Used as the database for storing animal shelter data due to its flexible and scalable schema.</w:t>
      </w:r>
    </w:p>
    <w:p w14:paraId="3B8B538E" w14:textId="77777777" w:rsidR="00DB46EC" w:rsidRDefault="00DB46EC" w:rsidP="00DB46EC"/>
    <w:p w14:paraId="6B114055" w14:textId="77777777" w:rsidR="00DB46EC" w:rsidRDefault="00DB46EC" w:rsidP="00DB46EC">
      <w:r>
        <w:lastRenderedPageBreak/>
        <w:t>Python: Core programming language for development.</w:t>
      </w:r>
    </w:p>
    <w:p w14:paraId="0FDDDD3D" w14:textId="77777777" w:rsidR="00DB46EC" w:rsidRDefault="00DB46EC" w:rsidP="00DB46EC"/>
    <w:p w14:paraId="4D7D376A" w14:textId="77777777" w:rsidR="00DB46EC" w:rsidRDefault="00DB46EC" w:rsidP="00DB46EC">
      <w:r>
        <w:t xml:space="preserve">Dash by </w:t>
      </w:r>
      <w:proofErr w:type="spellStart"/>
      <w:r>
        <w:t>Plotly</w:t>
      </w:r>
      <w:proofErr w:type="spellEnd"/>
      <w:r>
        <w:t xml:space="preserve">: Used to build </w:t>
      </w:r>
      <w:proofErr w:type="gramStart"/>
      <w:r>
        <w:t>the</w:t>
      </w:r>
      <w:proofErr w:type="gramEnd"/>
      <w:r>
        <w:t xml:space="preserve"> interactive web-based dashboard.</w:t>
      </w:r>
    </w:p>
    <w:p w14:paraId="57C3B792" w14:textId="77777777" w:rsidR="00DB46EC" w:rsidRDefault="00DB46EC" w:rsidP="00DB46EC"/>
    <w:p w14:paraId="0A66429F" w14:textId="77777777" w:rsidR="00DB46EC" w:rsidRDefault="00DB46EC" w:rsidP="00DB46EC">
      <w:r>
        <w:t>Pandas: For data manipulation and preprocessing.</w:t>
      </w:r>
    </w:p>
    <w:p w14:paraId="1016746E" w14:textId="77777777" w:rsidR="00DB46EC" w:rsidRDefault="00DB46EC" w:rsidP="00DB46EC"/>
    <w:p w14:paraId="487D48F2" w14:textId="77777777" w:rsidR="00DB46EC" w:rsidRDefault="00DB46EC" w:rsidP="00DB46EC">
      <w:r>
        <w:t>Leaflet.js via Dash: For geolocation mapping.</w:t>
      </w:r>
    </w:p>
    <w:p w14:paraId="09645378" w14:textId="77777777" w:rsidR="00DB46EC" w:rsidRDefault="00DB46EC" w:rsidP="00DB46EC"/>
    <w:p w14:paraId="68E2D71E" w14:textId="77777777" w:rsidR="00DB46EC" w:rsidRDefault="00DB46EC" w:rsidP="00DB46EC">
      <w:r>
        <w:t>Installation Instructions</w:t>
      </w:r>
    </w:p>
    <w:p w14:paraId="61638066" w14:textId="77777777" w:rsidR="00DB46EC" w:rsidRDefault="00DB46EC" w:rsidP="00DB46EC"/>
    <w:p w14:paraId="4141B57A" w14:textId="77777777" w:rsidR="00DB46EC" w:rsidRDefault="00DB46EC" w:rsidP="00DB46EC">
      <w:r>
        <w:t>Clone the Repository:</w:t>
      </w:r>
    </w:p>
    <w:p w14:paraId="10DBDCCB" w14:textId="77777777" w:rsidR="00DB46EC" w:rsidRDefault="00DB46EC" w:rsidP="00DB46EC"/>
    <w:p w14:paraId="5DB2188F" w14:textId="77777777" w:rsidR="00DB46EC" w:rsidRDefault="00DB46EC" w:rsidP="00DB46EC">
      <w:r>
        <w:t>git clone &lt;repository-</w:t>
      </w:r>
      <w:proofErr w:type="spellStart"/>
      <w:r>
        <w:t>url</w:t>
      </w:r>
      <w:proofErr w:type="spellEnd"/>
      <w:r>
        <w:t>&gt;</w:t>
      </w:r>
    </w:p>
    <w:p w14:paraId="1465045D" w14:textId="77777777" w:rsidR="00DB46EC" w:rsidRDefault="00DB46EC" w:rsidP="00DB46EC">
      <w:r>
        <w:t>cd &lt;repository-folder&gt;</w:t>
      </w:r>
    </w:p>
    <w:p w14:paraId="0265122B" w14:textId="77777777" w:rsidR="00DB46EC" w:rsidRDefault="00DB46EC" w:rsidP="00DB46EC"/>
    <w:p w14:paraId="7A76BFCD" w14:textId="77777777" w:rsidR="00DB46EC" w:rsidRDefault="00DB46EC" w:rsidP="00DB46EC">
      <w:r>
        <w:t>Install Dependencies:</w:t>
      </w:r>
    </w:p>
    <w:p w14:paraId="38A926EB" w14:textId="77777777" w:rsidR="00DB46EC" w:rsidRDefault="00DB46EC" w:rsidP="00DB46EC"/>
    <w:p w14:paraId="4C46D120" w14:textId="77777777" w:rsidR="00DB46EC" w:rsidRDefault="00DB46EC" w:rsidP="00DB46EC">
      <w:r>
        <w:t>pip install -r requirements.txt</w:t>
      </w:r>
    </w:p>
    <w:p w14:paraId="53D1849A" w14:textId="77777777" w:rsidR="00DB46EC" w:rsidRDefault="00DB46EC" w:rsidP="00DB46EC"/>
    <w:p w14:paraId="27D8E8D4" w14:textId="77777777" w:rsidR="00DB46EC" w:rsidRDefault="00DB46EC" w:rsidP="00DB46EC">
      <w:r>
        <w:t>Set Up MongoDB Connection:</w:t>
      </w:r>
    </w:p>
    <w:p w14:paraId="4768E189" w14:textId="77777777" w:rsidR="00DB46EC" w:rsidRDefault="00DB46EC" w:rsidP="00DB46EC"/>
    <w:p w14:paraId="1DA11A6A" w14:textId="77777777" w:rsidR="00DB46EC" w:rsidRDefault="00DB46EC" w:rsidP="00DB46EC">
      <w:r>
        <w:t>Ensure MongoDB is running locally or provide a remote MongoDB URI.</w:t>
      </w:r>
    </w:p>
    <w:p w14:paraId="487F1F96" w14:textId="77777777" w:rsidR="00DB46EC" w:rsidRDefault="00DB46EC" w:rsidP="00DB46EC"/>
    <w:p w14:paraId="4FEB977B" w14:textId="77777777" w:rsidR="00DB46EC" w:rsidRDefault="00DB46EC" w:rsidP="00DB46EC">
      <w:r>
        <w:t>Modify the CRUD Python module to include the appropriate MongoDB credentials.</w:t>
      </w:r>
    </w:p>
    <w:p w14:paraId="1C1F294B" w14:textId="77777777" w:rsidR="00DB46EC" w:rsidRDefault="00DB46EC" w:rsidP="00DB46EC"/>
    <w:p w14:paraId="727FF364" w14:textId="77777777" w:rsidR="00DB46EC" w:rsidRDefault="00DB46EC" w:rsidP="00DB46EC">
      <w:r>
        <w:t>Run the Dashboard:</w:t>
      </w:r>
    </w:p>
    <w:p w14:paraId="31A938AB" w14:textId="77777777" w:rsidR="00DB46EC" w:rsidRDefault="00DB46EC" w:rsidP="00DB46EC"/>
    <w:p w14:paraId="43EFBCFB" w14:textId="77777777" w:rsidR="00DB46EC" w:rsidRDefault="00DB46EC" w:rsidP="00DB46EC">
      <w:proofErr w:type="spellStart"/>
      <w:r>
        <w:t>jupyter</w:t>
      </w:r>
      <w:proofErr w:type="spellEnd"/>
      <w:r>
        <w:t xml:space="preserve"> notebook</w:t>
      </w:r>
    </w:p>
    <w:p w14:paraId="5F31C040" w14:textId="77777777" w:rsidR="00DB46EC" w:rsidRDefault="00DB46EC" w:rsidP="00DB46EC"/>
    <w:p w14:paraId="12A933A4" w14:textId="77777777" w:rsidR="00DB46EC" w:rsidRDefault="00DB46EC" w:rsidP="00DB46EC">
      <w:r>
        <w:t xml:space="preserve">Open </w:t>
      </w:r>
      <w:proofErr w:type="spellStart"/>
      <w:r>
        <w:t>ProjectTwoDashboard.ipynb</w:t>
      </w:r>
      <w:proofErr w:type="spellEnd"/>
      <w:r>
        <w:t xml:space="preserve"> in </w:t>
      </w:r>
      <w:proofErr w:type="spellStart"/>
      <w:r>
        <w:t>Jupyter</w:t>
      </w:r>
      <w:proofErr w:type="spellEnd"/>
      <w:r>
        <w:t xml:space="preserve"> Notebook and run the cells.</w:t>
      </w:r>
    </w:p>
    <w:p w14:paraId="002ECCA2" w14:textId="77777777" w:rsidR="00DB46EC" w:rsidRDefault="00DB46EC" w:rsidP="00DB46EC"/>
    <w:p w14:paraId="1E6D2338" w14:textId="77777777" w:rsidR="00DB46EC" w:rsidRDefault="00DB46EC" w:rsidP="00DB46EC">
      <w:r>
        <w:t>Functionality Demonstration</w:t>
      </w:r>
    </w:p>
    <w:p w14:paraId="5BECCFF2" w14:textId="77777777" w:rsidR="00DB46EC" w:rsidRDefault="00DB46EC" w:rsidP="00DB46EC"/>
    <w:p w14:paraId="26F24C69" w14:textId="77777777" w:rsidR="00DB46EC" w:rsidRDefault="00DB46EC" w:rsidP="00DB46EC">
      <w:r>
        <w:t>Below are screenshots showcasing the working dashboard:</w:t>
      </w:r>
    </w:p>
    <w:p w14:paraId="386A1549" w14:textId="77777777" w:rsidR="00DB46EC" w:rsidRDefault="00DB46EC" w:rsidP="00DB46EC"/>
    <w:p w14:paraId="58BF73C0" w14:textId="77777777" w:rsidR="00DB46EC" w:rsidRDefault="00DB46EC" w:rsidP="00DB46EC">
      <w:r>
        <w:t>Dashboard Initial State</w:t>
      </w:r>
    </w:p>
    <w:p w14:paraId="43C86B9C" w14:textId="77777777" w:rsidR="00DB46EC" w:rsidRDefault="00DB46EC" w:rsidP="00DB46EC"/>
    <w:p w14:paraId="7AD517DC" w14:textId="77777777" w:rsidR="00DB46EC" w:rsidRDefault="00DB46EC" w:rsidP="00DB46EC"/>
    <w:p w14:paraId="5C014B1B" w14:textId="77777777" w:rsidR="00DB46EC" w:rsidRDefault="00DB46EC" w:rsidP="00DB46EC">
      <w:r>
        <w:t>Water Rescue Filter Applied</w:t>
      </w:r>
    </w:p>
    <w:p w14:paraId="38AB3223" w14:textId="77777777" w:rsidR="00DB46EC" w:rsidRDefault="00DB46EC" w:rsidP="00DB46EC"/>
    <w:p w14:paraId="1AAF2EB3" w14:textId="77777777" w:rsidR="00DB46EC" w:rsidRDefault="00DB46EC" w:rsidP="00DB46EC"/>
    <w:p w14:paraId="4D9F5587" w14:textId="77777777" w:rsidR="00DB46EC" w:rsidRDefault="00DB46EC" w:rsidP="00DB46EC">
      <w:r>
        <w:t>Mountain/Wilderness Rescue Filter Applied</w:t>
      </w:r>
    </w:p>
    <w:p w14:paraId="74A10756" w14:textId="77777777" w:rsidR="00DB46EC" w:rsidRDefault="00DB46EC" w:rsidP="00DB46EC"/>
    <w:p w14:paraId="60A372A4" w14:textId="77777777" w:rsidR="00DB46EC" w:rsidRDefault="00DB46EC" w:rsidP="00DB46EC"/>
    <w:p w14:paraId="7971D5EA" w14:textId="77777777" w:rsidR="00DB46EC" w:rsidRDefault="00DB46EC" w:rsidP="00DB46EC">
      <w:r>
        <w:t>Disaster/Individual Tracking Filter Applied</w:t>
      </w:r>
    </w:p>
    <w:p w14:paraId="1F287822" w14:textId="77777777" w:rsidR="00DB46EC" w:rsidRDefault="00DB46EC" w:rsidP="00DB46EC"/>
    <w:p w14:paraId="6E956938" w14:textId="77777777" w:rsidR="00DB46EC" w:rsidRDefault="00DB46EC" w:rsidP="00DB46EC"/>
    <w:p w14:paraId="74F28460" w14:textId="77777777" w:rsidR="00DB46EC" w:rsidRDefault="00DB46EC" w:rsidP="00DB46EC">
      <w:r>
        <w:t>Reset State</w:t>
      </w:r>
    </w:p>
    <w:p w14:paraId="16CD3A9B" w14:textId="77777777" w:rsidR="00DB46EC" w:rsidRDefault="00DB46EC" w:rsidP="00DB46EC"/>
    <w:p w14:paraId="5A4E1D28" w14:textId="77777777" w:rsidR="00DB46EC" w:rsidRDefault="00DB46EC" w:rsidP="00DB46EC"/>
    <w:p w14:paraId="01C16100" w14:textId="77777777" w:rsidR="00DB46EC" w:rsidRDefault="00DB46EC" w:rsidP="00DB46EC">
      <w:r>
        <w:t>Challenges and Solutions</w:t>
      </w:r>
    </w:p>
    <w:p w14:paraId="72B2EBD4" w14:textId="77777777" w:rsidR="00DB46EC" w:rsidRDefault="00DB46EC" w:rsidP="00DB46EC"/>
    <w:p w14:paraId="550E1203" w14:textId="77777777" w:rsidR="00DB46EC" w:rsidRDefault="00DB46EC" w:rsidP="00DB46EC">
      <w:r>
        <w:lastRenderedPageBreak/>
        <w:t>Challenges:</w:t>
      </w:r>
    </w:p>
    <w:p w14:paraId="17D5E086" w14:textId="77777777" w:rsidR="00DB46EC" w:rsidRDefault="00DB46EC" w:rsidP="00DB46EC"/>
    <w:p w14:paraId="03132995" w14:textId="77777777" w:rsidR="00DB46EC" w:rsidRDefault="00DB46EC" w:rsidP="00DB46EC">
      <w:r>
        <w:t>Connecting Dash to MongoDB: Had issues retrieving and displaying real-time data.</w:t>
      </w:r>
    </w:p>
    <w:p w14:paraId="112EF5C0" w14:textId="77777777" w:rsidR="00DB46EC" w:rsidRDefault="00DB46EC" w:rsidP="00DB46EC"/>
    <w:p w14:paraId="51967834" w14:textId="77777777" w:rsidR="00DB46EC" w:rsidRDefault="00DB46EC" w:rsidP="00DB46EC">
      <w:r>
        <w:t>Geolocation Mapping: Properly formatting data for Leaflet.js visualization.</w:t>
      </w:r>
    </w:p>
    <w:p w14:paraId="148E4F3D" w14:textId="77777777" w:rsidR="00DB46EC" w:rsidRDefault="00DB46EC" w:rsidP="00DB46EC"/>
    <w:p w14:paraId="3282A3AA" w14:textId="77777777" w:rsidR="00DB46EC" w:rsidRDefault="00DB46EC" w:rsidP="00DB46EC">
      <w:r>
        <w:t>Solutions:</w:t>
      </w:r>
    </w:p>
    <w:p w14:paraId="58CD75B1" w14:textId="77777777" w:rsidR="00DB46EC" w:rsidRDefault="00DB46EC" w:rsidP="00DB46EC"/>
    <w:p w14:paraId="5D28E556" w14:textId="77777777" w:rsidR="00DB46EC" w:rsidRDefault="00DB46EC" w:rsidP="00DB46EC">
      <w:r>
        <w:t>Ensured MongoDB credentials were correctly set up and optimized queries.</w:t>
      </w:r>
    </w:p>
    <w:p w14:paraId="04F2EC83" w14:textId="77777777" w:rsidR="00DB46EC" w:rsidRDefault="00DB46EC" w:rsidP="00DB46EC"/>
    <w:p w14:paraId="76681003" w14:textId="77777777" w:rsidR="00DB46EC" w:rsidRDefault="00DB46EC" w:rsidP="00DB46EC">
      <w:r>
        <w:t>Reformatted latitude/longitude values for compatibility with Dash Leaflet components.</w:t>
      </w:r>
    </w:p>
    <w:p w14:paraId="248C5310" w14:textId="77777777" w:rsidR="00DB46EC" w:rsidRDefault="00DB46EC" w:rsidP="00DB46EC"/>
    <w:p w14:paraId="365B6381" w14:textId="77777777" w:rsidR="00DB46EC" w:rsidRDefault="00DB46EC" w:rsidP="00DB46EC">
      <w:r>
        <w:t>Contributors</w:t>
      </w:r>
    </w:p>
    <w:p w14:paraId="6B052BC5" w14:textId="77777777" w:rsidR="00DB46EC" w:rsidRDefault="00DB46EC" w:rsidP="00DB46EC"/>
    <w:p w14:paraId="33488C6C" w14:textId="42BC7074" w:rsidR="00DB46EC" w:rsidRDefault="00203993" w:rsidP="00DB46EC">
      <w:r>
        <w:t>Susan Chappelone</w:t>
      </w:r>
    </w:p>
    <w:p w14:paraId="089096F8" w14:textId="77777777" w:rsidR="00203993" w:rsidRDefault="00203993" w:rsidP="00DB46EC"/>
    <w:p w14:paraId="013FD86A" w14:textId="77777777" w:rsidR="00DB46EC" w:rsidRDefault="00DB46EC" w:rsidP="00DB46EC">
      <w:r>
        <w:t>License</w:t>
      </w:r>
    </w:p>
    <w:p w14:paraId="095E116F" w14:textId="77777777" w:rsidR="00DB46EC" w:rsidRDefault="00DB46EC" w:rsidP="00DB46EC"/>
    <w:p w14:paraId="6A5909DE" w14:textId="78CF8845" w:rsidR="00EB639E" w:rsidRDefault="00DB46EC" w:rsidP="00DB46EC">
      <w:r>
        <w:t>This project is open source and available under the MIT License.</w:t>
      </w:r>
    </w:p>
    <w:sectPr w:rsidR="00EB6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9E"/>
    <w:rsid w:val="001A4947"/>
    <w:rsid w:val="00203993"/>
    <w:rsid w:val="005417CB"/>
    <w:rsid w:val="00DB46EC"/>
    <w:rsid w:val="00EB6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296AEE"/>
  <w15:chartTrackingRefBased/>
  <w15:docId w15:val="{9F15D7E4-1968-4477-AD10-C969CC59B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3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63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63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63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63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63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3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3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3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3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63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63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63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63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63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3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3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39E"/>
    <w:rPr>
      <w:rFonts w:eastAsiaTheme="majorEastAsia" w:cstheme="majorBidi"/>
      <w:color w:val="272727" w:themeColor="text1" w:themeTint="D8"/>
    </w:rPr>
  </w:style>
  <w:style w:type="paragraph" w:styleId="Title">
    <w:name w:val="Title"/>
    <w:basedOn w:val="Normal"/>
    <w:next w:val="Normal"/>
    <w:link w:val="TitleChar"/>
    <w:uiPriority w:val="10"/>
    <w:qFormat/>
    <w:rsid w:val="00EB63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3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3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3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39E"/>
    <w:pPr>
      <w:spacing w:before="160"/>
      <w:jc w:val="center"/>
    </w:pPr>
    <w:rPr>
      <w:i/>
      <w:iCs/>
      <w:color w:val="404040" w:themeColor="text1" w:themeTint="BF"/>
    </w:rPr>
  </w:style>
  <w:style w:type="character" w:customStyle="1" w:styleId="QuoteChar">
    <w:name w:val="Quote Char"/>
    <w:basedOn w:val="DefaultParagraphFont"/>
    <w:link w:val="Quote"/>
    <w:uiPriority w:val="29"/>
    <w:rsid w:val="00EB639E"/>
    <w:rPr>
      <w:i/>
      <w:iCs/>
      <w:color w:val="404040" w:themeColor="text1" w:themeTint="BF"/>
    </w:rPr>
  </w:style>
  <w:style w:type="paragraph" w:styleId="ListParagraph">
    <w:name w:val="List Paragraph"/>
    <w:basedOn w:val="Normal"/>
    <w:uiPriority w:val="34"/>
    <w:qFormat/>
    <w:rsid w:val="00EB639E"/>
    <w:pPr>
      <w:ind w:left="720"/>
      <w:contextualSpacing/>
    </w:pPr>
  </w:style>
  <w:style w:type="character" w:styleId="IntenseEmphasis">
    <w:name w:val="Intense Emphasis"/>
    <w:basedOn w:val="DefaultParagraphFont"/>
    <w:uiPriority w:val="21"/>
    <w:qFormat/>
    <w:rsid w:val="00EB639E"/>
    <w:rPr>
      <w:i/>
      <w:iCs/>
      <w:color w:val="0F4761" w:themeColor="accent1" w:themeShade="BF"/>
    </w:rPr>
  </w:style>
  <w:style w:type="paragraph" w:styleId="IntenseQuote">
    <w:name w:val="Intense Quote"/>
    <w:basedOn w:val="Normal"/>
    <w:next w:val="Normal"/>
    <w:link w:val="IntenseQuoteChar"/>
    <w:uiPriority w:val="30"/>
    <w:qFormat/>
    <w:rsid w:val="00EB63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639E"/>
    <w:rPr>
      <w:i/>
      <w:iCs/>
      <w:color w:val="0F4761" w:themeColor="accent1" w:themeShade="BF"/>
    </w:rPr>
  </w:style>
  <w:style w:type="character" w:styleId="IntenseReference">
    <w:name w:val="Intense Reference"/>
    <w:basedOn w:val="DefaultParagraphFont"/>
    <w:uiPriority w:val="32"/>
    <w:qFormat/>
    <w:rsid w:val="00EB63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314</Words>
  <Characters>2129</Characters>
  <Application>Microsoft Office Word</Application>
  <DocSecurity>0</DocSecurity>
  <Lines>106</Lines>
  <Paragraphs>54</Paragraphs>
  <ScaleCrop>false</ScaleCrop>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Chappelone, Susan</dc:creator>
  <cp:keywords/>
  <dc:description/>
  <cp:lastModifiedBy>Chappelone, Susan</cp:lastModifiedBy>
  <cp:revision>4</cp:revision>
  <dcterms:created xsi:type="dcterms:W3CDTF">2025-02-19T20:55:00Z</dcterms:created>
  <dcterms:modified xsi:type="dcterms:W3CDTF">2025-02-19T20:57:00Z</dcterms:modified>
</cp:coreProperties>
</file>