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38A9" w14:textId="77777777" w:rsidR="002D5AEA" w:rsidRPr="002D5AEA" w:rsidRDefault="002D5AEA" w:rsidP="002D5A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AE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Roll No: 2003085</w:t>
      </w:r>
    </w:p>
    <w:p w14:paraId="67BCA4DA" w14:textId="77777777" w:rsidR="002D5AEA" w:rsidRPr="002D5AEA" w:rsidRDefault="002D5AEA" w:rsidP="002D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0D29F8" w14:textId="009C0A5D" w:rsidR="002D5AEA" w:rsidRPr="002D5AEA" w:rsidRDefault="002D5AEA" w:rsidP="002D5A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AE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Lab </w:t>
      </w: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Final</w:t>
      </w:r>
      <w:r w:rsidRPr="002D5AE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 [2]</w:t>
      </w:r>
    </w:p>
    <w:p w14:paraId="530FE2B6" w14:textId="77777777" w:rsidR="002D5AEA" w:rsidRPr="002D5AEA" w:rsidRDefault="002D5AEA" w:rsidP="002D5A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AE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Lab Task Q[1]</w:t>
      </w:r>
    </w:p>
    <w:p w14:paraId="2379553B" w14:textId="77777777" w:rsidR="002D5AEA" w:rsidRDefault="002D5AEA" w:rsidP="002D5AE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2D5AE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Question:</w:t>
      </w:r>
    </w:p>
    <w:p w14:paraId="35411B42" w14:textId="7748CF66" w:rsidR="00AE1112" w:rsidRPr="002D5AEA" w:rsidRDefault="00AE1112" w:rsidP="002D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1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F49754A" wp14:editId="53BBC00E">
            <wp:extent cx="5943600" cy="1343025"/>
            <wp:effectExtent l="0" t="0" r="0" b="9525"/>
            <wp:docPr id="136743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E9B" w14:textId="77777777" w:rsidR="002D5AEA" w:rsidRPr="002D5AEA" w:rsidRDefault="002D5AEA" w:rsidP="002D5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67F71" w14:textId="77777777" w:rsidR="002D5AEA" w:rsidRPr="002D5AEA" w:rsidRDefault="002D5AEA" w:rsidP="002D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AE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Solution (Latex Code):</w:t>
      </w:r>
    </w:p>
    <w:tbl>
      <w:tblPr>
        <w:tblW w:w="94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1"/>
      </w:tblGrid>
      <w:tr w:rsidR="002D5AEA" w:rsidRPr="002D5AEA" w14:paraId="7A707887" w14:textId="77777777" w:rsidTr="002D5AEA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7C1A6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t-PT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606060"/>
                <w:kern w:val="0"/>
                <w:sz w:val="20"/>
                <w:szCs w:val="20"/>
                <w:lang w:val="pt-PT"/>
                <w14:ligatures w14:val="none"/>
              </w:rPr>
              <w:t>%--- Roll - 2003085 --------</w:t>
            </w:r>
          </w:p>
          <w:p w14:paraId="3FBCF710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t-PT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606060"/>
                <w:kern w:val="0"/>
                <w:sz w:val="20"/>
                <w:szCs w:val="20"/>
                <w:lang w:val="pt-PT"/>
                <w14:ligatures w14:val="none"/>
              </w:rPr>
              <w:t>%LE_Q1</w:t>
            </w:r>
          </w:p>
          <w:p w14:paraId="4F5F0118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t-PT"/>
                <w14:ligatures w14:val="none"/>
              </w:rPr>
            </w:pPr>
          </w:p>
          <w:p w14:paraId="0AB9DF39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t-PT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pt-PT"/>
                <w14:ligatures w14:val="none"/>
              </w:rPr>
              <w:t>\documentclass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pt-PT"/>
                <w14:ligatures w14:val="none"/>
              </w:rPr>
              <w:t>{article}</w:t>
            </w:r>
          </w:p>
          <w:p w14:paraId="17B53798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t-PT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pt-PT"/>
                <w14:ligatures w14:val="none"/>
              </w:rPr>
              <w:t>\begin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pt-PT"/>
                <w14:ligatures w14:val="none"/>
              </w:rPr>
              <w:t>{document}</w:t>
            </w:r>
          </w:p>
          <w:p w14:paraId="1E228A4D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pt-PT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14:ligatures w14:val="none"/>
              </w:rPr>
              <w:t>\flushleft</w:t>
            </w:r>
          </w:p>
          <w:p w14:paraId="2E207BC6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14:ligatures w14:val="none"/>
              </w:rPr>
              <w:t>\textbf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elit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ut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aliquam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purus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2F391F91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\begin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{itemize}</w:t>
            </w:r>
          </w:p>
          <w:p w14:paraId="3D7CBFD7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14:ligatures w14:val="none"/>
              </w:rPr>
              <w:t>\item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Class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aptent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taciti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sociosqu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ad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litora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torquent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5D85D7D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14:ligatures w14:val="none"/>
              </w:rPr>
              <w:t>\item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Phasellus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volutpat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luctus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eros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ut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imperdiet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dui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8878212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14:ligatures w14:val="none"/>
              </w:rPr>
              <w:t>\item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Sed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augue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tellus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dignissim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id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mollis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at,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hendrerit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vitae 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ligula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195912E" w14:textId="77777777" w:rsidR="00AE1112" w:rsidRPr="00AE1112" w:rsidRDefault="00AE1112" w:rsidP="00AE1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AE1112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\end</w:t>
            </w:r>
            <w:r w:rsidRPr="00AE111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{itemize}</w:t>
            </w:r>
          </w:p>
          <w:p w14:paraId="2E43CF32" w14:textId="71EF64BB" w:rsidR="002D5AEA" w:rsidRPr="002D5AEA" w:rsidRDefault="00AE1112" w:rsidP="00AE11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112">
              <w:rPr>
                <w:rFonts w:ascii="Times New Roman" w:eastAsia="Times New Roman" w:hAnsi="Times New Roman" w:cs="Times New Roman"/>
                <w:color w:val="0000CC"/>
                <w:kern w:val="0"/>
                <w:sz w:val="24"/>
                <w:szCs w:val="24"/>
                <w14:ligatures w14:val="none"/>
              </w:rPr>
              <w:t>\end</w:t>
            </w:r>
            <w:r w:rsidRPr="00AE11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{document}</w:t>
            </w:r>
          </w:p>
        </w:tc>
      </w:tr>
    </w:tbl>
    <w:p w14:paraId="47CCCFE9" w14:textId="77777777" w:rsidR="002D5AEA" w:rsidRPr="002D5AEA" w:rsidRDefault="002D5AEA" w:rsidP="002D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0FF6E" w14:textId="77777777" w:rsidR="002D5AEA" w:rsidRDefault="002D5AEA" w:rsidP="002D5AE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2D5AE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Output (Screen/SnapShot of Generated PDF):</w:t>
      </w:r>
    </w:p>
    <w:p w14:paraId="5962739B" w14:textId="2AC180E9" w:rsidR="00AE1112" w:rsidRDefault="00AE1112" w:rsidP="002D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C7B2A55" wp14:editId="7C13E7DA">
            <wp:extent cx="5447619" cy="2542857"/>
            <wp:effectExtent l="0" t="0" r="1270" b="0"/>
            <wp:docPr id="23980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07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27A3" w14:textId="77777777" w:rsidR="000C67AF" w:rsidRDefault="000C67AF" w:rsidP="002D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E596F9" w14:textId="35D06C93" w:rsidR="000C67AF" w:rsidRDefault="000C67AF" w:rsidP="000C67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lastRenderedPageBreak/>
        <w:t>Question:</w:t>
      </w: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 2</w:t>
      </w:r>
    </w:p>
    <w:p w14:paraId="695661FD" w14:textId="581977EB" w:rsidR="000C67AF" w:rsidRDefault="000C67AF" w:rsidP="000C67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drawing>
          <wp:inline distT="0" distB="0" distL="0" distR="0" wp14:anchorId="641A5BF1" wp14:editId="62462A21">
            <wp:extent cx="5868219" cy="2000529"/>
            <wp:effectExtent l="0" t="0" r="0" b="0"/>
            <wp:docPr id="548495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5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46D2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DDC1B2" w14:textId="77777777" w:rsidR="000C67AF" w:rsidRPr="000C67AF" w:rsidRDefault="000C67AF" w:rsidP="000C67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5CB171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Solution (Latex Code):</w:t>
      </w: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5"/>
      </w:tblGrid>
      <w:tr w:rsidR="000C67AF" w:rsidRPr="000C67AF" w14:paraId="65AF19D2" w14:textId="77777777" w:rsidTr="000C67AF">
        <w:trPr>
          <w:trHeight w:val="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A485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57A64A"/>
                <w:kern w:val="0"/>
                <w:sz w:val="30"/>
                <w:szCs w:val="30"/>
                <w14:ligatures w14:val="none"/>
              </w:rPr>
              <w:t>%--- Roll - 2003085 --------</w:t>
            </w:r>
          </w:p>
          <w:p w14:paraId="13DB4920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57A64A"/>
                <w:kern w:val="0"/>
                <w:sz w:val="30"/>
                <w:szCs w:val="30"/>
                <w14:ligatures w14:val="none"/>
              </w:rPr>
              <w:t>%LE_Q2</w:t>
            </w:r>
          </w:p>
          <w:p w14:paraId="5E911D0D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0014600E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documentclass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article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28B5B4E1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usepackage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DE8F3A1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document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4CD75170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table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}[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!hbt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</w:t>
            </w:r>
          </w:p>
          <w:p w14:paraId="7B5C0961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14E0CA53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0EBE7DD7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{</w:t>
            </w:r>
          </w:p>
          <w:p w14:paraId="3CEE509C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1D9750A8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   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50FE0AA8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}</w:t>
            </w:r>
          </w:p>
          <w:p w14:paraId="3CEBAFC4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</w:p>
          <w:p w14:paraId="38C2B8C9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{</w:t>
            </w:r>
          </w:p>
          <w:p w14:paraId="2137D4E8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75EF929B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   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02D84BB5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3EDD1AEC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            }</w:t>
            </w:r>
          </w:p>
          <w:p w14:paraId="435EA41B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</w:p>
          <w:p w14:paraId="20CA7E85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13647E93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{</w:t>
            </w:r>
          </w:p>
          <w:p w14:paraId="1158811B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0B5DA907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    Dummy Text 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232A1835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}</w:t>
            </w:r>
          </w:p>
          <w:p w14:paraId="20EF789B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</w:p>
          <w:p w14:paraId="1DF29380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E114A05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table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851AEAE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document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3410057B" w14:textId="77777777" w:rsidR="000C67AF" w:rsidRPr="000C67AF" w:rsidRDefault="000C67AF" w:rsidP="000C6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97E7AD6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B2CA6" w14:textId="77777777" w:rsidR="000C67AF" w:rsidRDefault="000C67AF" w:rsidP="000C67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Output (Screen/SnapShot of Generated PDF):</w:t>
      </w:r>
    </w:p>
    <w:p w14:paraId="59C15B65" w14:textId="5C46B984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7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047D572" wp14:editId="7ED43DBE">
            <wp:extent cx="5563376" cy="1409897"/>
            <wp:effectExtent l="0" t="0" r="0" b="0"/>
            <wp:docPr id="1229272122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2122" name="Picture 1" descr="A close-up of a white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865E" w14:textId="77777777" w:rsidR="000C67AF" w:rsidRPr="002D5AEA" w:rsidRDefault="000C67AF" w:rsidP="002D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F393A" w14:textId="73C22B41" w:rsidR="000C67AF" w:rsidRDefault="000C67AF" w:rsidP="000C67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Question:</w:t>
      </w: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 3</w:t>
      </w:r>
    </w:p>
    <w:p w14:paraId="24DAADCF" w14:textId="59FD5589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6C749A6" wp14:editId="06616031">
            <wp:extent cx="5590476" cy="2171429"/>
            <wp:effectExtent l="0" t="0" r="0" b="635"/>
            <wp:docPr id="2032625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25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949" w14:textId="77777777" w:rsidR="000C67AF" w:rsidRPr="000C67AF" w:rsidRDefault="000C67AF" w:rsidP="000C67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53865F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Solution (Latex Code):</w:t>
      </w:r>
    </w:p>
    <w:tbl>
      <w:tblPr>
        <w:tblW w:w="99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4"/>
      </w:tblGrid>
      <w:tr w:rsidR="000C67AF" w:rsidRPr="000C67AF" w14:paraId="652FE5EA" w14:textId="77777777" w:rsidTr="000C67AF">
        <w:trPr>
          <w:trHeight w:val="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8996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documentclass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beamer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2B2EC39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usetheme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{JuanLesPins}</w:t>
            </w:r>
          </w:p>
          <w:p w14:paraId="551D3167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lastRenderedPageBreak/>
              <w:t>\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usepackage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[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sort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]{</w:t>
            </w:r>
            <w:r w:rsidRPr="000C67AF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natbib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BFD2F6E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usepackage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tabularx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1B118833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0AA2BBF6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document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20117F05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{1 Introduction to LATEX}</w:t>
            </w:r>
          </w:p>
          <w:p w14:paraId="5A42B490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4C15D8AB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1 Introduction to LATEX</w:t>
            </w:r>
          </w:p>
          <w:p w14:paraId="7D260896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Definition of LATEX</w:t>
            </w:r>
          </w:p>
          <w:p w14:paraId="372454FC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Resources on LATEX</w:t>
            </w:r>
          </w:p>
          <w:p w14:paraId="07DD1002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46BBC2A4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2C26E3F9" w14:textId="77777777" w:rsidR="000C67AF" w:rsidRPr="000C67AF" w:rsidRDefault="000C67AF" w:rsidP="000C67AF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0C67AF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0C67AF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document</w:t>
            </w:r>
            <w:r w:rsidRPr="000C67AF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356D4D5" w14:textId="77777777" w:rsidR="000C67AF" w:rsidRPr="000C67AF" w:rsidRDefault="000C67AF" w:rsidP="000C6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9429A1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0E0DB5" w14:textId="77777777" w:rsidR="000C67AF" w:rsidRDefault="000C67AF" w:rsidP="000C67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Output (Screen/SnapShot of Generated PDF):</w:t>
      </w:r>
    </w:p>
    <w:p w14:paraId="286837EB" w14:textId="56AC8EFF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7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4F6BE14" wp14:editId="78E6DF40">
            <wp:extent cx="3229426" cy="1086002"/>
            <wp:effectExtent l="0" t="0" r="0" b="0"/>
            <wp:docPr id="18055190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9087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49A" w14:textId="77777777" w:rsidR="00E9211C" w:rsidRDefault="00E9211C"/>
    <w:p w14:paraId="383A5E6B" w14:textId="0E827BDC" w:rsidR="000C67AF" w:rsidRDefault="000C67AF" w:rsidP="000C67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Question:</w:t>
      </w: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 4</w:t>
      </w:r>
    </w:p>
    <w:p w14:paraId="2FAED23B" w14:textId="6CFB175F" w:rsidR="00D47A58" w:rsidRPr="000C67AF" w:rsidRDefault="00D47A58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A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7BC9BAF" wp14:editId="19AD724D">
            <wp:extent cx="5229955" cy="685896"/>
            <wp:effectExtent l="0" t="0" r="0" b="0"/>
            <wp:docPr id="157029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7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06D7" w14:textId="77777777" w:rsidR="000C67AF" w:rsidRPr="000C67AF" w:rsidRDefault="000C67AF" w:rsidP="000C67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42306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Solution (Latex Code):</w:t>
      </w:r>
    </w:p>
    <w:tbl>
      <w:tblPr>
        <w:tblW w:w="9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0C67AF" w:rsidRPr="000C67AF" w14:paraId="23E2C216" w14:textId="77777777" w:rsidTr="00D47A58">
        <w:trPr>
          <w:trHeight w:val="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25A5F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documentclass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beamer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C91CE44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usepackage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graphicx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00A30C28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0A15FAFB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57A64A"/>
                <w:kern w:val="0"/>
                <w:sz w:val="30"/>
                <w:szCs w:val="30"/>
                <w14:ligatures w14:val="none"/>
              </w:rPr>
              <w:t>% Theme</w:t>
            </w:r>
          </w:p>
          <w:p w14:paraId="084A154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usetheme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{Madrid}</w:t>
            </w:r>
          </w:p>
          <w:p w14:paraId="1D1E01B8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2334BA49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57A64A"/>
                <w:kern w:val="0"/>
                <w:sz w:val="30"/>
                <w:szCs w:val="30"/>
                <w14:ligatures w14:val="none"/>
              </w:rPr>
              <w:t>%Package</w:t>
            </w:r>
          </w:p>
          <w:p w14:paraId="38DB5AD3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usepackage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[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linesnumbered,ruled,vlined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]{</w:t>
            </w:r>
            <w:r w:rsidRPr="00D47A58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algorithm2e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23819BE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usepackage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4EC9B0"/>
                <w:kern w:val="0"/>
                <w:sz w:val="30"/>
                <w:szCs w:val="30"/>
                <w14:ligatures w14:val="none"/>
              </w:rPr>
              <w:t>tikz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4D408250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3ED40D4E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57A64A"/>
                <w:kern w:val="0"/>
                <w:sz w:val="30"/>
                <w:szCs w:val="30"/>
                <w14:ligatures w14:val="none"/>
              </w:rPr>
              <w:t>% Begin document</w:t>
            </w:r>
          </w:p>
          <w:p w14:paraId="680F45CC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document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2CF5827F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619BFE6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57A64A"/>
                <w:kern w:val="0"/>
                <w:sz w:val="30"/>
                <w:szCs w:val="30"/>
                <w14:ligatures w14:val="none"/>
              </w:rPr>
              <w:t>% Outline slide</w:t>
            </w:r>
          </w:p>
          <w:p w14:paraId="387AAA94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{Outline}</w:t>
            </w:r>
          </w:p>
          <w:p w14:paraId="54EEB35A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tableofcontents</w:t>
            </w:r>
          </w:p>
          <w:p w14:paraId="64635763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21C6D0C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27903768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57A64A"/>
                <w:kern w:val="0"/>
                <w:sz w:val="30"/>
                <w:szCs w:val="30"/>
                <w14:ligatures w14:val="none"/>
              </w:rPr>
              <w:t>% Welcome slide</w:t>
            </w:r>
          </w:p>
          <w:p w14:paraId="62AA66A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section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Answer the Question no 1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3E30CE4A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}[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fragile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</w:t>
            </w:r>
          </w:p>
          <w:p w14:paraId="7166BA8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frametitle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Answer the Question no 1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0D0DEDF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flushleft</w:t>
            </w:r>
          </w:p>
          <w:p w14:paraId="6A6EBD0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textbf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b/>
                <w:bCs/>
                <w:color w:val="569CD6"/>
                <w:kern w:val="0"/>
                <w:sz w:val="30"/>
                <w:szCs w:val="30"/>
                <w14:ligatures w14:val="none"/>
              </w:rPr>
              <w:t>elit ut aliquam purus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35567409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0AE437A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Class aptent taciti sociosqu ad litora torquent.</w:t>
            </w:r>
          </w:p>
          <w:p w14:paraId="485F80BA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Phasellus volutpat luctus eros, ut imperdiet dui.</w:t>
            </w:r>
          </w:p>
          <w:p w14:paraId="12DA3E82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Sed augue tellus, dignissim id mollis at, hendrerit vitae ligula.</w:t>
            </w:r>
          </w:p>
          <w:p w14:paraId="599CBA05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6C9945E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4F1AB070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4DEFA183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section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Answer the Question no 1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D13FCD9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}[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fragile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</w:t>
            </w:r>
          </w:p>
          <w:p w14:paraId="02D7FE02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frametitle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Answer the Question no 1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333838DE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lastRenderedPageBreak/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flushleft</w:t>
            </w:r>
          </w:p>
          <w:p w14:paraId="0EEA6197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textbf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b/>
                <w:bCs/>
                <w:color w:val="569CD6"/>
                <w:kern w:val="0"/>
                <w:sz w:val="30"/>
                <w:szCs w:val="30"/>
                <w14:ligatures w14:val="none"/>
              </w:rPr>
              <w:t>elit ut aliquam purus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0AE862B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25DEED2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Class aptent taciti sociosqu ad litora torquent.</w:t>
            </w:r>
          </w:p>
          <w:p w14:paraId="789FC7E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Phasellus volutpat luctus eros, ut imperdiet dui.</w:t>
            </w:r>
          </w:p>
          <w:p w14:paraId="24C4CC0D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Sed augue tellus, dignissim id mollis at, hendrerit vitae ligula.</w:t>
            </w:r>
          </w:p>
          <w:p w14:paraId="2CD4CE30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AF6DB8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6B4FDC6C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71C7FF1C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section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Answer the Question no 2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2092DA52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}[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fragile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</w:t>
            </w:r>
          </w:p>
          <w:p w14:paraId="3CCE4D1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frametitle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Answer the Question no 2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17021E7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}[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!hbt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</w:t>
            </w:r>
          </w:p>
          <w:p w14:paraId="55D17DBF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60D1F8A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723C1612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{</w:t>
            </w:r>
          </w:p>
          <w:p w14:paraId="0627ABBA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3AF3A35C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2FCEE16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}</w:t>
            </w:r>
          </w:p>
          <w:p w14:paraId="2EA921BA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</w:p>
          <w:p w14:paraId="297FAE18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{</w:t>
            </w:r>
          </w:p>
          <w:p w14:paraId="22469A2C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09956075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   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42A20D25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5DDF177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        }</w:t>
            </w:r>
          </w:p>
          <w:p w14:paraId="5293ED99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</w:p>
          <w:p w14:paraId="100ED75C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2468908F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{</w:t>
            </w:r>
          </w:p>
          <w:p w14:paraId="5A7E70E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{|c|c|}</w:t>
            </w:r>
          </w:p>
          <w:p w14:paraId="3FBE152D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lastRenderedPageBreak/>
              <w:t xml:space="preserve">                Dummy Text 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&amp;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Dummy Text</w:t>
            </w:r>
            <w:r w:rsidRPr="00D47A58">
              <w:rPr>
                <w:rFonts w:ascii="Consolas" w:eastAsia="Times New Roman" w:hAnsi="Consolas" w:cs="Times New Roman"/>
                <w:color w:val="D8A0DF"/>
                <w:kern w:val="0"/>
                <w:sz w:val="30"/>
                <w:szCs w:val="30"/>
                <w14:ligatures w14:val="none"/>
              </w:rPr>
              <w:t>\\</w:t>
            </w:r>
          </w:p>
          <w:p w14:paraId="7A3F2F38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tabularx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}</w:t>
            </w:r>
          </w:p>
          <w:p w14:paraId="6503694F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hline</w:t>
            </w:r>
          </w:p>
          <w:p w14:paraId="4EEBE02D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tabular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4A040E7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table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18AAD4B4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6CAEB41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053FA0C3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section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Answer the Question no 3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5071A8D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}[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>fragile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]</w:t>
            </w:r>
          </w:p>
          <w:p w14:paraId="2C927887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frametitle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Answer the Question no 3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0A269CB3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begin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065647B6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1 Introduction to LATEX</w:t>
            </w:r>
          </w:p>
          <w:p w14:paraId="3709CBF0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Definition of LATEX</w:t>
            </w:r>
          </w:p>
          <w:p w14:paraId="0DE18038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    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569CD6"/>
                <w:kern w:val="0"/>
                <w:sz w:val="30"/>
                <w:szCs w:val="30"/>
                <w14:ligatures w14:val="none"/>
              </w:rPr>
              <w:t>item</w:t>
            </w:r>
            <w:r w:rsidRPr="00D47A58"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  <w:t xml:space="preserve"> Resources on LATEX</w:t>
            </w:r>
          </w:p>
          <w:p w14:paraId="1F00A98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itemize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77738670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frame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25F968F4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</w:p>
          <w:p w14:paraId="6C3C32A1" w14:textId="77777777" w:rsidR="00D47A58" w:rsidRPr="00D47A58" w:rsidRDefault="00D47A58" w:rsidP="00D47A58">
            <w:pPr>
              <w:shd w:val="clear" w:color="auto" w:fill="1E1E1E"/>
              <w:spacing w:after="0" w:line="405" w:lineRule="atLeast"/>
              <w:rPr>
                <w:rFonts w:ascii="Consolas" w:eastAsia="Times New Roman" w:hAnsi="Consolas" w:cs="Times New Roman"/>
                <w:color w:val="DADADA"/>
                <w:kern w:val="0"/>
                <w:sz w:val="30"/>
                <w:szCs w:val="30"/>
                <w14:ligatures w14:val="none"/>
              </w:rPr>
            </w:pP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\</w:t>
            </w:r>
            <w:r w:rsidRPr="00D47A58">
              <w:rPr>
                <w:rFonts w:ascii="Consolas" w:eastAsia="Times New Roman" w:hAnsi="Consolas" w:cs="Times New Roman"/>
                <w:color w:val="DCDCAA"/>
                <w:kern w:val="0"/>
                <w:sz w:val="30"/>
                <w:szCs w:val="30"/>
                <w14:ligatures w14:val="none"/>
              </w:rPr>
              <w:t>end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{</w:t>
            </w:r>
            <w:r w:rsidRPr="00D47A58">
              <w:rPr>
                <w:rFonts w:ascii="Consolas" w:eastAsia="Times New Roman" w:hAnsi="Consolas" w:cs="Times New Roman"/>
                <w:color w:val="9A9A9A"/>
                <w:kern w:val="0"/>
                <w:sz w:val="30"/>
                <w:szCs w:val="30"/>
                <w14:ligatures w14:val="none"/>
              </w:rPr>
              <w:t>document</w:t>
            </w:r>
            <w:r w:rsidRPr="00D47A58">
              <w:rPr>
                <w:rFonts w:ascii="Consolas" w:eastAsia="Times New Roman" w:hAnsi="Consolas" w:cs="Times New Roman"/>
                <w:color w:val="B4B4B4"/>
                <w:kern w:val="0"/>
                <w:sz w:val="30"/>
                <w:szCs w:val="30"/>
                <w14:ligatures w14:val="none"/>
              </w:rPr>
              <w:t>}</w:t>
            </w:r>
          </w:p>
          <w:p w14:paraId="0E606A82" w14:textId="77777777" w:rsidR="000C67AF" w:rsidRPr="000C67AF" w:rsidRDefault="000C67AF" w:rsidP="000C6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D3C9D0F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6224D6" w14:textId="77777777" w:rsidR="000C67AF" w:rsidRPr="000C67AF" w:rsidRDefault="000C67AF" w:rsidP="000C6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7A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Output (Screen/SnapShot of Generated PDF):</w:t>
      </w:r>
    </w:p>
    <w:p w14:paraId="6A8DB3E3" w14:textId="77777777" w:rsidR="000C67AF" w:rsidRDefault="000C67AF"/>
    <w:sectPr w:rsidR="000C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EA"/>
    <w:rsid w:val="000C67AF"/>
    <w:rsid w:val="002D5AEA"/>
    <w:rsid w:val="00AE1112"/>
    <w:rsid w:val="00D47A58"/>
    <w:rsid w:val="00E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EB57"/>
  <w15:chartTrackingRefBased/>
  <w15:docId w15:val="{56B5B0CA-BA7B-4D5C-A69E-78E88842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67CAB-7BFD-43B0-A657-F65ADE88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Sufyan</dc:creator>
  <cp:keywords/>
  <dc:description/>
  <cp:lastModifiedBy>Abu Sufyan</cp:lastModifiedBy>
  <cp:revision>2</cp:revision>
  <cp:lastPrinted>2024-01-20T08:31:00Z</cp:lastPrinted>
  <dcterms:created xsi:type="dcterms:W3CDTF">2024-01-20T07:38:00Z</dcterms:created>
  <dcterms:modified xsi:type="dcterms:W3CDTF">2024-01-20T08:37:00Z</dcterms:modified>
</cp:coreProperties>
</file>