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6417D" w14:textId="261039CA" w:rsidR="00F7039B" w:rsidRDefault="00F7039B">
      <w:r>
        <w:t>Start Conversation:</w:t>
      </w:r>
    </w:p>
    <w:p w14:paraId="4211D890" w14:textId="0AE109C6" w:rsidR="00F7039B" w:rsidRDefault="00040608">
      <w:r w:rsidRPr="00040608">
        <w:drawing>
          <wp:inline distT="0" distB="0" distL="0" distR="0" wp14:anchorId="76409EB5" wp14:editId="7EDD4CCC">
            <wp:extent cx="5731510" cy="3011805"/>
            <wp:effectExtent l="0" t="0" r="2540" b="0"/>
            <wp:docPr id="200308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81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F1AC" w14:textId="004F7B0A" w:rsidR="00040608" w:rsidRDefault="00040608">
      <w:r w:rsidRPr="00040608">
        <w:drawing>
          <wp:inline distT="0" distB="0" distL="0" distR="0" wp14:anchorId="042FD0E1" wp14:editId="17C162AB">
            <wp:extent cx="5731510" cy="3123565"/>
            <wp:effectExtent l="0" t="0" r="2540" b="635"/>
            <wp:docPr id="161264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45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40FA" w14:textId="731FF0B4" w:rsidR="00040608" w:rsidRDefault="00040608">
      <w:r>
        <w:t>Continue Conversation:</w:t>
      </w:r>
    </w:p>
    <w:p w14:paraId="6EB4AB9E" w14:textId="7CDB8BA0" w:rsidR="00040608" w:rsidRDefault="00040608">
      <w:r w:rsidRPr="00040608">
        <w:lastRenderedPageBreak/>
        <w:drawing>
          <wp:inline distT="0" distB="0" distL="0" distR="0" wp14:anchorId="0D887E20" wp14:editId="091A6907">
            <wp:extent cx="5731510" cy="3147695"/>
            <wp:effectExtent l="0" t="0" r="2540" b="0"/>
            <wp:docPr id="201138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80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58BB" w14:textId="61ACC2A9" w:rsidR="00040608" w:rsidRDefault="00040608">
      <w:r>
        <w:t>Filter Results:</w:t>
      </w:r>
    </w:p>
    <w:p w14:paraId="21C1BDF2" w14:textId="2DFB6D31" w:rsidR="00040608" w:rsidRDefault="00040608">
      <w:r w:rsidRPr="00040608">
        <w:drawing>
          <wp:inline distT="0" distB="0" distL="0" distR="0" wp14:anchorId="2198C566" wp14:editId="2E681D46">
            <wp:extent cx="5731510" cy="2931160"/>
            <wp:effectExtent l="0" t="0" r="2540" b="2540"/>
            <wp:docPr id="166690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07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F79C" w14:textId="77777777" w:rsidR="00040608" w:rsidRDefault="00040608"/>
    <w:p w14:paraId="2F145D80" w14:textId="0A1B8C35" w:rsidR="00040608" w:rsidRDefault="00040608">
      <w:r>
        <w:t>Delete Conversation:</w:t>
      </w:r>
    </w:p>
    <w:p w14:paraId="3AE68427" w14:textId="52AADEF0" w:rsidR="00040608" w:rsidRDefault="00040608">
      <w:r w:rsidRPr="00040608">
        <w:lastRenderedPageBreak/>
        <w:drawing>
          <wp:inline distT="0" distB="0" distL="0" distR="0" wp14:anchorId="00378F9B" wp14:editId="5FFBD8B2">
            <wp:extent cx="5731510" cy="3112135"/>
            <wp:effectExtent l="0" t="0" r="2540" b="0"/>
            <wp:docPr id="104488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81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39B"/>
    <w:rsid w:val="00040608"/>
    <w:rsid w:val="000B4B47"/>
    <w:rsid w:val="00F7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D0F16"/>
  <w15:chartTrackingRefBased/>
  <w15:docId w15:val="{8254908C-71E7-4895-8897-288B872BA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3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</TotalTime>
  <Pages>3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Raja</dc:creator>
  <cp:keywords/>
  <dc:description/>
  <cp:lastModifiedBy>Mohan Raja</cp:lastModifiedBy>
  <cp:revision>1</cp:revision>
  <dcterms:created xsi:type="dcterms:W3CDTF">2026-03-14T16:49:00Z</dcterms:created>
  <dcterms:modified xsi:type="dcterms:W3CDTF">2026-03-15T03:58:00Z</dcterms:modified>
</cp:coreProperties>
</file>