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B672F9" w:rsidRDefault="00B608B4" w:rsidP="00B87171">
      <w:bookmarkStart w:id="0" w:name="_GoBack"/>
      <w:bookmarkEnd w:id="0"/>
      <w:proofErr w:type="spellStart"/>
      <w:r>
        <w:t>yaniv</w:t>
      </w:r>
      <w:proofErr w:type="spellEnd"/>
    </w:p>
    <w:sectPr w:rsidR="00B672F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608B4"/>
    <w:rsid w:val="003B3A36"/>
    <w:rsid w:val="00B608B4"/>
    <w:rsid w:val="00B672F9"/>
    <w:rsid w:val="00B87171"/>
    <w:rsid w:val="00DD1993"/>
    <w:rsid w:val="00F6676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8323C09B-0E1A-4054-BA8F-AD966394D8FA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he-I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tyles" Target="styles.xml"/><Relationship Id="rId7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846B9CE3-D0C8-481D-AEFC-4235ACA9BCB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7</TotalTime>
  <Pages>1</Pages>
  <Words>0</Words>
  <Characters>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user</dc:creator>
  <cp:keywords/>
  <dc:description/>
  <cp:lastModifiedBy>user</cp:lastModifiedBy>
  <cp:revision>4</cp:revision>
  <dcterms:created xsi:type="dcterms:W3CDTF">2020-04-16T12:45:00Z</dcterms:created>
  <dcterms:modified xsi:type="dcterms:W3CDTF">2020-04-30T18:45:00Z</dcterms:modified>
</cp:coreProperties>
</file>