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61B" w:rsidRDefault="001B0FAA">
      <w:r w:rsidRPr="001B0FAA">
        <w:t>https://walterbender.github.io/musicblocks/index.html?file=MusicBlocks_MusicBlocksTask.tb&amp;run=True</w:t>
      </w:r>
      <w:bookmarkStart w:id="0" w:name="_GoBack"/>
      <w:bookmarkEnd w:id="0"/>
    </w:p>
    <w:sectPr w:rsidR="004316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AA"/>
    <w:rsid w:val="001B0FAA"/>
    <w:rsid w:val="0043161B"/>
    <w:rsid w:val="0051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87C1E-4B32-44A3-8749-BBDA85B8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Kadam</dc:creator>
  <cp:keywords/>
  <dc:description/>
  <cp:lastModifiedBy>Anushka Kadam</cp:lastModifiedBy>
  <cp:revision>1</cp:revision>
  <dcterms:created xsi:type="dcterms:W3CDTF">2017-12-03T01:20:00Z</dcterms:created>
  <dcterms:modified xsi:type="dcterms:W3CDTF">2017-12-03T01:21:00Z</dcterms:modified>
</cp:coreProperties>
</file>