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ImportsSystem.Data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ImportsSystem.Data.SqlClient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PartialClass_Default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InheritsSystem.Web.UI.Page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con AsNewSqlConnection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DimcmdAsNewSqlCommand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DimconstrAsString = "Data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Source=(LocalDB)\v11.0;AttachDbFilename=D:\asp\website1\App_Data\Dat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abase.mdf;Integrated Security=True"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DimcmdstrAsString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DimadpAsSqlDataAdapter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ds AsDataTable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type AsString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cook AsNewHttpCookie("login")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‘Insert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Handlesbtnadd.Click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DimstrimgAsString = FileUpload1.FileName.ToString()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FileUpload1.PostedFile.SaveAs(Server.MapPath("upload/") + strimg)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Ifoptnew.Checked = TrueThen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= optnew.Text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Ifoptold.Checked = TrueThen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= optold.Text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= NewSqlConnection(constr)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con.Open()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cmdstr = "Insert into product values('" + txtname.Text + "','" +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txtqua.Text + "','" + strimg + "'," + txtprice.Text + ",'" +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lstcat.Text + "','" + type + "','" + Calendar1.SelectedDate + "')"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 = NewSqlCommand(cmdstr, con)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cmd.ExecuteNonQuery()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con.Close()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MsgBox("Product Inserted")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fill()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 ex AsException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MsgBox(ex.Message.ToString())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EndTry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‘Update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ProtectedSub btnadd0_Click(sender AsObject, e AsEventArgs) Handles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btnadd0.Click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DimstrimgAsString = FileUpload1.FileName.ToString()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FileUpload1.PostedFile.SaveAs(Server.MapPath("upload/") + strimg)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Ifoptnew.Checked = TrueThen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= optnew.Text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Ifoptold.Checked = TrueThen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= optold.Text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con.Open()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= NewSqlConnection(constr)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cmdstr = "update product set quantity='" + txtqua.Text + "',img='" +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strimg + "',price=" + txtprice.Text + ",category='" + lstcat.Text +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"',type='" + type + "',date='" + Calendar1.SelectedDate + "' where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name='" + txtname.Text + "'"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 = NewSqlCommand(cmdstr, con)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cmd.ExecuteNonQuery()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con.Close()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MsgBox("Product Updated")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fill()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 ex AsException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MsgBox(ex.Message.ToString())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EndTry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‘Delete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ProtectedSub btnadd1_Click(sender AsObject, e AsEventArgs) Handles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btnadd1.Click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= NewSqlConnection(constr)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con.Open()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cmdstr = "delete from product where name='" + txtname.Text + "'"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 = NewSqlCommand(cmdstr, con)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cmd.ExecuteNonQuery()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con.Close()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MsgBox("Product Deleted")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fill()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 ex AsException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MsgBox(ex.Message.ToString())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EndTry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‘Gridview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Subfill()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ds AsDataSet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 = NewSqlConnection(constr)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con.Open()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cmdstr = "Select * from product"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 = NewSqlCommand(cmdstr, con)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adp = NewSqlDataAdapter(cmd)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ds = NewDataSet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adp.Fill(ds, "product")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GridView1.DataSource = ds.Tables("product")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GridView1.DataBind()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 ex AsException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MsgBox(ex.Message.ToString())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EndTry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Search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ProtectedSubtxtsearch_TextChanged(sender AsObject, e AsEventArgs)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Handlestxtsearch.TextChanged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show()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PrivateSubshow()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ds AsDataSet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 = NewSqlConnection(constr)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con.Open()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= NewSqlConnection(constr)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cmdstr = "Select * from product where quantity like '" + txtsearch.Text + "%'"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cmd = NewSqlCommand(cmdstr, con)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adp = NewSqlDataAdapter(cmd)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ds = NewDataSet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adp.Fill(ds, "product")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GridView1.DataSource = ds.Tables("product")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GridView1.DataBind()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 ex AsException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MsgBox(ex.Message.ToString())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EndTry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ProtectedSubbtnserach_Click(sender AsObject, e AsEventArgs)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Handlesbtnserach.Click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show() 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 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EndClass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Clear Data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Subclear()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txtname.Text = ""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txtprice.Text = ""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txtqua.Text = ""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optnew.Checked = False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optold.Checked = False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cookies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ProtectedSub Button1_Click(sender AsObject, e AsEventArgs) Handles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Button1.Click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cook.Values("adminid") = TextBox1.Text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cook.Values("pass") = TextBox2.Text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cook.Expires = DateTime.Now.AddMinutes(5)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Response.Cookies.Add(cook)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Response.Redirect("page3.aspx")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 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‘set Session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ProtectedSubsubmit_Click(sender AsObject, e AsEventArgs) Handles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Button1.Click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Session("adminid") = TextBox1.Text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Session("pass") = TextBox2.Text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 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‘Check Cookies &amp; Login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ProtectedSubPage_Load(sender AsObject, e AsEventArgs) HandlesMe.Load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id AsString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DimidpassAsString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clear() 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 = Request.Cookies("login").Values("adminid").ToString()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idpass = Request.Cookies("login").Values("pass").ToString()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id = "admin"Andidpass = "test"Then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fill() 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Literal1.Text = id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Response.Redirect("page5.aspx?status=faild")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 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 ex AsException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Response.Redirect("page5.aspx?status=faild")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EndTry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EndSub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