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6688A" w14:textId="4CB62797" w:rsidR="00AD4072" w:rsidRDefault="003F0580">
      <w:proofErr w:type="spellStart"/>
      <w:r>
        <w:t>Csd</w:t>
      </w:r>
      <w:proofErr w:type="spellEnd"/>
      <w:r>
        <w:t xml:space="preserve"> b</w:t>
      </w:r>
      <w:r w:rsidR="00E56133">
        <w:t xml:space="preserve"> </w:t>
      </w:r>
      <w:proofErr w:type="spellStart"/>
      <w:r w:rsidR="00E56133">
        <w:t>suguna</w:t>
      </w:r>
      <w:proofErr w:type="spellEnd"/>
    </w:p>
    <w:p w14:paraId="0D438951" w14:textId="77777777" w:rsidR="00E56133" w:rsidRDefault="00E56133"/>
    <w:sectPr w:rsidR="00E561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2E0"/>
    <w:rsid w:val="003B1190"/>
    <w:rsid w:val="003F0580"/>
    <w:rsid w:val="006B196B"/>
    <w:rsid w:val="008542E0"/>
    <w:rsid w:val="00AD4072"/>
    <w:rsid w:val="00E56133"/>
    <w:rsid w:val="00E80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B5885"/>
  <w15:chartTrackingRefBased/>
  <w15:docId w15:val="{66482FF7-7253-4215-B084-E568C5ACA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2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2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2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2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2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2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2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2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2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2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2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Suguna R</dc:creator>
  <cp:keywords/>
  <dc:description/>
  <cp:lastModifiedBy>Suguna R</cp:lastModifiedBy>
  <cp:revision>5</cp:revision>
  <dcterms:created xsi:type="dcterms:W3CDTF">2025-11-20T05:38:00Z</dcterms:created>
  <dcterms:modified xsi:type="dcterms:W3CDTF">2025-11-20T05:56:00Z</dcterms:modified>
</cp:coreProperties>
</file>