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2A6" w:rsidRDefault="00CD22A6" w:rsidP="00475E80">
      <w:pPr>
        <w:rPr>
          <w:noProof/>
        </w:rPr>
      </w:pPr>
      <w:r>
        <w:rPr>
          <w:noProof/>
        </w:rPr>
        <w:t>Code for the speech synthesis by the connection of database.</w:t>
      </w:r>
    </w:p>
    <w:p w:rsidR="00CD22A6" w:rsidRDefault="00CD22A6" w:rsidP="00475E80">
      <w:pPr>
        <w:rPr>
          <w:noProof/>
        </w:rPr>
      </w:pPr>
    </w:p>
    <w:p w:rsidR="00475E80" w:rsidRDefault="00475E80" w:rsidP="00475E80">
      <w:pPr>
        <w:rPr>
          <w:noProof/>
        </w:rPr>
      </w:pPr>
      <w:r>
        <w:rPr>
          <w:noProof/>
        </w:rPr>
        <w:t>import java.io.BufferedReader;</w:t>
      </w:r>
    </w:p>
    <w:p w:rsidR="00475E80" w:rsidRDefault="00475E80" w:rsidP="00475E80">
      <w:pPr>
        <w:rPr>
          <w:noProof/>
        </w:rPr>
      </w:pPr>
      <w:r>
        <w:rPr>
          <w:noProof/>
        </w:rPr>
        <w:t>import java.io.IOException;</w:t>
      </w:r>
    </w:p>
    <w:p w:rsidR="00475E80" w:rsidRDefault="00475E80" w:rsidP="00475E80">
      <w:pPr>
        <w:rPr>
          <w:noProof/>
        </w:rPr>
      </w:pPr>
      <w:r>
        <w:rPr>
          <w:noProof/>
        </w:rPr>
        <w:t>import java.io.InputStreamReader;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import com.sun.speech.freetts.Voice; 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import com.sun.speech.freetts.VoiceManager; 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</w:t>
      </w:r>
    </w:p>
    <w:p w:rsidR="00475E80" w:rsidRDefault="00475E80" w:rsidP="00475E80">
      <w:pPr>
        <w:rPr>
          <w:noProof/>
        </w:rPr>
      </w:pPr>
      <w:r>
        <w:rPr>
          <w:noProof/>
        </w:rPr>
        <w:t>public class Demofreetts {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// Default voice is Kevin16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private static final String VOICENAME = "kevin16";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public static void main(String[] args) {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Voice voice;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// Taking instance of voice from VoiceManager factory.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VoiceManager voiceManager = VoiceManager.getInstance();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voice = voiceManager.getVoice(VOICENAME);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// Allocating voice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voice.allocate();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// word per minute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voice.setRate(120);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voice.setPitch(100);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System.out.print("Enter your text: ");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// open up standard input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BufferedReader br = new BufferedReader(new InputStreamReader(System.in));</w:t>
      </w:r>
    </w:p>
    <w:p w:rsidR="00475E80" w:rsidRDefault="00475E80" w:rsidP="00475E80">
      <w:pPr>
        <w:rPr>
          <w:noProof/>
        </w:rPr>
      </w:pPr>
      <w:r>
        <w:rPr>
          <w:noProof/>
        </w:rPr>
        <w:lastRenderedPageBreak/>
        <w:t xml:space="preserve">  try {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 // Ready to speak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 voice.speak(br.readLine());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} catch (IOException e) {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 // TODO Auto-generated catch block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 e.printStackTrace();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 }</w:t>
      </w:r>
    </w:p>
    <w:p w:rsidR="00475E80" w:rsidRDefault="00475E80" w:rsidP="00475E80">
      <w:pPr>
        <w:rPr>
          <w:noProof/>
        </w:rPr>
      </w:pPr>
      <w:r>
        <w:rPr>
          <w:noProof/>
        </w:rPr>
        <w:t xml:space="preserve"> }</w:t>
      </w:r>
    </w:p>
    <w:p w:rsidR="00475E80" w:rsidRDefault="00475E80" w:rsidP="00475E80">
      <w:pPr>
        <w:rPr>
          <w:noProof/>
        </w:rPr>
      </w:pPr>
      <w:r>
        <w:rPr>
          <w:noProof/>
        </w:rPr>
        <w:t>}</w:t>
      </w:r>
    </w:p>
    <w:p w:rsidR="00CD22A6" w:rsidRDefault="00CD22A6" w:rsidP="00475E80">
      <w:pPr>
        <w:rPr>
          <w:noProof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package DBconnectTest.java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public class NewJFrame1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 private string name;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 private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roll no;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 private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marks;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 public NewJFrame1(string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name,int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roll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no,int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marks){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this.name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 NAME;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this.roll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no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Roll_NO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this.marks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MARKS;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 public String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return name;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 public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ROLL_NO()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return roll no;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 public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MARKS()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return marks;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java.awt.HeadlessException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java.sql.Connection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java.sql.DriverManager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java.sql.PreparedStatement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java.sql.ResultSet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java.sql.SQLException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javax.swing.JOptionPane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net.proteanit.sql.DbUtils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NewJFrame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javax.swing.JFrame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Connection con = null;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PreparedStatement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null;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  null;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private Object no1;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public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NewJFrame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initComponents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showTableData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//insert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private void jButton1ActionPerformed(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java.awt.event.ActionEvent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String roll) {                               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try{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String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"INSERT INTO marks"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      +"(name, marks, roll no)"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      +"VALUES (?,?,?)";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con = DriverManager.getConnection("jdbc:mysql://localhost:3306/verification","root","123");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con.prepareStatement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PreparedStatement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setString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pst.setString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(1,name1.getText());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PreparedStatement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setString1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pst.setString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(2,marks1.geteparsInt());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PreparedStatement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setString2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pst.setString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(3,roll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no1.getparseInt());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pst.executeUpdate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JOptionPane.showMessageDialog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(null, "inserted successfully");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catch(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SQLException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HeadlessException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ex){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JOptionPane.showMessageDialog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(null, ex);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showTableData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                              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//delete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private void jButton2ActionPerformed(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java.awt.event.ActionEvent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{                               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try{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String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"DELETE FROM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idusjavanew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Rollno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=?";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con = DriverManager.getConnection("jdbc:mysql://localhost:3306/verification","root","123");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con.prepareStatement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PreparedStatement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setString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pst.setString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(1,Roll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no.getparseInt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pst.executeUpdate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JOptionPane.showMessageDialog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(null, "delete  successfully");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catch(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SQLException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HeadlessException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ex){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JOptionPane.showMessageDialog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(null, ex);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showTableData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                              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//update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private void jButton3ActionPerformed(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java.awt.event.ActionEvent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{                               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try{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String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"UPDATE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idusjavanew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=?,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=?,address=? WHERE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Rollno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=?";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con = DriverManager.getConnection("jdbc:mysql://localhost:3306/verification","root","123");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con.prepareStatement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pst.setString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(4,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Rollno.getText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pst.setString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(1,name.getText());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PreparedStatement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setString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pst.setString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(2,marks.getText());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pst.setString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(3,add.getText());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pst.executeUpdate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JOptionPane.showMessageDialog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(null, "updated successfully");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catch(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SQLException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HeadlessException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ex){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JOptionPane.showMessageDialog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(null, ex);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showTableData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//connect database with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jtable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public void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showTableData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 try{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 con = DriverManager.getConnection("jdbc:mysql://localhost:3306/verification","root","123");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 String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"SELECT * FROM marks";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con.prepareStatement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pst.executeQuery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 jTable1.setModel(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DbUtils.resultSetToTableModel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 catch(Exception ex){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JOptionPane.showMessageDialog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(null, ex);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    private void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initComponents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throw new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UnsupportedOperationException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("Not supported yet.");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</w:p>
    <w:p w:rsidR="00475E80" w:rsidRDefault="00CD22A6" w:rsidP="00475E80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6" name="Picture 6" descr="C:\Users\acer\Downloads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ownloads\image (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7F" w:rsidRDefault="00475E8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 descr="C:\Users\ace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E80" w:rsidRDefault="00475E80"/>
    <w:p w:rsidR="00475E80" w:rsidRDefault="00475E8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2" descr="C:\Users\acer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E80" w:rsidRDefault="00475E8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3011150" cy="7315200"/>
            <wp:effectExtent l="19050" t="0" r="0" b="0"/>
            <wp:docPr id="5" name="Picture 5" descr="C:\Users\acer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19050" t="0" r="0" b="0"/>
            <wp:docPr id="4" name="Picture 4" descr="C:\Users\acer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E80" w:rsidRDefault="00475E80">
      <w:pPr>
        <w:rPr>
          <w:noProof/>
        </w:rPr>
      </w:pPr>
    </w:p>
    <w:p w:rsidR="00475E80" w:rsidRDefault="00475E80">
      <w:r>
        <w:rPr>
          <w:noProof/>
        </w:rPr>
        <w:lastRenderedPageBreak/>
        <w:drawing>
          <wp:inline distT="0" distB="0" distL="0" distR="0">
            <wp:extent cx="12325350" cy="6929626"/>
            <wp:effectExtent l="19050" t="0" r="0" b="0"/>
            <wp:docPr id="3" name="Picture 3" descr="C:\Users\acer\Downloads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image (5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0" cy="692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5E80" w:rsidSect="0003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5E80"/>
    <w:rsid w:val="00034C7F"/>
    <w:rsid w:val="00475E80"/>
    <w:rsid w:val="00CD2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E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D22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this.name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2017-11-12T06:24:00Z</dcterms:created>
  <dcterms:modified xsi:type="dcterms:W3CDTF">2017-11-12T06:37:00Z</dcterms:modified>
</cp:coreProperties>
</file>