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5EAD" w14:textId="676B82F4" w:rsidR="007D3429" w:rsidRDefault="007D3429" w:rsidP="007D3429">
      <w:pPr>
        <w:jc w:val="right"/>
      </w:pPr>
    </w:p>
    <w:p w14:paraId="58848714" w14:textId="50141599" w:rsidR="007D3429" w:rsidRDefault="006D4B50" w:rsidP="006D4B50">
      <w:r>
        <w:t>Suhani</w:t>
      </w:r>
    </w:p>
    <w:p w14:paraId="3D784BDC" w14:textId="76B0EFBB" w:rsidR="006D4B50" w:rsidRDefault="006D4B50" w:rsidP="006D4B50">
      <w:r>
        <w:t>2403a51242</w:t>
      </w:r>
    </w:p>
    <w:p w14:paraId="3008CED7" w14:textId="77777777" w:rsidR="007D3429" w:rsidRDefault="007D3429" w:rsidP="007D3429">
      <w:pPr>
        <w:jc w:val="right"/>
      </w:pPr>
    </w:p>
    <w:p w14:paraId="317A39A7" w14:textId="2D27851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AI ASSISTED CODING – 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>● Use Google Gemini in Colab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gemini</w:t>
      </w:r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r>
        <w:lastRenderedPageBreak/>
        <w:t>Code  by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>Code given by copilot is simpler than compared to gemini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gemini</w:t>
      </w:r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r w:rsidR="00FF43E5">
        <w:t xml:space="preserve">gemini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566041"/>
    <w:rsid w:val="005A3F54"/>
    <w:rsid w:val="006D4B50"/>
    <w:rsid w:val="007D3429"/>
    <w:rsid w:val="007F75D4"/>
    <w:rsid w:val="00953B18"/>
    <w:rsid w:val="00BC5C2C"/>
    <w:rsid w:val="00C30E7A"/>
    <w:rsid w:val="00D35134"/>
    <w:rsid w:val="00D55663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2025-09-18T11:12:00Z</dcterms:created>
  <dcterms:modified xsi:type="dcterms:W3CDTF">2025-09-18T11:12:00Z</dcterms:modified>
</cp:coreProperties>
</file>