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D4288D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4288D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4288D">
        <w:rPr>
          <w:rFonts w:ascii="Times New Roman" w:hAnsi="Times New Roman" w:cs="Times New Roman"/>
          <w:sz w:val="28"/>
          <w:szCs w:val="28"/>
        </w:rPr>
        <w:t xml:space="preserve"> values can be integer or string and expressions will be mathematical operators.</w:t>
      </w:r>
    </w:p>
    <w:p w14:paraId="00000002" w14:textId="6F26A60C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       -      Expression</w:t>
      </w:r>
    </w:p>
    <w:p w14:paraId="00000003" w14:textId="5E472D41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>'hello'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-      Values</w:t>
      </w:r>
    </w:p>
    <w:p w14:paraId="00000004" w14:textId="3F57C843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>-87.8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  -      </w:t>
      </w:r>
      <w:r w:rsidR="006F5C77" w:rsidRPr="00D4288D">
        <w:rPr>
          <w:rFonts w:ascii="Times New Roman" w:hAnsi="Times New Roman" w:cs="Times New Roman"/>
          <w:sz w:val="28"/>
          <w:szCs w:val="28"/>
        </w:rPr>
        <w:t>Values</w:t>
      </w:r>
    </w:p>
    <w:p w14:paraId="00000005" w14:textId="35B03EF3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F5C77" w:rsidRPr="00D428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        -     </w:t>
      </w:r>
      <w:r w:rsidR="006F5C77" w:rsidRPr="00D4288D">
        <w:rPr>
          <w:rFonts w:ascii="Times New Roman" w:hAnsi="Times New Roman" w:cs="Times New Roman"/>
          <w:sz w:val="28"/>
          <w:szCs w:val="28"/>
        </w:rPr>
        <w:t>Expression</w:t>
      </w:r>
    </w:p>
    <w:p w14:paraId="00000006" w14:textId="6EFE87E5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="006F5C77" w:rsidRPr="00D428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         -    </w:t>
      </w:r>
      <w:r w:rsidR="006F5C77" w:rsidRPr="00D4288D">
        <w:rPr>
          <w:rFonts w:ascii="Times New Roman" w:hAnsi="Times New Roman" w:cs="Times New Roman"/>
          <w:sz w:val="28"/>
          <w:szCs w:val="28"/>
        </w:rPr>
        <w:t>Expression</w:t>
      </w:r>
    </w:p>
    <w:p w14:paraId="00000007" w14:textId="66303527" w:rsidR="00943CD3" w:rsidRPr="00D4288D" w:rsidRDefault="006F5C77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 xml:space="preserve">   -     </w:t>
      </w:r>
      <w:r w:rsidRPr="00D4288D">
        <w:rPr>
          <w:rFonts w:ascii="Times New Roman" w:hAnsi="Times New Roman" w:cs="Times New Roman"/>
          <w:sz w:val="28"/>
          <w:szCs w:val="28"/>
        </w:rPr>
        <w:t>Expression</w:t>
      </w:r>
    </w:p>
    <w:p w14:paraId="00000008" w14:textId="1659431D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6F5C77" w:rsidRPr="00D4288D">
        <w:rPr>
          <w:rFonts w:ascii="Times New Roman" w:hAnsi="Times New Roman" w:cs="Times New Roman"/>
          <w:sz w:val="28"/>
          <w:szCs w:val="28"/>
        </w:rPr>
        <w:t xml:space="preserve">            -      </w:t>
      </w:r>
      <w:r w:rsidR="006F5C77" w:rsidRPr="00D4288D">
        <w:rPr>
          <w:rFonts w:ascii="Times New Roman" w:hAnsi="Times New Roman" w:cs="Times New Roman"/>
          <w:sz w:val="28"/>
          <w:szCs w:val="28"/>
        </w:rPr>
        <w:t>Values</w:t>
      </w:r>
    </w:p>
    <w:p w14:paraId="00000009" w14:textId="77777777" w:rsidR="00943CD3" w:rsidRPr="00D4288D" w:rsidRDefault="00943CD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456BB35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2. What is the difference between string and variable?</w:t>
      </w:r>
    </w:p>
    <w:p w14:paraId="5C0DD8AA" w14:textId="32C4DF78" w:rsidR="0069007F" w:rsidRPr="00D4288D" w:rsidRDefault="0069007F" w:rsidP="0069007F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D4288D">
        <w:rPr>
          <w:b/>
          <w:color w:val="282829"/>
          <w:sz w:val="28"/>
          <w:szCs w:val="28"/>
        </w:rPr>
        <w:t>Variable</w:t>
      </w:r>
      <w:r w:rsidRPr="00D4288D">
        <w:rPr>
          <w:color w:val="282829"/>
          <w:sz w:val="28"/>
          <w:szCs w:val="28"/>
        </w:rPr>
        <w:t xml:space="preserve"> is</w:t>
      </w:r>
      <w:r w:rsidRPr="00D4288D">
        <w:rPr>
          <w:color w:val="282829"/>
          <w:sz w:val="28"/>
          <w:szCs w:val="28"/>
        </w:rPr>
        <w:t xml:space="preserve"> an identifier to store a value in a memory location and to manipulate it if needed.</w:t>
      </w:r>
      <w:r w:rsidRPr="00D4288D">
        <w:rPr>
          <w:color w:val="282829"/>
          <w:sz w:val="28"/>
          <w:szCs w:val="28"/>
        </w:rPr>
        <w:tab/>
      </w:r>
    </w:p>
    <w:p w14:paraId="1A3DD664" w14:textId="45BDCE18" w:rsidR="0069007F" w:rsidRPr="00D4288D" w:rsidRDefault="0069007F" w:rsidP="0069007F">
      <w:pPr>
        <w:pStyle w:val="q-text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>x = 10 </w:t>
      </w:r>
    </w:p>
    <w:p w14:paraId="51566BA1" w14:textId="74895A1D" w:rsidR="0069007F" w:rsidRPr="00D4288D" w:rsidRDefault="0069007F" w:rsidP="0069007F">
      <w:pPr>
        <w:pStyle w:val="q-text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>x = 20 </w:t>
      </w:r>
    </w:p>
    <w:p w14:paraId="5452F1C9" w14:textId="0D12918D" w:rsidR="0069007F" w:rsidRPr="00D4288D" w:rsidRDefault="0069007F" w:rsidP="0069007F">
      <w:pPr>
        <w:pStyle w:val="q-text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636466"/>
          <w:sz w:val="28"/>
          <w:szCs w:val="28"/>
        </w:rPr>
      </w:pPr>
    </w:p>
    <w:p w14:paraId="1C66866C" w14:textId="70364307" w:rsidR="0069007F" w:rsidRPr="00D4288D" w:rsidRDefault="0069007F" w:rsidP="0069007F">
      <w:pPr>
        <w:pStyle w:val="q-text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282829"/>
          <w:sz w:val="28"/>
          <w:szCs w:val="28"/>
          <w:shd w:val="clear" w:color="auto" w:fill="FFFFFF"/>
        </w:rPr>
      </w:pPr>
      <w:r w:rsidRPr="00D4288D">
        <w:rPr>
          <w:color w:val="282829"/>
          <w:sz w:val="28"/>
          <w:szCs w:val="28"/>
          <w:shd w:val="clear" w:color="auto" w:fill="FFFFFF"/>
        </w:rPr>
        <w:t>A</w:t>
      </w:r>
      <w:r w:rsidRPr="00D4288D">
        <w:rPr>
          <w:color w:val="282829"/>
          <w:sz w:val="28"/>
          <w:szCs w:val="28"/>
          <w:shd w:val="clear" w:color="auto" w:fill="FFFFFF"/>
        </w:rPr>
        <w:t xml:space="preserve">nything you assign to a variable using quotes (single or double) will be considered as a </w:t>
      </w:r>
      <w:r w:rsidRPr="00D4288D">
        <w:rPr>
          <w:b/>
          <w:color w:val="282829"/>
          <w:sz w:val="28"/>
          <w:szCs w:val="28"/>
          <w:shd w:val="clear" w:color="auto" w:fill="FFFFFF"/>
        </w:rPr>
        <w:t>string</w:t>
      </w:r>
      <w:r w:rsidRPr="00D4288D">
        <w:rPr>
          <w:color w:val="282829"/>
          <w:sz w:val="28"/>
          <w:szCs w:val="28"/>
          <w:shd w:val="clear" w:color="auto" w:fill="FFFFFF"/>
        </w:rPr>
        <w:t>.</w:t>
      </w:r>
    </w:p>
    <w:p w14:paraId="6CB64DA4" w14:textId="28CD6E36" w:rsidR="0069007F" w:rsidRPr="00D4288D" w:rsidRDefault="0069007F" w:rsidP="0069007F">
      <w:pPr>
        <w:pStyle w:val="q-text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color w:val="636466"/>
          <w:sz w:val="28"/>
          <w:szCs w:val="28"/>
        </w:rPr>
      </w:pPr>
    </w:p>
    <w:p w14:paraId="62265E3C" w14:textId="2E58FD5F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ab/>
      </w:r>
      <w:r w:rsidRPr="00D4288D">
        <w:rPr>
          <w:color w:val="636466"/>
          <w:sz w:val="28"/>
          <w:szCs w:val="28"/>
        </w:rPr>
        <w:t>a = "10" </w:t>
      </w:r>
    </w:p>
    <w:p w14:paraId="74FA0FD7" w14:textId="26FCFA8F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ab/>
      </w:r>
      <w:r w:rsidRPr="00D4288D">
        <w:rPr>
          <w:color w:val="636466"/>
          <w:sz w:val="28"/>
          <w:szCs w:val="28"/>
        </w:rPr>
        <w:t>b = "20" </w:t>
      </w:r>
    </w:p>
    <w:p w14:paraId="383EA876" w14:textId="5224F9A5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 w:firstLine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>print(</w:t>
      </w:r>
      <w:proofErr w:type="spellStart"/>
      <w:r w:rsidRPr="00D4288D">
        <w:rPr>
          <w:color w:val="636466"/>
          <w:sz w:val="28"/>
          <w:szCs w:val="28"/>
        </w:rPr>
        <w:t>a+b</w:t>
      </w:r>
      <w:proofErr w:type="spellEnd"/>
      <w:r w:rsidRPr="00D4288D">
        <w:rPr>
          <w:color w:val="636466"/>
          <w:sz w:val="28"/>
          <w:szCs w:val="28"/>
        </w:rPr>
        <w:t>) #prints 1020 </w:t>
      </w:r>
    </w:p>
    <w:p w14:paraId="56D18C5C" w14:textId="77777777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> </w:t>
      </w:r>
    </w:p>
    <w:p w14:paraId="400288ED" w14:textId="6F8A0388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ab/>
      </w:r>
      <w:r w:rsidRPr="00D4288D">
        <w:rPr>
          <w:color w:val="636466"/>
          <w:sz w:val="28"/>
          <w:szCs w:val="28"/>
        </w:rPr>
        <w:t>a = 10 </w:t>
      </w:r>
    </w:p>
    <w:p w14:paraId="3C4BCE54" w14:textId="1CB67B62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ab/>
      </w:r>
      <w:r w:rsidRPr="00D4288D">
        <w:rPr>
          <w:color w:val="636466"/>
          <w:sz w:val="28"/>
          <w:szCs w:val="28"/>
        </w:rPr>
        <w:t>b = 20 </w:t>
      </w:r>
    </w:p>
    <w:p w14:paraId="43374B60" w14:textId="1FA82590" w:rsidR="0069007F" w:rsidRPr="00D4288D" w:rsidRDefault="0069007F" w:rsidP="0069007F">
      <w:pPr>
        <w:pStyle w:val="q-text"/>
        <w:shd w:val="clear" w:color="auto" w:fill="F7F7F8"/>
        <w:spacing w:before="0" w:beforeAutospacing="0" w:after="0" w:afterAutospacing="0"/>
        <w:ind w:left="360"/>
        <w:rPr>
          <w:color w:val="636466"/>
          <w:sz w:val="28"/>
          <w:szCs w:val="28"/>
        </w:rPr>
      </w:pPr>
      <w:r w:rsidRPr="00D4288D">
        <w:rPr>
          <w:color w:val="636466"/>
          <w:sz w:val="28"/>
          <w:szCs w:val="28"/>
        </w:rPr>
        <w:t xml:space="preserve"> </w:t>
      </w:r>
      <w:r w:rsidRPr="00D4288D">
        <w:rPr>
          <w:color w:val="636466"/>
          <w:sz w:val="28"/>
          <w:szCs w:val="28"/>
        </w:rPr>
        <w:tab/>
      </w:r>
      <w:r w:rsidRPr="00D4288D">
        <w:rPr>
          <w:color w:val="636466"/>
          <w:sz w:val="28"/>
          <w:szCs w:val="28"/>
        </w:rPr>
        <w:t>print(</w:t>
      </w:r>
      <w:proofErr w:type="spellStart"/>
      <w:r w:rsidRPr="00D4288D">
        <w:rPr>
          <w:color w:val="636466"/>
          <w:sz w:val="28"/>
          <w:szCs w:val="28"/>
        </w:rPr>
        <w:t>a+b</w:t>
      </w:r>
      <w:proofErr w:type="spellEnd"/>
      <w:r w:rsidRPr="00D4288D">
        <w:rPr>
          <w:color w:val="636466"/>
          <w:sz w:val="28"/>
          <w:szCs w:val="28"/>
        </w:rPr>
        <w:t>) #prints 30 </w:t>
      </w:r>
    </w:p>
    <w:p w14:paraId="0000000B" w14:textId="49596124" w:rsidR="00943CD3" w:rsidRDefault="00943CD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4F087FC" w14:textId="1A9D8339" w:rsid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27BFEFC9" w14:textId="095EAFD7" w:rsid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08C78F7" w14:textId="77777777" w:rsidR="00D4288D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C" w14:textId="26930E2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lastRenderedPageBreak/>
        <w:t>3. Describe three different data types.</w:t>
      </w:r>
    </w:p>
    <w:p w14:paraId="7292AAB5" w14:textId="23F5087F" w:rsidR="0069007F" w:rsidRPr="00D4288D" w:rsidRDefault="0069007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FC7AA" wp14:editId="2EF40E6D">
            <wp:extent cx="5731510" cy="3521502"/>
            <wp:effectExtent l="0" t="0" r="2540" b="3175"/>
            <wp:docPr id="1" name="Picture 1" descr="Python Data Typ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Types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943CD3" w:rsidRPr="00D4288D" w:rsidRDefault="00943CD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E" w14:textId="63DA260A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14:paraId="42F2418C" w14:textId="4D07C4A4" w:rsidR="0069007F" w:rsidRPr="00D4288D" w:rsidRDefault="00363C2C" w:rsidP="00363C2C">
      <w:pPr>
        <w:spacing w:before="220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expression is </w:t>
      </w: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</w:t>
      </w:r>
      <w:r w:rsidRPr="00D428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combination of operators and operands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that is interpreted to produce some other value</w:t>
      </w:r>
    </w:p>
    <w:p w14:paraId="23A6835C" w14:textId="77777777" w:rsidR="00363C2C" w:rsidRPr="00D4288D" w:rsidRDefault="00363C2C" w:rsidP="00363C2C">
      <w:pPr>
        <w:spacing w:before="220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For example, 2 + 2. </w:t>
      </w:r>
    </w:p>
    <w:p w14:paraId="3E0FB666" w14:textId="0900532B" w:rsidR="00363C2C" w:rsidRPr="00D4288D" w:rsidRDefault="00363C2C" w:rsidP="00363C2C">
      <w:pPr>
        <w:spacing w:before="220"/>
        <w:ind w:left="720"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2s are integer values and the + is the mathematical operator.</w:t>
      </w:r>
    </w:p>
    <w:p w14:paraId="6C836100" w14:textId="757EEBB8" w:rsidR="00363C2C" w:rsidRPr="00D4288D" w:rsidRDefault="00363C2C" w:rsidP="00363C2C">
      <w:pPr>
        <w:spacing w:before="220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xpressions</w:t>
      </w:r>
      <w:r w:rsidRPr="00D428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specify which information you want to see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125EE01" w14:textId="77777777" w:rsidR="00363C2C" w:rsidRPr="00D4288D" w:rsidRDefault="00363C2C" w:rsidP="00363C2C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F" w14:textId="47284F1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5. This assignment statements, like spam = 10. What is the difference between an expression and a statement?</w:t>
      </w:r>
    </w:p>
    <w:p w14:paraId="79CC14E8" w14:textId="77777777" w:rsidR="00363C2C" w:rsidRPr="00D4288D" w:rsidRDefault="00363C2C" w:rsidP="00363C2C">
      <w:pPr>
        <w:spacing w:before="220"/>
        <w:ind w:firstLine="72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Expression evaluates to a value</w:t>
      </w: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10</w:t>
      </w: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</w:p>
    <w:p w14:paraId="706EFE11" w14:textId="7809557F" w:rsidR="00363C2C" w:rsidRDefault="00363C2C" w:rsidP="00363C2C">
      <w:pPr>
        <w:spacing w:before="220"/>
        <w:ind w:left="72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statement does something, like creating a variable or displaying a value, it only does whatever the statement says</w:t>
      </w:r>
    </w:p>
    <w:p w14:paraId="1921EB11" w14:textId="77777777" w:rsidR="00D4288D" w:rsidRPr="00D4288D" w:rsidRDefault="00D4288D" w:rsidP="00363C2C">
      <w:pPr>
        <w:spacing w:before="220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10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lastRenderedPageBreak/>
        <w:t>6. After running the following code, what</w:t>
      </w:r>
      <w:r w:rsidRPr="00D4288D">
        <w:rPr>
          <w:rFonts w:ascii="Times New Roman" w:hAnsi="Times New Roman" w:cs="Times New Roman"/>
          <w:sz w:val="28"/>
          <w:szCs w:val="28"/>
        </w:rPr>
        <w:t xml:space="preserve"> does the variable bacon contain?</w:t>
      </w:r>
    </w:p>
    <w:p w14:paraId="00000011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bacon = 22</w:t>
      </w:r>
    </w:p>
    <w:p w14:paraId="00000012" w14:textId="46C89A74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bacon + 1</w:t>
      </w:r>
    </w:p>
    <w:p w14:paraId="18DA1CD3" w14:textId="7D5D3CFC" w:rsidR="00363C2C" w:rsidRPr="00D4288D" w:rsidRDefault="00363C2C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D4288D">
        <w:rPr>
          <w:rFonts w:ascii="Times New Roman" w:hAnsi="Times New Roman" w:cs="Times New Roman"/>
          <w:b/>
          <w:sz w:val="28"/>
          <w:szCs w:val="28"/>
        </w:rPr>
        <w:t>23</w:t>
      </w:r>
    </w:p>
    <w:p w14:paraId="00000013" w14:textId="77777777" w:rsidR="00943CD3" w:rsidRPr="00D4288D" w:rsidRDefault="00943CD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7. What should the values of the following two terms be?</w:t>
      </w:r>
    </w:p>
    <w:p w14:paraId="00000015" w14:textId="0E51D510" w:rsidR="00943CD3" w:rsidRPr="00D4288D" w:rsidRDefault="00D4288D" w:rsidP="00363C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D4288D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D4288D">
        <w:rPr>
          <w:rFonts w:ascii="Times New Roman" w:hAnsi="Times New Roman" w:cs="Times New Roman"/>
          <w:sz w:val="28"/>
          <w:szCs w:val="28"/>
        </w:rPr>
        <w:t>'</w:t>
      </w:r>
      <w:r w:rsidR="00363C2C" w:rsidRPr="00D4288D">
        <w:rPr>
          <w:rFonts w:ascii="Times New Roman" w:hAnsi="Times New Roman" w:cs="Times New Roman"/>
          <w:sz w:val="28"/>
          <w:szCs w:val="28"/>
        </w:rPr>
        <w:t xml:space="preserve">    </w:t>
      </w:r>
      <w:r w:rsidR="00363C2C" w:rsidRPr="00D4288D">
        <w:rPr>
          <w:rFonts w:ascii="Times New Roman" w:hAnsi="Times New Roman" w:cs="Times New Roman"/>
          <w:sz w:val="28"/>
          <w:szCs w:val="28"/>
        </w:rPr>
        <w:sym w:font="Wingdings" w:char="F0E0"/>
      </w:r>
      <w:r w:rsidR="00363C2C" w:rsidRPr="00D4288D">
        <w:rPr>
          <w:rFonts w:ascii="Times New Roman" w:hAnsi="Times New Roman" w:cs="Times New Roman"/>
          <w:sz w:val="28"/>
          <w:szCs w:val="28"/>
        </w:rPr>
        <w:t xml:space="preserve">     </w:t>
      </w:r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spamspamspam</w:t>
      </w:r>
      <w:proofErr w:type="spellEnd"/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14:paraId="00000016" w14:textId="4A2BB0B2" w:rsidR="00943CD3" w:rsidRPr="00D4288D" w:rsidRDefault="00D4288D" w:rsidP="00363C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'spam' * 3</w:t>
      </w:r>
      <w:r w:rsidR="00363C2C" w:rsidRPr="00D4288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63C2C" w:rsidRPr="00D4288D">
        <w:rPr>
          <w:rFonts w:ascii="Times New Roman" w:hAnsi="Times New Roman" w:cs="Times New Roman"/>
          <w:sz w:val="28"/>
          <w:szCs w:val="28"/>
        </w:rPr>
        <w:sym w:font="Wingdings" w:char="F0E0"/>
      </w:r>
      <w:r w:rsidR="00363C2C" w:rsidRPr="00D4288D">
        <w:rPr>
          <w:rFonts w:ascii="Times New Roman" w:hAnsi="Times New Roman" w:cs="Times New Roman"/>
          <w:sz w:val="28"/>
          <w:szCs w:val="28"/>
        </w:rPr>
        <w:t xml:space="preserve">      </w:t>
      </w:r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spamspamspam</w:t>
      </w:r>
      <w:proofErr w:type="spellEnd"/>
      <w:r w:rsidR="00363C2C" w:rsidRPr="00D4288D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14:paraId="00000017" w14:textId="77777777" w:rsidR="00943CD3" w:rsidRPr="00D4288D" w:rsidRDefault="00943CD3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000018" w14:textId="0926869E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8. Why is eggs a valid variable name while 100 is invalid?</w:t>
      </w:r>
    </w:p>
    <w:p w14:paraId="260708BB" w14:textId="7C00E7D9" w:rsidR="00363C2C" w:rsidRPr="00D4288D" w:rsidRDefault="00363C2C" w:rsidP="00363C2C">
      <w:pPr>
        <w:spacing w:before="220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sz w:val="28"/>
          <w:szCs w:val="28"/>
        </w:rPr>
        <w:t>A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variable name </w:t>
      </w:r>
      <w:r w:rsidRPr="00D428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cannot start with a number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variable name can only contain alpha-numeric characters and underscores (A-z, 0-9, and _)</w:t>
      </w:r>
    </w:p>
    <w:p w14:paraId="49CB7521" w14:textId="77777777" w:rsidR="00D4288D" w:rsidRPr="00D4288D" w:rsidRDefault="00D4288D" w:rsidP="00363C2C">
      <w:pPr>
        <w:spacing w:before="220"/>
        <w:ind w:left="720"/>
        <w:rPr>
          <w:rFonts w:ascii="Times New Roman" w:hAnsi="Times New Roman" w:cs="Times New Roman"/>
          <w:sz w:val="28"/>
          <w:szCs w:val="28"/>
        </w:rPr>
      </w:pPr>
    </w:p>
    <w:p w14:paraId="00000019" w14:textId="5D23EA5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9. What three functions can be used to get the integ</w:t>
      </w:r>
      <w:r w:rsidRPr="00D4288D">
        <w:rPr>
          <w:rFonts w:ascii="Times New Roman" w:hAnsi="Times New Roman" w:cs="Times New Roman"/>
          <w:sz w:val="28"/>
          <w:szCs w:val="28"/>
        </w:rPr>
        <w:t>er, floating-point number, or string version of a value?</w:t>
      </w:r>
    </w:p>
    <w:p w14:paraId="45E1E658" w14:textId="0E3DDA7A" w:rsidR="00D4288D" w:rsidRPr="00D4288D" w:rsidRDefault="00D4288D">
      <w:pPr>
        <w:spacing w:before="2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4288D">
        <w:rPr>
          <w:rFonts w:ascii="Times New Roman" w:hAnsi="Times New Roman" w:cs="Times New Roman"/>
          <w:sz w:val="28"/>
          <w:szCs w:val="28"/>
        </w:rPr>
        <w:tab/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proofErr w:type="gramStart"/>
      <w:r w:rsidRPr="00D428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int(</w:t>
      </w:r>
      <w:proofErr w:type="gramEnd"/>
      <w:r w:rsidRPr="00D4288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) , float() , and str( )</w:t>
      </w:r>
      <w:r w:rsidRPr="00D4288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functions will evaluate to the integer, floating-point number, and string versions of the value passed to them.</w:t>
      </w:r>
    </w:p>
    <w:p w14:paraId="75F34373" w14:textId="77777777" w:rsidR="00D4288D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14:paraId="0000001B" w14:textId="77777777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14:paraId="2C02539A" w14:textId="77777777" w:rsidR="00D4288D" w:rsidRPr="00D4288D" w:rsidRDefault="00D4288D" w:rsidP="00D428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ab/>
      </w:r>
      <w:r w:rsidRPr="00D4288D">
        <w:rPr>
          <w:rFonts w:ascii="Times New Roman" w:hAnsi="Times New Roman" w:cs="Times New Roman"/>
          <w:color w:val="000000"/>
          <w:sz w:val="28"/>
          <w:szCs w:val="28"/>
        </w:rPr>
        <w:t>can only concatenate str (not "int") to str</w:t>
      </w:r>
    </w:p>
    <w:p w14:paraId="0000001C" w14:textId="26BF3444" w:rsidR="00943CD3" w:rsidRPr="00D4288D" w:rsidRDefault="00D4288D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4288D">
        <w:rPr>
          <w:rFonts w:ascii="Times New Roman" w:hAnsi="Times New Roman" w:cs="Times New Roman"/>
          <w:sz w:val="28"/>
          <w:szCs w:val="28"/>
        </w:rPr>
        <w:tab/>
      </w:r>
      <w:r w:rsidRPr="00D4288D">
        <w:rPr>
          <w:rFonts w:ascii="Times New Roman" w:hAnsi="Times New Roman" w:cs="Times New Roman"/>
          <w:sz w:val="28"/>
          <w:szCs w:val="28"/>
        </w:rPr>
        <w:tab/>
        <w:t xml:space="preserve">'I have eaten ' + </w:t>
      </w:r>
      <w:r w:rsidRPr="00D4288D">
        <w:rPr>
          <w:rFonts w:ascii="Times New Roman" w:hAnsi="Times New Roman" w:cs="Times New Roman"/>
          <w:b/>
          <w:sz w:val="28"/>
          <w:szCs w:val="28"/>
        </w:rPr>
        <w:t>'99'</w:t>
      </w:r>
      <w:r w:rsidRPr="00D4288D">
        <w:rPr>
          <w:rFonts w:ascii="Times New Roman" w:hAnsi="Times New Roman" w:cs="Times New Roman"/>
          <w:sz w:val="28"/>
          <w:szCs w:val="28"/>
        </w:rPr>
        <w:t xml:space="preserve"> + ' burritos.'</w:t>
      </w:r>
    </w:p>
    <w:p w14:paraId="0000001D" w14:textId="77777777" w:rsidR="00943CD3" w:rsidRPr="00D4288D" w:rsidRDefault="00943CD3">
      <w:pPr>
        <w:rPr>
          <w:rFonts w:ascii="Times New Roman" w:hAnsi="Times New Roman" w:cs="Times New Roman"/>
          <w:sz w:val="28"/>
          <w:szCs w:val="28"/>
        </w:rPr>
      </w:pPr>
    </w:p>
    <w:sectPr w:rsidR="00943CD3" w:rsidRPr="00D428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E5C"/>
    <w:multiLevelType w:val="multilevel"/>
    <w:tmpl w:val="821CE7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20F2D"/>
    <w:multiLevelType w:val="multilevel"/>
    <w:tmpl w:val="A83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27B1A"/>
    <w:multiLevelType w:val="multilevel"/>
    <w:tmpl w:val="DA64AA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D3"/>
    <w:rsid w:val="00363C2C"/>
    <w:rsid w:val="0069007F"/>
    <w:rsid w:val="006F5C77"/>
    <w:rsid w:val="00943CD3"/>
    <w:rsid w:val="00D4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BF5"/>
  <w15:docId w15:val="{5BCE2808-185E-4510-9C70-7AB76F76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qg33igem5pagn4kpmirjw">
    <w:name w:val="p__1qg33igem5pagn4kpmirjw"/>
    <w:basedOn w:val="Normal"/>
    <w:rsid w:val="0069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69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C2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2021-03-02T22:15:00Z</dcterms:created>
  <dcterms:modified xsi:type="dcterms:W3CDTF">2022-06-17T13:37:00Z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