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09A3FEA2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8D3BC4">
        <w:rPr>
          <w:rFonts w:eastAsia="Times New Roman"/>
        </w:rPr>
        <w:t>11</w:t>
      </w:r>
    </w:p>
    <w:p w14:paraId="5003921A" w14:textId="77777777" w:rsidR="00E00B07" w:rsidRPr="00621DF9" w:rsidRDefault="00E00B07" w:rsidP="00E00B07">
      <w:pPr>
        <w:pStyle w:val="Heading1"/>
      </w:pPr>
      <w:r w:rsidRPr="00621DF9">
        <w:rPr>
          <w:rFonts w:eastAsia="Arial MT"/>
        </w:rPr>
        <w:t>Sum of Common Elements</w:t>
      </w:r>
      <w:r w:rsidRPr="00621DF9">
        <w:rPr>
          <w:rFonts w:ascii="Times New Roman" w:eastAsia="Times New Roman" w:hAnsi="Times New Roman" w:cs="Times New Roman"/>
        </w:rPr>
        <w:t xml:space="preserve"> </w:t>
      </w:r>
    </w:p>
    <w:p w14:paraId="65A7C99F" w14:textId="77777777" w:rsidR="00E00B07" w:rsidRDefault="00E00B07" w:rsidP="00E00B07">
      <w:r>
        <w:rPr>
          <w:rFonts w:eastAsia="Times New Roman"/>
        </w:rPr>
        <w:t xml:space="preserve">Write a program to find out sum of common elements in given two arrays. If no common elements are found print - “No common elements”. </w:t>
      </w:r>
    </w:p>
    <w:p w14:paraId="70EECC39" w14:textId="77777777" w:rsidR="00E00B07" w:rsidRDefault="00E00B07" w:rsidP="00E00B07">
      <w:r>
        <w:rPr>
          <w:rFonts w:eastAsia="Times New Roman"/>
        </w:rPr>
        <w:t xml:space="preserve">Include a class </w:t>
      </w:r>
      <w:proofErr w:type="spellStart"/>
      <w:r>
        <w:rPr>
          <w:rFonts w:ascii="Arial MT" w:eastAsia="Arial MT" w:hAnsi="Arial MT" w:cs="Arial MT"/>
          <w:b/>
        </w:rPr>
        <w:t>UserMainCode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r>
        <w:rPr>
          <w:rFonts w:eastAsia="Times New Roman"/>
        </w:rPr>
        <w:t xml:space="preserve">with a static method </w:t>
      </w:r>
      <w:proofErr w:type="spellStart"/>
      <w:r>
        <w:rPr>
          <w:rFonts w:ascii="Arial MT" w:eastAsia="Arial MT" w:hAnsi="Arial MT" w:cs="Arial MT"/>
          <w:b/>
        </w:rPr>
        <w:t>getSumOfIntersection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r>
        <w:rPr>
          <w:rFonts w:eastAsia="Times New Roman"/>
        </w:rPr>
        <w:t xml:space="preserve">which accepts two integer arrays and their sizes. The return type (integer) should return the sum of common elements. </w:t>
      </w:r>
    </w:p>
    <w:p w14:paraId="141DA364" w14:textId="77777777" w:rsidR="00E00B07" w:rsidRDefault="00E00B07" w:rsidP="00E00B07">
      <w:r>
        <w:rPr>
          <w:rFonts w:eastAsia="Times New Roman"/>
        </w:rPr>
        <w:t xml:space="preserve">Create a Class Main which would be used to accept 2 Input arrays and call the static method present in </w:t>
      </w:r>
      <w:proofErr w:type="spellStart"/>
      <w:r>
        <w:rPr>
          <w:rFonts w:eastAsia="Times New Roman"/>
        </w:rPr>
        <w:t>UserMainCode</w:t>
      </w:r>
      <w:proofErr w:type="spellEnd"/>
      <w:r>
        <w:rPr>
          <w:rFonts w:eastAsia="Times New Roman"/>
        </w:rPr>
        <w:t xml:space="preserve">. </w:t>
      </w:r>
    </w:p>
    <w:p w14:paraId="5011F065" w14:textId="77777777" w:rsidR="00E00B07" w:rsidRDefault="00E00B07" w:rsidP="00E00B07">
      <w:r>
        <w:rPr>
          <w:rFonts w:ascii="Arial MT" w:eastAsia="Arial MT" w:hAnsi="Arial MT" w:cs="Arial MT"/>
          <w:b/>
        </w:rPr>
        <w:t>Input and Output Format:</w:t>
      </w:r>
      <w:r>
        <w:rPr>
          <w:rFonts w:eastAsia="Times New Roman"/>
        </w:rPr>
        <w:t xml:space="preserve"> </w:t>
      </w:r>
    </w:p>
    <w:p w14:paraId="5B402DF4" w14:textId="77777777" w:rsidR="00E00B07" w:rsidRDefault="00E00B07" w:rsidP="00E00B07">
      <w:pPr>
        <w:pStyle w:val="ListParagraph"/>
        <w:numPr>
          <w:ilvl w:val="0"/>
          <w:numId w:val="12"/>
        </w:numPr>
      </w:pPr>
      <w:r w:rsidRPr="00E00B07">
        <w:rPr>
          <w:rFonts w:eastAsia="Times New Roman"/>
        </w:rPr>
        <w:t xml:space="preserve">Input consists of 2+m+n integers. The first integer corresponds to m (Size of the 1st array), the second integer corresponds to n (Size of the 2nd array), followed by </w:t>
      </w:r>
      <w:proofErr w:type="spellStart"/>
      <w:r w:rsidRPr="00E00B07">
        <w:rPr>
          <w:rFonts w:eastAsia="Times New Roman"/>
        </w:rPr>
        <w:t>m+n</w:t>
      </w:r>
      <w:proofErr w:type="spellEnd"/>
      <w:r w:rsidRPr="00E00B07">
        <w:rPr>
          <w:rFonts w:eastAsia="Times New Roman"/>
        </w:rPr>
        <w:t xml:space="preserve"> integers corresponding to the array elements. </w:t>
      </w:r>
    </w:p>
    <w:p w14:paraId="482FCC9F" w14:textId="77777777" w:rsidR="00E00B07" w:rsidRDefault="00E00B07" w:rsidP="00E00B07">
      <w:pPr>
        <w:pStyle w:val="ListParagraph"/>
        <w:numPr>
          <w:ilvl w:val="0"/>
          <w:numId w:val="12"/>
        </w:numPr>
      </w:pPr>
      <w:r w:rsidRPr="00E00B07">
        <w:rPr>
          <w:rFonts w:eastAsia="Times New Roman"/>
        </w:rPr>
        <w:t xml:space="preserve">Output consists of a single Integer corresponds to the sum of common elements or a string “No common elements”. </w:t>
      </w:r>
    </w:p>
    <w:p w14:paraId="6CC9C793" w14:textId="77777777" w:rsidR="00E00B07" w:rsidRDefault="00E00B07" w:rsidP="00E00B07">
      <w:pPr>
        <w:pStyle w:val="ListParagraph"/>
        <w:numPr>
          <w:ilvl w:val="0"/>
          <w:numId w:val="12"/>
        </w:numPr>
      </w:pPr>
      <w:r w:rsidRPr="00E00B07">
        <w:rPr>
          <w:rFonts w:eastAsia="Times New Roman"/>
        </w:rPr>
        <w:t xml:space="preserve">Refer sample output for formatting specifications. </w:t>
      </w:r>
    </w:p>
    <w:p w14:paraId="13FA4E1D" w14:textId="77777777" w:rsidR="00E00B07" w:rsidRDefault="00E00B07" w:rsidP="00E00B07">
      <w:pPr>
        <w:pStyle w:val="ListParagraph"/>
        <w:numPr>
          <w:ilvl w:val="0"/>
          <w:numId w:val="12"/>
        </w:numPr>
      </w:pPr>
      <w:r w:rsidRPr="00E00B07">
        <w:rPr>
          <w:rFonts w:eastAsia="Times New Roman"/>
        </w:rPr>
        <w:t xml:space="preserve">Assume the common element appears only once in each array. </w:t>
      </w:r>
    </w:p>
    <w:p w14:paraId="04935DD2" w14:textId="77777777" w:rsidR="00E00B07" w:rsidRDefault="00E00B07" w:rsidP="00E00B07">
      <w:r>
        <w:rPr>
          <w:rFonts w:ascii="Arial MT" w:eastAsia="Arial MT" w:hAnsi="Arial MT" w:cs="Arial MT"/>
          <w:b/>
        </w:rPr>
        <w:t>Sample Input 1:</w:t>
      </w:r>
      <w:r>
        <w:rPr>
          <w:rFonts w:eastAsia="Times New Roman"/>
        </w:rPr>
        <w:t xml:space="preserve"> </w:t>
      </w:r>
    </w:p>
    <w:p w14:paraId="2482E602" w14:textId="77777777" w:rsidR="00E00B07" w:rsidRDefault="00E00B07" w:rsidP="00E00B07">
      <w:r>
        <w:rPr>
          <w:rFonts w:eastAsia="Times New Roman"/>
        </w:rPr>
        <w:t xml:space="preserve">4 </w:t>
      </w:r>
    </w:p>
    <w:p w14:paraId="4CBE8E5A" w14:textId="77777777" w:rsidR="00E00B07" w:rsidRDefault="00E00B07" w:rsidP="00E00B07">
      <w:r>
        <w:rPr>
          <w:rFonts w:eastAsia="Times New Roman"/>
        </w:rPr>
        <w:t xml:space="preserve">3 </w:t>
      </w:r>
    </w:p>
    <w:p w14:paraId="4567F24E" w14:textId="77777777" w:rsidR="00E00B07" w:rsidRDefault="00E00B07" w:rsidP="00E00B07">
      <w:r>
        <w:rPr>
          <w:rFonts w:eastAsia="Times New Roman"/>
        </w:rPr>
        <w:t xml:space="preserve">2 </w:t>
      </w:r>
    </w:p>
    <w:p w14:paraId="3FC76B7C" w14:textId="77777777" w:rsidR="00E00B07" w:rsidRDefault="00E00B07" w:rsidP="00E00B07">
      <w:r>
        <w:rPr>
          <w:rFonts w:eastAsia="Times New Roman"/>
        </w:rPr>
        <w:t xml:space="preserve">3 </w:t>
      </w:r>
    </w:p>
    <w:p w14:paraId="60734305" w14:textId="77777777" w:rsidR="00E00B07" w:rsidRDefault="00E00B07" w:rsidP="00E00B07">
      <w:r>
        <w:rPr>
          <w:rFonts w:eastAsia="Times New Roman"/>
        </w:rPr>
        <w:t xml:space="preserve">5 </w:t>
      </w:r>
    </w:p>
    <w:p w14:paraId="40DF01E4" w14:textId="77777777" w:rsidR="00E00B07" w:rsidRDefault="00E00B07" w:rsidP="00E00B07">
      <w:r>
        <w:rPr>
          <w:rFonts w:eastAsia="Times New Roman"/>
        </w:rPr>
        <w:t xml:space="preserve">1 </w:t>
      </w:r>
    </w:p>
    <w:p w14:paraId="465850F5" w14:textId="77777777" w:rsidR="00E00B07" w:rsidRDefault="00E00B07" w:rsidP="00E00B07">
      <w:r>
        <w:rPr>
          <w:rFonts w:eastAsia="Times New Roman"/>
        </w:rPr>
        <w:t xml:space="preserve">1 </w:t>
      </w:r>
    </w:p>
    <w:p w14:paraId="4526ABA2" w14:textId="77777777" w:rsidR="00E00B07" w:rsidRDefault="00E00B07" w:rsidP="00E00B07">
      <w:r>
        <w:rPr>
          <w:rFonts w:eastAsia="Times New Roman"/>
        </w:rPr>
        <w:t xml:space="preserve">3 </w:t>
      </w:r>
    </w:p>
    <w:p w14:paraId="77933D84" w14:textId="77777777" w:rsidR="00E00B07" w:rsidRDefault="00E00B07" w:rsidP="00E00B07">
      <w:r>
        <w:rPr>
          <w:rFonts w:eastAsia="Times New Roman"/>
        </w:rPr>
        <w:t xml:space="preserve">9 </w:t>
      </w:r>
    </w:p>
    <w:p w14:paraId="66ABDEB9" w14:textId="77777777" w:rsidR="00E00B07" w:rsidRDefault="00E00B07" w:rsidP="00E00B07">
      <w:r>
        <w:rPr>
          <w:rFonts w:ascii="Arial MT" w:eastAsia="Arial MT" w:hAnsi="Arial MT" w:cs="Arial MT"/>
          <w:b/>
        </w:rPr>
        <w:t>Sample Output 1:</w:t>
      </w:r>
      <w:r>
        <w:rPr>
          <w:rFonts w:eastAsia="Times New Roman"/>
        </w:rPr>
        <w:t xml:space="preserve"> </w:t>
      </w:r>
    </w:p>
    <w:p w14:paraId="6A8C3D17" w14:textId="77777777" w:rsidR="00E00B07" w:rsidRDefault="00E00B07" w:rsidP="00E00B07">
      <w:r>
        <w:rPr>
          <w:rFonts w:eastAsia="Times New Roman"/>
        </w:rPr>
        <w:t xml:space="preserve">4 </w:t>
      </w:r>
    </w:p>
    <w:p w14:paraId="21108C0D" w14:textId="77777777" w:rsidR="00E00B07" w:rsidRDefault="00E00B07" w:rsidP="00E00B07">
      <w:r>
        <w:rPr>
          <w:rFonts w:ascii="Arial MT" w:eastAsia="Arial MT" w:hAnsi="Arial MT" w:cs="Arial MT"/>
          <w:b/>
        </w:rPr>
        <w:lastRenderedPageBreak/>
        <w:t>Sample Input 2:</w:t>
      </w:r>
      <w:r>
        <w:rPr>
          <w:rFonts w:eastAsia="Times New Roman"/>
        </w:rPr>
        <w:t xml:space="preserve"> </w:t>
      </w:r>
    </w:p>
    <w:p w14:paraId="12D98965" w14:textId="77777777" w:rsidR="00E00B07" w:rsidRDefault="00E00B07" w:rsidP="00E00B07">
      <w:r>
        <w:rPr>
          <w:rFonts w:eastAsia="Times New Roman"/>
        </w:rPr>
        <w:t xml:space="preserve">4 </w:t>
      </w:r>
    </w:p>
    <w:p w14:paraId="3E78A3C9" w14:textId="77777777" w:rsidR="00E00B07" w:rsidRDefault="00E00B07" w:rsidP="00E00B07">
      <w:r>
        <w:rPr>
          <w:rFonts w:eastAsia="Times New Roman"/>
        </w:rPr>
        <w:t xml:space="preserve">3 </w:t>
      </w:r>
    </w:p>
    <w:p w14:paraId="3530236C" w14:textId="77777777" w:rsidR="00E00B07" w:rsidRDefault="00E00B07" w:rsidP="00E00B07">
      <w:r>
        <w:rPr>
          <w:rFonts w:eastAsia="Times New Roman"/>
        </w:rPr>
        <w:t xml:space="preserve">2 </w:t>
      </w:r>
    </w:p>
    <w:p w14:paraId="12CBB211" w14:textId="77777777" w:rsidR="00E00B07" w:rsidRDefault="00E00B07" w:rsidP="00E00B07">
      <w:r>
        <w:rPr>
          <w:rFonts w:eastAsia="Times New Roman"/>
        </w:rPr>
        <w:t xml:space="preserve">3 </w:t>
      </w:r>
    </w:p>
    <w:p w14:paraId="2B7AE2C2" w14:textId="77777777" w:rsidR="00E00B07" w:rsidRDefault="00E00B07" w:rsidP="00E00B07">
      <w:r>
        <w:rPr>
          <w:rFonts w:eastAsia="Times New Roman"/>
        </w:rPr>
        <w:t xml:space="preserve">5 </w:t>
      </w:r>
    </w:p>
    <w:p w14:paraId="245A093D" w14:textId="77777777" w:rsidR="00E00B07" w:rsidRDefault="00E00B07" w:rsidP="00E00B07">
      <w:r>
        <w:rPr>
          <w:rFonts w:eastAsia="Times New Roman"/>
        </w:rPr>
        <w:t xml:space="preserve">1 </w:t>
      </w:r>
    </w:p>
    <w:p w14:paraId="2D213E0E" w14:textId="77777777" w:rsidR="00E00B07" w:rsidRDefault="00E00B07" w:rsidP="00E00B07">
      <w:r>
        <w:rPr>
          <w:rFonts w:eastAsia="Times New Roman"/>
        </w:rPr>
        <w:t xml:space="preserve">12 </w:t>
      </w:r>
    </w:p>
    <w:p w14:paraId="6F567134" w14:textId="77777777" w:rsidR="00E00B07" w:rsidRDefault="00E00B07" w:rsidP="00E00B07">
      <w:r>
        <w:rPr>
          <w:rFonts w:eastAsia="Times New Roman"/>
        </w:rPr>
        <w:t xml:space="preserve">31 </w:t>
      </w:r>
    </w:p>
    <w:p w14:paraId="6241DB17" w14:textId="77777777" w:rsidR="00E00B07" w:rsidRDefault="00E00B07" w:rsidP="00E00B07">
      <w:r>
        <w:rPr>
          <w:rFonts w:eastAsia="Times New Roman"/>
        </w:rPr>
        <w:t xml:space="preserve">9 </w:t>
      </w:r>
    </w:p>
    <w:p w14:paraId="137EDD4C" w14:textId="77777777" w:rsidR="00E00B07" w:rsidRDefault="00E00B07" w:rsidP="00E00B07">
      <w:r>
        <w:rPr>
          <w:rFonts w:ascii="Arial MT" w:eastAsia="Arial MT" w:hAnsi="Arial MT" w:cs="Arial MT"/>
          <w:b/>
        </w:rPr>
        <w:t>Sample Output 2:</w:t>
      </w:r>
      <w:r>
        <w:rPr>
          <w:rFonts w:eastAsia="Times New Roman"/>
        </w:rPr>
        <w:t xml:space="preserve"> </w:t>
      </w:r>
    </w:p>
    <w:p w14:paraId="04FC5B38" w14:textId="77777777" w:rsidR="00E00B07" w:rsidRDefault="00E00B07" w:rsidP="00E00B07">
      <w:r>
        <w:rPr>
          <w:rFonts w:eastAsia="Times New Roman"/>
        </w:rPr>
        <w:t xml:space="preserve">No common elements </w:t>
      </w:r>
    </w:p>
    <w:p w14:paraId="1AE14AE9" w14:textId="77777777" w:rsidR="00E00B07" w:rsidRPr="00E00B07" w:rsidRDefault="00E00B07" w:rsidP="00E00B07"/>
    <w:p w14:paraId="222E5EBC" w14:textId="77777777" w:rsidR="00D157C0" w:rsidRPr="00D157C0" w:rsidRDefault="00D157C0" w:rsidP="00D157C0"/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FB10F" w14:textId="77777777" w:rsidR="007130A2" w:rsidRDefault="007130A2" w:rsidP="00AE6E0C">
      <w:pPr>
        <w:spacing w:after="0" w:line="240" w:lineRule="auto"/>
      </w:pPr>
      <w:r>
        <w:separator/>
      </w:r>
    </w:p>
  </w:endnote>
  <w:endnote w:type="continuationSeparator" w:id="0">
    <w:p w14:paraId="2CC8CF73" w14:textId="77777777" w:rsidR="007130A2" w:rsidRDefault="007130A2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7A1C42FD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7936F" w14:textId="77777777" w:rsidR="007130A2" w:rsidRDefault="007130A2" w:rsidP="00AE6E0C">
      <w:pPr>
        <w:spacing w:after="0" w:line="240" w:lineRule="auto"/>
      </w:pPr>
      <w:r>
        <w:separator/>
      </w:r>
    </w:p>
  </w:footnote>
  <w:footnote w:type="continuationSeparator" w:id="0">
    <w:p w14:paraId="77C79D5A" w14:textId="77777777" w:rsidR="007130A2" w:rsidRDefault="007130A2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F1194">
                            <w:rPr>
                              <w:noProof/>
                            </w:rPr>
                            <w:instrText>Sum of Common Elements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F1194">
                            <w:rPr>
                              <w:noProof/>
                            </w:rPr>
                            <w:instrText>Sum of Common Elements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F1194">
                            <w:rPr>
                              <w:noProof/>
                            </w:rPr>
                            <w:t>Sum of Common Elements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F1194">
                      <w:rPr>
                        <w:noProof/>
                      </w:rPr>
                      <w:instrText>Sum of Common Elements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F1194">
                      <w:rPr>
                        <w:noProof/>
                      </w:rPr>
                      <w:instrText>Sum of Common Elements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F1194">
                      <w:rPr>
                        <w:noProof/>
                      </w:rPr>
                      <w:t>Sum of Common Elements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F1194" w:rsidRPr="005F119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F1194" w:rsidRPr="005F119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B27B3"/>
    <w:multiLevelType w:val="hybridMultilevel"/>
    <w:tmpl w:val="85628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129F0"/>
    <w:rsid w:val="000D74F2"/>
    <w:rsid w:val="000E44EC"/>
    <w:rsid w:val="001407D1"/>
    <w:rsid w:val="00156CBA"/>
    <w:rsid w:val="00170901"/>
    <w:rsid w:val="001D5AD1"/>
    <w:rsid w:val="00240C8F"/>
    <w:rsid w:val="00246975"/>
    <w:rsid w:val="00270076"/>
    <w:rsid w:val="002C58F2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F6A86"/>
    <w:rsid w:val="00520E5F"/>
    <w:rsid w:val="00562A50"/>
    <w:rsid w:val="005F1194"/>
    <w:rsid w:val="0060598B"/>
    <w:rsid w:val="00616C1F"/>
    <w:rsid w:val="0067450D"/>
    <w:rsid w:val="006A160E"/>
    <w:rsid w:val="007130A2"/>
    <w:rsid w:val="00725267"/>
    <w:rsid w:val="00735CAE"/>
    <w:rsid w:val="007856B7"/>
    <w:rsid w:val="007C531D"/>
    <w:rsid w:val="007F4C14"/>
    <w:rsid w:val="0085330A"/>
    <w:rsid w:val="0086268D"/>
    <w:rsid w:val="008843CE"/>
    <w:rsid w:val="008D3BC4"/>
    <w:rsid w:val="008E6351"/>
    <w:rsid w:val="008F633D"/>
    <w:rsid w:val="00A14548"/>
    <w:rsid w:val="00A362A4"/>
    <w:rsid w:val="00A8135F"/>
    <w:rsid w:val="00AE6E0C"/>
    <w:rsid w:val="00AF43DB"/>
    <w:rsid w:val="00B16762"/>
    <w:rsid w:val="00BA7429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8571F"/>
    <w:rsid w:val="00DB3E6C"/>
    <w:rsid w:val="00E00B07"/>
    <w:rsid w:val="00E11CA8"/>
    <w:rsid w:val="00EE58F4"/>
    <w:rsid w:val="00F30057"/>
    <w:rsid w:val="00F45C5E"/>
    <w:rsid w:val="00F52B9A"/>
    <w:rsid w:val="00F56BDF"/>
    <w:rsid w:val="00F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2019-03-22T16:47:00Z</cp:lastPrinted>
  <dcterms:created xsi:type="dcterms:W3CDTF">2019-03-22T11:24:00Z</dcterms:created>
  <dcterms:modified xsi:type="dcterms:W3CDTF">2020-06-29T06:16:00Z</dcterms:modified>
</cp:coreProperties>
</file>