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AFC4" w14:textId="4AE0B693" w:rsidR="00D92B0A" w:rsidRDefault="00F80E28" w:rsidP="00F80E28">
      <w:pPr>
        <w:jc w:val="center"/>
        <w:rPr>
          <w:rFonts w:ascii="微软雅黑" w:eastAsia="微软雅黑" w:hAnsi="微软雅黑"/>
          <w:sz w:val="36"/>
          <w:szCs w:val="36"/>
        </w:rPr>
      </w:pPr>
      <w:r w:rsidRPr="00F80E28">
        <w:rPr>
          <w:rFonts w:ascii="微软雅黑" w:eastAsia="微软雅黑" w:hAnsi="微软雅黑" w:hint="eastAsia"/>
          <w:sz w:val="36"/>
          <w:szCs w:val="36"/>
        </w:rPr>
        <w:t>自我介绍</w:t>
      </w:r>
    </w:p>
    <w:p w14:paraId="29C907EF" w14:textId="3F722434" w:rsidR="00F80E28" w:rsidRPr="00F80E28" w:rsidRDefault="00F80E28" w:rsidP="00F80E28">
      <w:pPr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我叫黄金</w:t>
      </w:r>
      <w:proofErr w:type="gramStart"/>
      <w:r>
        <w:rPr>
          <w:rFonts w:ascii="微软雅黑" w:eastAsia="微软雅黑" w:hAnsi="微软雅黑" w:hint="eastAsia"/>
          <w:szCs w:val="21"/>
        </w:rPr>
        <w:t>炜</w:t>
      </w:r>
      <w:proofErr w:type="gramEnd"/>
      <w:r>
        <w:rPr>
          <w:rFonts w:ascii="微软雅黑" w:eastAsia="微软雅黑" w:hAnsi="微软雅黑" w:hint="eastAsia"/>
          <w:szCs w:val="21"/>
        </w:rPr>
        <w:t>，来自中国福建省南平市，是福州大学的一名信息安全的大</w:t>
      </w: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学生。性格随和，爱好广泛，如音乐、电影、篮球等。</w:t>
      </w:r>
    </w:p>
    <w:sectPr w:rsidR="00F80E28" w:rsidRPr="00F8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28"/>
    <w:rsid w:val="00771CC1"/>
    <w:rsid w:val="00CA2789"/>
    <w:rsid w:val="00D92B0A"/>
    <w:rsid w:val="00F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AC62"/>
  <w15:chartTrackingRefBased/>
  <w15:docId w15:val="{DFFB966E-7CFD-47CC-92B9-0B631D3C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jinwei</dc:creator>
  <cp:keywords/>
  <dc:description/>
  <cp:lastModifiedBy>huang jinwei</cp:lastModifiedBy>
  <cp:revision>1</cp:revision>
  <dcterms:created xsi:type="dcterms:W3CDTF">2022-01-17T03:59:00Z</dcterms:created>
  <dcterms:modified xsi:type="dcterms:W3CDTF">2022-01-17T04:03:00Z</dcterms:modified>
</cp:coreProperties>
</file>