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2D9F4D" w14:textId="77777777" w:rsidR="00891461" w:rsidRDefault="001F36AC" w:rsidP="001F36AC">
      <w:pPr>
        <w:rPr>
          <w:b/>
          <w:bCs/>
          <w:sz w:val="60"/>
          <w:szCs w:val="60"/>
        </w:rPr>
      </w:pPr>
      <w:r w:rsidRPr="00FE2C7D">
        <w:rPr>
          <w:b/>
          <w:bCs/>
          <w:sz w:val="60"/>
          <w:szCs w:val="60"/>
        </w:rPr>
        <w:t>HashMap</w:t>
      </w:r>
      <w:r w:rsidRPr="00FE2C7D">
        <w:rPr>
          <w:sz w:val="60"/>
          <w:szCs w:val="60"/>
        </w:rPr>
        <w:t xml:space="preserve"> assumes only one thread is working. If multiple threads modify it simultaneously, they may read the same old bucket state and overwrite each other's updates.</w:t>
      </w:r>
      <w:r w:rsidRPr="00FE2C7D">
        <w:rPr>
          <w:sz w:val="60"/>
          <w:szCs w:val="60"/>
        </w:rPr>
        <w:br/>
      </w:r>
    </w:p>
    <w:p w14:paraId="54571BA1" w14:textId="09454A7B" w:rsidR="001F36AC" w:rsidRPr="00FE2C7D" w:rsidRDefault="001F36AC" w:rsidP="001F36AC">
      <w:pPr>
        <w:rPr>
          <w:sz w:val="60"/>
          <w:szCs w:val="60"/>
        </w:rPr>
      </w:pPr>
      <w:bookmarkStart w:id="0" w:name="_GoBack"/>
      <w:bookmarkEnd w:id="0"/>
      <w:proofErr w:type="spellStart"/>
      <w:r w:rsidRPr="00FE2C7D">
        <w:rPr>
          <w:b/>
          <w:bCs/>
          <w:sz w:val="60"/>
          <w:szCs w:val="60"/>
        </w:rPr>
        <w:t>ConcurrentHashMap</w:t>
      </w:r>
      <w:proofErr w:type="spellEnd"/>
      <w:r w:rsidRPr="00FE2C7D">
        <w:rPr>
          <w:sz w:val="60"/>
          <w:szCs w:val="60"/>
        </w:rPr>
        <w:t xml:space="preserve"> prevents this using </w:t>
      </w:r>
      <w:r w:rsidRPr="00FE2C7D">
        <w:rPr>
          <w:b/>
          <w:bCs/>
          <w:sz w:val="60"/>
          <w:szCs w:val="60"/>
        </w:rPr>
        <w:t>CAS when the bucket is empty</w:t>
      </w:r>
      <w:r w:rsidRPr="00FE2C7D">
        <w:rPr>
          <w:sz w:val="60"/>
          <w:szCs w:val="60"/>
        </w:rPr>
        <w:t xml:space="preserve"> and </w:t>
      </w:r>
      <w:r w:rsidRPr="00FE2C7D">
        <w:rPr>
          <w:b/>
          <w:bCs/>
          <w:sz w:val="60"/>
          <w:szCs w:val="60"/>
        </w:rPr>
        <w:t xml:space="preserve">bucket-level locking when the </w:t>
      </w:r>
      <w:proofErr w:type="gramStart"/>
      <w:r w:rsidRPr="00FE2C7D">
        <w:rPr>
          <w:b/>
          <w:bCs/>
          <w:sz w:val="60"/>
          <w:szCs w:val="60"/>
        </w:rPr>
        <w:t>bucket</w:t>
      </w:r>
      <w:proofErr w:type="gramEnd"/>
      <w:r w:rsidRPr="00FE2C7D">
        <w:rPr>
          <w:b/>
          <w:bCs/>
          <w:sz w:val="60"/>
          <w:szCs w:val="60"/>
        </w:rPr>
        <w:t xml:space="preserve"> already has data</w:t>
      </w:r>
      <w:r w:rsidRPr="00FE2C7D">
        <w:rPr>
          <w:sz w:val="60"/>
          <w:szCs w:val="60"/>
        </w:rPr>
        <w:t>.</w:t>
      </w:r>
    </w:p>
    <w:p w14:paraId="2CCBCCED" w14:textId="77777777" w:rsidR="001F36AC" w:rsidRPr="00FE2C7D" w:rsidRDefault="001F36AC" w:rsidP="001F36AC">
      <w:pPr>
        <w:rPr>
          <w:sz w:val="60"/>
          <w:szCs w:val="60"/>
        </w:rPr>
      </w:pPr>
      <w:r w:rsidRPr="00FE2C7D">
        <w:rPr>
          <w:sz w:val="60"/>
          <w:szCs w:val="60"/>
        </w:rPr>
        <w:t>So the contrast becomes very clear:</w:t>
      </w:r>
    </w:p>
    <w:p w14:paraId="218166FB" w14:textId="77777777" w:rsidR="001F36AC" w:rsidRPr="00FE2C7D" w:rsidRDefault="001F36AC" w:rsidP="001F36AC">
      <w:pPr>
        <w:rPr>
          <w:sz w:val="60"/>
          <w:szCs w:val="60"/>
        </w:rPr>
      </w:pPr>
      <w:r w:rsidRPr="00FE2C7D">
        <w:rPr>
          <w:b/>
          <w:bCs/>
          <w:sz w:val="60"/>
          <w:szCs w:val="60"/>
        </w:rPr>
        <w:t>HashMap</w:t>
      </w:r>
    </w:p>
    <w:p w14:paraId="7C587E93" w14:textId="77777777" w:rsidR="001F36AC" w:rsidRPr="00FE2C7D" w:rsidRDefault="001F36AC" w:rsidP="001F36AC">
      <w:pPr>
        <w:numPr>
          <w:ilvl w:val="0"/>
          <w:numId w:val="1"/>
        </w:numPr>
        <w:rPr>
          <w:sz w:val="60"/>
          <w:szCs w:val="60"/>
        </w:rPr>
      </w:pPr>
      <w:r w:rsidRPr="00FE2C7D">
        <w:rPr>
          <w:sz w:val="60"/>
          <w:szCs w:val="60"/>
        </w:rPr>
        <w:t>No CAS</w:t>
      </w:r>
    </w:p>
    <w:p w14:paraId="69FCD3F9" w14:textId="77777777" w:rsidR="001F36AC" w:rsidRPr="00FE2C7D" w:rsidRDefault="001F36AC" w:rsidP="001F36AC">
      <w:pPr>
        <w:numPr>
          <w:ilvl w:val="0"/>
          <w:numId w:val="1"/>
        </w:numPr>
        <w:rPr>
          <w:sz w:val="60"/>
          <w:szCs w:val="60"/>
        </w:rPr>
      </w:pPr>
      <w:r w:rsidRPr="00FE2C7D">
        <w:rPr>
          <w:sz w:val="60"/>
          <w:szCs w:val="60"/>
        </w:rPr>
        <w:t>No locking</w:t>
      </w:r>
    </w:p>
    <w:p w14:paraId="235CD9FD" w14:textId="77777777" w:rsidR="001F36AC" w:rsidRPr="00FE2C7D" w:rsidRDefault="001F36AC" w:rsidP="001F36AC">
      <w:pPr>
        <w:numPr>
          <w:ilvl w:val="0"/>
          <w:numId w:val="1"/>
        </w:numPr>
        <w:rPr>
          <w:sz w:val="60"/>
          <w:szCs w:val="60"/>
        </w:rPr>
      </w:pPr>
      <w:r w:rsidRPr="00FE2C7D">
        <w:rPr>
          <w:sz w:val="60"/>
          <w:szCs w:val="60"/>
        </w:rPr>
        <w:t>Race conditions possible</w:t>
      </w:r>
    </w:p>
    <w:p w14:paraId="3C239348" w14:textId="77777777" w:rsidR="001F36AC" w:rsidRPr="00FE2C7D" w:rsidRDefault="001F36AC" w:rsidP="001F36AC">
      <w:pPr>
        <w:numPr>
          <w:ilvl w:val="0"/>
          <w:numId w:val="1"/>
        </w:numPr>
        <w:rPr>
          <w:sz w:val="60"/>
          <w:szCs w:val="60"/>
        </w:rPr>
      </w:pPr>
      <w:r w:rsidRPr="00FE2C7D">
        <w:rPr>
          <w:sz w:val="60"/>
          <w:szCs w:val="60"/>
        </w:rPr>
        <w:lastRenderedPageBreak/>
        <w:t>Not thread-safe</w:t>
      </w:r>
    </w:p>
    <w:p w14:paraId="3BD5F8DD" w14:textId="77777777" w:rsidR="001F36AC" w:rsidRPr="00FE2C7D" w:rsidRDefault="001F36AC" w:rsidP="001F36AC">
      <w:pPr>
        <w:rPr>
          <w:sz w:val="60"/>
          <w:szCs w:val="60"/>
        </w:rPr>
      </w:pPr>
      <w:proofErr w:type="spellStart"/>
      <w:r w:rsidRPr="00FE2C7D">
        <w:rPr>
          <w:b/>
          <w:bCs/>
          <w:sz w:val="60"/>
          <w:szCs w:val="60"/>
        </w:rPr>
        <w:t>ConcurrentHashMap</w:t>
      </w:r>
      <w:proofErr w:type="spellEnd"/>
    </w:p>
    <w:p w14:paraId="1AB9099C" w14:textId="77777777" w:rsidR="001F36AC" w:rsidRPr="00FE2C7D" w:rsidRDefault="001F36AC" w:rsidP="001F36AC">
      <w:pPr>
        <w:numPr>
          <w:ilvl w:val="0"/>
          <w:numId w:val="2"/>
        </w:numPr>
        <w:rPr>
          <w:sz w:val="60"/>
          <w:szCs w:val="60"/>
        </w:rPr>
      </w:pPr>
      <w:r w:rsidRPr="00FE2C7D">
        <w:rPr>
          <w:sz w:val="60"/>
          <w:szCs w:val="60"/>
        </w:rPr>
        <w:t>CAS for empty bucket</w:t>
      </w:r>
    </w:p>
    <w:p w14:paraId="47B2588C" w14:textId="77777777" w:rsidR="001F36AC" w:rsidRPr="00FE2C7D" w:rsidRDefault="001F36AC" w:rsidP="001F36AC">
      <w:pPr>
        <w:numPr>
          <w:ilvl w:val="0"/>
          <w:numId w:val="2"/>
        </w:numPr>
        <w:rPr>
          <w:sz w:val="60"/>
          <w:szCs w:val="60"/>
        </w:rPr>
      </w:pPr>
      <w:r w:rsidRPr="00FE2C7D">
        <w:rPr>
          <w:sz w:val="60"/>
          <w:szCs w:val="60"/>
        </w:rPr>
        <w:t>Lock only the bucket when needed</w:t>
      </w:r>
    </w:p>
    <w:p w14:paraId="1FFBD983" w14:textId="77777777" w:rsidR="001F36AC" w:rsidRPr="00FE2C7D" w:rsidRDefault="001F36AC" w:rsidP="001F36AC">
      <w:pPr>
        <w:numPr>
          <w:ilvl w:val="0"/>
          <w:numId w:val="2"/>
        </w:numPr>
        <w:rPr>
          <w:sz w:val="60"/>
          <w:szCs w:val="60"/>
        </w:rPr>
      </w:pPr>
      <w:r w:rsidRPr="00FE2C7D">
        <w:rPr>
          <w:sz w:val="60"/>
          <w:szCs w:val="60"/>
        </w:rPr>
        <w:t>No race condition</w:t>
      </w:r>
    </w:p>
    <w:p w14:paraId="1BD44A96" w14:textId="77777777" w:rsidR="001F36AC" w:rsidRPr="00FE2C7D" w:rsidRDefault="001F36AC" w:rsidP="001F36AC">
      <w:pPr>
        <w:numPr>
          <w:ilvl w:val="0"/>
          <w:numId w:val="2"/>
        </w:numPr>
        <w:rPr>
          <w:sz w:val="60"/>
          <w:szCs w:val="60"/>
        </w:rPr>
      </w:pPr>
      <w:r w:rsidRPr="00FE2C7D">
        <w:rPr>
          <w:sz w:val="60"/>
          <w:szCs w:val="60"/>
        </w:rPr>
        <w:t>Thread-safe with better performance than synchronized maps</w:t>
      </w:r>
    </w:p>
    <w:p w14:paraId="2E45CEED" w14:textId="77777777" w:rsidR="00912A93" w:rsidRPr="00FE2C7D" w:rsidRDefault="00912A93">
      <w:pPr>
        <w:rPr>
          <w:sz w:val="60"/>
          <w:szCs w:val="60"/>
        </w:rPr>
      </w:pPr>
    </w:p>
    <w:p w14:paraId="0F15302C" w14:textId="77777777" w:rsidR="00A9777C" w:rsidRPr="00FE2C7D" w:rsidRDefault="00A9777C" w:rsidP="00A9777C">
      <w:pPr>
        <w:rPr>
          <w:b/>
          <w:sz w:val="60"/>
          <w:szCs w:val="60"/>
        </w:rPr>
      </w:pPr>
      <w:proofErr w:type="spellStart"/>
      <w:r w:rsidRPr="00FE2C7D">
        <w:rPr>
          <w:b/>
          <w:sz w:val="60"/>
          <w:szCs w:val="60"/>
        </w:rPr>
        <w:t>ConcurrentHashMap</w:t>
      </w:r>
      <w:proofErr w:type="spellEnd"/>
      <w:r w:rsidRPr="00FE2C7D">
        <w:rPr>
          <w:b/>
          <w:sz w:val="60"/>
          <w:szCs w:val="60"/>
        </w:rPr>
        <w:t xml:space="preserve"> Strategy</w:t>
      </w:r>
    </w:p>
    <w:p w14:paraId="3AE5CD98" w14:textId="77777777" w:rsidR="00A9777C" w:rsidRPr="00FE2C7D" w:rsidRDefault="00A9777C" w:rsidP="00A9777C">
      <w:pPr>
        <w:rPr>
          <w:sz w:val="60"/>
          <w:szCs w:val="60"/>
        </w:rPr>
      </w:pPr>
    </w:p>
    <w:p w14:paraId="1D0D103F" w14:textId="77777777" w:rsidR="00A9777C" w:rsidRPr="00FE2C7D" w:rsidRDefault="00A9777C" w:rsidP="00A9777C">
      <w:pPr>
        <w:rPr>
          <w:sz w:val="60"/>
          <w:szCs w:val="60"/>
          <w:u w:val="single"/>
        </w:rPr>
      </w:pPr>
      <w:r w:rsidRPr="00FE2C7D">
        <w:rPr>
          <w:sz w:val="60"/>
          <w:szCs w:val="60"/>
          <w:u w:val="single"/>
        </w:rPr>
        <w:t>Bucket empty   → CAS (no lock, very fast)</w:t>
      </w:r>
    </w:p>
    <w:p w14:paraId="1934F411" w14:textId="77777777" w:rsidR="00A9777C" w:rsidRPr="00FE2C7D" w:rsidRDefault="00A9777C" w:rsidP="00A9777C">
      <w:pPr>
        <w:rPr>
          <w:sz w:val="60"/>
          <w:szCs w:val="60"/>
          <w:u w:val="single"/>
        </w:rPr>
      </w:pPr>
    </w:p>
    <w:p w14:paraId="1F83E5FA" w14:textId="77777777" w:rsidR="00A9777C" w:rsidRPr="00FE2C7D" w:rsidRDefault="00A9777C" w:rsidP="00A9777C">
      <w:pPr>
        <w:rPr>
          <w:sz w:val="60"/>
          <w:szCs w:val="60"/>
          <w:u w:val="single"/>
        </w:rPr>
      </w:pPr>
      <w:r w:rsidRPr="00FE2C7D">
        <w:rPr>
          <w:sz w:val="60"/>
          <w:szCs w:val="60"/>
          <w:u w:val="single"/>
        </w:rPr>
        <w:t>Bucket not empty → Lock that bucket only</w:t>
      </w:r>
    </w:p>
    <w:p w14:paraId="77FEB5B5" w14:textId="77777777" w:rsidR="00A9777C" w:rsidRPr="00FE2C7D" w:rsidRDefault="00A9777C">
      <w:pPr>
        <w:rPr>
          <w:sz w:val="60"/>
          <w:szCs w:val="60"/>
        </w:rPr>
      </w:pPr>
    </w:p>
    <w:sectPr w:rsidR="00A9777C" w:rsidRPr="00FE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94688"/>
    <w:multiLevelType w:val="multilevel"/>
    <w:tmpl w:val="1D7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00A50"/>
    <w:multiLevelType w:val="multilevel"/>
    <w:tmpl w:val="A28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A93"/>
    <w:rsid w:val="001F36AC"/>
    <w:rsid w:val="007D2973"/>
    <w:rsid w:val="00891461"/>
    <w:rsid w:val="00912A93"/>
    <w:rsid w:val="00A9777C"/>
    <w:rsid w:val="00ED6AB3"/>
    <w:rsid w:val="00FE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50B49-EEAA-4980-ADDE-14DBA504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6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6</cp:revision>
  <dcterms:created xsi:type="dcterms:W3CDTF">2026-03-14T02:19:00Z</dcterms:created>
  <dcterms:modified xsi:type="dcterms:W3CDTF">2026-08-24T13:44:00Z</dcterms:modified>
</cp:coreProperties>
</file>