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87BD6" w14:textId="77777777" w:rsidR="00D74764" w:rsidRDefault="00D74764" w:rsidP="00E83FAC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cstheme="minorHAnsi"/>
          <w:lang w:val="en-US"/>
        </w:rPr>
      </w:pPr>
    </w:p>
    <w:p w14:paraId="6ACB72C1" w14:textId="77777777" w:rsidR="008269B3" w:rsidRDefault="008269B3" w:rsidP="00E83FAC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cstheme="minorHAnsi"/>
          <w:lang w:val="en-US"/>
        </w:rPr>
      </w:pPr>
    </w:p>
    <w:p w14:paraId="19F42E91" w14:textId="77777777" w:rsidR="00D74764" w:rsidRDefault="00D74764" w:rsidP="00E83FAC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cstheme="minorHAnsi"/>
          <w:lang w:val="en-US"/>
        </w:rPr>
      </w:pPr>
    </w:p>
    <w:p w14:paraId="1EE493C3" w14:textId="5058DC44" w:rsidR="00E83FAC" w:rsidRPr="002651E7" w:rsidRDefault="008A393A" w:rsidP="00E83FAC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cstheme="minorHAnsi"/>
        </w:rPr>
      </w:pPr>
      <w:r w:rsidRPr="002651E7">
        <w:rPr>
          <w:rFonts w:cstheme="minorHAnsi"/>
          <w:lang w:val="en-US"/>
        </w:rPr>
        <w:t xml:space="preserve">New Delhi, India </w:t>
      </w:r>
      <w:r w:rsidR="00D26092" w:rsidRPr="002651E7">
        <w:rPr>
          <w:rFonts w:cstheme="minorHAnsi"/>
          <w:lang w:val="en-US"/>
        </w:rPr>
        <w:t xml:space="preserve">                                                                                                        </w:t>
      </w:r>
      <w:r w:rsidR="00166B38" w:rsidRPr="002651E7">
        <w:rPr>
          <w:rFonts w:cstheme="minorHAnsi"/>
          <w:lang w:val="en-US"/>
        </w:rPr>
        <w:t xml:space="preserve">           </w:t>
      </w:r>
      <w:r w:rsidR="00BE2929">
        <w:rPr>
          <w:rFonts w:cstheme="minorHAnsi"/>
          <w:lang w:val="en-US"/>
        </w:rPr>
        <w:t>08</w:t>
      </w:r>
      <w:r w:rsidR="00166B38" w:rsidRPr="002651E7">
        <w:rPr>
          <w:rFonts w:cstheme="minorHAnsi"/>
          <w:lang w:val="en-US"/>
        </w:rPr>
        <w:t>-</w:t>
      </w:r>
      <w:r w:rsidR="00BE2929">
        <w:rPr>
          <w:rFonts w:cstheme="minorHAnsi"/>
          <w:lang w:val="en-US"/>
        </w:rPr>
        <w:t>11</w:t>
      </w:r>
      <w:r w:rsidR="00166B38" w:rsidRPr="002651E7">
        <w:rPr>
          <w:rFonts w:cstheme="minorHAnsi"/>
          <w:lang w:val="en-US"/>
        </w:rPr>
        <w:t>-202</w:t>
      </w:r>
      <w:r w:rsidR="00E03A60">
        <w:rPr>
          <w:rFonts w:cstheme="minorHAnsi"/>
          <w:lang w:val="en-US"/>
        </w:rPr>
        <w:t>5</w:t>
      </w:r>
    </w:p>
    <w:p w14:paraId="42055DBB" w14:textId="77777777" w:rsidR="00E83FAC" w:rsidRPr="002651E7" w:rsidRDefault="00E83FAC" w:rsidP="00E83FAC">
      <w:pPr>
        <w:pStyle w:val="NoSpacing"/>
        <w:rPr>
          <w:rFonts w:cstheme="minorHAnsi"/>
          <w:lang w:val="en-US"/>
        </w:rPr>
      </w:pPr>
      <w:r w:rsidRPr="002651E7">
        <w:rPr>
          <w:rFonts w:cstheme="minorHAnsi"/>
          <w:lang w:val="en-US"/>
        </w:rPr>
        <w:t>To,</w:t>
      </w:r>
    </w:p>
    <w:p w14:paraId="62E9AA1F" w14:textId="77777777" w:rsidR="00E83FAC" w:rsidRPr="002651E7" w:rsidRDefault="00E83FAC" w:rsidP="00E83FAC">
      <w:pPr>
        <w:pStyle w:val="NoSpacing"/>
        <w:rPr>
          <w:rFonts w:cstheme="minorHAnsi"/>
          <w:lang w:val="en-US"/>
        </w:rPr>
      </w:pPr>
      <w:r w:rsidRPr="002651E7">
        <w:rPr>
          <w:rFonts w:cstheme="minorHAnsi"/>
          <w:lang w:val="en-US"/>
        </w:rPr>
        <w:t xml:space="preserve">The Drug Controller General of India </w:t>
      </w:r>
    </w:p>
    <w:p w14:paraId="39304346" w14:textId="77777777" w:rsidR="00E83FAC" w:rsidRPr="002651E7" w:rsidRDefault="00E83FAC" w:rsidP="00E83FAC">
      <w:pPr>
        <w:pStyle w:val="NoSpacing"/>
        <w:rPr>
          <w:rFonts w:cstheme="minorHAnsi"/>
          <w:lang w:val="en-US"/>
        </w:rPr>
      </w:pPr>
      <w:r w:rsidRPr="002651E7">
        <w:rPr>
          <w:rFonts w:cstheme="minorHAnsi"/>
          <w:lang w:val="en-US"/>
        </w:rPr>
        <w:t>CDSCO</w:t>
      </w:r>
    </w:p>
    <w:p w14:paraId="0B91B05F" w14:textId="77777777" w:rsidR="00E83FAC" w:rsidRPr="002651E7" w:rsidRDefault="00E83FAC" w:rsidP="00E83FAC">
      <w:pPr>
        <w:pStyle w:val="NoSpacing"/>
        <w:rPr>
          <w:rFonts w:cstheme="minorHAnsi"/>
          <w:lang w:val="en-US"/>
        </w:rPr>
      </w:pPr>
      <w:r w:rsidRPr="002651E7">
        <w:rPr>
          <w:rFonts w:cstheme="minorHAnsi"/>
          <w:lang w:val="en-US"/>
        </w:rPr>
        <w:t xml:space="preserve">Ministry of Health &amp; Family Welfare </w:t>
      </w:r>
      <w:r w:rsidRPr="002651E7">
        <w:rPr>
          <w:rFonts w:cstheme="minorHAnsi"/>
          <w:lang w:val="en-US"/>
        </w:rPr>
        <w:tab/>
      </w:r>
    </w:p>
    <w:p w14:paraId="6F27DB1D" w14:textId="77777777" w:rsidR="00E83FAC" w:rsidRPr="002651E7" w:rsidRDefault="00E83FAC" w:rsidP="00E83FAC">
      <w:pPr>
        <w:pStyle w:val="NoSpacing"/>
        <w:rPr>
          <w:rFonts w:cstheme="minorHAnsi"/>
          <w:lang w:val="en-US"/>
        </w:rPr>
      </w:pPr>
      <w:r w:rsidRPr="002651E7">
        <w:rPr>
          <w:rFonts w:cstheme="minorHAnsi"/>
          <w:lang w:val="en-US"/>
        </w:rPr>
        <w:t xml:space="preserve">FDA Bhavan, Kotla </w:t>
      </w:r>
      <w:r w:rsidR="00851C0A" w:rsidRPr="002651E7">
        <w:rPr>
          <w:rFonts w:cstheme="minorHAnsi"/>
          <w:lang w:val="en-US"/>
        </w:rPr>
        <w:t>Road, New</w:t>
      </w:r>
      <w:r w:rsidRPr="002651E7">
        <w:rPr>
          <w:rFonts w:cstheme="minorHAnsi"/>
          <w:lang w:val="en-US"/>
        </w:rPr>
        <w:t xml:space="preserve"> Delhi 110002</w:t>
      </w:r>
    </w:p>
    <w:p w14:paraId="670DE6FC" w14:textId="77777777" w:rsidR="00E83FAC" w:rsidRPr="002651E7" w:rsidRDefault="00E83FAC" w:rsidP="00E83FAC">
      <w:pPr>
        <w:pStyle w:val="NoSpacing"/>
        <w:rPr>
          <w:rFonts w:cstheme="minorHAnsi"/>
          <w:lang w:val="en-US"/>
        </w:rPr>
      </w:pPr>
    </w:p>
    <w:p w14:paraId="1B6350B4" w14:textId="77777777" w:rsidR="00265DD9" w:rsidRPr="002651E7" w:rsidRDefault="00E83FAC">
      <w:pPr>
        <w:rPr>
          <w:rFonts w:cstheme="minorHAnsi"/>
        </w:rPr>
      </w:pPr>
      <w:r w:rsidRPr="002651E7">
        <w:rPr>
          <w:rFonts w:cstheme="minorHAnsi"/>
        </w:rPr>
        <w:t xml:space="preserve">       </w:t>
      </w:r>
    </w:p>
    <w:p w14:paraId="4C1BC63B" w14:textId="77777777" w:rsidR="00E83FAC" w:rsidRPr="002651E7" w:rsidRDefault="00E83FAC">
      <w:pPr>
        <w:rPr>
          <w:rFonts w:cstheme="minorHAnsi"/>
        </w:rPr>
      </w:pPr>
    </w:p>
    <w:p w14:paraId="6090B227" w14:textId="77777777" w:rsidR="00E83FAC" w:rsidRPr="002651E7" w:rsidRDefault="00E83FAC" w:rsidP="00E83FAC">
      <w:pPr>
        <w:jc w:val="center"/>
        <w:rPr>
          <w:rFonts w:cstheme="minorHAnsi"/>
        </w:rPr>
      </w:pPr>
      <w:r w:rsidRPr="002651E7">
        <w:rPr>
          <w:rFonts w:cstheme="minorHAnsi"/>
        </w:rPr>
        <w:t>To Whom So Ever it may Concern</w:t>
      </w:r>
    </w:p>
    <w:p w14:paraId="2A0F7183" w14:textId="77777777" w:rsidR="00063F81" w:rsidRPr="002651E7" w:rsidRDefault="00063F81" w:rsidP="00E83FAC">
      <w:pPr>
        <w:jc w:val="center"/>
        <w:rPr>
          <w:rFonts w:cstheme="minorHAnsi"/>
        </w:rPr>
      </w:pPr>
    </w:p>
    <w:p w14:paraId="2D828549" w14:textId="77777777" w:rsidR="00265DD9" w:rsidRPr="002651E7" w:rsidRDefault="00265DD9" w:rsidP="00E83FAC">
      <w:pPr>
        <w:jc w:val="center"/>
        <w:rPr>
          <w:rFonts w:cstheme="minorHAnsi"/>
        </w:rPr>
      </w:pPr>
    </w:p>
    <w:p w14:paraId="033FFB12" w14:textId="3FC3CDA9" w:rsidR="00671614" w:rsidRPr="002651E7" w:rsidRDefault="00E83FAC" w:rsidP="009C239A">
      <w:pPr>
        <w:jc w:val="both"/>
        <w:rPr>
          <w:rFonts w:cstheme="minorHAnsi"/>
        </w:rPr>
      </w:pPr>
      <w:r w:rsidRPr="002651E7">
        <w:rPr>
          <w:rFonts w:cstheme="minorHAnsi"/>
          <w:lang w:val="en-GB"/>
        </w:rPr>
        <w:t>We</w:t>
      </w:r>
      <w:r w:rsidR="001357CC" w:rsidRPr="002651E7">
        <w:rPr>
          <w:rFonts w:cstheme="minorHAnsi"/>
          <w:lang w:val="en-GB"/>
        </w:rPr>
        <w:t xml:space="preserve"> </w:t>
      </w:r>
      <w:r w:rsidR="004D5EFE" w:rsidRPr="003442F1">
        <w:rPr>
          <w:rFonts w:cstheme="minorHAnsi"/>
          <w:b/>
          <w:bCs/>
          <w:iCs/>
        </w:rPr>
        <w:t xml:space="preserve">M/s </w:t>
      </w:r>
      <w:r w:rsidR="004D5EFE" w:rsidRPr="006D7154">
        <w:rPr>
          <w:rFonts w:cstheme="minorHAnsi"/>
          <w:b/>
          <w:bCs/>
          <w:iCs/>
        </w:rPr>
        <w:t>BIOSTATE DX INDIA PRIVATE LIMITED</w:t>
      </w:r>
      <w:r w:rsidR="004D5EFE">
        <w:rPr>
          <w:rFonts w:cstheme="minorHAnsi"/>
          <w:b/>
          <w:bCs/>
          <w:iCs/>
        </w:rPr>
        <w:t>,</w:t>
      </w:r>
      <w:r w:rsidR="004D5EFE" w:rsidRPr="006D7154">
        <w:rPr>
          <w:rFonts w:cstheme="minorHAnsi"/>
          <w:b/>
          <w:bCs/>
          <w:iCs/>
        </w:rPr>
        <w:t xml:space="preserve"> PLOT NO-C-3, E1, UNIT NO- OF-1012, 10th FLOOR GULSHAN ONE29 JAYPEE GREENS WISH TOWN SECTOR-129, NOIDA DADRI,</w:t>
      </w:r>
      <w:r w:rsidR="004D5EFE">
        <w:rPr>
          <w:rFonts w:cstheme="minorHAnsi"/>
          <w:b/>
          <w:bCs/>
          <w:iCs/>
        </w:rPr>
        <w:t xml:space="preserve"> </w:t>
      </w:r>
      <w:r w:rsidR="004D5EFE" w:rsidRPr="006D7154">
        <w:rPr>
          <w:rFonts w:cstheme="minorHAnsi"/>
          <w:b/>
          <w:bCs/>
          <w:iCs/>
        </w:rPr>
        <w:t xml:space="preserve">Gautam </w:t>
      </w:r>
      <w:proofErr w:type="spellStart"/>
      <w:r w:rsidR="004D5EFE" w:rsidRPr="006D7154">
        <w:rPr>
          <w:rFonts w:cstheme="minorHAnsi"/>
          <w:b/>
          <w:bCs/>
          <w:iCs/>
        </w:rPr>
        <w:t>Buddh</w:t>
      </w:r>
      <w:proofErr w:type="spellEnd"/>
      <w:r w:rsidR="004D5EFE" w:rsidRPr="006D7154">
        <w:rPr>
          <w:rFonts w:cstheme="minorHAnsi"/>
          <w:b/>
          <w:bCs/>
          <w:iCs/>
        </w:rPr>
        <w:t xml:space="preserve"> Nagar Uttar Pradesh-201304</w:t>
      </w:r>
      <w:r w:rsidR="004D5EFE" w:rsidRPr="003442F1">
        <w:rPr>
          <w:rFonts w:cstheme="minorHAnsi"/>
          <w:b/>
          <w:bCs/>
          <w:iCs/>
        </w:rPr>
        <w:t xml:space="preserve"> Telephone No.: </w:t>
      </w:r>
      <w:r w:rsidR="004D5EFE" w:rsidRPr="00DF1D71">
        <w:rPr>
          <w:rFonts w:cstheme="minorHAnsi"/>
          <w:b/>
          <w:bCs/>
          <w:iCs/>
        </w:rPr>
        <w:t>9654454435</w:t>
      </w:r>
      <w:r w:rsidR="004D5EFE" w:rsidRPr="00F83631">
        <w:rPr>
          <w:rFonts w:cstheme="minorHAnsi"/>
          <w:b/>
          <w:bCs/>
          <w:w w:val="105"/>
        </w:rPr>
        <w:t xml:space="preserve">, </w:t>
      </w:r>
      <w:r w:rsidR="004D5EFE" w:rsidRPr="00303DA6">
        <w:rPr>
          <w:rFonts w:cstheme="minorHAnsi"/>
          <w:b/>
          <w:bCs/>
          <w:w w:val="105"/>
        </w:rPr>
        <w:t>Email-</w:t>
      </w:r>
      <w:r w:rsidR="004D5EFE" w:rsidRPr="00303DA6">
        <w:rPr>
          <w:rFonts w:eastAsia="Times New Roman" w:cstheme="minorHAnsi"/>
          <w:b/>
          <w:color w:val="18191B"/>
        </w:rPr>
        <w:t xml:space="preserve"> </w:t>
      </w:r>
      <w:r w:rsidR="004D5EFE" w:rsidRPr="00702E98">
        <w:rPr>
          <w:rFonts w:eastAsia="Times New Roman" w:cstheme="minorHAnsi"/>
          <w:b/>
          <w:color w:val="18191B"/>
        </w:rPr>
        <w:t>REGULATORY@BIOSTATE.IN</w:t>
      </w:r>
      <w:r w:rsidR="00166B38" w:rsidRPr="002651E7">
        <w:rPr>
          <w:rFonts w:cstheme="minorHAnsi"/>
        </w:rPr>
        <w:t xml:space="preserve"> </w:t>
      </w:r>
      <w:r w:rsidR="00992687" w:rsidRPr="002651E7">
        <w:rPr>
          <w:rFonts w:cstheme="minorHAnsi"/>
          <w:shd w:val="clear" w:color="auto" w:fill="FFFFFF"/>
        </w:rPr>
        <w:t>in</w:t>
      </w:r>
      <w:r w:rsidR="00C63475" w:rsidRPr="002651E7">
        <w:rPr>
          <w:rFonts w:cstheme="minorHAnsi"/>
        </w:rPr>
        <w:t xml:space="preserve"> </w:t>
      </w:r>
      <w:r w:rsidR="002252E1" w:rsidRPr="002651E7">
        <w:rPr>
          <w:rFonts w:cstheme="minorHAnsi"/>
        </w:rPr>
        <w:t>hereby declare that these documents are not required for</w:t>
      </w:r>
      <w:r w:rsidRPr="002651E7">
        <w:rPr>
          <w:rFonts w:cstheme="minorHAnsi"/>
        </w:rPr>
        <w:t xml:space="preserve"> the IVD</w:t>
      </w:r>
      <w:r w:rsidR="00D0733C">
        <w:rPr>
          <w:rFonts w:cstheme="minorHAnsi"/>
        </w:rPr>
        <w:t xml:space="preserve"> Products </w:t>
      </w:r>
      <w:r w:rsidR="00326E0A" w:rsidRPr="002651E7">
        <w:rPr>
          <w:rFonts w:cstheme="minorHAnsi"/>
        </w:rPr>
        <w:t>manufactured</w:t>
      </w:r>
      <w:r w:rsidRPr="002651E7">
        <w:rPr>
          <w:rFonts w:cstheme="minorHAnsi"/>
        </w:rPr>
        <w:t xml:space="preserve"> by</w:t>
      </w:r>
      <w:r w:rsidR="00326E0A" w:rsidRPr="002651E7">
        <w:rPr>
          <w:rFonts w:cstheme="minorHAnsi"/>
        </w:rPr>
        <w:t xml:space="preserve"> </w:t>
      </w:r>
      <w:r w:rsidR="004E7411">
        <w:rPr>
          <w:rFonts w:cstheme="minorHAnsi"/>
          <w:b/>
          <w:bCs/>
          <w:iCs/>
        </w:rPr>
        <w:t>{</w:t>
      </w:r>
      <w:proofErr w:type="spellStart"/>
      <w:r w:rsidR="004E7411">
        <w:rPr>
          <w:rFonts w:cstheme="minorHAnsi"/>
          <w:b/>
          <w:bCs/>
          <w:iCs/>
        </w:rPr>
        <w:t>ManufacturerCompanyName</w:t>
      </w:r>
      <w:proofErr w:type="spellEnd"/>
      <w:r w:rsidR="004E7411">
        <w:rPr>
          <w:rFonts w:cstheme="minorHAnsi"/>
          <w:b/>
          <w:bCs/>
          <w:iCs/>
        </w:rPr>
        <w:t>}</w:t>
      </w:r>
      <w:r w:rsidR="00ED7D22">
        <w:rPr>
          <w:rFonts w:cstheme="minorHAnsi"/>
          <w:b/>
          <w:bCs/>
          <w:iCs/>
        </w:rPr>
        <w:t>, {</w:t>
      </w:r>
      <w:proofErr w:type="spellStart"/>
      <w:r w:rsidR="004E7411">
        <w:rPr>
          <w:rFonts w:cstheme="minorHAnsi"/>
          <w:b/>
          <w:bCs/>
          <w:iCs/>
        </w:rPr>
        <w:t>ManufacturerCompany</w:t>
      </w:r>
      <w:r w:rsidR="00ED7D22">
        <w:rPr>
          <w:rFonts w:cstheme="minorHAnsi"/>
          <w:b/>
          <w:bCs/>
          <w:iCs/>
        </w:rPr>
        <w:t>Address</w:t>
      </w:r>
      <w:proofErr w:type="spellEnd"/>
      <w:r w:rsidR="00ED7D22">
        <w:rPr>
          <w:rFonts w:cstheme="minorHAnsi"/>
          <w:b/>
          <w:bCs/>
          <w:iCs/>
        </w:rPr>
        <w:t>}, Tel: {</w:t>
      </w:r>
      <w:proofErr w:type="spellStart"/>
      <w:r w:rsidR="004E7411">
        <w:rPr>
          <w:rFonts w:cstheme="minorHAnsi"/>
          <w:b/>
          <w:bCs/>
          <w:iCs/>
        </w:rPr>
        <w:t>ManufacturerCompany</w:t>
      </w:r>
      <w:r w:rsidR="00ED7D22">
        <w:rPr>
          <w:rFonts w:cstheme="minorHAnsi"/>
          <w:b/>
          <w:bCs/>
          <w:iCs/>
        </w:rPr>
        <w:t>Number</w:t>
      </w:r>
      <w:proofErr w:type="spellEnd"/>
      <w:r w:rsidR="00ED7D22">
        <w:rPr>
          <w:rFonts w:cstheme="minorHAnsi"/>
          <w:b/>
          <w:bCs/>
          <w:iCs/>
        </w:rPr>
        <w:t xml:space="preserve">}, </w:t>
      </w:r>
      <w:r w:rsidR="00ED7D22" w:rsidRPr="009C18B9">
        <w:rPr>
          <w:rFonts w:cstheme="minorHAnsi"/>
          <w:b/>
          <w:bCs/>
          <w:iCs/>
        </w:rPr>
        <w:t xml:space="preserve">E-mail: </w:t>
      </w:r>
      <w:r w:rsidR="00ED7D22">
        <w:rPr>
          <w:rFonts w:cstheme="minorHAnsi"/>
          <w:b/>
          <w:bCs/>
          <w:iCs/>
        </w:rPr>
        <w:t>{</w:t>
      </w:r>
      <w:proofErr w:type="spellStart"/>
      <w:r w:rsidR="004E7411">
        <w:rPr>
          <w:rFonts w:cstheme="minorHAnsi"/>
          <w:b/>
          <w:bCs/>
          <w:iCs/>
        </w:rPr>
        <w:t>ManufacturerCompany</w:t>
      </w:r>
      <w:r w:rsidR="00ED7D22">
        <w:rPr>
          <w:rFonts w:cstheme="minorHAnsi"/>
          <w:b/>
          <w:bCs/>
          <w:iCs/>
        </w:rPr>
        <w:t>Email</w:t>
      </w:r>
      <w:proofErr w:type="spellEnd"/>
      <w:r w:rsidR="00ED7D22">
        <w:rPr>
          <w:rFonts w:cstheme="minorHAnsi"/>
          <w:b/>
          <w:bCs/>
          <w:iCs/>
        </w:rPr>
        <w:t>}</w:t>
      </w:r>
    </w:p>
    <w:p w14:paraId="205098C2" w14:textId="16C2E476" w:rsidR="00252110" w:rsidRPr="002651E7" w:rsidRDefault="00252110" w:rsidP="009C239A">
      <w:pPr>
        <w:jc w:val="both"/>
        <w:rPr>
          <w:rFonts w:cstheme="minorHAnsi"/>
        </w:rPr>
      </w:pPr>
    </w:p>
    <w:p w14:paraId="4DC346D4" w14:textId="77777777" w:rsidR="00252110" w:rsidRPr="002651E7" w:rsidRDefault="00252110" w:rsidP="009C239A">
      <w:pPr>
        <w:jc w:val="both"/>
        <w:rPr>
          <w:rFonts w:cstheme="minorHAnsi"/>
        </w:rPr>
      </w:pPr>
    </w:p>
    <w:p w14:paraId="488F81D5" w14:textId="77777777" w:rsidR="00671614" w:rsidRPr="002651E7" w:rsidRDefault="00671614">
      <w:pPr>
        <w:rPr>
          <w:rFonts w:cstheme="minorHAnsi"/>
        </w:rPr>
      </w:pPr>
    </w:p>
    <w:p w14:paraId="4474AD3C" w14:textId="77777777" w:rsidR="00063F81" w:rsidRPr="002651E7" w:rsidRDefault="00063F81">
      <w:pPr>
        <w:rPr>
          <w:rFonts w:cstheme="minorHAnsi"/>
        </w:rPr>
      </w:pPr>
    </w:p>
    <w:p w14:paraId="1F94CDC2" w14:textId="042B14E1" w:rsidR="00272709" w:rsidRPr="002C7F38" w:rsidRDefault="00671614" w:rsidP="00272709">
      <w:pPr>
        <w:tabs>
          <w:tab w:val="left" w:pos="2768"/>
        </w:tabs>
        <w:rPr>
          <w:rFonts w:cstheme="minorHAnsi"/>
        </w:rPr>
      </w:pPr>
      <w:r w:rsidRPr="002651E7">
        <w:rPr>
          <w:rFonts w:cstheme="minorHAnsi"/>
        </w:rPr>
        <w:t xml:space="preserve">Date: </w:t>
      </w:r>
      <w:r w:rsidR="00D83EA3">
        <w:rPr>
          <w:rFonts w:cstheme="minorHAnsi"/>
        </w:rPr>
        <w:t>08</w:t>
      </w:r>
      <w:r w:rsidR="00166B38" w:rsidRPr="002651E7">
        <w:rPr>
          <w:rFonts w:cstheme="minorHAnsi"/>
        </w:rPr>
        <w:t>-</w:t>
      </w:r>
      <w:r w:rsidR="00D83EA3">
        <w:rPr>
          <w:rFonts w:cstheme="minorHAnsi"/>
        </w:rPr>
        <w:t>11</w:t>
      </w:r>
      <w:r w:rsidR="008C14EA">
        <w:rPr>
          <w:rFonts w:cstheme="minorHAnsi"/>
        </w:rPr>
        <w:t>-2025</w:t>
      </w:r>
      <w:r w:rsidR="00263B98" w:rsidRPr="002651E7">
        <w:rPr>
          <w:rFonts w:cstheme="minorHAnsi"/>
        </w:rPr>
        <w:t xml:space="preserve">                          </w:t>
      </w:r>
      <w:r w:rsidR="00426AC7" w:rsidRPr="002651E7">
        <w:rPr>
          <w:rFonts w:cstheme="minorHAnsi"/>
        </w:rPr>
        <w:t xml:space="preserve">          </w:t>
      </w:r>
      <w:r w:rsidR="00C50FAF" w:rsidRPr="002651E7">
        <w:rPr>
          <w:rFonts w:cstheme="minorHAnsi"/>
        </w:rPr>
        <w:t xml:space="preserve">  </w:t>
      </w:r>
      <w:r w:rsidR="003F6D5C" w:rsidRPr="002651E7">
        <w:rPr>
          <w:rFonts w:cstheme="minorHAnsi"/>
        </w:rPr>
        <w:t xml:space="preserve">  </w:t>
      </w:r>
      <w:r w:rsidR="004A1FF0" w:rsidRPr="002651E7">
        <w:rPr>
          <w:rFonts w:cstheme="minorHAnsi"/>
        </w:rPr>
        <w:t xml:space="preserve"> </w:t>
      </w:r>
      <w:r w:rsidR="003F6D5C" w:rsidRPr="002651E7">
        <w:rPr>
          <w:rFonts w:cstheme="minorHAnsi"/>
        </w:rPr>
        <w:t xml:space="preserve">  </w:t>
      </w:r>
      <w:r w:rsidR="00326E0A" w:rsidRPr="002651E7">
        <w:rPr>
          <w:rFonts w:cstheme="minorHAnsi"/>
        </w:rPr>
        <w:t xml:space="preserve">     </w:t>
      </w:r>
      <w:r w:rsidR="009422A6" w:rsidRPr="002651E7">
        <w:rPr>
          <w:rFonts w:cstheme="minorHAnsi"/>
        </w:rPr>
        <w:t xml:space="preserve">       </w:t>
      </w:r>
      <w:r w:rsidR="00D26092" w:rsidRPr="002651E7">
        <w:rPr>
          <w:rFonts w:cstheme="minorHAnsi"/>
        </w:rPr>
        <w:t xml:space="preserve">                </w:t>
      </w:r>
      <w:r w:rsidR="00166B38" w:rsidRPr="002651E7">
        <w:rPr>
          <w:rFonts w:cstheme="minorHAnsi"/>
        </w:rPr>
        <w:t xml:space="preserve">          </w:t>
      </w:r>
      <w:r w:rsidR="004A537C">
        <w:rPr>
          <w:rFonts w:cstheme="minorHAnsi"/>
        </w:rPr>
        <w:t xml:space="preserve">    </w:t>
      </w:r>
      <w:r w:rsidR="00917F1C" w:rsidRPr="002651E7">
        <w:rPr>
          <w:rFonts w:cstheme="minorHAnsi"/>
        </w:rPr>
        <w:t>Name</w:t>
      </w:r>
      <w:r w:rsidR="007F0D07" w:rsidRPr="002651E7">
        <w:rPr>
          <w:rFonts w:cstheme="minorHAnsi"/>
        </w:rPr>
        <w:t xml:space="preserve">: - </w:t>
      </w:r>
      <w:r w:rsidR="00EC1B65">
        <w:rPr>
          <w:rFonts w:cstheme="minorHAnsi"/>
        </w:rPr>
        <w:t>Nitin Gupta</w:t>
      </w:r>
      <w:r w:rsidR="00272709" w:rsidRPr="002C7F38">
        <w:rPr>
          <w:rFonts w:cstheme="minorHAnsi"/>
        </w:rPr>
        <w:t xml:space="preserve"> </w:t>
      </w:r>
    </w:p>
    <w:p w14:paraId="26D48912" w14:textId="641F9CE9" w:rsidR="00671614" w:rsidRPr="002651E7" w:rsidRDefault="00326E0A">
      <w:pPr>
        <w:rPr>
          <w:rFonts w:cstheme="minorHAnsi"/>
        </w:rPr>
      </w:pPr>
      <w:r w:rsidRPr="002651E7">
        <w:rPr>
          <w:rFonts w:cstheme="minorHAnsi"/>
        </w:rPr>
        <w:t xml:space="preserve">Place: - </w:t>
      </w:r>
      <w:r w:rsidR="00D276DB">
        <w:rPr>
          <w:rFonts w:cstheme="minorHAnsi"/>
          <w:iCs/>
        </w:rPr>
        <w:t>Noida</w:t>
      </w:r>
      <w:r w:rsidR="003A4D57">
        <w:rPr>
          <w:rFonts w:cstheme="minorHAnsi"/>
          <w:iCs/>
        </w:rPr>
        <w:tab/>
      </w:r>
      <w:r w:rsidR="0026634B">
        <w:rPr>
          <w:rFonts w:cstheme="minorHAnsi"/>
          <w:iCs/>
        </w:rPr>
        <w:t xml:space="preserve">     </w:t>
      </w:r>
      <w:r w:rsidR="00C63475" w:rsidRPr="0026634B">
        <w:rPr>
          <w:rFonts w:cstheme="minorHAnsi"/>
        </w:rPr>
        <w:t xml:space="preserve">       </w:t>
      </w:r>
      <w:r w:rsidR="001357CC" w:rsidRPr="0026634B">
        <w:rPr>
          <w:rFonts w:cstheme="minorHAnsi"/>
        </w:rPr>
        <w:t xml:space="preserve">   </w:t>
      </w:r>
      <w:r w:rsidR="00931D24" w:rsidRPr="0026634B">
        <w:rPr>
          <w:rFonts w:cstheme="minorHAnsi"/>
        </w:rPr>
        <w:t xml:space="preserve">     </w:t>
      </w:r>
      <w:r w:rsidR="00E77CB2" w:rsidRPr="0026634B">
        <w:rPr>
          <w:rFonts w:cstheme="minorHAnsi"/>
        </w:rPr>
        <w:t xml:space="preserve">                </w:t>
      </w:r>
      <w:r w:rsidR="00063F81" w:rsidRPr="0026634B">
        <w:rPr>
          <w:rFonts w:cstheme="minorHAnsi"/>
        </w:rPr>
        <w:t xml:space="preserve"> </w:t>
      </w:r>
      <w:r w:rsidR="00992687" w:rsidRPr="0026634B">
        <w:rPr>
          <w:rFonts w:cstheme="minorHAnsi"/>
        </w:rPr>
        <w:t xml:space="preserve">                  </w:t>
      </w:r>
      <w:r w:rsidR="00997929" w:rsidRPr="0026634B">
        <w:rPr>
          <w:rFonts w:cstheme="minorHAnsi"/>
        </w:rPr>
        <w:t xml:space="preserve">   </w:t>
      </w:r>
      <w:r w:rsidRPr="0026634B">
        <w:rPr>
          <w:rFonts w:cstheme="minorHAnsi"/>
        </w:rPr>
        <w:t xml:space="preserve">    </w:t>
      </w:r>
      <w:r w:rsidR="00992687" w:rsidRPr="0026634B">
        <w:rPr>
          <w:rFonts w:cstheme="minorHAnsi"/>
        </w:rPr>
        <w:t xml:space="preserve"> </w:t>
      </w:r>
      <w:r w:rsidR="00D26092" w:rsidRPr="0026634B">
        <w:rPr>
          <w:rFonts w:cstheme="minorHAnsi"/>
        </w:rPr>
        <w:t xml:space="preserve">             </w:t>
      </w:r>
      <w:r w:rsidR="00091C36" w:rsidRPr="0026634B">
        <w:rPr>
          <w:rFonts w:cstheme="minorHAnsi"/>
        </w:rPr>
        <w:t xml:space="preserve">            </w:t>
      </w:r>
      <w:r w:rsidR="00671614" w:rsidRPr="002651E7">
        <w:rPr>
          <w:rFonts w:cstheme="minorHAnsi"/>
        </w:rPr>
        <w:t>Designation</w:t>
      </w:r>
      <w:r w:rsidR="00992687" w:rsidRPr="002651E7">
        <w:rPr>
          <w:rFonts w:cstheme="minorHAnsi"/>
        </w:rPr>
        <w:t>: -</w:t>
      </w:r>
      <w:r w:rsidR="006768EF" w:rsidRPr="002651E7">
        <w:rPr>
          <w:rFonts w:cstheme="minorHAnsi"/>
        </w:rPr>
        <w:t xml:space="preserve"> </w:t>
      </w:r>
      <w:r w:rsidR="00091C36" w:rsidRPr="002651E7">
        <w:rPr>
          <w:rFonts w:cstheme="minorHAnsi"/>
        </w:rPr>
        <w:t>Director</w:t>
      </w:r>
    </w:p>
    <w:sectPr w:rsidR="00671614" w:rsidRPr="002651E7" w:rsidSect="00D31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5DD9"/>
    <w:rsid w:val="00063F81"/>
    <w:rsid w:val="00091C36"/>
    <w:rsid w:val="000A7BA3"/>
    <w:rsid w:val="000C0791"/>
    <w:rsid w:val="000C3530"/>
    <w:rsid w:val="000F36AA"/>
    <w:rsid w:val="001357CC"/>
    <w:rsid w:val="00140F62"/>
    <w:rsid w:val="00166B38"/>
    <w:rsid w:val="00172293"/>
    <w:rsid w:val="001824AC"/>
    <w:rsid w:val="00190C44"/>
    <w:rsid w:val="001C0657"/>
    <w:rsid w:val="001D2D1B"/>
    <w:rsid w:val="0020449A"/>
    <w:rsid w:val="00205035"/>
    <w:rsid w:val="002252E1"/>
    <w:rsid w:val="002416DB"/>
    <w:rsid w:val="00252110"/>
    <w:rsid w:val="00263B98"/>
    <w:rsid w:val="002651E7"/>
    <w:rsid w:val="00265DD9"/>
    <w:rsid w:val="0026634B"/>
    <w:rsid w:val="00272709"/>
    <w:rsid w:val="002732C9"/>
    <w:rsid w:val="002D7AB3"/>
    <w:rsid w:val="002E2EF0"/>
    <w:rsid w:val="002F4815"/>
    <w:rsid w:val="003164A9"/>
    <w:rsid w:val="00326E0A"/>
    <w:rsid w:val="00331067"/>
    <w:rsid w:val="00332784"/>
    <w:rsid w:val="00355488"/>
    <w:rsid w:val="003859A1"/>
    <w:rsid w:val="003A2DEC"/>
    <w:rsid w:val="003A4D57"/>
    <w:rsid w:val="003F6D5C"/>
    <w:rsid w:val="00403E3B"/>
    <w:rsid w:val="00426AC7"/>
    <w:rsid w:val="00436068"/>
    <w:rsid w:val="00447CF7"/>
    <w:rsid w:val="0046213F"/>
    <w:rsid w:val="004A1FF0"/>
    <w:rsid w:val="004A537C"/>
    <w:rsid w:val="004D02AC"/>
    <w:rsid w:val="004D5EFE"/>
    <w:rsid w:val="004E7411"/>
    <w:rsid w:val="004F47E1"/>
    <w:rsid w:val="00557FA3"/>
    <w:rsid w:val="00562595"/>
    <w:rsid w:val="00562A7D"/>
    <w:rsid w:val="005832E2"/>
    <w:rsid w:val="005B43C2"/>
    <w:rsid w:val="005D7C74"/>
    <w:rsid w:val="005F72BF"/>
    <w:rsid w:val="00620182"/>
    <w:rsid w:val="00652B05"/>
    <w:rsid w:val="00660931"/>
    <w:rsid w:val="00671614"/>
    <w:rsid w:val="006768EF"/>
    <w:rsid w:val="00692AFD"/>
    <w:rsid w:val="006A1FDD"/>
    <w:rsid w:val="006B793C"/>
    <w:rsid w:val="006C17A2"/>
    <w:rsid w:val="00716061"/>
    <w:rsid w:val="00731DAE"/>
    <w:rsid w:val="007663E1"/>
    <w:rsid w:val="007A34B0"/>
    <w:rsid w:val="007B60B5"/>
    <w:rsid w:val="007D2AFA"/>
    <w:rsid w:val="007F0D07"/>
    <w:rsid w:val="00824AC2"/>
    <w:rsid w:val="008269B3"/>
    <w:rsid w:val="00851C0A"/>
    <w:rsid w:val="00870FB6"/>
    <w:rsid w:val="008A393A"/>
    <w:rsid w:val="008C14EA"/>
    <w:rsid w:val="008C4506"/>
    <w:rsid w:val="008C7C03"/>
    <w:rsid w:val="00910EF2"/>
    <w:rsid w:val="00917F1C"/>
    <w:rsid w:val="00925841"/>
    <w:rsid w:val="00925E64"/>
    <w:rsid w:val="00931D24"/>
    <w:rsid w:val="009350CC"/>
    <w:rsid w:val="009422A6"/>
    <w:rsid w:val="00992687"/>
    <w:rsid w:val="009976BF"/>
    <w:rsid w:val="00997929"/>
    <w:rsid w:val="009B2A43"/>
    <w:rsid w:val="009C0318"/>
    <w:rsid w:val="009C239A"/>
    <w:rsid w:val="009E44F1"/>
    <w:rsid w:val="009E4999"/>
    <w:rsid w:val="00A10B23"/>
    <w:rsid w:val="00A60842"/>
    <w:rsid w:val="00A82FC1"/>
    <w:rsid w:val="00A85306"/>
    <w:rsid w:val="00AB3FEC"/>
    <w:rsid w:val="00AD315C"/>
    <w:rsid w:val="00AD781A"/>
    <w:rsid w:val="00AF402A"/>
    <w:rsid w:val="00B229A6"/>
    <w:rsid w:val="00B26D35"/>
    <w:rsid w:val="00B7316E"/>
    <w:rsid w:val="00B835D8"/>
    <w:rsid w:val="00B86975"/>
    <w:rsid w:val="00BD6287"/>
    <w:rsid w:val="00BE2929"/>
    <w:rsid w:val="00BF4AD9"/>
    <w:rsid w:val="00C50FAF"/>
    <w:rsid w:val="00C63475"/>
    <w:rsid w:val="00C7046C"/>
    <w:rsid w:val="00C86E24"/>
    <w:rsid w:val="00CB57CB"/>
    <w:rsid w:val="00CC5F3D"/>
    <w:rsid w:val="00CE590A"/>
    <w:rsid w:val="00D0019B"/>
    <w:rsid w:val="00D0733C"/>
    <w:rsid w:val="00D15B6A"/>
    <w:rsid w:val="00D26092"/>
    <w:rsid w:val="00D270BA"/>
    <w:rsid w:val="00D276DB"/>
    <w:rsid w:val="00D317F8"/>
    <w:rsid w:val="00D61FD0"/>
    <w:rsid w:val="00D74764"/>
    <w:rsid w:val="00D83EA3"/>
    <w:rsid w:val="00DA1D3F"/>
    <w:rsid w:val="00DE05B4"/>
    <w:rsid w:val="00DF5393"/>
    <w:rsid w:val="00E03A60"/>
    <w:rsid w:val="00E16679"/>
    <w:rsid w:val="00E436B4"/>
    <w:rsid w:val="00E763ED"/>
    <w:rsid w:val="00E77CB2"/>
    <w:rsid w:val="00E83FAC"/>
    <w:rsid w:val="00E84BA5"/>
    <w:rsid w:val="00E928F5"/>
    <w:rsid w:val="00E95C60"/>
    <w:rsid w:val="00EC1B65"/>
    <w:rsid w:val="00ED0E7C"/>
    <w:rsid w:val="00ED7887"/>
    <w:rsid w:val="00ED7D22"/>
    <w:rsid w:val="00EE6A30"/>
    <w:rsid w:val="00EF1305"/>
    <w:rsid w:val="00F063C2"/>
    <w:rsid w:val="00F06D8D"/>
    <w:rsid w:val="00F10EA0"/>
    <w:rsid w:val="00F340A6"/>
    <w:rsid w:val="00F77D7E"/>
    <w:rsid w:val="00F932A6"/>
    <w:rsid w:val="00FA0F9B"/>
    <w:rsid w:val="00FA658D"/>
    <w:rsid w:val="00FC6C73"/>
    <w:rsid w:val="00FF3068"/>
    <w:rsid w:val="00FF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11FE8"/>
  <w15:docId w15:val="{4CC92CB9-2461-4B30-A4AA-8E15A73E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6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65DD9"/>
    <w:pPr>
      <w:spacing w:after="0" w:line="240" w:lineRule="auto"/>
    </w:pPr>
  </w:style>
  <w:style w:type="character" w:styleId="Hyperlink">
    <w:name w:val="Hyperlink"/>
    <w:uiPriority w:val="99"/>
    <w:unhideWhenUsed/>
    <w:rsid w:val="00426AC7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sid w:val="00562595"/>
    <w:pPr>
      <w:spacing w:after="0"/>
    </w:pPr>
    <w:rPr>
      <w:rFonts w:ascii="Times New Roman" w:eastAsia="Times New Roman" w:hAnsi="Times New Roman" w:cs="Times New Roman"/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562595"/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5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7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9DDD62-267D-4E35-B77A-B7F15319F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Aryan Karki</cp:lastModifiedBy>
  <cp:revision>104</cp:revision>
  <cp:lastPrinted>2017-05-18T05:09:00Z</cp:lastPrinted>
  <dcterms:created xsi:type="dcterms:W3CDTF">2019-04-05T00:55:00Z</dcterms:created>
  <dcterms:modified xsi:type="dcterms:W3CDTF">2026-04-11T08:25:00Z</dcterms:modified>
</cp:coreProperties>
</file>