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5F30C" w14:textId="77777777" w:rsidR="00CA15FC" w:rsidRPr="00CA15FC" w:rsidRDefault="00CA15FC" w:rsidP="00CA15FC">
      <w:pPr>
        <w:rPr>
          <w:b/>
          <w:bCs/>
        </w:rPr>
      </w:pPr>
      <w:r w:rsidRPr="00CA15FC">
        <w:rPr>
          <w:b/>
          <w:bCs/>
        </w:rPr>
        <w:t>Task 1: What do you understand about Integration Testing?</w:t>
      </w:r>
    </w:p>
    <w:p w14:paraId="6D29CE2D" w14:textId="77777777" w:rsidR="00CA15FC" w:rsidRPr="00CA15FC" w:rsidRDefault="00CA15FC" w:rsidP="00CA15FC">
      <w:pPr>
        <w:rPr>
          <w:b/>
          <w:bCs/>
        </w:rPr>
      </w:pPr>
      <w:r w:rsidRPr="00CA15FC">
        <w:rPr>
          <w:b/>
          <w:bCs/>
        </w:rPr>
        <w:t>Answer</w:t>
      </w:r>
    </w:p>
    <w:p w14:paraId="77D784BD" w14:textId="77777777" w:rsidR="00CA15FC" w:rsidRPr="00CA15FC" w:rsidRDefault="00CA15FC" w:rsidP="00CA15FC">
      <w:r w:rsidRPr="00CA15FC">
        <w:t>Integration testing checks whether two or more parts of an application work correctly together.</w:t>
      </w:r>
    </w:p>
    <w:p w14:paraId="220C322F" w14:textId="77777777" w:rsidR="00CA15FC" w:rsidRPr="00CA15FC" w:rsidRDefault="00CA15FC" w:rsidP="00CA15FC">
      <w:r w:rsidRPr="00CA15FC">
        <w:rPr>
          <w:b/>
          <w:bCs/>
        </w:rPr>
        <w:t>Example:</w:t>
      </w:r>
      <w:r w:rsidRPr="00CA15FC">
        <w:br/>
        <w:t xml:space="preserve">Checking whether the </w:t>
      </w:r>
      <w:r w:rsidRPr="00CA15FC">
        <w:rPr>
          <w:b/>
          <w:bCs/>
        </w:rPr>
        <w:t>Controller → Service → Database</w:t>
      </w:r>
      <w:r w:rsidRPr="00CA15FC">
        <w:t xml:space="preserve"> works correctly together.</w:t>
      </w:r>
    </w:p>
    <w:p w14:paraId="48EE01BA" w14:textId="77777777" w:rsidR="00CA15FC" w:rsidRPr="00CA15FC" w:rsidRDefault="00000000" w:rsidP="00CA15FC">
      <w:r>
        <w:pict w14:anchorId="5FA9BC2C">
          <v:rect id="_x0000_i1025" style="width:0;height:1.5pt" o:hralign="center" o:hrstd="t" o:hr="t" fillcolor="#a0a0a0" stroked="f"/>
        </w:pict>
      </w:r>
    </w:p>
    <w:p w14:paraId="6DC50F70" w14:textId="77777777" w:rsidR="00CA15FC" w:rsidRPr="00CA15FC" w:rsidRDefault="00CA15FC" w:rsidP="00CA15FC">
      <w:pPr>
        <w:rPr>
          <w:b/>
          <w:bCs/>
        </w:rPr>
      </w:pPr>
      <w:r w:rsidRPr="00CA15FC">
        <w:rPr>
          <w:b/>
          <w:bCs/>
        </w:rPr>
        <w:t>Task 2: Where do you use it and when?</w:t>
      </w:r>
    </w:p>
    <w:p w14:paraId="3BEE37D8" w14:textId="77777777" w:rsidR="00CA15FC" w:rsidRPr="00CA15FC" w:rsidRDefault="00CA15FC" w:rsidP="00CA15FC">
      <w:pPr>
        <w:rPr>
          <w:b/>
          <w:bCs/>
        </w:rPr>
      </w:pPr>
      <w:r w:rsidRPr="00CA15FC">
        <w:rPr>
          <w:b/>
          <w:bCs/>
        </w:rPr>
        <w:t>Answer</w:t>
      </w:r>
    </w:p>
    <w:p w14:paraId="3CE1328F" w14:textId="77777777" w:rsidR="00CA15FC" w:rsidRPr="00CA15FC" w:rsidRDefault="00CA15FC" w:rsidP="00CA15FC">
      <w:r w:rsidRPr="00CA15FC">
        <w:t>We use integration testing to verify that different modules or layers of an application work together correctly.</w:t>
      </w:r>
    </w:p>
    <w:p w14:paraId="265D70AB" w14:textId="77777777" w:rsidR="00CA15FC" w:rsidRPr="00CA15FC" w:rsidRDefault="00CA15FC" w:rsidP="00CA15FC">
      <w:pPr>
        <w:rPr>
          <w:b/>
          <w:bCs/>
        </w:rPr>
      </w:pPr>
      <w:r w:rsidRPr="00CA15FC">
        <w:rPr>
          <w:b/>
          <w:bCs/>
        </w:rPr>
        <w:t>When do we use it?</w:t>
      </w:r>
    </w:p>
    <w:p w14:paraId="69B805FE" w14:textId="77777777" w:rsidR="00CA15FC" w:rsidRPr="00CA15FC" w:rsidRDefault="00CA15FC" w:rsidP="00CA15FC">
      <w:pPr>
        <w:numPr>
          <w:ilvl w:val="0"/>
          <w:numId w:val="1"/>
        </w:numPr>
      </w:pPr>
      <w:r w:rsidRPr="00CA15FC">
        <w:t xml:space="preserve">After unit testing. </w:t>
      </w:r>
    </w:p>
    <w:p w14:paraId="53CAD21D" w14:textId="77777777" w:rsidR="00CA15FC" w:rsidRPr="00CA15FC" w:rsidRDefault="00CA15FC" w:rsidP="00CA15FC">
      <w:pPr>
        <w:numPr>
          <w:ilvl w:val="0"/>
          <w:numId w:val="1"/>
        </w:numPr>
      </w:pPr>
      <w:r w:rsidRPr="00CA15FC">
        <w:t xml:space="preserve">When multiple components interact with each other. </w:t>
      </w:r>
    </w:p>
    <w:p w14:paraId="26EB9181" w14:textId="77777777" w:rsidR="00CA15FC" w:rsidRPr="00CA15FC" w:rsidRDefault="00CA15FC" w:rsidP="00CA15FC">
      <w:pPr>
        <w:numPr>
          <w:ilvl w:val="0"/>
          <w:numId w:val="1"/>
        </w:numPr>
      </w:pPr>
      <w:r w:rsidRPr="00CA15FC">
        <w:t xml:space="preserve">Before releasing the application. </w:t>
      </w:r>
    </w:p>
    <w:p w14:paraId="3639DC14" w14:textId="77777777" w:rsidR="00CA15FC" w:rsidRPr="00CA15FC" w:rsidRDefault="00000000" w:rsidP="00CA15FC">
      <w:r>
        <w:pict w14:anchorId="0DA4D401">
          <v:rect id="_x0000_i1026" style="width:0;height:1.5pt" o:hralign="center" o:hrstd="t" o:hr="t" fillcolor="#a0a0a0" stroked="f"/>
        </w:pict>
      </w:r>
    </w:p>
    <w:p w14:paraId="64BCB96A" w14:textId="77777777" w:rsidR="00CA15FC" w:rsidRPr="00CA15FC" w:rsidRDefault="00CA15FC" w:rsidP="00CA15FC">
      <w:pPr>
        <w:rPr>
          <w:b/>
          <w:bCs/>
        </w:rPr>
      </w:pPr>
      <w:r w:rsidRPr="00CA15FC">
        <w:rPr>
          <w:b/>
          <w:bCs/>
        </w:rPr>
        <w:t>Task 3: Can you write an Integration Test for your existing code?</w:t>
      </w:r>
    </w:p>
    <w:p w14:paraId="372202A8" w14:textId="77777777" w:rsidR="00CA15FC" w:rsidRPr="00CA15FC" w:rsidRDefault="00CA15FC" w:rsidP="00CA15FC">
      <w:pPr>
        <w:rPr>
          <w:b/>
          <w:bCs/>
        </w:rPr>
      </w:pPr>
      <w:r w:rsidRPr="00CA15FC">
        <w:rPr>
          <w:b/>
          <w:bCs/>
        </w:rPr>
        <w:t>Answer</w:t>
      </w:r>
    </w:p>
    <w:p w14:paraId="2ECCB722" w14:textId="77777777" w:rsidR="00CA15FC" w:rsidRPr="00CA15FC" w:rsidRDefault="00CA15FC" w:rsidP="00CA15FC">
      <w:r w:rsidRPr="00CA15FC">
        <w:t>Yes. For example, we can test a User API to check whether it returns the correct user details.</w:t>
      </w:r>
    </w:p>
    <w:p w14:paraId="7E9A4D7E" w14:textId="77777777" w:rsidR="00CA15FC" w:rsidRPr="00CA15FC" w:rsidRDefault="00CA15FC" w:rsidP="00CA15FC">
      <w:r w:rsidRPr="00CA15FC">
        <w:t>@SpringBootTest</w:t>
      </w:r>
    </w:p>
    <w:p w14:paraId="009BD92F" w14:textId="77777777" w:rsidR="00CA15FC" w:rsidRPr="00CA15FC" w:rsidRDefault="00CA15FC" w:rsidP="00CA15FC">
      <w:r w:rsidRPr="00CA15FC">
        <w:t>@AutoConfigureMockMvc</w:t>
      </w:r>
    </w:p>
    <w:p w14:paraId="4CCCFFA9" w14:textId="567D9E4A" w:rsidR="00CA15FC" w:rsidRPr="00CA15FC" w:rsidRDefault="00CA15FC" w:rsidP="00CA15FC">
      <w:r w:rsidRPr="00CA15FC">
        <w:t xml:space="preserve">class </w:t>
      </w:r>
      <w:proofErr w:type="spellStart"/>
      <w:r w:rsidRPr="00CA15FC">
        <w:t>UserControllerIT</w:t>
      </w:r>
      <w:proofErr w:type="spellEnd"/>
      <w:r w:rsidRPr="00CA15FC">
        <w:t xml:space="preserve"> {</w:t>
      </w:r>
    </w:p>
    <w:p w14:paraId="6F78C30B" w14:textId="77777777" w:rsidR="00CA15FC" w:rsidRPr="00CA15FC" w:rsidRDefault="00CA15FC" w:rsidP="00CA15FC">
      <w:r w:rsidRPr="00CA15FC">
        <w:t xml:space="preserve">    @Autowired</w:t>
      </w:r>
    </w:p>
    <w:p w14:paraId="45C78B60" w14:textId="5743937A" w:rsidR="00CA15FC" w:rsidRPr="00CA15FC" w:rsidRDefault="00CA15FC" w:rsidP="00CA15FC">
      <w:r w:rsidRPr="00CA15FC">
        <w:t xml:space="preserve">    private </w:t>
      </w:r>
      <w:proofErr w:type="spellStart"/>
      <w:r w:rsidRPr="00CA15FC">
        <w:t>MockMvc</w:t>
      </w:r>
      <w:proofErr w:type="spellEnd"/>
      <w:r w:rsidRPr="00CA15FC">
        <w:t xml:space="preserve"> </w:t>
      </w:r>
      <w:proofErr w:type="spellStart"/>
      <w:r w:rsidRPr="00CA15FC">
        <w:t>mockMvc</w:t>
      </w:r>
      <w:proofErr w:type="spellEnd"/>
      <w:r w:rsidRPr="00CA15FC">
        <w:t>;</w:t>
      </w:r>
    </w:p>
    <w:p w14:paraId="133AC8D4" w14:textId="77777777" w:rsidR="00CA15FC" w:rsidRPr="00CA15FC" w:rsidRDefault="00CA15FC" w:rsidP="00CA15FC">
      <w:r w:rsidRPr="00CA15FC">
        <w:t xml:space="preserve">    @Test</w:t>
      </w:r>
    </w:p>
    <w:p w14:paraId="51373685" w14:textId="77777777" w:rsidR="00CA15FC" w:rsidRPr="00CA15FC" w:rsidRDefault="00CA15FC" w:rsidP="00CA15FC">
      <w:r w:rsidRPr="00CA15FC">
        <w:t xml:space="preserve">    void </w:t>
      </w:r>
      <w:proofErr w:type="spellStart"/>
      <w:r w:rsidRPr="00CA15FC">
        <w:t>testGetUser</w:t>
      </w:r>
      <w:proofErr w:type="spellEnd"/>
      <w:r w:rsidRPr="00CA15FC">
        <w:t>() throws Exception {</w:t>
      </w:r>
    </w:p>
    <w:p w14:paraId="4E336D6C" w14:textId="77777777" w:rsidR="00CA15FC" w:rsidRPr="00CA15FC" w:rsidRDefault="00CA15FC" w:rsidP="00CA15FC">
      <w:r w:rsidRPr="00CA15FC">
        <w:t xml:space="preserve">        </w:t>
      </w:r>
      <w:proofErr w:type="spellStart"/>
      <w:r w:rsidRPr="00CA15FC">
        <w:t>mockMvc.perform</w:t>
      </w:r>
      <w:proofErr w:type="spellEnd"/>
      <w:r w:rsidRPr="00CA15FC">
        <w:t>(get("/users/1"))</w:t>
      </w:r>
    </w:p>
    <w:p w14:paraId="25F9B1A9" w14:textId="77777777" w:rsidR="00CA15FC" w:rsidRPr="00CA15FC" w:rsidRDefault="00CA15FC" w:rsidP="00CA15FC">
      <w:r w:rsidRPr="00CA15FC">
        <w:t xml:space="preserve">               .</w:t>
      </w:r>
      <w:proofErr w:type="spellStart"/>
      <w:r w:rsidRPr="00CA15FC">
        <w:t>andExpect</w:t>
      </w:r>
      <w:proofErr w:type="spellEnd"/>
      <w:r w:rsidRPr="00CA15FC">
        <w:t>(status().</w:t>
      </w:r>
      <w:proofErr w:type="spellStart"/>
      <w:r w:rsidRPr="00CA15FC">
        <w:t>isOk</w:t>
      </w:r>
      <w:proofErr w:type="spellEnd"/>
      <w:r w:rsidRPr="00CA15FC">
        <w:t>())</w:t>
      </w:r>
    </w:p>
    <w:p w14:paraId="772169AC" w14:textId="77777777" w:rsidR="00CA15FC" w:rsidRPr="00CA15FC" w:rsidRDefault="00CA15FC" w:rsidP="00CA15FC">
      <w:r w:rsidRPr="00CA15FC">
        <w:lastRenderedPageBreak/>
        <w:t xml:space="preserve">               .</w:t>
      </w:r>
      <w:proofErr w:type="spellStart"/>
      <w:r w:rsidRPr="00CA15FC">
        <w:t>andExpect</w:t>
      </w:r>
      <w:proofErr w:type="spellEnd"/>
      <w:r w:rsidRPr="00CA15FC">
        <w:t>(</w:t>
      </w:r>
      <w:proofErr w:type="spellStart"/>
      <w:r w:rsidRPr="00CA15FC">
        <w:t>jsonPath</w:t>
      </w:r>
      <w:proofErr w:type="spellEnd"/>
      <w:r w:rsidRPr="00CA15FC">
        <w:t>("$.name").value("Alice"));</w:t>
      </w:r>
    </w:p>
    <w:p w14:paraId="57DFDE0C" w14:textId="77777777" w:rsidR="00CA15FC" w:rsidRPr="00CA15FC" w:rsidRDefault="00CA15FC" w:rsidP="00CA15FC">
      <w:r w:rsidRPr="00CA15FC">
        <w:t xml:space="preserve">    }</w:t>
      </w:r>
    </w:p>
    <w:p w14:paraId="42566839" w14:textId="77777777" w:rsidR="00CA15FC" w:rsidRPr="00CA15FC" w:rsidRDefault="00CA15FC" w:rsidP="00CA15FC">
      <w:r w:rsidRPr="00CA15FC">
        <w:t>}</w:t>
      </w:r>
    </w:p>
    <w:p w14:paraId="7BD0ACFE" w14:textId="77777777" w:rsidR="00B93B2C" w:rsidRDefault="00B93B2C"/>
    <w:p w14:paraId="3463C068" w14:textId="77777777" w:rsidR="00CE4026" w:rsidRPr="00CE4026" w:rsidRDefault="00CE4026" w:rsidP="00CE4026">
      <w:pPr>
        <w:rPr>
          <w:b/>
          <w:bCs/>
        </w:rPr>
      </w:pPr>
      <w:r w:rsidRPr="00CE4026">
        <w:rPr>
          <w:b/>
          <w:bCs/>
        </w:rPr>
        <w:t>Task 4: What are Test Containers?</w:t>
      </w:r>
    </w:p>
    <w:p w14:paraId="71D916F7" w14:textId="77777777" w:rsidR="00CE4026" w:rsidRPr="00CE4026" w:rsidRDefault="00CE4026" w:rsidP="00CE4026">
      <w:pPr>
        <w:rPr>
          <w:b/>
          <w:bCs/>
        </w:rPr>
      </w:pPr>
      <w:r w:rsidRPr="00CE4026">
        <w:rPr>
          <w:b/>
          <w:bCs/>
        </w:rPr>
        <w:t>Answer</w:t>
      </w:r>
    </w:p>
    <w:p w14:paraId="305302FC" w14:textId="77777777" w:rsidR="00CE4026" w:rsidRPr="00CE4026" w:rsidRDefault="00CE4026" w:rsidP="00CE4026">
      <w:proofErr w:type="spellStart"/>
      <w:r w:rsidRPr="00CE4026">
        <w:t>Testcontainers</w:t>
      </w:r>
      <w:proofErr w:type="spellEnd"/>
      <w:r w:rsidRPr="00CE4026">
        <w:t xml:space="preserve"> is a library that allows us to run </w:t>
      </w:r>
      <w:r w:rsidRPr="00CE4026">
        <w:rPr>
          <w:b/>
          <w:bCs/>
        </w:rPr>
        <w:t>real services like PostgreSQL, MySQL, or Redis inside Docker containers for testing</w:t>
      </w:r>
      <w:r w:rsidRPr="00CE4026">
        <w:t>.</w:t>
      </w:r>
    </w:p>
    <w:p w14:paraId="7BA63DC2" w14:textId="77777777" w:rsidR="00CE4026" w:rsidRPr="00CE4026" w:rsidRDefault="00CE4026" w:rsidP="00CE4026">
      <w:r w:rsidRPr="00CE4026">
        <w:rPr>
          <w:b/>
          <w:bCs/>
        </w:rPr>
        <w:t>Example:</w:t>
      </w:r>
      <w:r w:rsidRPr="00CE4026">
        <w:br/>
        <w:t>We can run a PostgreSQL container and test our application with a real database.</w:t>
      </w:r>
    </w:p>
    <w:p w14:paraId="339C2EDE" w14:textId="77777777" w:rsidR="00CE4026" w:rsidRPr="00CE4026" w:rsidRDefault="00000000" w:rsidP="00CE4026">
      <w:r>
        <w:pict w14:anchorId="155694EB">
          <v:rect id="_x0000_i1027" style="width:0;height:1.5pt" o:hralign="center" o:hrstd="t" o:hr="t" fillcolor="#a0a0a0" stroked="f"/>
        </w:pict>
      </w:r>
    </w:p>
    <w:p w14:paraId="09BECA00" w14:textId="77777777" w:rsidR="00CE4026" w:rsidRPr="00CE4026" w:rsidRDefault="00CE4026" w:rsidP="00CE4026">
      <w:pPr>
        <w:rPr>
          <w:b/>
          <w:bCs/>
        </w:rPr>
      </w:pPr>
      <w:r w:rsidRPr="00CE4026">
        <w:rPr>
          <w:b/>
          <w:bCs/>
        </w:rPr>
        <w:t>Task 5: When do we use Test Containers and what is the need?</w:t>
      </w:r>
    </w:p>
    <w:p w14:paraId="7758232F" w14:textId="77777777" w:rsidR="00CE4026" w:rsidRPr="00CE4026" w:rsidRDefault="00CE4026" w:rsidP="00CE4026">
      <w:pPr>
        <w:rPr>
          <w:b/>
          <w:bCs/>
        </w:rPr>
      </w:pPr>
      <w:r w:rsidRPr="00CE4026">
        <w:rPr>
          <w:b/>
          <w:bCs/>
        </w:rPr>
        <w:t>Answer</w:t>
      </w:r>
    </w:p>
    <w:p w14:paraId="0B4AC354" w14:textId="77777777" w:rsidR="00CE4026" w:rsidRPr="00CE4026" w:rsidRDefault="00CE4026" w:rsidP="00CE4026">
      <w:r w:rsidRPr="00CE4026">
        <w:t xml:space="preserve">We use </w:t>
      </w:r>
      <w:proofErr w:type="spellStart"/>
      <w:r w:rsidRPr="00CE4026">
        <w:t>Testcontainers</w:t>
      </w:r>
      <w:proofErr w:type="spellEnd"/>
      <w:r w:rsidRPr="00CE4026">
        <w:t xml:space="preserve"> when our application depends on external services such as </w:t>
      </w:r>
      <w:r w:rsidRPr="00CE4026">
        <w:rPr>
          <w:b/>
          <w:bCs/>
        </w:rPr>
        <w:t>databases, Redis, Kafka, etc.</w:t>
      </w:r>
    </w:p>
    <w:p w14:paraId="4E342DBB" w14:textId="77777777" w:rsidR="00CE4026" w:rsidRPr="00CE4026" w:rsidRDefault="00CE4026" w:rsidP="00CE4026">
      <w:pPr>
        <w:rPr>
          <w:b/>
          <w:bCs/>
        </w:rPr>
      </w:pPr>
      <w:r w:rsidRPr="00CE4026">
        <w:rPr>
          <w:b/>
          <w:bCs/>
        </w:rPr>
        <w:t>Why do we use it?</w:t>
      </w:r>
    </w:p>
    <w:p w14:paraId="42CB2BF6" w14:textId="77777777" w:rsidR="00CE4026" w:rsidRPr="00CE4026" w:rsidRDefault="00CE4026" w:rsidP="00CE4026">
      <w:pPr>
        <w:numPr>
          <w:ilvl w:val="0"/>
          <w:numId w:val="2"/>
        </w:numPr>
      </w:pPr>
      <w:r w:rsidRPr="00CE4026">
        <w:t xml:space="preserve">To test with a </w:t>
      </w:r>
      <w:r w:rsidRPr="00CE4026">
        <w:rPr>
          <w:b/>
          <w:bCs/>
        </w:rPr>
        <w:t>real database or service</w:t>
      </w:r>
      <w:r w:rsidRPr="00CE4026">
        <w:t xml:space="preserve">. </w:t>
      </w:r>
    </w:p>
    <w:p w14:paraId="07624BB8" w14:textId="77777777" w:rsidR="00CE4026" w:rsidRPr="00CE4026" w:rsidRDefault="00CE4026" w:rsidP="00CE4026">
      <w:pPr>
        <w:numPr>
          <w:ilvl w:val="0"/>
          <w:numId w:val="2"/>
        </w:numPr>
      </w:pPr>
      <w:r w:rsidRPr="00CE4026">
        <w:t xml:space="preserve">To avoid depending on a developer's local database. </w:t>
      </w:r>
    </w:p>
    <w:p w14:paraId="60FF9308" w14:textId="77777777" w:rsidR="00CE4026" w:rsidRPr="00CE4026" w:rsidRDefault="00CE4026" w:rsidP="00CE4026">
      <w:pPr>
        <w:numPr>
          <w:ilvl w:val="0"/>
          <w:numId w:val="2"/>
        </w:numPr>
      </w:pPr>
      <w:r w:rsidRPr="00CE4026">
        <w:t xml:space="preserve">To make tests more </w:t>
      </w:r>
      <w:r w:rsidRPr="00CE4026">
        <w:rPr>
          <w:b/>
          <w:bCs/>
        </w:rPr>
        <w:t>consistent and reliable</w:t>
      </w:r>
      <w:r w:rsidRPr="00CE4026">
        <w:t xml:space="preserve">. </w:t>
      </w:r>
    </w:p>
    <w:p w14:paraId="47B874CB" w14:textId="77777777" w:rsidR="00CE4026" w:rsidRPr="00CE4026" w:rsidRDefault="00CE4026" w:rsidP="00CE4026">
      <w:pPr>
        <w:numPr>
          <w:ilvl w:val="0"/>
          <w:numId w:val="2"/>
        </w:numPr>
      </w:pPr>
      <w:r w:rsidRPr="00CE4026">
        <w:t xml:space="preserve">The container can be started and stopped automatically during testing. </w:t>
      </w:r>
    </w:p>
    <w:p w14:paraId="0A657640" w14:textId="77777777" w:rsidR="00CE4026" w:rsidRPr="00CE4026" w:rsidRDefault="00000000" w:rsidP="00CE4026">
      <w:r>
        <w:pict w14:anchorId="359BC866">
          <v:rect id="_x0000_i1028" style="width:0;height:1.5pt" o:hralign="center" o:hrstd="t" o:hr="t" fillcolor="#a0a0a0" stroked="f"/>
        </w:pict>
      </w:r>
    </w:p>
    <w:p w14:paraId="71763B4E" w14:textId="77777777" w:rsidR="00CE4026" w:rsidRPr="00CE4026" w:rsidRDefault="00CE4026" w:rsidP="00CE4026">
      <w:pPr>
        <w:rPr>
          <w:b/>
          <w:bCs/>
        </w:rPr>
      </w:pPr>
      <w:r w:rsidRPr="00CE4026">
        <w:rPr>
          <w:b/>
          <w:bCs/>
        </w:rPr>
        <w:t xml:space="preserve">Task 6: Can you write code for your existing application to see how </w:t>
      </w:r>
      <w:proofErr w:type="spellStart"/>
      <w:r w:rsidRPr="00CE4026">
        <w:rPr>
          <w:b/>
          <w:bCs/>
        </w:rPr>
        <w:t>Testcontainers</w:t>
      </w:r>
      <w:proofErr w:type="spellEnd"/>
      <w:r w:rsidRPr="00CE4026">
        <w:rPr>
          <w:b/>
          <w:bCs/>
        </w:rPr>
        <w:t xml:space="preserve"> works?</w:t>
      </w:r>
    </w:p>
    <w:p w14:paraId="5FCE192B" w14:textId="77777777" w:rsidR="00CE4026" w:rsidRPr="00CE4026" w:rsidRDefault="00CE4026" w:rsidP="00CE4026">
      <w:pPr>
        <w:rPr>
          <w:b/>
          <w:bCs/>
        </w:rPr>
      </w:pPr>
      <w:r w:rsidRPr="00CE4026">
        <w:rPr>
          <w:b/>
          <w:bCs/>
        </w:rPr>
        <w:t>Answer</w:t>
      </w:r>
    </w:p>
    <w:p w14:paraId="00A86DF4" w14:textId="77777777" w:rsidR="00CE4026" w:rsidRPr="00CE4026" w:rsidRDefault="00CE4026" w:rsidP="00CE4026">
      <w:r w:rsidRPr="00CE4026">
        <w:t xml:space="preserve">Yes. For example, we can use a PostgreSQL container to test our </w:t>
      </w:r>
      <w:proofErr w:type="spellStart"/>
      <w:r w:rsidRPr="00CE4026">
        <w:t>UserRepository</w:t>
      </w:r>
      <w:proofErr w:type="spellEnd"/>
      <w:r w:rsidRPr="00CE4026">
        <w:t>.</w:t>
      </w:r>
    </w:p>
    <w:p w14:paraId="588EC942" w14:textId="77777777" w:rsidR="00CE4026" w:rsidRPr="00CE4026" w:rsidRDefault="00CE4026" w:rsidP="00CE4026">
      <w:r w:rsidRPr="00CE4026">
        <w:t>@Testcontainers</w:t>
      </w:r>
    </w:p>
    <w:p w14:paraId="3FBDBDDE" w14:textId="29271B7A" w:rsidR="00CE4026" w:rsidRPr="00CE4026" w:rsidRDefault="00CE4026" w:rsidP="00CE4026">
      <w:r w:rsidRPr="00CE4026">
        <w:t xml:space="preserve">class </w:t>
      </w:r>
      <w:proofErr w:type="spellStart"/>
      <w:r w:rsidRPr="00CE4026">
        <w:t>UserRepositoryIT</w:t>
      </w:r>
      <w:proofErr w:type="spellEnd"/>
      <w:r w:rsidRPr="00CE4026">
        <w:t xml:space="preserve"> {</w:t>
      </w:r>
    </w:p>
    <w:p w14:paraId="6D29C3BD" w14:textId="77777777" w:rsidR="00CE4026" w:rsidRPr="00CE4026" w:rsidRDefault="00CE4026" w:rsidP="00CE4026">
      <w:r w:rsidRPr="00CE4026">
        <w:t xml:space="preserve">    @Container</w:t>
      </w:r>
    </w:p>
    <w:p w14:paraId="76471E8C" w14:textId="77777777" w:rsidR="00CE4026" w:rsidRPr="00CE4026" w:rsidRDefault="00CE4026" w:rsidP="00CE4026">
      <w:r w:rsidRPr="00CE4026">
        <w:t xml:space="preserve">    static </w:t>
      </w:r>
      <w:proofErr w:type="spellStart"/>
      <w:r w:rsidRPr="00CE4026">
        <w:t>PostgreSQLContainer</w:t>
      </w:r>
      <w:proofErr w:type="spellEnd"/>
      <w:r w:rsidRPr="00CE4026">
        <w:t xml:space="preserve">&lt;?&gt; </w:t>
      </w:r>
      <w:proofErr w:type="spellStart"/>
      <w:r w:rsidRPr="00CE4026">
        <w:t>postgres</w:t>
      </w:r>
      <w:proofErr w:type="spellEnd"/>
      <w:r w:rsidRPr="00CE4026">
        <w:t xml:space="preserve"> =</w:t>
      </w:r>
    </w:p>
    <w:p w14:paraId="216BC87D" w14:textId="695A569C" w:rsidR="00CE4026" w:rsidRPr="00CE4026" w:rsidRDefault="00CE4026" w:rsidP="00CE4026">
      <w:r w:rsidRPr="00CE4026">
        <w:lastRenderedPageBreak/>
        <w:t xml:space="preserve">     new </w:t>
      </w:r>
      <w:proofErr w:type="spellStart"/>
      <w:r w:rsidRPr="00CE4026">
        <w:t>PostgreSQLContainer</w:t>
      </w:r>
      <w:proofErr w:type="spellEnd"/>
      <w:r w:rsidRPr="00CE4026">
        <w:t>&lt;&gt;("postgres:15");</w:t>
      </w:r>
    </w:p>
    <w:p w14:paraId="3EF71EFB" w14:textId="77777777" w:rsidR="00CE4026" w:rsidRPr="00CE4026" w:rsidRDefault="00CE4026" w:rsidP="00CE4026"/>
    <w:p w14:paraId="296C462C" w14:textId="77777777" w:rsidR="00CE4026" w:rsidRPr="00CE4026" w:rsidRDefault="00CE4026" w:rsidP="00CE4026">
      <w:r w:rsidRPr="00CE4026">
        <w:t xml:space="preserve">    @Autowired</w:t>
      </w:r>
    </w:p>
    <w:p w14:paraId="39CCC84C" w14:textId="77777777" w:rsidR="00CE4026" w:rsidRPr="00CE4026" w:rsidRDefault="00CE4026" w:rsidP="00CE4026">
      <w:r w:rsidRPr="00CE4026">
        <w:t xml:space="preserve">    private </w:t>
      </w:r>
      <w:proofErr w:type="spellStart"/>
      <w:r w:rsidRPr="00CE4026">
        <w:t>UserRepository</w:t>
      </w:r>
      <w:proofErr w:type="spellEnd"/>
      <w:r w:rsidRPr="00CE4026">
        <w:t xml:space="preserve"> </w:t>
      </w:r>
      <w:proofErr w:type="spellStart"/>
      <w:r w:rsidRPr="00CE4026">
        <w:t>userRepository</w:t>
      </w:r>
      <w:proofErr w:type="spellEnd"/>
      <w:r w:rsidRPr="00CE4026">
        <w:t>;</w:t>
      </w:r>
    </w:p>
    <w:p w14:paraId="002CDBF0" w14:textId="77777777" w:rsidR="00CE4026" w:rsidRPr="00CE4026" w:rsidRDefault="00CE4026" w:rsidP="00CE4026"/>
    <w:p w14:paraId="53FE2EDF" w14:textId="77777777" w:rsidR="00CE4026" w:rsidRPr="00CE4026" w:rsidRDefault="00CE4026" w:rsidP="00CE4026">
      <w:r w:rsidRPr="00CE4026">
        <w:t xml:space="preserve">    @Test</w:t>
      </w:r>
    </w:p>
    <w:p w14:paraId="5959130E" w14:textId="77777777" w:rsidR="00CE4026" w:rsidRPr="00CE4026" w:rsidRDefault="00CE4026" w:rsidP="00CE4026">
      <w:r w:rsidRPr="00CE4026">
        <w:t xml:space="preserve">    void </w:t>
      </w:r>
      <w:proofErr w:type="spellStart"/>
      <w:r w:rsidRPr="00CE4026">
        <w:t>testSaveUser</w:t>
      </w:r>
      <w:proofErr w:type="spellEnd"/>
      <w:r w:rsidRPr="00CE4026">
        <w:t>() {</w:t>
      </w:r>
    </w:p>
    <w:p w14:paraId="3D89F5E4" w14:textId="1D7478D1" w:rsidR="00CE4026" w:rsidRPr="00CE4026" w:rsidRDefault="00CE4026" w:rsidP="00CE4026">
      <w:r w:rsidRPr="00CE4026">
        <w:t xml:space="preserve">        User </w:t>
      </w:r>
      <w:proofErr w:type="spellStart"/>
      <w:r w:rsidRPr="00CE4026">
        <w:t>user</w:t>
      </w:r>
      <w:proofErr w:type="spellEnd"/>
      <w:r w:rsidRPr="00CE4026">
        <w:t xml:space="preserve"> = new User("Alice");</w:t>
      </w:r>
    </w:p>
    <w:p w14:paraId="6D52B3CA" w14:textId="184BA5DF" w:rsidR="00CE4026" w:rsidRPr="00CE4026" w:rsidRDefault="00CE4026" w:rsidP="00CE4026">
      <w:r w:rsidRPr="00CE4026">
        <w:t xml:space="preserve">        </w:t>
      </w:r>
      <w:proofErr w:type="spellStart"/>
      <w:r w:rsidRPr="00CE4026">
        <w:t>userRepository.save</w:t>
      </w:r>
      <w:proofErr w:type="spellEnd"/>
      <w:r w:rsidRPr="00CE4026">
        <w:t>(user);</w:t>
      </w:r>
    </w:p>
    <w:p w14:paraId="18C83A9B" w14:textId="77777777" w:rsidR="00CE4026" w:rsidRPr="00CE4026" w:rsidRDefault="00CE4026" w:rsidP="00CE4026">
      <w:r w:rsidRPr="00CE4026">
        <w:t xml:space="preserve">        </w:t>
      </w:r>
      <w:proofErr w:type="spellStart"/>
      <w:r w:rsidRPr="00CE4026">
        <w:t>assertEquals</w:t>
      </w:r>
      <w:proofErr w:type="spellEnd"/>
      <w:r w:rsidRPr="00CE4026">
        <w:t>(</w:t>
      </w:r>
    </w:p>
    <w:p w14:paraId="547D0747" w14:textId="77777777" w:rsidR="00CE4026" w:rsidRPr="00CE4026" w:rsidRDefault="00CE4026" w:rsidP="00CE4026">
      <w:r w:rsidRPr="00CE4026">
        <w:t xml:space="preserve">            "Alice",</w:t>
      </w:r>
    </w:p>
    <w:p w14:paraId="5B8D06C2" w14:textId="77777777" w:rsidR="00CE4026" w:rsidRPr="00CE4026" w:rsidRDefault="00CE4026" w:rsidP="00CE4026">
      <w:r w:rsidRPr="00CE4026">
        <w:t xml:space="preserve">            </w:t>
      </w:r>
      <w:proofErr w:type="spellStart"/>
      <w:r w:rsidRPr="00CE4026">
        <w:t>userRepository.findById</w:t>
      </w:r>
      <w:proofErr w:type="spellEnd"/>
      <w:r w:rsidRPr="00CE4026">
        <w:t>(</w:t>
      </w:r>
      <w:proofErr w:type="spellStart"/>
      <w:r w:rsidRPr="00CE4026">
        <w:t>user.getId</w:t>
      </w:r>
      <w:proofErr w:type="spellEnd"/>
      <w:r w:rsidRPr="00CE4026">
        <w:t>()).get().</w:t>
      </w:r>
      <w:proofErr w:type="spellStart"/>
      <w:r w:rsidRPr="00CE4026">
        <w:t>getName</w:t>
      </w:r>
      <w:proofErr w:type="spellEnd"/>
      <w:r w:rsidRPr="00CE4026">
        <w:t>()</w:t>
      </w:r>
    </w:p>
    <w:p w14:paraId="4C4923C2" w14:textId="77777777" w:rsidR="00CE4026" w:rsidRPr="00CE4026" w:rsidRDefault="00CE4026" w:rsidP="00CE4026">
      <w:r w:rsidRPr="00CE4026">
        <w:t xml:space="preserve">        );</w:t>
      </w:r>
    </w:p>
    <w:p w14:paraId="2CED96CE" w14:textId="77777777" w:rsidR="00CE4026" w:rsidRPr="00CE4026" w:rsidRDefault="00CE4026" w:rsidP="00CE4026">
      <w:r w:rsidRPr="00CE4026">
        <w:t xml:space="preserve">    }</w:t>
      </w:r>
    </w:p>
    <w:p w14:paraId="31BF21B2" w14:textId="77777777" w:rsidR="00CE4026" w:rsidRPr="00CE4026" w:rsidRDefault="00CE4026" w:rsidP="00CE4026">
      <w:r w:rsidRPr="00CE4026">
        <w:t>}</w:t>
      </w:r>
    </w:p>
    <w:p w14:paraId="0C7C80BC" w14:textId="77777777" w:rsidR="00CE4026" w:rsidRPr="00CE4026" w:rsidRDefault="00CE4026" w:rsidP="00CE4026">
      <w:pPr>
        <w:rPr>
          <w:b/>
          <w:bCs/>
        </w:rPr>
      </w:pPr>
      <w:r w:rsidRPr="00CE4026">
        <w:rPr>
          <w:b/>
          <w:bCs/>
        </w:rPr>
        <w:t>Explanation</w:t>
      </w:r>
    </w:p>
    <w:p w14:paraId="1F636253" w14:textId="77777777" w:rsidR="00CE4026" w:rsidRPr="00CE4026" w:rsidRDefault="00CE4026" w:rsidP="00CE4026">
      <w:r w:rsidRPr="00CE4026">
        <w:t>This test:</w:t>
      </w:r>
    </w:p>
    <w:p w14:paraId="42BFBC34" w14:textId="77777777" w:rsidR="00CE4026" w:rsidRPr="00CE4026" w:rsidRDefault="00CE4026" w:rsidP="00CE4026">
      <w:pPr>
        <w:numPr>
          <w:ilvl w:val="0"/>
          <w:numId w:val="3"/>
        </w:numPr>
      </w:pPr>
      <w:r w:rsidRPr="00CE4026">
        <w:t xml:space="preserve">Starts a </w:t>
      </w:r>
      <w:r w:rsidRPr="00CE4026">
        <w:rPr>
          <w:b/>
          <w:bCs/>
        </w:rPr>
        <w:t>PostgreSQL container</w:t>
      </w:r>
      <w:r w:rsidRPr="00CE4026">
        <w:t xml:space="preserve">. </w:t>
      </w:r>
    </w:p>
    <w:p w14:paraId="50A3FD9E" w14:textId="77777777" w:rsidR="00CE4026" w:rsidRPr="00CE4026" w:rsidRDefault="00CE4026" w:rsidP="00CE4026">
      <w:pPr>
        <w:numPr>
          <w:ilvl w:val="0"/>
          <w:numId w:val="3"/>
        </w:numPr>
      </w:pPr>
      <w:r w:rsidRPr="00CE4026">
        <w:t xml:space="preserve">Saves a user into the database. </w:t>
      </w:r>
    </w:p>
    <w:p w14:paraId="3E45715D" w14:textId="77777777" w:rsidR="00CE4026" w:rsidRPr="00CE4026" w:rsidRDefault="00CE4026" w:rsidP="00CE4026">
      <w:pPr>
        <w:numPr>
          <w:ilvl w:val="0"/>
          <w:numId w:val="3"/>
        </w:numPr>
      </w:pPr>
      <w:r w:rsidRPr="00CE4026">
        <w:t xml:space="preserve">Reads the user from the database. </w:t>
      </w:r>
    </w:p>
    <w:p w14:paraId="091AC3E5" w14:textId="77777777" w:rsidR="00CE4026" w:rsidRPr="00CE4026" w:rsidRDefault="00CE4026" w:rsidP="00CE4026">
      <w:pPr>
        <w:numPr>
          <w:ilvl w:val="0"/>
          <w:numId w:val="3"/>
        </w:numPr>
      </w:pPr>
      <w:r w:rsidRPr="00CE4026">
        <w:t xml:space="preserve">Checks that the name is </w:t>
      </w:r>
      <w:r w:rsidRPr="00CE4026">
        <w:rPr>
          <w:b/>
          <w:bCs/>
        </w:rPr>
        <w:t>Alice</w:t>
      </w:r>
      <w:r w:rsidRPr="00CE4026">
        <w:t>.</w:t>
      </w:r>
    </w:p>
    <w:p w14:paraId="670CC068" w14:textId="77777777" w:rsidR="00CE4026" w:rsidRDefault="00CE4026"/>
    <w:p w14:paraId="5B2C922A" w14:textId="77777777" w:rsidR="00F3393E" w:rsidRPr="00F3393E" w:rsidRDefault="00F3393E" w:rsidP="00F3393E">
      <w:pPr>
        <w:rPr>
          <w:b/>
          <w:bCs/>
        </w:rPr>
      </w:pPr>
      <w:r w:rsidRPr="00F3393E">
        <w:rPr>
          <w:b/>
          <w:bCs/>
        </w:rPr>
        <w:t>Task 7: What is Code Coverage?</w:t>
      </w:r>
    </w:p>
    <w:p w14:paraId="57F04653" w14:textId="77777777" w:rsidR="00F3393E" w:rsidRPr="00F3393E" w:rsidRDefault="00F3393E" w:rsidP="00F3393E">
      <w:pPr>
        <w:rPr>
          <w:b/>
          <w:bCs/>
        </w:rPr>
      </w:pPr>
      <w:r w:rsidRPr="00F3393E">
        <w:rPr>
          <w:b/>
          <w:bCs/>
        </w:rPr>
        <w:t>Answer</w:t>
      </w:r>
    </w:p>
    <w:p w14:paraId="37C6BBAA" w14:textId="77777777" w:rsidR="00F3393E" w:rsidRPr="00F3393E" w:rsidRDefault="00F3393E" w:rsidP="00F3393E">
      <w:r w:rsidRPr="00F3393E">
        <w:t xml:space="preserve">Code coverage is a </w:t>
      </w:r>
      <w:r w:rsidRPr="00F3393E">
        <w:rPr>
          <w:b/>
          <w:bCs/>
        </w:rPr>
        <w:t>measurement of how much of our application code is tested by automated tests</w:t>
      </w:r>
      <w:r w:rsidRPr="00F3393E">
        <w:t>.</w:t>
      </w:r>
    </w:p>
    <w:p w14:paraId="5E1A369B" w14:textId="77777777" w:rsidR="00F3393E" w:rsidRPr="00F3393E" w:rsidRDefault="00F3393E" w:rsidP="00F3393E">
      <w:r w:rsidRPr="00F3393E">
        <w:rPr>
          <w:b/>
          <w:bCs/>
        </w:rPr>
        <w:t>Example:</w:t>
      </w:r>
      <w:r w:rsidRPr="00F3393E">
        <w:br/>
        <w:t xml:space="preserve">If our application has 100 lines of code and our tests execute 80 lines, the code coverage is </w:t>
      </w:r>
      <w:r w:rsidRPr="00F3393E">
        <w:rPr>
          <w:b/>
          <w:bCs/>
        </w:rPr>
        <w:t>80%</w:t>
      </w:r>
      <w:r w:rsidRPr="00F3393E">
        <w:t>.</w:t>
      </w:r>
    </w:p>
    <w:p w14:paraId="2EADCDF3" w14:textId="77777777" w:rsidR="00F3393E" w:rsidRPr="00F3393E" w:rsidRDefault="00000000" w:rsidP="00F3393E">
      <w:r>
        <w:lastRenderedPageBreak/>
        <w:pict w14:anchorId="38136593">
          <v:rect id="_x0000_i1029" style="width:0;height:1.5pt" o:hralign="center" o:hrstd="t" o:hr="t" fillcolor="#a0a0a0" stroked="f"/>
        </w:pict>
      </w:r>
    </w:p>
    <w:p w14:paraId="5CC29D7F" w14:textId="77777777" w:rsidR="00F3393E" w:rsidRPr="00F3393E" w:rsidRDefault="00F3393E" w:rsidP="00F3393E">
      <w:pPr>
        <w:rPr>
          <w:b/>
          <w:bCs/>
        </w:rPr>
      </w:pPr>
      <w:r w:rsidRPr="00F3393E">
        <w:rPr>
          <w:b/>
          <w:bCs/>
        </w:rPr>
        <w:t>Task 8: What’s the need for Code Coverage?</w:t>
      </w:r>
    </w:p>
    <w:p w14:paraId="3120F026" w14:textId="77777777" w:rsidR="00F3393E" w:rsidRPr="00F3393E" w:rsidRDefault="00F3393E" w:rsidP="00F3393E">
      <w:pPr>
        <w:rPr>
          <w:b/>
          <w:bCs/>
        </w:rPr>
      </w:pPr>
      <w:r w:rsidRPr="00F3393E">
        <w:rPr>
          <w:b/>
          <w:bCs/>
        </w:rPr>
        <w:t>Answer</w:t>
      </w:r>
    </w:p>
    <w:p w14:paraId="57A9A191" w14:textId="77777777" w:rsidR="00F3393E" w:rsidRPr="00F3393E" w:rsidRDefault="00F3393E" w:rsidP="00F3393E">
      <w:r w:rsidRPr="00F3393E">
        <w:t xml:space="preserve">Code coverage helps us understand </w:t>
      </w:r>
      <w:r w:rsidRPr="00F3393E">
        <w:rPr>
          <w:b/>
          <w:bCs/>
        </w:rPr>
        <w:t>which parts of our code are tested and which parts are not tested</w:t>
      </w:r>
      <w:r w:rsidRPr="00F3393E">
        <w:t>.</w:t>
      </w:r>
    </w:p>
    <w:p w14:paraId="21A8279F" w14:textId="77777777" w:rsidR="00F3393E" w:rsidRPr="00F3393E" w:rsidRDefault="00F3393E" w:rsidP="00F3393E">
      <w:pPr>
        <w:rPr>
          <w:b/>
          <w:bCs/>
        </w:rPr>
      </w:pPr>
      <w:r w:rsidRPr="00F3393E">
        <w:rPr>
          <w:b/>
          <w:bCs/>
        </w:rPr>
        <w:t>Why do we use it?</w:t>
      </w:r>
    </w:p>
    <w:p w14:paraId="4B04C079" w14:textId="77777777" w:rsidR="00F3393E" w:rsidRPr="00F3393E" w:rsidRDefault="00F3393E" w:rsidP="00F3393E">
      <w:pPr>
        <w:numPr>
          <w:ilvl w:val="0"/>
          <w:numId w:val="4"/>
        </w:numPr>
      </w:pPr>
      <w:r w:rsidRPr="00F3393E">
        <w:t xml:space="preserve">To find </w:t>
      </w:r>
      <w:r w:rsidRPr="00F3393E">
        <w:rPr>
          <w:b/>
          <w:bCs/>
        </w:rPr>
        <w:t>untested code</w:t>
      </w:r>
      <w:r w:rsidRPr="00F3393E">
        <w:t xml:space="preserve">. </w:t>
      </w:r>
    </w:p>
    <w:p w14:paraId="1058C743" w14:textId="77777777" w:rsidR="00F3393E" w:rsidRPr="00F3393E" w:rsidRDefault="00F3393E" w:rsidP="00F3393E">
      <w:pPr>
        <w:numPr>
          <w:ilvl w:val="0"/>
          <w:numId w:val="4"/>
        </w:numPr>
      </w:pPr>
      <w:r w:rsidRPr="00F3393E">
        <w:t xml:space="preserve">To improve the quality of our tests. </w:t>
      </w:r>
    </w:p>
    <w:p w14:paraId="38E11EFF" w14:textId="77777777" w:rsidR="00F3393E" w:rsidRPr="00F3393E" w:rsidRDefault="00F3393E" w:rsidP="00F3393E">
      <w:pPr>
        <w:numPr>
          <w:ilvl w:val="0"/>
          <w:numId w:val="4"/>
        </w:numPr>
      </w:pPr>
      <w:r w:rsidRPr="00F3393E">
        <w:t xml:space="preserve">To identify missing test cases. </w:t>
      </w:r>
    </w:p>
    <w:p w14:paraId="2F6EE552" w14:textId="77777777" w:rsidR="00F3393E" w:rsidRPr="00F3393E" w:rsidRDefault="00F3393E" w:rsidP="00F3393E">
      <w:pPr>
        <w:numPr>
          <w:ilvl w:val="0"/>
          <w:numId w:val="4"/>
        </w:numPr>
      </w:pPr>
      <w:r w:rsidRPr="00F3393E">
        <w:t>To reduce the chance of bugs.</w:t>
      </w:r>
    </w:p>
    <w:p w14:paraId="7009E4E6" w14:textId="77777777" w:rsidR="00F3393E" w:rsidRDefault="00F3393E" w:rsidP="00D1555B"/>
    <w:p w14:paraId="04CE6944" w14:textId="77777777" w:rsidR="002B1AB0" w:rsidRPr="002B1AB0" w:rsidRDefault="00D1555B" w:rsidP="002B1AB0">
      <w:pPr>
        <w:rPr>
          <w:b/>
          <w:bCs/>
        </w:rPr>
      </w:pPr>
      <w:r w:rsidRPr="00D1555B">
        <w:rPr>
          <w:b/>
          <w:bCs/>
        </w:rPr>
        <w:t>Task 10:</w:t>
      </w:r>
      <w:r w:rsidRPr="00D1555B">
        <w:rPr>
          <w:b/>
          <w:bCs/>
        </w:rPr>
        <w:br/>
        <w:t>Redux</w:t>
      </w:r>
      <w:r w:rsidRPr="00D1555B">
        <w:t xml:space="preserve"> is used to manage and share </w:t>
      </w:r>
      <w:r w:rsidRPr="00D1555B">
        <w:rPr>
          <w:b/>
          <w:bCs/>
        </w:rPr>
        <w:t>application state</w:t>
      </w:r>
      <w:r w:rsidRPr="00D1555B">
        <w:t xml:space="preserve"> in a centralized store. It is useful when multiple components need to access or update the same data without passing it through many components using props.</w:t>
      </w:r>
      <w:r w:rsidRPr="00D1555B">
        <w:br/>
      </w:r>
      <w:r w:rsidRPr="00D1555B">
        <w:br/>
      </w:r>
      <w:r w:rsidRPr="00D1555B">
        <w:rPr>
          <w:b/>
          <w:bCs/>
        </w:rPr>
        <w:t>Task 11:</w:t>
      </w:r>
      <w:r w:rsidRPr="00D1555B">
        <w:br/>
        <w:t xml:space="preserve">We need to maintain state throughout the app when </w:t>
      </w:r>
      <w:r w:rsidRPr="00D1555B">
        <w:rPr>
          <w:b/>
          <w:bCs/>
        </w:rPr>
        <w:t>different components need to access or update the same information</w:t>
      </w:r>
      <w:r w:rsidRPr="00D1555B">
        <w:t>. Maintaining shared state keeps the data consistent across the application and avoids passing data through many levels of components.</w:t>
      </w:r>
      <w:r w:rsidRPr="00D1555B">
        <w:br/>
      </w:r>
      <w:r w:rsidRPr="00D1555B">
        <w:br/>
      </w:r>
      <w:r w:rsidRPr="00D1555B">
        <w:rPr>
          <w:b/>
          <w:bCs/>
        </w:rPr>
        <w:t>Task 12:</w:t>
      </w:r>
      <w:r w:rsidRPr="00D1555B">
        <w:br/>
      </w:r>
      <w:proofErr w:type="spellStart"/>
      <w:r w:rsidRPr="00D1555B">
        <w:t>useSelector</w:t>
      </w:r>
      <w:proofErr w:type="spellEnd"/>
      <w:r w:rsidRPr="00D1555B">
        <w:t xml:space="preserve"> is a </w:t>
      </w:r>
      <w:r w:rsidRPr="00D1555B">
        <w:rPr>
          <w:b/>
          <w:bCs/>
        </w:rPr>
        <w:t>React-Redux hook</w:t>
      </w:r>
      <w:r w:rsidRPr="00D1555B">
        <w:t xml:space="preserve"> used to </w:t>
      </w:r>
      <w:r w:rsidRPr="00D1555B">
        <w:rPr>
          <w:b/>
          <w:bCs/>
        </w:rPr>
        <w:t>read data from the Redux store</w:t>
      </w:r>
      <w:r w:rsidRPr="00D1555B">
        <w:t xml:space="preserve"> inside a React component.</w:t>
      </w:r>
      <w:r w:rsidR="002B1AB0">
        <w:br/>
      </w:r>
      <w:r w:rsidR="002B1AB0">
        <w:br/>
      </w:r>
      <w:r w:rsidR="002B1AB0" w:rsidRPr="002B1AB0">
        <w:rPr>
          <w:b/>
          <w:bCs/>
        </w:rPr>
        <w:t>Task 14: What is Node.js for?</w:t>
      </w:r>
    </w:p>
    <w:p w14:paraId="7DA8FF49" w14:textId="77777777" w:rsidR="002B1AB0" w:rsidRDefault="002B1AB0" w:rsidP="002B1AB0">
      <w:r w:rsidRPr="002B1AB0">
        <w:t xml:space="preserve">Node.js is a </w:t>
      </w:r>
      <w:r w:rsidRPr="002B1AB0">
        <w:rPr>
          <w:b/>
          <w:bCs/>
        </w:rPr>
        <w:t>JavaScript runtime environment</w:t>
      </w:r>
      <w:r w:rsidRPr="002B1AB0">
        <w:t xml:space="preserve"> used to run JavaScript outside a web browser. It is mainly used for </w:t>
      </w:r>
      <w:r w:rsidRPr="002B1AB0">
        <w:rPr>
          <w:b/>
          <w:bCs/>
        </w:rPr>
        <w:t>server-side development</w:t>
      </w:r>
      <w:r w:rsidRPr="002B1AB0">
        <w:t xml:space="preserve">. Node.js helps developers create </w:t>
      </w:r>
      <w:r w:rsidRPr="002B1AB0">
        <w:rPr>
          <w:b/>
          <w:bCs/>
        </w:rPr>
        <w:t>web servers, APIs, websites, and backend applications</w:t>
      </w:r>
      <w:r w:rsidRPr="002B1AB0">
        <w:t>.</w:t>
      </w:r>
    </w:p>
    <w:p w14:paraId="7918713A" w14:textId="77777777" w:rsidR="002B1AB0" w:rsidRPr="002B1AB0" w:rsidRDefault="002B1AB0" w:rsidP="002B1AB0"/>
    <w:p w14:paraId="57568C74" w14:textId="77777777" w:rsidR="002B1AB0" w:rsidRPr="002B1AB0" w:rsidRDefault="002B1AB0" w:rsidP="002B1AB0">
      <w:pPr>
        <w:rPr>
          <w:b/>
          <w:bCs/>
        </w:rPr>
      </w:pPr>
      <w:r w:rsidRPr="002B1AB0">
        <w:rPr>
          <w:b/>
          <w:bCs/>
        </w:rPr>
        <w:t>Task 15: Why use Node.js?</w:t>
      </w:r>
    </w:p>
    <w:p w14:paraId="2E571E93" w14:textId="77777777" w:rsidR="002B1AB0" w:rsidRPr="002B1AB0" w:rsidRDefault="002B1AB0" w:rsidP="002B1AB0">
      <w:r w:rsidRPr="002B1AB0">
        <w:t xml:space="preserve">Node.js is used because it is </w:t>
      </w:r>
      <w:r w:rsidRPr="002B1AB0">
        <w:rPr>
          <w:b/>
          <w:bCs/>
        </w:rPr>
        <w:t>fast, lightweight, and easy to use</w:t>
      </w:r>
      <w:r w:rsidRPr="002B1AB0">
        <w:t xml:space="preserve">. It can handle many requests at the same time. It is also useful for </w:t>
      </w:r>
      <w:r w:rsidRPr="002B1AB0">
        <w:rPr>
          <w:b/>
          <w:bCs/>
        </w:rPr>
        <w:t>real-time applications</w:t>
      </w:r>
      <w:r w:rsidRPr="002B1AB0">
        <w:t xml:space="preserve"> such as chat </w:t>
      </w:r>
      <w:r w:rsidRPr="002B1AB0">
        <w:lastRenderedPageBreak/>
        <w:t xml:space="preserve">apps and online games. Node.js also provides many ready-made packages through </w:t>
      </w:r>
      <w:proofErr w:type="spellStart"/>
      <w:r w:rsidRPr="002B1AB0">
        <w:rPr>
          <w:b/>
          <w:bCs/>
        </w:rPr>
        <w:t>npm</w:t>
      </w:r>
      <w:proofErr w:type="spellEnd"/>
      <w:r w:rsidRPr="002B1AB0">
        <w:t>.</w:t>
      </w:r>
    </w:p>
    <w:p w14:paraId="5F3CBE79" w14:textId="77777777" w:rsidR="002B1AB0" w:rsidRPr="002B1AB0" w:rsidRDefault="002B1AB0" w:rsidP="002B1AB0">
      <w:pPr>
        <w:rPr>
          <w:b/>
          <w:bCs/>
        </w:rPr>
      </w:pPr>
      <w:r w:rsidRPr="002B1AB0">
        <w:rPr>
          <w:b/>
          <w:bCs/>
        </w:rPr>
        <w:t>Task 16: What are Common and Modern Modules in Node.js?</w:t>
      </w:r>
    </w:p>
    <w:p w14:paraId="38641654" w14:textId="77777777" w:rsidR="002B1AB0" w:rsidRPr="002B1AB0" w:rsidRDefault="002B1AB0" w:rsidP="002B1AB0">
      <w:r w:rsidRPr="002B1AB0">
        <w:t xml:space="preserve">A </w:t>
      </w:r>
      <w:r w:rsidRPr="002B1AB0">
        <w:rPr>
          <w:b/>
          <w:bCs/>
        </w:rPr>
        <w:t>module</w:t>
      </w:r>
      <w:r w:rsidRPr="002B1AB0">
        <w:t xml:space="preserve"> is a reusable part of code in Node.js. It helps organize code and makes it easier to use again.</w:t>
      </w:r>
    </w:p>
    <w:p w14:paraId="72B95D58" w14:textId="77777777" w:rsidR="002B1AB0" w:rsidRPr="002B1AB0" w:rsidRDefault="002B1AB0" w:rsidP="002B1AB0">
      <w:r w:rsidRPr="002B1AB0">
        <w:t>There are two main module systems:</w:t>
      </w:r>
    </w:p>
    <w:p w14:paraId="4C3EE816" w14:textId="77777777" w:rsidR="002B1AB0" w:rsidRPr="002B1AB0" w:rsidRDefault="002B1AB0" w:rsidP="002B1AB0">
      <w:pPr>
        <w:numPr>
          <w:ilvl w:val="0"/>
          <w:numId w:val="5"/>
        </w:numPr>
      </w:pPr>
      <w:proofErr w:type="spellStart"/>
      <w:r w:rsidRPr="002B1AB0">
        <w:rPr>
          <w:b/>
          <w:bCs/>
        </w:rPr>
        <w:t>CommonJS</w:t>
      </w:r>
      <w:proofErr w:type="spellEnd"/>
      <w:r w:rsidRPr="002B1AB0">
        <w:rPr>
          <w:b/>
          <w:bCs/>
        </w:rPr>
        <w:t>:</w:t>
      </w:r>
      <w:r w:rsidRPr="002B1AB0">
        <w:t xml:space="preserve"> The traditional Node.js module system. It uses require() to import modules and </w:t>
      </w:r>
      <w:proofErr w:type="spellStart"/>
      <w:r w:rsidRPr="002B1AB0">
        <w:t>module.exports</w:t>
      </w:r>
      <w:proofErr w:type="spellEnd"/>
      <w:r w:rsidRPr="002B1AB0">
        <w:t xml:space="preserve"> to export them.</w:t>
      </w:r>
    </w:p>
    <w:p w14:paraId="245A7C38" w14:textId="77777777" w:rsidR="002B1AB0" w:rsidRPr="002B1AB0" w:rsidRDefault="002B1AB0" w:rsidP="002B1AB0">
      <w:pPr>
        <w:numPr>
          <w:ilvl w:val="0"/>
          <w:numId w:val="5"/>
        </w:numPr>
      </w:pPr>
      <w:r w:rsidRPr="002B1AB0">
        <w:rPr>
          <w:b/>
          <w:bCs/>
        </w:rPr>
        <w:t>ES Modules (ESM):</w:t>
      </w:r>
      <w:r w:rsidRPr="002B1AB0">
        <w:t xml:space="preserve"> The modern module system. It uses import to import modules and export to export them.</w:t>
      </w:r>
    </w:p>
    <w:p w14:paraId="3E5C3D38" w14:textId="77777777" w:rsidR="002B1AB0" w:rsidRPr="002B1AB0" w:rsidRDefault="002B1AB0" w:rsidP="002B1AB0">
      <w:r w:rsidRPr="002B1AB0">
        <w:rPr>
          <w:b/>
          <w:bCs/>
        </w:rPr>
        <w:t>Example:</w:t>
      </w:r>
    </w:p>
    <w:p w14:paraId="73A5751E" w14:textId="77777777" w:rsidR="002B1AB0" w:rsidRPr="002B1AB0" w:rsidRDefault="002B1AB0" w:rsidP="002B1AB0">
      <w:proofErr w:type="spellStart"/>
      <w:r w:rsidRPr="002B1AB0">
        <w:t>const</w:t>
      </w:r>
      <w:proofErr w:type="spellEnd"/>
      <w:r w:rsidRPr="002B1AB0">
        <w:t xml:space="preserve"> fs = require('</w:t>
      </w:r>
      <w:proofErr w:type="spellStart"/>
      <w:r w:rsidRPr="002B1AB0">
        <w:t>fs'</w:t>
      </w:r>
      <w:proofErr w:type="spellEnd"/>
      <w:r w:rsidRPr="002B1AB0">
        <w:t xml:space="preserve">); // </w:t>
      </w:r>
      <w:proofErr w:type="spellStart"/>
      <w:r w:rsidRPr="002B1AB0">
        <w:t>CommonJS</w:t>
      </w:r>
      <w:proofErr w:type="spellEnd"/>
    </w:p>
    <w:p w14:paraId="2D8AEFB1" w14:textId="77777777" w:rsidR="002B1AB0" w:rsidRPr="002B1AB0" w:rsidRDefault="002B1AB0" w:rsidP="002B1AB0">
      <w:r w:rsidRPr="002B1AB0">
        <w:t>import fs from 'fs'; // ES Module</w:t>
      </w:r>
    </w:p>
    <w:p w14:paraId="73CA118E" w14:textId="461A3371" w:rsidR="00D1555B" w:rsidRDefault="00D1555B" w:rsidP="00D1555B"/>
    <w:p w14:paraId="5A40BEC0" w14:textId="77777777" w:rsidR="00B334C8" w:rsidRDefault="00B334C8" w:rsidP="00D1555B"/>
    <w:p w14:paraId="7A9DA917" w14:textId="77777777" w:rsidR="00B334C8" w:rsidRDefault="00B334C8" w:rsidP="00D1555B"/>
    <w:p w14:paraId="24B00E06" w14:textId="77777777" w:rsidR="00B334C8" w:rsidRDefault="00B334C8" w:rsidP="00D1555B"/>
    <w:p w14:paraId="320F4728" w14:textId="77777777" w:rsidR="00B334C8" w:rsidRDefault="00B334C8" w:rsidP="00D1555B"/>
    <w:p w14:paraId="4964FC97" w14:textId="77777777" w:rsidR="00B334C8" w:rsidRDefault="00B334C8" w:rsidP="00D1555B"/>
    <w:p w14:paraId="6FF7EFC1" w14:textId="77777777" w:rsidR="00B334C8" w:rsidRDefault="00B334C8" w:rsidP="00D1555B"/>
    <w:p w14:paraId="7426AA09" w14:textId="77777777" w:rsidR="00B334C8" w:rsidRDefault="00B334C8" w:rsidP="00D1555B"/>
    <w:p w14:paraId="22BC760D" w14:textId="77777777" w:rsidR="00B334C8" w:rsidRDefault="00B334C8" w:rsidP="00D1555B"/>
    <w:p w14:paraId="112F7289" w14:textId="77777777" w:rsidR="00B334C8" w:rsidRDefault="00B334C8" w:rsidP="00D1555B"/>
    <w:p w14:paraId="7A3AFDB3" w14:textId="77777777" w:rsidR="00B334C8" w:rsidRDefault="00B334C8" w:rsidP="00D1555B"/>
    <w:p w14:paraId="2904A040" w14:textId="77777777" w:rsidR="00B334C8" w:rsidRDefault="00B334C8" w:rsidP="00D1555B"/>
    <w:p w14:paraId="42C5334C" w14:textId="77777777" w:rsidR="00B334C8" w:rsidRDefault="00B334C8" w:rsidP="00D1555B"/>
    <w:p w14:paraId="1F140352" w14:textId="77777777" w:rsidR="00B334C8" w:rsidRDefault="00B334C8" w:rsidP="00D1555B"/>
    <w:p w14:paraId="1269E918" w14:textId="77777777" w:rsidR="00B334C8" w:rsidRDefault="00B334C8" w:rsidP="00D1555B"/>
    <w:p w14:paraId="59DC2CAB" w14:textId="77777777" w:rsidR="00B334C8" w:rsidRDefault="00B334C8" w:rsidP="00D1555B"/>
    <w:p w14:paraId="10241857" w14:textId="6EAA8B76" w:rsidR="00B334C8" w:rsidRPr="00B334C8" w:rsidRDefault="00B334C8" w:rsidP="00B334C8">
      <w:pPr>
        <w:rPr>
          <w:b/>
          <w:bCs/>
        </w:rPr>
      </w:pPr>
      <w:r w:rsidRPr="00B334C8">
        <w:rPr>
          <w:b/>
          <w:bCs/>
        </w:rPr>
        <w:lastRenderedPageBreak/>
        <w:t xml:space="preserve">Node.js – Home Task </w:t>
      </w:r>
    </w:p>
    <w:p w14:paraId="53C66951" w14:textId="77777777" w:rsidR="00B334C8" w:rsidRPr="00B334C8" w:rsidRDefault="00B334C8" w:rsidP="00B334C8">
      <w:pPr>
        <w:rPr>
          <w:b/>
          <w:bCs/>
        </w:rPr>
      </w:pPr>
      <w:r w:rsidRPr="00B334C8">
        <w:rPr>
          <w:b/>
          <w:bCs/>
        </w:rPr>
        <w:t>1. What is the difference between Node.js and a traditional web server like Apache or Nginx?</w:t>
      </w:r>
    </w:p>
    <w:p w14:paraId="7DC32C9A" w14:textId="77777777" w:rsidR="00B334C8" w:rsidRPr="00B334C8" w:rsidRDefault="00B334C8" w:rsidP="00B334C8">
      <w:pPr>
        <w:numPr>
          <w:ilvl w:val="0"/>
          <w:numId w:val="6"/>
        </w:numPr>
      </w:pPr>
      <w:r w:rsidRPr="00B334C8">
        <w:rPr>
          <w:b/>
          <w:bCs/>
        </w:rPr>
        <w:t>Node.js</w:t>
      </w:r>
      <w:r w:rsidRPr="00B334C8">
        <w:t xml:space="preserve"> is a JavaScript runtime used to build server-side applications. </w:t>
      </w:r>
    </w:p>
    <w:p w14:paraId="43930A87" w14:textId="77777777" w:rsidR="00B334C8" w:rsidRPr="00B334C8" w:rsidRDefault="00B334C8" w:rsidP="00B334C8">
      <w:pPr>
        <w:numPr>
          <w:ilvl w:val="0"/>
          <w:numId w:val="6"/>
        </w:numPr>
      </w:pPr>
      <w:r w:rsidRPr="00B334C8">
        <w:rPr>
          <w:b/>
          <w:bCs/>
        </w:rPr>
        <w:t>Apache/Nginx</w:t>
      </w:r>
      <w:r w:rsidRPr="00B334C8">
        <w:t xml:space="preserve"> are traditional web servers mainly used to serve websites and handle HTTP requests. </w:t>
      </w:r>
    </w:p>
    <w:p w14:paraId="7B07BD2C" w14:textId="77777777" w:rsidR="00B334C8" w:rsidRPr="00B334C8" w:rsidRDefault="00B334C8" w:rsidP="00B334C8">
      <w:pPr>
        <w:numPr>
          <w:ilvl w:val="0"/>
          <w:numId w:val="6"/>
        </w:numPr>
      </w:pPr>
      <w:r w:rsidRPr="00B334C8">
        <w:t xml:space="preserve">Node.js uses </w:t>
      </w:r>
      <w:r w:rsidRPr="00B334C8">
        <w:rPr>
          <w:b/>
          <w:bCs/>
        </w:rPr>
        <w:t>event-driven and non-blocking I/O</w:t>
      </w:r>
      <w:r w:rsidRPr="00B334C8">
        <w:t xml:space="preserve">, making it good for real-time and I/O-heavy applications. </w:t>
      </w:r>
    </w:p>
    <w:p w14:paraId="72F142E8" w14:textId="77777777" w:rsidR="00B334C8" w:rsidRPr="00B334C8" w:rsidRDefault="00B334C8" w:rsidP="00B334C8">
      <w:r w:rsidRPr="00B334C8">
        <w:pict w14:anchorId="7243E069">
          <v:rect id="_x0000_i1096" style="width:0;height:1.5pt" o:hralign="center" o:hrstd="t" o:hr="t" fillcolor="#a0a0a0" stroked="f"/>
        </w:pict>
      </w:r>
    </w:p>
    <w:p w14:paraId="2CA0BD49" w14:textId="77777777" w:rsidR="00B334C8" w:rsidRPr="00B334C8" w:rsidRDefault="00B334C8" w:rsidP="00B334C8">
      <w:pPr>
        <w:rPr>
          <w:b/>
          <w:bCs/>
        </w:rPr>
      </w:pPr>
      <w:r w:rsidRPr="00B334C8">
        <w:rPr>
          <w:b/>
          <w:bCs/>
        </w:rPr>
        <w:t>2. Explain the event-driven architecture of Node.js.</w:t>
      </w:r>
    </w:p>
    <w:p w14:paraId="2D8A6EDD" w14:textId="77777777" w:rsidR="00B334C8" w:rsidRPr="00B334C8" w:rsidRDefault="00B334C8" w:rsidP="00B334C8">
      <w:pPr>
        <w:numPr>
          <w:ilvl w:val="0"/>
          <w:numId w:val="7"/>
        </w:numPr>
      </w:pPr>
      <w:r w:rsidRPr="00B334C8">
        <w:t xml:space="preserve">Node.js works based on </w:t>
      </w:r>
      <w:r w:rsidRPr="00B334C8">
        <w:rPr>
          <w:b/>
          <w:bCs/>
        </w:rPr>
        <w:t>events</w:t>
      </w:r>
      <w:r w:rsidRPr="00B334C8">
        <w:t xml:space="preserve">. </w:t>
      </w:r>
    </w:p>
    <w:p w14:paraId="32CBE9DB" w14:textId="77777777" w:rsidR="00B334C8" w:rsidRPr="00B334C8" w:rsidRDefault="00B334C8" w:rsidP="00B334C8">
      <w:pPr>
        <w:numPr>
          <w:ilvl w:val="0"/>
          <w:numId w:val="7"/>
        </w:numPr>
      </w:pPr>
      <w:r w:rsidRPr="00B334C8">
        <w:t xml:space="preserve">When an operation is completed, an event is triggered. </w:t>
      </w:r>
    </w:p>
    <w:p w14:paraId="53D73AAB" w14:textId="77777777" w:rsidR="00B334C8" w:rsidRPr="00B334C8" w:rsidRDefault="00B334C8" w:rsidP="00B334C8">
      <w:pPr>
        <w:numPr>
          <w:ilvl w:val="0"/>
          <w:numId w:val="7"/>
        </w:numPr>
      </w:pPr>
      <w:r w:rsidRPr="00B334C8">
        <w:t xml:space="preserve">Node.js then executes the related </w:t>
      </w:r>
      <w:r w:rsidRPr="00B334C8">
        <w:rPr>
          <w:b/>
          <w:bCs/>
        </w:rPr>
        <w:t>callback/function</w:t>
      </w:r>
      <w:r w:rsidRPr="00B334C8">
        <w:t xml:space="preserve">. </w:t>
      </w:r>
    </w:p>
    <w:p w14:paraId="02F2903C" w14:textId="77777777" w:rsidR="00B334C8" w:rsidRPr="00B334C8" w:rsidRDefault="00B334C8" w:rsidP="00B334C8">
      <w:pPr>
        <w:numPr>
          <w:ilvl w:val="0"/>
          <w:numId w:val="7"/>
        </w:numPr>
      </w:pPr>
      <w:r w:rsidRPr="00B334C8">
        <w:t xml:space="preserve">This allows Node.js to handle many requests without waiting for each one. </w:t>
      </w:r>
    </w:p>
    <w:p w14:paraId="2E9406AB" w14:textId="77777777" w:rsidR="00B334C8" w:rsidRPr="00B334C8" w:rsidRDefault="00B334C8" w:rsidP="00B334C8">
      <w:r w:rsidRPr="00B334C8">
        <w:rPr>
          <w:b/>
          <w:bCs/>
        </w:rPr>
        <w:t>Example:</w:t>
      </w:r>
      <w:r w:rsidRPr="00B334C8">
        <w:br/>
        <w:t>A file is being read → Node.js continues other work → when reading finishes, the callback runs.</w:t>
      </w:r>
    </w:p>
    <w:p w14:paraId="7FD0A2CA" w14:textId="77777777" w:rsidR="00B334C8" w:rsidRPr="00B334C8" w:rsidRDefault="00B334C8" w:rsidP="00B334C8">
      <w:r w:rsidRPr="00B334C8">
        <w:pict w14:anchorId="310523FE">
          <v:rect id="_x0000_i1097" style="width:0;height:1.5pt" o:hralign="center" o:hrstd="t" o:hr="t" fillcolor="#a0a0a0" stroked="f"/>
        </w:pict>
      </w:r>
    </w:p>
    <w:p w14:paraId="020219F8" w14:textId="77777777" w:rsidR="00B334C8" w:rsidRPr="00B334C8" w:rsidRDefault="00B334C8" w:rsidP="00B334C8">
      <w:pPr>
        <w:rPr>
          <w:b/>
          <w:bCs/>
        </w:rPr>
      </w:pPr>
      <w:r w:rsidRPr="00B334C8">
        <w:rPr>
          <w:b/>
          <w:bCs/>
        </w:rPr>
        <w:t>3. How does the single-threaded model in Node.js handle concurrency?</w:t>
      </w:r>
    </w:p>
    <w:p w14:paraId="25AAF8DE" w14:textId="77777777" w:rsidR="00B334C8" w:rsidRPr="00B334C8" w:rsidRDefault="00B334C8" w:rsidP="00B334C8">
      <w:pPr>
        <w:numPr>
          <w:ilvl w:val="0"/>
          <w:numId w:val="8"/>
        </w:numPr>
      </w:pPr>
      <w:r w:rsidRPr="00B334C8">
        <w:t xml:space="preserve">Node.js mainly uses </w:t>
      </w:r>
      <w:r w:rsidRPr="00B334C8">
        <w:rPr>
          <w:b/>
          <w:bCs/>
        </w:rPr>
        <w:t>one thread</w:t>
      </w:r>
      <w:r w:rsidRPr="00B334C8">
        <w:t xml:space="preserve"> to execute JavaScript. </w:t>
      </w:r>
    </w:p>
    <w:p w14:paraId="2B1A11DA" w14:textId="77777777" w:rsidR="00B334C8" w:rsidRPr="00B334C8" w:rsidRDefault="00B334C8" w:rsidP="00B334C8">
      <w:pPr>
        <w:numPr>
          <w:ilvl w:val="0"/>
          <w:numId w:val="8"/>
        </w:numPr>
      </w:pPr>
      <w:r w:rsidRPr="00B334C8">
        <w:t xml:space="preserve">It does not create a new thread for every request. </w:t>
      </w:r>
    </w:p>
    <w:p w14:paraId="222BA154" w14:textId="77777777" w:rsidR="00B334C8" w:rsidRPr="00B334C8" w:rsidRDefault="00B334C8" w:rsidP="00B334C8">
      <w:pPr>
        <w:numPr>
          <w:ilvl w:val="0"/>
          <w:numId w:val="8"/>
        </w:numPr>
      </w:pPr>
      <w:r w:rsidRPr="00B334C8">
        <w:t xml:space="preserve">It uses the </w:t>
      </w:r>
      <w:r w:rsidRPr="00B334C8">
        <w:rPr>
          <w:b/>
          <w:bCs/>
        </w:rPr>
        <w:t>event loop</w:t>
      </w:r>
      <w:r w:rsidRPr="00B334C8">
        <w:t xml:space="preserve"> and asynchronous operations to handle multiple tasks. </w:t>
      </w:r>
    </w:p>
    <w:p w14:paraId="7ED8D1C7" w14:textId="77777777" w:rsidR="00B334C8" w:rsidRPr="00B334C8" w:rsidRDefault="00B334C8" w:rsidP="00B334C8">
      <w:pPr>
        <w:numPr>
          <w:ilvl w:val="0"/>
          <w:numId w:val="8"/>
        </w:numPr>
      </w:pPr>
      <w:r w:rsidRPr="00B334C8">
        <w:t xml:space="preserve">This makes Node.js lightweight and efficient for I/O operations. </w:t>
      </w:r>
    </w:p>
    <w:p w14:paraId="5EF4BD52" w14:textId="77777777" w:rsidR="00B334C8" w:rsidRPr="00B334C8" w:rsidRDefault="00B334C8" w:rsidP="00B334C8">
      <w:r w:rsidRPr="00B334C8">
        <w:pict w14:anchorId="2D4286E4">
          <v:rect id="_x0000_i1098" style="width:0;height:1.5pt" o:hralign="center" o:hrstd="t" o:hr="t" fillcolor="#a0a0a0" stroked="f"/>
        </w:pict>
      </w:r>
    </w:p>
    <w:p w14:paraId="6E0FE0B5" w14:textId="77777777" w:rsidR="00B334C8" w:rsidRPr="00B334C8" w:rsidRDefault="00B334C8" w:rsidP="00B334C8">
      <w:pPr>
        <w:rPr>
          <w:b/>
          <w:bCs/>
        </w:rPr>
      </w:pPr>
      <w:r w:rsidRPr="00B334C8">
        <w:rPr>
          <w:b/>
          <w:bCs/>
        </w:rPr>
        <w:t>4. What is the role of the V8 engine in Node.js?</w:t>
      </w:r>
    </w:p>
    <w:p w14:paraId="722C6B80" w14:textId="77777777" w:rsidR="00B334C8" w:rsidRPr="00B334C8" w:rsidRDefault="00B334C8" w:rsidP="00B334C8">
      <w:pPr>
        <w:numPr>
          <w:ilvl w:val="0"/>
          <w:numId w:val="9"/>
        </w:numPr>
      </w:pPr>
      <w:r w:rsidRPr="00B334C8">
        <w:rPr>
          <w:b/>
          <w:bCs/>
        </w:rPr>
        <w:t>V8</w:t>
      </w:r>
      <w:r w:rsidRPr="00B334C8">
        <w:t xml:space="preserve"> is Google's JavaScript engine. </w:t>
      </w:r>
    </w:p>
    <w:p w14:paraId="2D24EF22" w14:textId="77777777" w:rsidR="00B334C8" w:rsidRPr="00B334C8" w:rsidRDefault="00B334C8" w:rsidP="00B334C8">
      <w:pPr>
        <w:numPr>
          <w:ilvl w:val="0"/>
          <w:numId w:val="9"/>
        </w:numPr>
      </w:pPr>
      <w:r w:rsidRPr="00B334C8">
        <w:t xml:space="preserve">Node.js uses V8 to </w:t>
      </w:r>
      <w:r w:rsidRPr="00B334C8">
        <w:rPr>
          <w:b/>
          <w:bCs/>
        </w:rPr>
        <w:t>execute JavaScript code</w:t>
      </w:r>
      <w:r w:rsidRPr="00B334C8">
        <w:t xml:space="preserve">. </w:t>
      </w:r>
    </w:p>
    <w:p w14:paraId="7CF6B8E6" w14:textId="77777777" w:rsidR="00B334C8" w:rsidRPr="00B334C8" w:rsidRDefault="00B334C8" w:rsidP="00B334C8">
      <w:pPr>
        <w:numPr>
          <w:ilvl w:val="0"/>
          <w:numId w:val="9"/>
        </w:numPr>
      </w:pPr>
      <w:r w:rsidRPr="00B334C8">
        <w:t xml:space="preserve">It converts JavaScript into </w:t>
      </w:r>
      <w:r w:rsidRPr="00B334C8">
        <w:rPr>
          <w:b/>
          <w:bCs/>
        </w:rPr>
        <w:t>machine code</w:t>
      </w:r>
      <w:r w:rsidRPr="00B334C8">
        <w:t xml:space="preserve">, making execution fast. </w:t>
      </w:r>
    </w:p>
    <w:p w14:paraId="20204FAF" w14:textId="77777777" w:rsidR="00B334C8" w:rsidRPr="00B334C8" w:rsidRDefault="00B334C8" w:rsidP="00B334C8">
      <w:pPr>
        <w:numPr>
          <w:ilvl w:val="0"/>
          <w:numId w:val="9"/>
        </w:numPr>
      </w:pPr>
      <w:r w:rsidRPr="00B334C8">
        <w:t xml:space="preserve">V8 is also used by the </w:t>
      </w:r>
      <w:r w:rsidRPr="00B334C8">
        <w:rPr>
          <w:b/>
          <w:bCs/>
        </w:rPr>
        <w:t>Google Chrome</w:t>
      </w:r>
      <w:r w:rsidRPr="00B334C8">
        <w:t xml:space="preserve"> browser. </w:t>
      </w:r>
    </w:p>
    <w:p w14:paraId="129DB76E" w14:textId="77777777" w:rsidR="00B334C8" w:rsidRPr="00B334C8" w:rsidRDefault="00B334C8" w:rsidP="00B334C8">
      <w:r w:rsidRPr="00B334C8">
        <w:lastRenderedPageBreak/>
        <w:pict w14:anchorId="6C3D9478">
          <v:rect id="_x0000_i1099" style="width:0;height:1.5pt" o:hralign="center" o:hrstd="t" o:hr="t" fillcolor="#a0a0a0" stroked="f"/>
        </w:pict>
      </w:r>
    </w:p>
    <w:p w14:paraId="4792BC0B" w14:textId="77777777" w:rsidR="00B334C8" w:rsidRPr="00B334C8" w:rsidRDefault="00B334C8" w:rsidP="00B334C8">
      <w:pPr>
        <w:rPr>
          <w:b/>
          <w:bCs/>
        </w:rPr>
      </w:pPr>
      <w:r w:rsidRPr="00B334C8">
        <w:rPr>
          <w:b/>
          <w:bCs/>
        </w:rPr>
        <w:t>5. Why is Node.js considered non-blocking?</w:t>
      </w:r>
    </w:p>
    <w:p w14:paraId="6344DDF7" w14:textId="77777777" w:rsidR="00B334C8" w:rsidRPr="00B334C8" w:rsidRDefault="00B334C8" w:rsidP="00B334C8">
      <w:pPr>
        <w:numPr>
          <w:ilvl w:val="0"/>
          <w:numId w:val="10"/>
        </w:numPr>
      </w:pPr>
      <w:r w:rsidRPr="00B334C8">
        <w:t xml:space="preserve">Node.js does not wait for slow operations like </w:t>
      </w:r>
      <w:r w:rsidRPr="00B334C8">
        <w:rPr>
          <w:b/>
          <w:bCs/>
        </w:rPr>
        <w:t>file reading, database queries, or network requests</w:t>
      </w:r>
      <w:r w:rsidRPr="00B334C8">
        <w:t xml:space="preserve">. </w:t>
      </w:r>
    </w:p>
    <w:p w14:paraId="6404431E" w14:textId="77777777" w:rsidR="00B334C8" w:rsidRPr="00B334C8" w:rsidRDefault="00B334C8" w:rsidP="00B334C8">
      <w:pPr>
        <w:numPr>
          <w:ilvl w:val="0"/>
          <w:numId w:val="10"/>
        </w:numPr>
      </w:pPr>
      <w:r w:rsidRPr="00B334C8">
        <w:t xml:space="preserve">It starts the operation and continues doing other work. </w:t>
      </w:r>
    </w:p>
    <w:p w14:paraId="128FAF71" w14:textId="77777777" w:rsidR="00B334C8" w:rsidRPr="00B334C8" w:rsidRDefault="00B334C8" w:rsidP="00B334C8">
      <w:pPr>
        <w:numPr>
          <w:ilvl w:val="0"/>
          <w:numId w:val="10"/>
        </w:numPr>
      </w:pPr>
      <w:r w:rsidRPr="00B334C8">
        <w:t xml:space="preserve">When the operation finishes, Node.js processes the result. </w:t>
      </w:r>
    </w:p>
    <w:p w14:paraId="2D4A37DA" w14:textId="77777777" w:rsidR="00B334C8" w:rsidRPr="00B334C8" w:rsidRDefault="00B334C8" w:rsidP="00B334C8">
      <w:r w:rsidRPr="00B334C8">
        <w:rPr>
          <w:b/>
          <w:bCs/>
        </w:rPr>
        <w:t>Simple idea:</w:t>
      </w:r>
      <w:r w:rsidRPr="00B334C8">
        <w:br/>
        <w:t>Start I/O → Continue other work → Get result later</w:t>
      </w:r>
    </w:p>
    <w:p w14:paraId="134D69B5" w14:textId="77777777" w:rsidR="00B334C8" w:rsidRPr="00B334C8" w:rsidRDefault="00B334C8" w:rsidP="00B334C8">
      <w:r w:rsidRPr="00B334C8">
        <w:pict w14:anchorId="1175AFEA">
          <v:rect id="_x0000_i1100" style="width:0;height:1.5pt" o:hralign="center" o:hrstd="t" o:hr="t" fillcolor="#a0a0a0" stroked="f"/>
        </w:pict>
      </w:r>
    </w:p>
    <w:p w14:paraId="1BDD117C" w14:textId="77777777" w:rsidR="00B334C8" w:rsidRPr="00B334C8" w:rsidRDefault="00B334C8" w:rsidP="00B334C8">
      <w:pPr>
        <w:rPr>
          <w:b/>
          <w:bCs/>
        </w:rPr>
      </w:pPr>
      <w:r w:rsidRPr="00B334C8">
        <w:rPr>
          <w:b/>
          <w:bCs/>
        </w:rPr>
        <w:t>6. What is the difference between callbacks, promises, and async/await?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7"/>
        <w:gridCol w:w="5336"/>
      </w:tblGrid>
      <w:tr w:rsidR="00B334C8" w:rsidRPr="00B334C8" w14:paraId="3782C1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47587" w14:textId="77777777" w:rsidR="00B334C8" w:rsidRPr="00B334C8" w:rsidRDefault="00B334C8" w:rsidP="00B334C8">
            <w:pPr>
              <w:rPr>
                <w:b/>
                <w:bCs/>
              </w:rPr>
            </w:pPr>
            <w:r w:rsidRPr="00B334C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F4D675A" w14:textId="77777777" w:rsidR="00B334C8" w:rsidRPr="00B334C8" w:rsidRDefault="00B334C8" w:rsidP="00B334C8">
            <w:pPr>
              <w:rPr>
                <w:b/>
                <w:bCs/>
              </w:rPr>
            </w:pPr>
            <w:r w:rsidRPr="00B334C8">
              <w:rPr>
                <w:b/>
                <w:bCs/>
              </w:rPr>
              <w:t>Simple Meaning</w:t>
            </w:r>
          </w:p>
        </w:tc>
      </w:tr>
      <w:tr w:rsidR="00B334C8" w:rsidRPr="00B334C8" w14:paraId="6F0F2A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63738" w14:textId="77777777" w:rsidR="00B334C8" w:rsidRPr="00B334C8" w:rsidRDefault="00B334C8" w:rsidP="00B334C8">
            <w:r w:rsidRPr="00B334C8">
              <w:rPr>
                <w:b/>
                <w:bCs/>
              </w:rPr>
              <w:t>Callback</w:t>
            </w:r>
          </w:p>
        </w:tc>
        <w:tc>
          <w:tcPr>
            <w:tcW w:w="0" w:type="auto"/>
            <w:vAlign w:val="center"/>
            <w:hideMark/>
          </w:tcPr>
          <w:p w14:paraId="70F12B18" w14:textId="77777777" w:rsidR="00B334C8" w:rsidRPr="00B334C8" w:rsidRDefault="00B334C8" w:rsidP="00B334C8">
            <w:r w:rsidRPr="00B334C8">
              <w:t>Function executed after an operation finishes</w:t>
            </w:r>
          </w:p>
        </w:tc>
      </w:tr>
      <w:tr w:rsidR="00B334C8" w:rsidRPr="00B334C8" w14:paraId="071771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D627C" w14:textId="77777777" w:rsidR="00B334C8" w:rsidRPr="00B334C8" w:rsidRDefault="00B334C8" w:rsidP="00B334C8">
            <w:r w:rsidRPr="00B334C8">
              <w:rPr>
                <w:b/>
                <w:bCs/>
              </w:rPr>
              <w:t>Promise</w:t>
            </w:r>
          </w:p>
        </w:tc>
        <w:tc>
          <w:tcPr>
            <w:tcW w:w="0" w:type="auto"/>
            <w:vAlign w:val="center"/>
            <w:hideMark/>
          </w:tcPr>
          <w:p w14:paraId="6947EB36" w14:textId="77777777" w:rsidR="00B334C8" w:rsidRPr="00B334C8" w:rsidRDefault="00B334C8" w:rsidP="00B334C8">
            <w:r w:rsidRPr="00B334C8">
              <w:t>Represents a future result using .then() and .catch()</w:t>
            </w:r>
          </w:p>
        </w:tc>
      </w:tr>
      <w:tr w:rsidR="00B334C8" w:rsidRPr="00B334C8" w14:paraId="24C9BE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45167" w14:textId="77777777" w:rsidR="00B334C8" w:rsidRPr="00B334C8" w:rsidRDefault="00B334C8" w:rsidP="00B334C8">
            <w:r w:rsidRPr="00B334C8">
              <w:rPr>
                <w:b/>
                <w:bCs/>
              </w:rPr>
              <w:t>async/await</w:t>
            </w:r>
          </w:p>
        </w:tc>
        <w:tc>
          <w:tcPr>
            <w:tcW w:w="0" w:type="auto"/>
            <w:vAlign w:val="center"/>
            <w:hideMark/>
          </w:tcPr>
          <w:p w14:paraId="0893AFBE" w14:textId="77777777" w:rsidR="00B334C8" w:rsidRPr="00B334C8" w:rsidRDefault="00B334C8" w:rsidP="00B334C8">
            <w:r w:rsidRPr="00B334C8">
              <w:t>Cleaner way to write and handle promises</w:t>
            </w:r>
          </w:p>
        </w:tc>
      </w:tr>
    </w:tbl>
    <w:p w14:paraId="6AAD6434" w14:textId="77777777" w:rsidR="00B334C8" w:rsidRPr="00B334C8" w:rsidRDefault="00B334C8" w:rsidP="00B334C8">
      <w:r w:rsidRPr="00B334C8">
        <w:rPr>
          <w:b/>
          <w:bCs/>
        </w:rPr>
        <w:t>In short:</w:t>
      </w:r>
      <w:r w:rsidRPr="00B334C8">
        <w:br/>
        <w:t>Callbacks → older approach</w:t>
      </w:r>
      <w:r w:rsidRPr="00B334C8">
        <w:br/>
        <w:t>Promises → better handling</w:t>
      </w:r>
      <w:r w:rsidRPr="00B334C8">
        <w:br/>
        <w:t>Async/await → easiest to read</w:t>
      </w:r>
    </w:p>
    <w:p w14:paraId="18EA1940" w14:textId="77777777" w:rsidR="00B334C8" w:rsidRPr="00B334C8" w:rsidRDefault="00B334C8" w:rsidP="00B334C8">
      <w:r w:rsidRPr="00B334C8">
        <w:pict w14:anchorId="6AEA6245">
          <v:rect id="_x0000_i1101" style="width:0;height:1.5pt" o:hralign="center" o:hrstd="t" o:hr="t" fillcolor="#a0a0a0" stroked="f"/>
        </w:pict>
      </w:r>
    </w:p>
    <w:p w14:paraId="67D7777A" w14:textId="77777777" w:rsidR="00B334C8" w:rsidRPr="00B334C8" w:rsidRDefault="00B334C8" w:rsidP="00B334C8">
      <w:pPr>
        <w:rPr>
          <w:b/>
          <w:bCs/>
        </w:rPr>
      </w:pPr>
      <w:r w:rsidRPr="00B334C8">
        <w:rPr>
          <w:b/>
          <w:bCs/>
        </w:rPr>
        <w:t>7. How does the event loop work, and what are its phases?</w:t>
      </w:r>
    </w:p>
    <w:p w14:paraId="500F6B3F" w14:textId="77777777" w:rsidR="00B334C8" w:rsidRPr="00B334C8" w:rsidRDefault="00B334C8" w:rsidP="00B334C8">
      <w:pPr>
        <w:numPr>
          <w:ilvl w:val="0"/>
          <w:numId w:val="11"/>
        </w:numPr>
      </w:pPr>
      <w:r w:rsidRPr="00B334C8">
        <w:t xml:space="preserve">The </w:t>
      </w:r>
      <w:r w:rsidRPr="00B334C8">
        <w:rPr>
          <w:b/>
          <w:bCs/>
        </w:rPr>
        <w:t>event loop</w:t>
      </w:r>
      <w:r w:rsidRPr="00B334C8">
        <w:t xml:space="preserve"> continuously checks for completed asynchronous operations. </w:t>
      </w:r>
    </w:p>
    <w:p w14:paraId="7A922740" w14:textId="77777777" w:rsidR="00B334C8" w:rsidRPr="00B334C8" w:rsidRDefault="00B334C8" w:rsidP="00B334C8">
      <w:pPr>
        <w:numPr>
          <w:ilvl w:val="0"/>
          <w:numId w:val="11"/>
        </w:numPr>
      </w:pPr>
      <w:r w:rsidRPr="00B334C8">
        <w:t xml:space="preserve">It takes their callbacks and executes them when appropriate. </w:t>
      </w:r>
    </w:p>
    <w:p w14:paraId="53F8BA82" w14:textId="77777777" w:rsidR="00B334C8" w:rsidRPr="00B334C8" w:rsidRDefault="00B334C8" w:rsidP="00B334C8">
      <w:pPr>
        <w:numPr>
          <w:ilvl w:val="0"/>
          <w:numId w:val="11"/>
        </w:numPr>
      </w:pPr>
      <w:r w:rsidRPr="00B334C8">
        <w:t xml:space="preserve">Important phases include: </w:t>
      </w:r>
    </w:p>
    <w:p w14:paraId="0817FB9A" w14:textId="77777777" w:rsidR="00B334C8" w:rsidRPr="00B334C8" w:rsidRDefault="00B334C8" w:rsidP="00B334C8">
      <w:pPr>
        <w:numPr>
          <w:ilvl w:val="1"/>
          <w:numId w:val="11"/>
        </w:numPr>
      </w:pPr>
      <w:r w:rsidRPr="00B334C8">
        <w:rPr>
          <w:b/>
          <w:bCs/>
        </w:rPr>
        <w:t>Timers</w:t>
      </w:r>
      <w:r w:rsidRPr="00B334C8">
        <w:t xml:space="preserve"> – </w:t>
      </w:r>
      <w:proofErr w:type="spellStart"/>
      <w:r w:rsidRPr="00B334C8">
        <w:t>setTimeout</w:t>
      </w:r>
      <w:proofErr w:type="spellEnd"/>
      <w:r w:rsidRPr="00B334C8">
        <w:t xml:space="preserve">(), </w:t>
      </w:r>
      <w:proofErr w:type="spellStart"/>
      <w:r w:rsidRPr="00B334C8">
        <w:t>setInterval</w:t>
      </w:r>
      <w:proofErr w:type="spellEnd"/>
      <w:r w:rsidRPr="00B334C8">
        <w:t xml:space="preserve">() </w:t>
      </w:r>
    </w:p>
    <w:p w14:paraId="1B1BE56A" w14:textId="77777777" w:rsidR="00B334C8" w:rsidRPr="00B334C8" w:rsidRDefault="00B334C8" w:rsidP="00B334C8">
      <w:pPr>
        <w:numPr>
          <w:ilvl w:val="1"/>
          <w:numId w:val="11"/>
        </w:numPr>
      </w:pPr>
      <w:r w:rsidRPr="00B334C8">
        <w:rPr>
          <w:b/>
          <w:bCs/>
        </w:rPr>
        <w:t>Pending callbacks</w:t>
      </w:r>
      <w:r w:rsidRPr="00B334C8">
        <w:t xml:space="preserve"> </w:t>
      </w:r>
    </w:p>
    <w:p w14:paraId="183CDC44" w14:textId="77777777" w:rsidR="00B334C8" w:rsidRPr="00B334C8" w:rsidRDefault="00B334C8" w:rsidP="00B334C8">
      <w:pPr>
        <w:numPr>
          <w:ilvl w:val="1"/>
          <w:numId w:val="11"/>
        </w:numPr>
      </w:pPr>
      <w:r w:rsidRPr="00B334C8">
        <w:rPr>
          <w:b/>
          <w:bCs/>
        </w:rPr>
        <w:t>Poll</w:t>
      </w:r>
      <w:r w:rsidRPr="00B334C8">
        <w:t xml:space="preserve"> – handles I/O </w:t>
      </w:r>
    </w:p>
    <w:p w14:paraId="71DADE7D" w14:textId="77777777" w:rsidR="00B334C8" w:rsidRPr="00B334C8" w:rsidRDefault="00B334C8" w:rsidP="00B334C8">
      <w:pPr>
        <w:numPr>
          <w:ilvl w:val="1"/>
          <w:numId w:val="11"/>
        </w:numPr>
      </w:pPr>
      <w:r w:rsidRPr="00B334C8">
        <w:rPr>
          <w:b/>
          <w:bCs/>
        </w:rPr>
        <w:t>Check</w:t>
      </w:r>
      <w:r w:rsidRPr="00B334C8">
        <w:t xml:space="preserve"> – </w:t>
      </w:r>
      <w:proofErr w:type="spellStart"/>
      <w:r w:rsidRPr="00B334C8">
        <w:t>setImmediate</w:t>
      </w:r>
      <w:proofErr w:type="spellEnd"/>
      <w:r w:rsidRPr="00B334C8">
        <w:t xml:space="preserve">() </w:t>
      </w:r>
    </w:p>
    <w:p w14:paraId="74964DAE" w14:textId="77777777" w:rsidR="00B334C8" w:rsidRPr="00B334C8" w:rsidRDefault="00B334C8" w:rsidP="00B334C8">
      <w:pPr>
        <w:numPr>
          <w:ilvl w:val="1"/>
          <w:numId w:val="11"/>
        </w:numPr>
      </w:pPr>
      <w:r w:rsidRPr="00B334C8">
        <w:rPr>
          <w:b/>
          <w:bCs/>
        </w:rPr>
        <w:t>Close callbacks</w:t>
      </w:r>
      <w:r w:rsidRPr="00B334C8">
        <w:t xml:space="preserve"> </w:t>
      </w:r>
    </w:p>
    <w:p w14:paraId="452EF82F" w14:textId="77777777" w:rsidR="00B334C8" w:rsidRPr="00B334C8" w:rsidRDefault="00B334C8" w:rsidP="00B334C8">
      <w:r w:rsidRPr="00B334C8">
        <w:rPr>
          <w:b/>
          <w:bCs/>
        </w:rPr>
        <w:t>Main purpose:</w:t>
      </w:r>
      <w:r w:rsidRPr="00B334C8">
        <w:t xml:space="preserve"> Keep Node.js responsive while handling asynchronous tasks.</w:t>
      </w:r>
    </w:p>
    <w:p w14:paraId="35F3F32C" w14:textId="77777777" w:rsidR="00B334C8" w:rsidRPr="00B334C8" w:rsidRDefault="00B334C8" w:rsidP="00B334C8">
      <w:r w:rsidRPr="00B334C8">
        <w:lastRenderedPageBreak/>
        <w:pict w14:anchorId="3CC8EF19">
          <v:rect id="_x0000_i1102" style="width:0;height:1.5pt" o:hralign="center" o:hrstd="t" o:hr="t" fillcolor="#a0a0a0" stroked="f"/>
        </w:pict>
      </w:r>
    </w:p>
    <w:p w14:paraId="6AC4BF7D" w14:textId="77777777" w:rsidR="00B334C8" w:rsidRPr="00B334C8" w:rsidRDefault="00B334C8" w:rsidP="00B334C8">
      <w:pPr>
        <w:rPr>
          <w:b/>
          <w:bCs/>
        </w:rPr>
      </w:pPr>
      <w:r w:rsidRPr="00B334C8">
        <w:rPr>
          <w:b/>
          <w:bCs/>
        </w:rPr>
        <w:t xml:space="preserve">8. What is the difference between </w:t>
      </w:r>
      <w:proofErr w:type="spellStart"/>
      <w:r w:rsidRPr="00B334C8">
        <w:rPr>
          <w:b/>
          <w:bCs/>
        </w:rPr>
        <w:t>process.nextTick</w:t>
      </w:r>
      <w:proofErr w:type="spellEnd"/>
      <w:r w:rsidRPr="00B334C8">
        <w:rPr>
          <w:b/>
          <w:bCs/>
        </w:rPr>
        <w:t xml:space="preserve">() and </w:t>
      </w:r>
      <w:proofErr w:type="spellStart"/>
      <w:r w:rsidRPr="00B334C8">
        <w:rPr>
          <w:b/>
          <w:bCs/>
        </w:rPr>
        <w:t>setImmediate</w:t>
      </w:r>
      <w:proofErr w:type="spellEnd"/>
      <w:r w:rsidRPr="00B334C8">
        <w:rPr>
          <w:b/>
          <w:bCs/>
        </w:rPr>
        <w:t>()?</w:t>
      </w:r>
    </w:p>
    <w:p w14:paraId="18F31CD1" w14:textId="77777777" w:rsidR="00B334C8" w:rsidRPr="00B334C8" w:rsidRDefault="00B334C8" w:rsidP="00B334C8">
      <w:pPr>
        <w:numPr>
          <w:ilvl w:val="0"/>
          <w:numId w:val="12"/>
        </w:numPr>
      </w:pPr>
      <w:proofErr w:type="spellStart"/>
      <w:r w:rsidRPr="00B334C8">
        <w:t>process.nextTick</w:t>
      </w:r>
      <w:proofErr w:type="spellEnd"/>
      <w:r w:rsidRPr="00B334C8">
        <w:t xml:space="preserve">() executes </w:t>
      </w:r>
      <w:r w:rsidRPr="00B334C8">
        <w:rPr>
          <w:b/>
          <w:bCs/>
        </w:rPr>
        <w:t>very soon after the current operation</w:t>
      </w:r>
      <w:r w:rsidRPr="00B334C8">
        <w:t xml:space="preserve">, before the event loop continues. </w:t>
      </w:r>
    </w:p>
    <w:p w14:paraId="41A541E3" w14:textId="77777777" w:rsidR="00B334C8" w:rsidRPr="00B334C8" w:rsidRDefault="00B334C8" w:rsidP="00B334C8">
      <w:pPr>
        <w:numPr>
          <w:ilvl w:val="0"/>
          <w:numId w:val="12"/>
        </w:numPr>
      </w:pPr>
      <w:proofErr w:type="spellStart"/>
      <w:r w:rsidRPr="00B334C8">
        <w:t>setImmediate</w:t>
      </w:r>
      <w:proofErr w:type="spellEnd"/>
      <w:r w:rsidRPr="00B334C8">
        <w:t xml:space="preserve">() executes during the </w:t>
      </w:r>
      <w:r w:rsidRPr="00B334C8">
        <w:rPr>
          <w:b/>
          <w:bCs/>
        </w:rPr>
        <w:t>check phase</w:t>
      </w:r>
      <w:r w:rsidRPr="00B334C8">
        <w:t xml:space="preserve"> of the event loop. </w:t>
      </w:r>
    </w:p>
    <w:p w14:paraId="7BDD71A3" w14:textId="77777777" w:rsidR="00B334C8" w:rsidRPr="00B334C8" w:rsidRDefault="00B334C8" w:rsidP="00B334C8">
      <w:pPr>
        <w:numPr>
          <w:ilvl w:val="0"/>
          <w:numId w:val="12"/>
        </w:numPr>
      </w:pPr>
      <w:r w:rsidRPr="00B334C8">
        <w:t xml:space="preserve">Generally, </w:t>
      </w:r>
      <w:proofErr w:type="spellStart"/>
      <w:r w:rsidRPr="00B334C8">
        <w:t>process.nextTick</w:t>
      </w:r>
      <w:proofErr w:type="spellEnd"/>
      <w:r w:rsidRPr="00B334C8">
        <w:t xml:space="preserve">() runs before </w:t>
      </w:r>
      <w:proofErr w:type="spellStart"/>
      <w:r w:rsidRPr="00B334C8">
        <w:t>setImmediate</w:t>
      </w:r>
      <w:proofErr w:type="spellEnd"/>
      <w:r w:rsidRPr="00B334C8">
        <w:t xml:space="preserve">(). </w:t>
      </w:r>
    </w:p>
    <w:p w14:paraId="795D61B0" w14:textId="77777777" w:rsidR="00B334C8" w:rsidRPr="00B334C8" w:rsidRDefault="00B334C8" w:rsidP="00B334C8">
      <w:r w:rsidRPr="00B334C8">
        <w:rPr>
          <w:b/>
          <w:bCs/>
        </w:rPr>
        <w:t>Simple:</w:t>
      </w:r>
      <w:r w:rsidRPr="00B334C8">
        <w:br/>
      </w:r>
      <w:proofErr w:type="spellStart"/>
      <w:r w:rsidRPr="00B334C8">
        <w:t>process.nextTick</w:t>
      </w:r>
      <w:proofErr w:type="spellEnd"/>
      <w:r w:rsidRPr="00B334C8">
        <w:t>() → higher priority</w:t>
      </w:r>
      <w:r w:rsidRPr="00B334C8">
        <w:br/>
      </w:r>
      <w:proofErr w:type="spellStart"/>
      <w:r w:rsidRPr="00B334C8">
        <w:t>setImmediate</w:t>
      </w:r>
      <w:proofErr w:type="spellEnd"/>
      <w:r w:rsidRPr="00B334C8">
        <w:t>() → check phase</w:t>
      </w:r>
    </w:p>
    <w:p w14:paraId="0E79974C" w14:textId="77777777" w:rsidR="00B334C8" w:rsidRPr="00B334C8" w:rsidRDefault="00B334C8" w:rsidP="00B334C8">
      <w:r w:rsidRPr="00B334C8">
        <w:pict w14:anchorId="038959A4">
          <v:rect id="_x0000_i1103" style="width:0;height:1.5pt" o:hralign="center" o:hrstd="t" o:hr="t" fillcolor="#a0a0a0" stroked="f"/>
        </w:pict>
      </w:r>
    </w:p>
    <w:p w14:paraId="69AE09E9" w14:textId="77777777" w:rsidR="00B334C8" w:rsidRPr="00B334C8" w:rsidRDefault="00B334C8" w:rsidP="00B334C8">
      <w:pPr>
        <w:rPr>
          <w:b/>
          <w:bCs/>
        </w:rPr>
      </w:pPr>
      <w:r w:rsidRPr="00B334C8">
        <w:rPr>
          <w:b/>
          <w:bCs/>
        </w:rPr>
        <w:t>9. How does Node.js handle I/O operations asynchronously?</w:t>
      </w:r>
    </w:p>
    <w:p w14:paraId="54BF1E8A" w14:textId="77777777" w:rsidR="00B334C8" w:rsidRPr="00B334C8" w:rsidRDefault="00B334C8" w:rsidP="00B334C8">
      <w:pPr>
        <w:numPr>
          <w:ilvl w:val="0"/>
          <w:numId w:val="13"/>
        </w:numPr>
      </w:pPr>
      <w:r w:rsidRPr="00B334C8">
        <w:t xml:space="preserve">Node.js uses </w:t>
      </w:r>
      <w:proofErr w:type="spellStart"/>
      <w:r w:rsidRPr="00B334C8">
        <w:rPr>
          <w:b/>
          <w:bCs/>
        </w:rPr>
        <w:t>libuv</w:t>
      </w:r>
      <w:proofErr w:type="spellEnd"/>
      <w:r w:rsidRPr="00B334C8">
        <w:t xml:space="preserve"> to manage asynchronous I/O. </w:t>
      </w:r>
    </w:p>
    <w:p w14:paraId="43036761" w14:textId="77777777" w:rsidR="00B334C8" w:rsidRPr="00B334C8" w:rsidRDefault="00B334C8" w:rsidP="00B334C8">
      <w:pPr>
        <w:numPr>
          <w:ilvl w:val="0"/>
          <w:numId w:val="13"/>
        </w:numPr>
      </w:pPr>
      <w:r w:rsidRPr="00B334C8">
        <w:t xml:space="preserve">I/O operations are handled by the operating system or background mechanisms. </w:t>
      </w:r>
    </w:p>
    <w:p w14:paraId="74A1C682" w14:textId="77777777" w:rsidR="00B334C8" w:rsidRPr="00B334C8" w:rsidRDefault="00B334C8" w:rsidP="00B334C8">
      <w:pPr>
        <w:numPr>
          <w:ilvl w:val="0"/>
          <w:numId w:val="13"/>
        </w:numPr>
      </w:pPr>
      <w:r w:rsidRPr="00B334C8">
        <w:t xml:space="preserve">The main JavaScript thread does not wait for them. </w:t>
      </w:r>
    </w:p>
    <w:p w14:paraId="7D4953FF" w14:textId="77777777" w:rsidR="00B334C8" w:rsidRPr="00B334C8" w:rsidRDefault="00B334C8" w:rsidP="00B334C8">
      <w:pPr>
        <w:numPr>
          <w:ilvl w:val="0"/>
          <w:numId w:val="13"/>
        </w:numPr>
      </w:pPr>
      <w:r w:rsidRPr="00B334C8">
        <w:t xml:space="preserve">When the operation finishes, its callback is placed in the appropriate queue. </w:t>
      </w:r>
    </w:p>
    <w:p w14:paraId="012857B3" w14:textId="77777777" w:rsidR="00B334C8" w:rsidRPr="00B334C8" w:rsidRDefault="00B334C8" w:rsidP="00B334C8">
      <w:r w:rsidRPr="00B334C8">
        <w:rPr>
          <w:b/>
          <w:bCs/>
        </w:rPr>
        <w:t>Result:</w:t>
      </w:r>
      <w:r w:rsidRPr="00B334C8">
        <w:t xml:space="preserve"> One Node.js process can handle many I/O requests efficiently.</w:t>
      </w:r>
    </w:p>
    <w:p w14:paraId="03B91D76" w14:textId="77777777" w:rsidR="00B334C8" w:rsidRPr="00B334C8" w:rsidRDefault="00B334C8" w:rsidP="00B334C8">
      <w:r w:rsidRPr="00B334C8">
        <w:pict w14:anchorId="4740ADF6">
          <v:rect id="_x0000_i1104" style="width:0;height:1.5pt" o:hralign="center" o:hrstd="t" o:hr="t" fillcolor="#a0a0a0" stroked="f"/>
        </w:pict>
      </w:r>
    </w:p>
    <w:p w14:paraId="6FABEA84" w14:textId="77777777" w:rsidR="00B334C8" w:rsidRPr="00B334C8" w:rsidRDefault="00B334C8" w:rsidP="00B334C8">
      <w:pPr>
        <w:rPr>
          <w:b/>
          <w:bCs/>
        </w:rPr>
      </w:pPr>
      <w:r w:rsidRPr="00B334C8">
        <w:rPr>
          <w:b/>
          <w:bCs/>
        </w:rPr>
        <w:t>10. How does the require() function work internally?</w:t>
      </w:r>
    </w:p>
    <w:p w14:paraId="3150CD90" w14:textId="77777777" w:rsidR="00B334C8" w:rsidRPr="00B334C8" w:rsidRDefault="00B334C8" w:rsidP="00B334C8">
      <w:r w:rsidRPr="00B334C8">
        <w:t>When we write:</w:t>
      </w:r>
    </w:p>
    <w:p w14:paraId="03EACE6E" w14:textId="77777777" w:rsidR="00B334C8" w:rsidRPr="00B334C8" w:rsidRDefault="00B334C8" w:rsidP="00B334C8">
      <w:proofErr w:type="spellStart"/>
      <w:r w:rsidRPr="00B334C8">
        <w:t>const</w:t>
      </w:r>
      <w:proofErr w:type="spellEnd"/>
      <w:r w:rsidRPr="00B334C8">
        <w:t xml:space="preserve"> fs = require("fs");</w:t>
      </w:r>
    </w:p>
    <w:p w14:paraId="61FDFF84" w14:textId="77777777" w:rsidR="00B334C8" w:rsidRPr="00B334C8" w:rsidRDefault="00B334C8" w:rsidP="00B334C8">
      <w:r w:rsidRPr="00B334C8">
        <w:t>Node.js:</w:t>
      </w:r>
    </w:p>
    <w:p w14:paraId="68405593" w14:textId="77777777" w:rsidR="00B334C8" w:rsidRPr="00B334C8" w:rsidRDefault="00B334C8" w:rsidP="00B334C8">
      <w:pPr>
        <w:numPr>
          <w:ilvl w:val="0"/>
          <w:numId w:val="14"/>
        </w:numPr>
      </w:pPr>
      <w:r w:rsidRPr="00B334C8">
        <w:t xml:space="preserve">Finds the required module. </w:t>
      </w:r>
    </w:p>
    <w:p w14:paraId="071FD474" w14:textId="77777777" w:rsidR="00B334C8" w:rsidRPr="00B334C8" w:rsidRDefault="00B334C8" w:rsidP="00B334C8">
      <w:pPr>
        <w:numPr>
          <w:ilvl w:val="0"/>
          <w:numId w:val="14"/>
        </w:numPr>
      </w:pPr>
      <w:r w:rsidRPr="00B334C8">
        <w:t xml:space="preserve">Loads and executes it. </w:t>
      </w:r>
    </w:p>
    <w:p w14:paraId="6B2616C4" w14:textId="77777777" w:rsidR="00B334C8" w:rsidRPr="00B334C8" w:rsidRDefault="00B334C8" w:rsidP="00B334C8">
      <w:pPr>
        <w:numPr>
          <w:ilvl w:val="0"/>
          <w:numId w:val="14"/>
        </w:numPr>
      </w:pPr>
      <w:r w:rsidRPr="00B334C8">
        <w:t xml:space="preserve">Returns its exported value. </w:t>
      </w:r>
    </w:p>
    <w:p w14:paraId="2F4458FC" w14:textId="77777777" w:rsidR="00B334C8" w:rsidRPr="00B334C8" w:rsidRDefault="00B334C8" w:rsidP="00B334C8">
      <w:pPr>
        <w:numPr>
          <w:ilvl w:val="0"/>
          <w:numId w:val="14"/>
        </w:numPr>
      </w:pPr>
      <w:r w:rsidRPr="00B334C8">
        <w:rPr>
          <w:b/>
          <w:bCs/>
        </w:rPr>
        <w:t>Caches the module</w:t>
      </w:r>
      <w:r w:rsidRPr="00B334C8">
        <w:t xml:space="preserve">, so repeated require() calls don't reload it unnecessarily. </w:t>
      </w:r>
    </w:p>
    <w:p w14:paraId="6C169815" w14:textId="77777777" w:rsidR="00B334C8" w:rsidRPr="00B334C8" w:rsidRDefault="00B334C8" w:rsidP="00B334C8">
      <w:r w:rsidRPr="00B334C8">
        <w:pict w14:anchorId="175E97DA">
          <v:rect id="_x0000_i1105" style="width:0;height:1.5pt" o:hralign="center" o:hrstd="t" o:hr="t" fillcolor="#a0a0a0" stroked="f"/>
        </w:pict>
      </w:r>
    </w:p>
    <w:p w14:paraId="39D543FB" w14:textId="77777777" w:rsidR="00B334C8" w:rsidRPr="00B334C8" w:rsidRDefault="00B334C8" w:rsidP="00B334C8">
      <w:pPr>
        <w:rPr>
          <w:b/>
          <w:bCs/>
        </w:rPr>
      </w:pPr>
      <w:r w:rsidRPr="00B334C8">
        <w:rPr>
          <w:b/>
          <w:bCs/>
        </w:rPr>
        <w:t xml:space="preserve">11. What is the purpose of </w:t>
      </w:r>
      <w:proofErr w:type="spellStart"/>
      <w:r w:rsidRPr="00B334C8">
        <w:rPr>
          <w:b/>
          <w:bCs/>
        </w:rPr>
        <w:t>package.json</w:t>
      </w:r>
      <w:proofErr w:type="spellEnd"/>
      <w:r w:rsidRPr="00B334C8">
        <w:rPr>
          <w:b/>
          <w:bCs/>
        </w:rPr>
        <w:t xml:space="preserve"> and package-</w:t>
      </w:r>
      <w:proofErr w:type="spellStart"/>
      <w:r w:rsidRPr="00B334C8">
        <w:rPr>
          <w:b/>
          <w:bCs/>
        </w:rPr>
        <w:t>lock.json</w:t>
      </w:r>
      <w:proofErr w:type="spellEnd"/>
      <w:r w:rsidRPr="00B334C8">
        <w:rPr>
          <w:b/>
          <w:bCs/>
        </w:rPr>
        <w:t>?</w:t>
      </w:r>
    </w:p>
    <w:p w14:paraId="459DD2D1" w14:textId="77777777" w:rsidR="00B334C8" w:rsidRPr="00B334C8" w:rsidRDefault="00B334C8" w:rsidP="00B334C8">
      <w:proofErr w:type="spellStart"/>
      <w:r w:rsidRPr="00B334C8">
        <w:rPr>
          <w:b/>
          <w:bCs/>
        </w:rPr>
        <w:t>package.json</w:t>
      </w:r>
      <w:proofErr w:type="spellEnd"/>
    </w:p>
    <w:p w14:paraId="52AD8593" w14:textId="77777777" w:rsidR="00B334C8" w:rsidRPr="00B334C8" w:rsidRDefault="00B334C8" w:rsidP="00B334C8">
      <w:pPr>
        <w:numPr>
          <w:ilvl w:val="0"/>
          <w:numId w:val="15"/>
        </w:numPr>
      </w:pPr>
      <w:r w:rsidRPr="00B334C8">
        <w:t xml:space="preserve">Contains project information. </w:t>
      </w:r>
    </w:p>
    <w:p w14:paraId="65EA3696" w14:textId="77777777" w:rsidR="00B334C8" w:rsidRPr="00B334C8" w:rsidRDefault="00B334C8" w:rsidP="00B334C8">
      <w:pPr>
        <w:numPr>
          <w:ilvl w:val="0"/>
          <w:numId w:val="15"/>
        </w:numPr>
      </w:pPr>
      <w:r w:rsidRPr="00B334C8">
        <w:lastRenderedPageBreak/>
        <w:t xml:space="preserve">Defines dependencies. </w:t>
      </w:r>
    </w:p>
    <w:p w14:paraId="653CFEB1" w14:textId="77777777" w:rsidR="00B334C8" w:rsidRPr="00B334C8" w:rsidRDefault="00B334C8" w:rsidP="00B334C8">
      <w:pPr>
        <w:numPr>
          <w:ilvl w:val="0"/>
          <w:numId w:val="15"/>
        </w:numPr>
      </w:pPr>
      <w:r w:rsidRPr="00B334C8">
        <w:t xml:space="preserve">Stores </w:t>
      </w:r>
      <w:proofErr w:type="spellStart"/>
      <w:r w:rsidRPr="00B334C8">
        <w:t>npm</w:t>
      </w:r>
      <w:proofErr w:type="spellEnd"/>
      <w:r w:rsidRPr="00B334C8">
        <w:t xml:space="preserve"> scripts. </w:t>
      </w:r>
    </w:p>
    <w:p w14:paraId="7003C336" w14:textId="77777777" w:rsidR="00B334C8" w:rsidRPr="00B334C8" w:rsidRDefault="00B334C8" w:rsidP="00B334C8">
      <w:pPr>
        <w:numPr>
          <w:ilvl w:val="0"/>
          <w:numId w:val="15"/>
        </w:numPr>
      </w:pPr>
      <w:r w:rsidRPr="00B334C8">
        <w:t xml:space="preserve">Example: </w:t>
      </w:r>
      <w:proofErr w:type="spellStart"/>
      <w:r w:rsidRPr="00B334C8">
        <w:t>npm</w:t>
      </w:r>
      <w:proofErr w:type="spellEnd"/>
      <w:r w:rsidRPr="00B334C8">
        <w:t xml:space="preserve"> start </w:t>
      </w:r>
    </w:p>
    <w:p w14:paraId="5B64D292" w14:textId="77777777" w:rsidR="00B334C8" w:rsidRPr="00B334C8" w:rsidRDefault="00B334C8" w:rsidP="00B334C8">
      <w:r w:rsidRPr="00B334C8">
        <w:rPr>
          <w:b/>
          <w:bCs/>
        </w:rPr>
        <w:t>package-</w:t>
      </w:r>
      <w:proofErr w:type="spellStart"/>
      <w:r w:rsidRPr="00B334C8">
        <w:rPr>
          <w:b/>
          <w:bCs/>
        </w:rPr>
        <w:t>lock.json</w:t>
      </w:r>
      <w:proofErr w:type="spellEnd"/>
    </w:p>
    <w:p w14:paraId="45EF10DE" w14:textId="77777777" w:rsidR="00B334C8" w:rsidRPr="00B334C8" w:rsidRDefault="00B334C8" w:rsidP="00B334C8">
      <w:pPr>
        <w:numPr>
          <w:ilvl w:val="0"/>
          <w:numId w:val="16"/>
        </w:numPr>
      </w:pPr>
      <w:r w:rsidRPr="00B334C8">
        <w:t xml:space="preserve">Stores the </w:t>
      </w:r>
      <w:r w:rsidRPr="00B334C8">
        <w:rPr>
          <w:b/>
          <w:bCs/>
        </w:rPr>
        <w:t>exact versions</w:t>
      </w:r>
      <w:r w:rsidRPr="00B334C8">
        <w:t xml:space="preserve"> of installed packages. </w:t>
      </w:r>
    </w:p>
    <w:p w14:paraId="7F66E8B7" w14:textId="77777777" w:rsidR="00B334C8" w:rsidRPr="00B334C8" w:rsidRDefault="00B334C8" w:rsidP="00B334C8">
      <w:pPr>
        <w:numPr>
          <w:ilvl w:val="0"/>
          <w:numId w:val="16"/>
        </w:numPr>
      </w:pPr>
      <w:r w:rsidRPr="00B334C8">
        <w:t xml:space="preserve">Helps developers install the same dependency versions. </w:t>
      </w:r>
    </w:p>
    <w:p w14:paraId="29FAAD0B" w14:textId="77777777" w:rsidR="00B334C8" w:rsidRPr="00B334C8" w:rsidRDefault="00B334C8" w:rsidP="00B334C8">
      <w:pPr>
        <w:numPr>
          <w:ilvl w:val="0"/>
          <w:numId w:val="16"/>
        </w:numPr>
      </w:pPr>
      <w:r w:rsidRPr="00B334C8">
        <w:t xml:space="preserve">Makes builds more consistent. </w:t>
      </w:r>
    </w:p>
    <w:p w14:paraId="10CD3C84" w14:textId="77777777" w:rsidR="00B334C8" w:rsidRPr="00B334C8" w:rsidRDefault="00B334C8" w:rsidP="00B334C8">
      <w:r w:rsidRPr="00B334C8">
        <w:pict w14:anchorId="22F445BD">
          <v:rect id="_x0000_i1106" style="width:0;height:1.5pt" o:hralign="center" o:hrstd="t" o:hr="t" fillcolor="#a0a0a0" stroked="f"/>
        </w:pict>
      </w:r>
    </w:p>
    <w:p w14:paraId="2C974C4D" w14:textId="77777777" w:rsidR="00B334C8" w:rsidRPr="00B334C8" w:rsidRDefault="00B334C8" w:rsidP="00B334C8">
      <w:pPr>
        <w:rPr>
          <w:b/>
          <w:bCs/>
        </w:rPr>
      </w:pPr>
      <w:r w:rsidRPr="00B334C8">
        <w:rPr>
          <w:b/>
          <w:bCs/>
        </w:rPr>
        <w:t xml:space="preserve">12. Difference between dependencies and </w:t>
      </w:r>
      <w:proofErr w:type="spellStart"/>
      <w:r w:rsidRPr="00B334C8">
        <w:rPr>
          <w:b/>
          <w:bCs/>
        </w:rPr>
        <w:t>devDependencies</w:t>
      </w:r>
      <w:proofErr w:type="spellEnd"/>
      <w:r w:rsidRPr="00B334C8">
        <w:rPr>
          <w:b/>
          <w:bCs/>
        </w:rPr>
        <w:t xml:space="preserve"> in </w:t>
      </w:r>
      <w:proofErr w:type="spellStart"/>
      <w:r w:rsidRPr="00B334C8">
        <w:rPr>
          <w:b/>
          <w:bCs/>
        </w:rPr>
        <w:t>npm</w:t>
      </w:r>
      <w:proofErr w:type="spellEnd"/>
    </w:p>
    <w:p w14:paraId="4356F03A" w14:textId="77777777" w:rsidR="00B334C8" w:rsidRPr="00B334C8" w:rsidRDefault="00B334C8" w:rsidP="00B334C8">
      <w:r w:rsidRPr="00B334C8">
        <w:rPr>
          <w:b/>
          <w:bCs/>
        </w:rPr>
        <w:t>dependencies</w:t>
      </w:r>
    </w:p>
    <w:p w14:paraId="794ABB22" w14:textId="77777777" w:rsidR="00B334C8" w:rsidRPr="00B334C8" w:rsidRDefault="00B334C8" w:rsidP="00B334C8">
      <w:pPr>
        <w:numPr>
          <w:ilvl w:val="0"/>
          <w:numId w:val="17"/>
        </w:numPr>
      </w:pPr>
      <w:r w:rsidRPr="00B334C8">
        <w:t xml:space="preserve">Required for the application to </w:t>
      </w:r>
      <w:r w:rsidRPr="00B334C8">
        <w:rPr>
          <w:b/>
          <w:bCs/>
        </w:rPr>
        <w:t>run</w:t>
      </w:r>
      <w:r w:rsidRPr="00B334C8">
        <w:t xml:space="preserve">. </w:t>
      </w:r>
    </w:p>
    <w:p w14:paraId="42F9EDEE" w14:textId="77777777" w:rsidR="00B334C8" w:rsidRPr="00B334C8" w:rsidRDefault="00B334C8" w:rsidP="00B334C8">
      <w:pPr>
        <w:numPr>
          <w:ilvl w:val="0"/>
          <w:numId w:val="17"/>
        </w:numPr>
      </w:pPr>
      <w:r w:rsidRPr="00B334C8">
        <w:t xml:space="preserve">Example: express </w:t>
      </w:r>
    </w:p>
    <w:p w14:paraId="09299091" w14:textId="77777777" w:rsidR="00B334C8" w:rsidRPr="00B334C8" w:rsidRDefault="00B334C8" w:rsidP="00B334C8">
      <w:proofErr w:type="spellStart"/>
      <w:r w:rsidRPr="00B334C8">
        <w:t>npm</w:t>
      </w:r>
      <w:proofErr w:type="spellEnd"/>
      <w:r w:rsidRPr="00B334C8">
        <w:t xml:space="preserve"> install express</w:t>
      </w:r>
    </w:p>
    <w:p w14:paraId="1A9BBAA2" w14:textId="77777777" w:rsidR="00B334C8" w:rsidRPr="00B334C8" w:rsidRDefault="00B334C8" w:rsidP="00B334C8">
      <w:proofErr w:type="spellStart"/>
      <w:r w:rsidRPr="00B334C8">
        <w:rPr>
          <w:b/>
          <w:bCs/>
        </w:rPr>
        <w:t>devDependencies</w:t>
      </w:r>
      <w:proofErr w:type="spellEnd"/>
    </w:p>
    <w:p w14:paraId="635395EB" w14:textId="77777777" w:rsidR="00B334C8" w:rsidRPr="00B334C8" w:rsidRDefault="00B334C8" w:rsidP="00B334C8">
      <w:pPr>
        <w:numPr>
          <w:ilvl w:val="0"/>
          <w:numId w:val="18"/>
        </w:numPr>
      </w:pPr>
      <w:r w:rsidRPr="00B334C8">
        <w:t xml:space="preserve">Required mainly for </w:t>
      </w:r>
      <w:r w:rsidRPr="00B334C8">
        <w:rPr>
          <w:b/>
          <w:bCs/>
        </w:rPr>
        <w:t>development, testing, or building</w:t>
      </w:r>
      <w:r w:rsidRPr="00B334C8">
        <w:t xml:space="preserve">. </w:t>
      </w:r>
    </w:p>
    <w:p w14:paraId="18AB33A3" w14:textId="77777777" w:rsidR="00B334C8" w:rsidRPr="00B334C8" w:rsidRDefault="00B334C8" w:rsidP="00B334C8">
      <w:pPr>
        <w:numPr>
          <w:ilvl w:val="0"/>
          <w:numId w:val="18"/>
        </w:numPr>
      </w:pPr>
      <w:r w:rsidRPr="00B334C8">
        <w:t xml:space="preserve">Example: jest, </w:t>
      </w:r>
      <w:proofErr w:type="spellStart"/>
      <w:r w:rsidRPr="00B334C8">
        <w:t>eslint</w:t>
      </w:r>
      <w:proofErr w:type="spellEnd"/>
      <w:r w:rsidRPr="00B334C8">
        <w:t xml:space="preserve"> </w:t>
      </w:r>
    </w:p>
    <w:p w14:paraId="7AE8B0D4" w14:textId="77777777" w:rsidR="00B334C8" w:rsidRPr="00B334C8" w:rsidRDefault="00B334C8" w:rsidP="00B334C8">
      <w:proofErr w:type="spellStart"/>
      <w:r w:rsidRPr="00B334C8">
        <w:t>npm</w:t>
      </w:r>
      <w:proofErr w:type="spellEnd"/>
      <w:r w:rsidRPr="00B334C8">
        <w:t xml:space="preserve"> install --save-dev jest</w:t>
      </w:r>
    </w:p>
    <w:p w14:paraId="4BD4B332" w14:textId="77777777" w:rsidR="00B334C8" w:rsidRPr="00B334C8" w:rsidRDefault="00B334C8" w:rsidP="00B334C8">
      <w:r w:rsidRPr="00B334C8">
        <w:rPr>
          <w:b/>
          <w:bCs/>
        </w:rPr>
        <w:t>Easy way to remember:</w:t>
      </w:r>
    </w:p>
    <w:p w14:paraId="39EB5A82" w14:textId="77777777" w:rsidR="00B334C8" w:rsidRPr="00B334C8" w:rsidRDefault="00B334C8" w:rsidP="00B334C8">
      <w:r w:rsidRPr="00B334C8">
        <w:rPr>
          <w:b/>
          <w:bCs/>
        </w:rPr>
        <w:t>dependencies = needed to run</w:t>
      </w:r>
      <w:r w:rsidRPr="00B334C8">
        <w:br/>
      </w:r>
      <w:proofErr w:type="spellStart"/>
      <w:r w:rsidRPr="00B334C8">
        <w:rPr>
          <w:b/>
          <w:bCs/>
        </w:rPr>
        <w:t>devDependencies</w:t>
      </w:r>
      <w:proofErr w:type="spellEnd"/>
      <w:r w:rsidRPr="00B334C8">
        <w:rPr>
          <w:b/>
          <w:bCs/>
        </w:rPr>
        <w:t xml:space="preserve"> = needed to develop</w:t>
      </w:r>
    </w:p>
    <w:p w14:paraId="11A6E727" w14:textId="77777777" w:rsidR="00B334C8" w:rsidRDefault="00B334C8" w:rsidP="00D1555B"/>
    <w:sectPr w:rsidR="00B334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127C8"/>
    <w:multiLevelType w:val="multilevel"/>
    <w:tmpl w:val="9D869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DF6F95"/>
    <w:multiLevelType w:val="multilevel"/>
    <w:tmpl w:val="F46C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D3070"/>
    <w:multiLevelType w:val="multilevel"/>
    <w:tmpl w:val="F97A5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430AF2"/>
    <w:multiLevelType w:val="multilevel"/>
    <w:tmpl w:val="4E5ED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050D3D"/>
    <w:multiLevelType w:val="multilevel"/>
    <w:tmpl w:val="3EB40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CF39BE"/>
    <w:multiLevelType w:val="multilevel"/>
    <w:tmpl w:val="CD4C7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543C6C"/>
    <w:multiLevelType w:val="multilevel"/>
    <w:tmpl w:val="96A4A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7938D3"/>
    <w:multiLevelType w:val="multilevel"/>
    <w:tmpl w:val="78DE4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087176"/>
    <w:multiLevelType w:val="multilevel"/>
    <w:tmpl w:val="FE9E9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B769D0"/>
    <w:multiLevelType w:val="multilevel"/>
    <w:tmpl w:val="264E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371384"/>
    <w:multiLevelType w:val="multilevel"/>
    <w:tmpl w:val="C0808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D27617"/>
    <w:multiLevelType w:val="multilevel"/>
    <w:tmpl w:val="3650F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E53975"/>
    <w:multiLevelType w:val="multilevel"/>
    <w:tmpl w:val="18668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B67BC9"/>
    <w:multiLevelType w:val="multilevel"/>
    <w:tmpl w:val="5558A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F10E3D"/>
    <w:multiLevelType w:val="multilevel"/>
    <w:tmpl w:val="CF2A3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B73771"/>
    <w:multiLevelType w:val="multilevel"/>
    <w:tmpl w:val="372A9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BB6BF4"/>
    <w:multiLevelType w:val="multilevel"/>
    <w:tmpl w:val="83EA3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D149C3"/>
    <w:multiLevelType w:val="multilevel"/>
    <w:tmpl w:val="F1D28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6974504">
    <w:abstractNumId w:val="4"/>
  </w:num>
  <w:num w:numId="2" w16cid:durableId="926111482">
    <w:abstractNumId w:val="6"/>
  </w:num>
  <w:num w:numId="3" w16cid:durableId="1694451563">
    <w:abstractNumId w:val="0"/>
  </w:num>
  <w:num w:numId="4" w16cid:durableId="289434971">
    <w:abstractNumId w:val="14"/>
  </w:num>
  <w:num w:numId="5" w16cid:durableId="1117018557">
    <w:abstractNumId w:val="9"/>
  </w:num>
  <w:num w:numId="6" w16cid:durableId="720861850">
    <w:abstractNumId w:val="8"/>
  </w:num>
  <w:num w:numId="7" w16cid:durableId="584997198">
    <w:abstractNumId w:val="7"/>
  </w:num>
  <w:num w:numId="8" w16cid:durableId="70935612">
    <w:abstractNumId w:val="12"/>
  </w:num>
  <w:num w:numId="9" w16cid:durableId="1062601679">
    <w:abstractNumId w:val="1"/>
  </w:num>
  <w:num w:numId="10" w16cid:durableId="1561165395">
    <w:abstractNumId w:val="11"/>
  </w:num>
  <w:num w:numId="11" w16cid:durableId="408625886">
    <w:abstractNumId w:val="2"/>
  </w:num>
  <w:num w:numId="12" w16cid:durableId="1085612428">
    <w:abstractNumId w:val="13"/>
  </w:num>
  <w:num w:numId="13" w16cid:durableId="407964471">
    <w:abstractNumId w:val="5"/>
  </w:num>
  <w:num w:numId="14" w16cid:durableId="654533197">
    <w:abstractNumId w:val="17"/>
  </w:num>
  <w:num w:numId="15" w16cid:durableId="1020468986">
    <w:abstractNumId w:val="16"/>
  </w:num>
  <w:num w:numId="16" w16cid:durableId="42873466">
    <w:abstractNumId w:val="3"/>
  </w:num>
  <w:num w:numId="17" w16cid:durableId="1177185850">
    <w:abstractNumId w:val="10"/>
  </w:num>
  <w:num w:numId="18" w16cid:durableId="86344090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77D"/>
    <w:rsid w:val="002B1AB0"/>
    <w:rsid w:val="002E6CFC"/>
    <w:rsid w:val="003B0B24"/>
    <w:rsid w:val="003C5CAC"/>
    <w:rsid w:val="004C7B96"/>
    <w:rsid w:val="0089277D"/>
    <w:rsid w:val="0089697D"/>
    <w:rsid w:val="00A35BFA"/>
    <w:rsid w:val="00B03980"/>
    <w:rsid w:val="00B334C8"/>
    <w:rsid w:val="00B93B2C"/>
    <w:rsid w:val="00CA15FC"/>
    <w:rsid w:val="00CE4026"/>
    <w:rsid w:val="00D1555B"/>
    <w:rsid w:val="00D85B28"/>
    <w:rsid w:val="00F33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F35D00"/>
  <w15:chartTrackingRefBased/>
  <w15:docId w15:val="{26F64189-B32E-4007-9F55-86A3791FC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27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27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27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27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7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7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7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7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7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7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7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27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7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7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7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7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7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7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27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27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27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27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27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27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27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27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7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7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7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</TotalTime>
  <Pages>9</Pages>
  <Words>1315</Words>
  <Characters>7502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Sujal Kumar</dc:creator>
  <cp:keywords/>
  <dc:description/>
  <cp:lastModifiedBy>Sujal Kumar</cp:lastModifiedBy>
  <cp:revision>10</cp:revision>
  <dcterms:created xsi:type="dcterms:W3CDTF">2026-08-12T04:16:00Z</dcterms:created>
  <dcterms:modified xsi:type="dcterms:W3CDTF">2026-08-13T03:48:00Z</dcterms:modified>
</cp:coreProperties>
</file>