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C56" w:rsidRPr="00BF3B6E" w:rsidRDefault="00BF3B6E" w:rsidP="00B40809">
      <w:pPr>
        <w:jc w:val="both"/>
        <w:rPr>
          <w:u w:val="single"/>
        </w:rPr>
      </w:pPr>
      <w:r w:rsidRPr="00BF3B6E">
        <w:rPr>
          <w:u w:val="single"/>
        </w:rPr>
        <w:t>Lab-3</w:t>
      </w:r>
    </w:p>
    <w:p w:rsidR="00BF3B6E" w:rsidRPr="00987A80" w:rsidRDefault="00FB327A" w:rsidP="00B40809">
      <w:pPr>
        <w:jc w:val="both"/>
        <w:rPr>
          <w:b/>
          <w:u w:val="single"/>
        </w:rPr>
      </w:pPr>
      <w:r w:rsidRPr="00987A80">
        <w:rPr>
          <w:b/>
          <w:u w:val="single"/>
        </w:rPr>
        <w:t>Build an Android application that provides the following features</w:t>
      </w:r>
    </w:p>
    <w:p w:rsidR="00FB327A" w:rsidRDefault="00D04F1C" w:rsidP="00B40809">
      <w:pPr>
        <w:jc w:val="both"/>
      </w:pPr>
      <w:r>
        <w:t xml:space="preserve">Creating an android application for generating a text file (Sensor_sovd6.txt) on mobile device which is then saved onto our system. </w:t>
      </w:r>
    </w:p>
    <w:p w:rsidR="00D04F1C" w:rsidRDefault="00D04F1C" w:rsidP="00B40809">
      <w:pPr>
        <w:jc w:val="both"/>
      </w:pPr>
      <w:r>
        <w:t>Open Eclipse import the project, resolve issues if any</w:t>
      </w:r>
      <w:r w:rsidR="00E64977">
        <w:t>,</w:t>
      </w:r>
      <w:r>
        <w:t xml:space="preserve"> then run the application as </w:t>
      </w:r>
      <w:r w:rsidR="00D952C0">
        <w:t>android application choosing the connected android device.</w:t>
      </w:r>
    </w:p>
    <w:p w:rsidR="00D952C0" w:rsidRDefault="00E64977" w:rsidP="00B40809">
      <w:pPr>
        <w:jc w:val="both"/>
      </w:pPr>
      <w:r>
        <w:rPr>
          <w:noProof/>
        </w:rPr>
        <w:drawing>
          <wp:inline distT="0" distB="0" distL="0" distR="0" wp14:anchorId="1A3DA48D" wp14:editId="75BC5D2D">
            <wp:extent cx="44958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3181350"/>
                    </a:xfrm>
                    <a:prstGeom prst="rect">
                      <a:avLst/>
                    </a:prstGeom>
                  </pic:spPr>
                </pic:pic>
              </a:graphicData>
            </a:graphic>
          </wp:inline>
        </w:drawing>
      </w:r>
    </w:p>
    <w:p w:rsidR="00E64977" w:rsidRDefault="00E64977" w:rsidP="00B40809">
      <w:pPr>
        <w:jc w:val="both"/>
      </w:pPr>
      <w:r>
        <w:t>I have chosen humidity accelerometer date and geo co-ordinates for collecting data from sensor device. Running the application generates a text file which looks to the below screen shot</w:t>
      </w:r>
    </w:p>
    <w:p w:rsidR="00E64977" w:rsidRDefault="00E64977" w:rsidP="00B40809">
      <w:pPr>
        <w:jc w:val="both"/>
      </w:pPr>
      <w:r>
        <w:rPr>
          <w:noProof/>
        </w:rPr>
        <w:drawing>
          <wp:inline distT="0" distB="0" distL="0" distR="0" wp14:anchorId="10061D63" wp14:editId="526E9FA5">
            <wp:extent cx="58959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1504950"/>
                    </a:xfrm>
                    <a:prstGeom prst="rect">
                      <a:avLst/>
                    </a:prstGeom>
                  </pic:spPr>
                </pic:pic>
              </a:graphicData>
            </a:graphic>
          </wp:inline>
        </w:drawing>
      </w:r>
    </w:p>
    <w:p w:rsidR="00E64977" w:rsidRDefault="00E64977" w:rsidP="00B40809">
      <w:pPr>
        <w:jc w:val="both"/>
      </w:pPr>
      <w:r>
        <w:t>Save the file onto your local device. My saved copy of the text file is as below.</w:t>
      </w:r>
    </w:p>
    <w:p w:rsidR="00E64977" w:rsidRDefault="00E64977" w:rsidP="00B40809">
      <w:pPr>
        <w:jc w:val="both"/>
      </w:pPr>
      <w:r>
        <w:rPr>
          <w:noProof/>
        </w:rPr>
        <w:drawing>
          <wp:inline distT="0" distB="0" distL="0" distR="0" wp14:anchorId="538DA931" wp14:editId="573FAD6D">
            <wp:extent cx="56292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85750"/>
                    </a:xfrm>
                    <a:prstGeom prst="rect">
                      <a:avLst/>
                    </a:prstGeom>
                  </pic:spPr>
                </pic:pic>
              </a:graphicData>
            </a:graphic>
          </wp:inline>
        </w:drawing>
      </w:r>
    </w:p>
    <w:p w:rsidR="00E64977" w:rsidRDefault="00E64977" w:rsidP="00B40809">
      <w:pPr>
        <w:jc w:val="both"/>
      </w:pPr>
    </w:p>
    <w:p w:rsidR="00D04F1C" w:rsidRDefault="00D04F1C" w:rsidP="00B40809">
      <w:pPr>
        <w:jc w:val="both"/>
      </w:pPr>
    </w:p>
    <w:p w:rsidR="00FB327A" w:rsidRPr="00987A80" w:rsidRDefault="00FB327A" w:rsidP="00B40809">
      <w:pPr>
        <w:jc w:val="both"/>
        <w:rPr>
          <w:b/>
          <w:u w:val="single"/>
        </w:rPr>
      </w:pPr>
      <w:r w:rsidRPr="00987A80">
        <w:rPr>
          <w:b/>
          <w:u w:val="single"/>
        </w:rPr>
        <w:lastRenderedPageBreak/>
        <w:t>HBase CRUD operations (Create, Retrieve, Update, Delete) (Using Web Services)</w:t>
      </w:r>
    </w:p>
    <w:p w:rsidR="00FB327A" w:rsidRDefault="000C45A4" w:rsidP="00B40809">
      <w:pPr>
        <w:jc w:val="both"/>
      </w:pPr>
      <w:r>
        <w:t xml:space="preserve">Install juno eclipse, unzip it then open the eclipse.exe, now open javaee perspective and choose the server tab. Right click the tab open new server and install the glassfish as shown in the class. </w:t>
      </w:r>
    </w:p>
    <w:p w:rsidR="000C45A4" w:rsidRDefault="000C45A4" w:rsidP="00B40809">
      <w:pPr>
        <w:jc w:val="both"/>
      </w:pPr>
      <w:r>
        <w:rPr>
          <w:noProof/>
        </w:rPr>
        <w:drawing>
          <wp:inline distT="0" distB="0" distL="0" distR="0" wp14:anchorId="4A8D5988" wp14:editId="54278936">
            <wp:extent cx="3269755" cy="13525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5024" cy="1358866"/>
                    </a:xfrm>
                    <a:prstGeom prst="rect">
                      <a:avLst/>
                    </a:prstGeom>
                  </pic:spPr>
                </pic:pic>
              </a:graphicData>
            </a:graphic>
          </wp:inline>
        </w:drawing>
      </w:r>
    </w:p>
    <w:p w:rsidR="006E6230" w:rsidRDefault="006E6230" w:rsidP="00B40809">
      <w:pPr>
        <w:jc w:val="both"/>
      </w:pPr>
    </w:p>
    <w:p w:rsidR="001D08F1" w:rsidRDefault="000C45A4" w:rsidP="00B40809">
      <w:pPr>
        <w:jc w:val="both"/>
      </w:pPr>
      <w:r>
        <w:t xml:space="preserve">Below is the view after importing the project </w:t>
      </w:r>
      <w:r w:rsidR="00064E90">
        <w:t xml:space="preserve">into the workbench, </w:t>
      </w:r>
      <w:r w:rsidR="00E60B17">
        <w:t>without any err</w:t>
      </w:r>
      <w:bookmarkStart w:id="0" w:name="_GoBack"/>
      <w:bookmarkEnd w:id="0"/>
      <w:r w:rsidR="00064E90">
        <w:t>ors as they would appear. That is due to the missing library of java standard. Add it and clean the project fortunately there would not be any errors.</w:t>
      </w:r>
    </w:p>
    <w:p w:rsidR="006229E7" w:rsidRDefault="006229E7" w:rsidP="00B40809">
      <w:pPr>
        <w:jc w:val="both"/>
      </w:pPr>
      <w:r>
        <w:rPr>
          <w:noProof/>
        </w:rPr>
        <w:drawing>
          <wp:inline distT="0" distB="0" distL="0" distR="0" wp14:anchorId="734D25A7" wp14:editId="72A9D578">
            <wp:extent cx="4219575" cy="695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695325"/>
                    </a:xfrm>
                    <a:prstGeom prst="rect">
                      <a:avLst/>
                    </a:prstGeom>
                  </pic:spPr>
                </pic:pic>
              </a:graphicData>
            </a:graphic>
          </wp:inline>
        </w:drawing>
      </w:r>
    </w:p>
    <w:p w:rsidR="001D08F1" w:rsidRDefault="001D08F1" w:rsidP="00B40809">
      <w:pPr>
        <w:jc w:val="both"/>
      </w:pPr>
      <w:r>
        <w:rPr>
          <w:noProof/>
        </w:rPr>
        <w:drawing>
          <wp:inline distT="0" distB="0" distL="0" distR="0" wp14:anchorId="6F3CDD4E" wp14:editId="2D08EFFF">
            <wp:extent cx="1685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925" cy="2381250"/>
                    </a:xfrm>
                    <a:prstGeom prst="rect">
                      <a:avLst/>
                    </a:prstGeom>
                  </pic:spPr>
                </pic:pic>
              </a:graphicData>
            </a:graphic>
          </wp:inline>
        </w:drawing>
      </w:r>
      <w:r>
        <w:tab/>
      </w:r>
      <w:r>
        <w:tab/>
      </w:r>
      <w:r>
        <w:tab/>
      </w:r>
      <w:r>
        <w:rPr>
          <w:noProof/>
        </w:rPr>
        <w:drawing>
          <wp:inline distT="0" distB="0" distL="0" distR="0" wp14:anchorId="602E4F86" wp14:editId="631AA428">
            <wp:extent cx="1819275" cy="245681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1959" cy="2473944"/>
                    </a:xfrm>
                    <a:prstGeom prst="rect">
                      <a:avLst/>
                    </a:prstGeom>
                  </pic:spPr>
                </pic:pic>
              </a:graphicData>
            </a:graphic>
          </wp:inline>
        </w:drawing>
      </w:r>
    </w:p>
    <w:p w:rsidR="001D08F1" w:rsidRDefault="001D08F1" w:rsidP="00B40809">
      <w:pPr>
        <w:jc w:val="both"/>
      </w:pPr>
    </w:p>
    <w:p w:rsidR="00910692" w:rsidRDefault="001D08F1" w:rsidP="00B40809">
      <w:pPr>
        <w:jc w:val="both"/>
      </w:pPr>
      <w:r>
        <w:t xml:space="preserve">Above are the screen shots of project and left is that which appears after </w:t>
      </w:r>
      <w:r w:rsidR="00A86BED">
        <w:t>starting the server.</w:t>
      </w:r>
    </w:p>
    <w:p w:rsidR="00B40809" w:rsidRDefault="00B40809" w:rsidP="00B40809">
      <w:pPr>
        <w:jc w:val="both"/>
      </w:pPr>
      <w:r>
        <w:t>Next to that</w:t>
      </w:r>
      <w:r w:rsidR="006E6230">
        <w:t xml:space="preserve"> is console windows, it displays following information</w:t>
      </w:r>
      <w:r>
        <w:t>.</w:t>
      </w:r>
    </w:p>
    <w:p w:rsidR="001D08F1" w:rsidRDefault="001D08F1" w:rsidP="00B40809">
      <w:pPr>
        <w:jc w:val="both"/>
      </w:pPr>
      <w:r>
        <w:br w:type="page"/>
      </w:r>
    </w:p>
    <w:p w:rsidR="000C45A4" w:rsidRDefault="006E6230" w:rsidP="00B40809">
      <w:pPr>
        <w:jc w:val="both"/>
      </w:pPr>
      <w:r>
        <w:rPr>
          <w:noProof/>
        </w:rPr>
        <w:lastRenderedPageBreak/>
        <mc:AlternateContent>
          <mc:Choice Requires="wps">
            <w:drawing>
              <wp:anchor distT="0" distB="0" distL="114300" distR="114300" simplePos="0" relativeHeight="251659264" behindDoc="0" locked="0" layoutInCell="1" allowOverlap="1" wp14:anchorId="07DEAA60" wp14:editId="043AC6AC">
                <wp:simplePos x="0" y="0"/>
                <wp:positionH relativeFrom="margin">
                  <wp:posOffset>28575</wp:posOffset>
                </wp:positionH>
                <wp:positionV relativeFrom="paragraph">
                  <wp:posOffset>-456565</wp:posOffset>
                </wp:positionV>
                <wp:extent cx="4924425" cy="16859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924425" cy="1685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10692" w:rsidRDefault="00910692" w:rsidP="00910692">
                            <w:r>
                              <w:t>Waiting for DAS to start….</w:t>
                            </w:r>
                          </w:p>
                          <w:p w:rsidR="00910692" w:rsidRDefault="00910692" w:rsidP="00910692">
                            <w:r>
                              <w:t>Started domain: domain2</w:t>
                            </w:r>
                          </w:p>
                          <w:p w:rsidR="00910692" w:rsidRDefault="00910692" w:rsidP="00910692">
                            <w:r>
                              <w:t>Domain location: C:\Users\Sujitha\glassfishv3\glassfish\domains\domain2</w:t>
                            </w:r>
                          </w:p>
                          <w:p w:rsidR="00910692" w:rsidRDefault="00910692" w:rsidP="00910692">
                            <w:r>
                              <w:t xml:space="preserve">Log file: </w:t>
                            </w:r>
                            <w:r>
                              <w:t>C:\Users\Sujitha\glassfishv3\glassfish\domains\domain2</w:t>
                            </w:r>
                            <w:r>
                              <w:t>\logs\server.log</w:t>
                            </w:r>
                          </w:p>
                          <w:p w:rsidR="00910692" w:rsidRDefault="00B40809" w:rsidP="00910692">
                            <w:r>
                              <w:t>Admin port for the domain: 4848</w:t>
                            </w:r>
                          </w:p>
                          <w:p w:rsidR="00B40809" w:rsidRDefault="00B40809" w:rsidP="00910692">
                            <w:r>
                              <w:t>Command start-domain executed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EAA60" id="Rectangle 8" o:spid="_x0000_s1026" style="position:absolute;left:0;text-align:left;margin-left:2.25pt;margin-top:-35.95pt;width:387.75pt;height:13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" fillcolor="white [3201]" strokecolor="#70ad47 [3209]" strokeweight="1pt">
                <v:textbox>
                  <w:txbxContent>
                    <w:p w:rsidR="00910692" w:rsidRDefault="00910692" w:rsidP="00910692">
                      <w:r>
                        <w:t>Waiting for DAS to start….</w:t>
                      </w:r>
                    </w:p>
                    <w:p w:rsidR="00910692" w:rsidRDefault="00910692" w:rsidP="00910692">
                      <w:r>
                        <w:t>Started domain: domain2</w:t>
                      </w:r>
                    </w:p>
                    <w:p w:rsidR="00910692" w:rsidRDefault="00910692" w:rsidP="00910692">
                      <w:r>
                        <w:t>Domain location: C:\Users\Sujitha\glassfishv3\glassfish\domains\domain2</w:t>
                      </w:r>
                    </w:p>
                    <w:p w:rsidR="00910692" w:rsidRDefault="00910692" w:rsidP="00910692">
                      <w:r>
                        <w:t xml:space="preserve">Log file: </w:t>
                      </w:r>
                      <w:r>
                        <w:t>C:\Users\Sujitha\glassfishv3\glassfish\domains\domain2</w:t>
                      </w:r>
                      <w:r>
                        <w:t>\logs\server.log</w:t>
                      </w:r>
                    </w:p>
                    <w:p w:rsidR="00910692" w:rsidRDefault="00B40809" w:rsidP="00910692">
                      <w:r>
                        <w:t>Admin port for the domain: 4848</w:t>
                      </w:r>
                    </w:p>
                    <w:p w:rsidR="00B40809" w:rsidRDefault="00B40809" w:rsidP="00910692">
                      <w:r>
                        <w:t>Command start-domain executed successfully.</w:t>
                      </w:r>
                    </w:p>
                  </w:txbxContent>
                </v:textbox>
                <w10:wrap anchorx="margin"/>
              </v:rect>
            </w:pict>
          </mc:Fallback>
        </mc:AlternateContent>
      </w:r>
    </w:p>
    <w:p w:rsidR="000C45A4" w:rsidRDefault="000C45A4" w:rsidP="00B40809">
      <w:pPr>
        <w:jc w:val="both"/>
      </w:pPr>
    </w:p>
    <w:p w:rsidR="00BF3B6E" w:rsidRDefault="00BF3B6E" w:rsidP="00B40809">
      <w:pPr>
        <w:jc w:val="both"/>
      </w:pPr>
    </w:p>
    <w:p w:rsidR="0013653E" w:rsidRDefault="0013653E" w:rsidP="00B40809">
      <w:pPr>
        <w:jc w:val="both"/>
      </w:pPr>
    </w:p>
    <w:p w:rsidR="0013653E" w:rsidRDefault="0013653E" w:rsidP="00B40809">
      <w:pPr>
        <w:jc w:val="both"/>
      </w:pPr>
    </w:p>
    <w:p w:rsidR="0013653E" w:rsidRDefault="0013653E" w:rsidP="00B40809">
      <w:pPr>
        <w:jc w:val="both"/>
      </w:pPr>
      <w:r>
        <w:t>Now right click the project run --- run on server. It must display the “hello World</w:t>
      </w:r>
      <w:r w:rsidR="000C1C3D">
        <w:t xml:space="preserve"> screen”, implying every</w:t>
      </w:r>
      <w:r>
        <w:t>thing so far is well and good.</w:t>
      </w:r>
    </w:p>
    <w:p w:rsidR="00623BE6" w:rsidRDefault="00623BE6" w:rsidP="00B40809">
      <w:pPr>
        <w:jc w:val="both"/>
        <w:rPr>
          <w:noProof/>
        </w:rPr>
      </w:pPr>
    </w:p>
    <w:p w:rsidR="0013653E" w:rsidRDefault="00D62C45" w:rsidP="00B40809">
      <w:pPr>
        <w:jc w:val="both"/>
      </w:pPr>
      <w:r>
        <w:rPr>
          <w:noProof/>
        </w:rPr>
        <w:drawing>
          <wp:inline distT="0" distB="0" distL="0" distR="0" wp14:anchorId="45549400" wp14:editId="2B0BDE79">
            <wp:extent cx="28098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2085975"/>
                    </a:xfrm>
                    <a:prstGeom prst="rect">
                      <a:avLst/>
                    </a:prstGeom>
                  </pic:spPr>
                </pic:pic>
              </a:graphicData>
            </a:graphic>
          </wp:inline>
        </w:drawing>
      </w:r>
    </w:p>
    <w:p w:rsidR="00623BE6" w:rsidRDefault="00623BE6" w:rsidP="00B40809">
      <w:pPr>
        <w:jc w:val="both"/>
      </w:pPr>
      <w:r>
        <w:t>Next pivotal thing is operations. Trying the creation and deletion of table is as follows.</w:t>
      </w:r>
    </w:p>
    <w:p w:rsidR="00014085" w:rsidRDefault="00014085" w:rsidP="00B40809">
      <w:pPr>
        <w:jc w:val="both"/>
      </w:pPr>
      <w:r>
        <w:rPr>
          <w:noProof/>
        </w:rPr>
        <w:drawing>
          <wp:inline distT="0" distB="0" distL="0" distR="0" wp14:anchorId="0D4C85D9" wp14:editId="56471EDC">
            <wp:extent cx="5943600" cy="1100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0455"/>
                    </a:xfrm>
                    <a:prstGeom prst="rect">
                      <a:avLst/>
                    </a:prstGeom>
                  </pic:spPr>
                </pic:pic>
              </a:graphicData>
            </a:graphic>
          </wp:inline>
        </w:drawing>
      </w:r>
    </w:p>
    <w:p w:rsidR="00014085" w:rsidRDefault="00014085" w:rsidP="00B40809">
      <w:pPr>
        <w:jc w:val="both"/>
      </w:pPr>
      <w:r>
        <w:rPr>
          <w:noProof/>
        </w:rPr>
        <w:lastRenderedPageBreak/>
        <w:drawing>
          <wp:inline distT="0" distB="0" distL="0" distR="0" wp14:anchorId="7D3654E0" wp14:editId="7C76A998">
            <wp:extent cx="5943600" cy="324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4850"/>
                    </a:xfrm>
                    <a:prstGeom prst="rect">
                      <a:avLst/>
                    </a:prstGeom>
                  </pic:spPr>
                </pic:pic>
              </a:graphicData>
            </a:graphic>
          </wp:inline>
        </w:drawing>
      </w:r>
    </w:p>
    <w:p w:rsidR="00623BE6" w:rsidRDefault="00623BE6" w:rsidP="00B40809">
      <w:pPr>
        <w:jc w:val="both"/>
      </w:pPr>
    </w:p>
    <w:p w:rsidR="0013653E" w:rsidRDefault="0013653E" w:rsidP="00B40809">
      <w:pPr>
        <w:jc w:val="both"/>
      </w:pPr>
    </w:p>
    <w:sectPr w:rsidR="0013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00A24"/>
    <w:multiLevelType w:val="hybridMultilevel"/>
    <w:tmpl w:val="34E49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48"/>
    <w:rsid w:val="00014085"/>
    <w:rsid w:val="00064E90"/>
    <w:rsid w:val="000C1C3D"/>
    <w:rsid w:val="000C45A4"/>
    <w:rsid w:val="0013653E"/>
    <w:rsid w:val="0018151E"/>
    <w:rsid w:val="001A6C1E"/>
    <w:rsid w:val="001D08F1"/>
    <w:rsid w:val="0054339A"/>
    <w:rsid w:val="006229E7"/>
    <w:rsid w:val="00623BE6"/>
    <w:rsid w:val="006E6230"/>
    <w:rsid w:val="00910692"/>
    <w:rsid w:val="00987A80"/>
    <w:rsid w:val="009E0CFC"/>
    <w:rsid w:val="00A774D6"/>
    <w:rsid w:val="00A86BED"/>
    <w:rsid w:val="00B40809"/>
    <w:rsid w:val="00BF3B6E"/>
    <w:rsid w:val="00C027A5"/>
    <w:rsid w:val="00CE5A48"/>
    <w:rsid w:val="00D04F1C"/>
    <w:rsid w:val="00D601D2"/>
    <w:rsid w:val="00D62C45"/>
    <w:rsid w:val="00D952C0"/>
    <w:rsid w:val="00E60B17"/>
    <w:rsid w:val="00E64977"/>
    <w:rsid w:val="00EC6037"/>
    <w:rsid w:val="00FB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C39E9-F127-48CA-AD07-3B47F7DC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Onteru, Sujitha (UMKC-Student)</dc:creator>
  <cp:keywords/>
  <dc:description/>
  <cp:lastModifiedBy>Onteru, Sujitha (UMKC-Student)</cp:lastModifiedBy>
  <cp:revision>18</cp:revision>
  <dcterms:created xsi:type="dcterms:W3CDTF">2014-07-01T16:10:00Z</dcterms:created>
  <dcterms:modified xsi:type="dcterms:W3CDTF">2014-07-01T17:08:00Z</dcterms:modified>
</cp:coreProperties>
</file>