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멘 토 링 회 의 록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******************************************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말하는 일기장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일시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2022년 9월 24일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09:10 ~ 17:50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참석자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SK C&amp;C : 김민철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장소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한국품질재단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한가람IT교육센터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강의실(202호)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성혜경, 전아영, 지동주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멘토링 내용 (요약)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[멘토링 받은 내용]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O 멘토링 내용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O현재 진행사항 보고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구현 완료 및 NLP 모델 구현을 위한 코랩 연동 계속 시도 중.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마이크 허용이 안되고 있음. 호스팅이 필요한 것으로 보임.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(https 권한 필요 : 보안문제)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감성사전 데이터 augmentation을 시도 하였으나 오류 발생.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kosentence bert 시도하였으나 오류 발생.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kobart 일상문 요약 한계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O 프로젝트에 사용되는 모델 부가설명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LSTM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학습률 문제 : 클래스가 늘어날수록 학습률이 떨어지나 특정 목적이 있으면 kobert 보다 유용.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실시간 번역에 사용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KoBERT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방대한 데이터를 미리 학습한 모델. 감성분석 뿐만 아니라 다음 문장 예측, 키워드 맞추기 등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성능이 좋음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용량이 크다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실시간이 아니라면 유용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KoBART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bert와 gpt와 달리 인코더, 디코더 모두 존재.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요약에 최적화된 모델.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O 질의 사항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[질문사항] kobart 요약이 한계가 발생하여 감성분석 외 적용시킬만한 것이 있는지?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[답변] 상황분석도 할 수 있다. 감성 뿐만 아니라 해당 상황을 분석.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[질문사항] kosentence bert 시도 중에 오류가 발생 해결할 방법은?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[답변] 무슨 오류인지 정확히 파악 어려우니 다음주 멘토링 시간에 재진행예정.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O 요청 사항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