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12/02/2020, 12:54 PM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C3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68.8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37.1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400.5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80 - 100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2.2( 6 )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3140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2560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2020-12-02T12:54:49+05:30</dcterms:created>
  <dcterms:modified xsi:type="dcterms:W3CDTF">2020-12-02T12:54:49+05:30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