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82E3C" w14:textId="4970000F" w:rsidR="009E1FFD" w:rsidRDefault="00A726DF" w:rsidP="009E1FF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56"/>
          <w:szCs w:val="5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56"/>
          <w:szCs w:val="56"/>
          <w:lang w:eastAsia="en-GB"/>
        </w:rPr>
        <w:drawing>
          <wp:anchor distT="0" distB="0" distL="114300" distR="114300" simplePos="0" relativeHeight="251658240" behindDoc="0" locked="0" layoutInCell="1" allowOverlap="1" wp14:anchorId="1AD3493A" wp14:editId="28561A86">
            <wp:simplePos x="0" y="0"/>
            <wp:positionH relativeFrom="column">
              <wp:posOffset>-914161</wp:posOffset>
            </wp:positionH>
            <wp:positionV relativeFrom="paragraph">
              <wp:posOffset>462</wp:posOffset>
            </wp:positionV>
            <wp:extent cx="7592291" cy="9849459"/>
            <wp:effectExtent l="0" t="0" r="2540" b="6350"/>
            <wp:wrapSquare wrapText="bothSides"/>
            <wp:docPr id="479012735" name="Picture 1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12735" name="Picture 11" descr="A document with text on i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291" cy="9849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56"/>
          <w:szCs w:val="56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128F03" wp14:editId="28BB140F">
                <wp:simplePos x="0" y="0"/>
                <wp:positionH relativeFrom="column">
                  <wp:posOffset>-1025236</wp:posOffset>
                </wp:positionH>
                <wp:positionV relativeFrom="paragraph">
                  <wp:posOffset>-1099127</wp:posOffset>
                </wp:positionV>
                <wp:extent cx="7758545" cy="1098665"/>
                <wp:effectExtent l="0" t="0" r="1270" b="6350"/>
                <wp:wrapNone/>
                <wp:docPr id="103520199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45" cy="10986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0437B" id="Rectangle 12" o:spid="_x0000_s1026" style="position:absolute;margin-left:-80.75pt;margin-top:-86.55pt;width:610.9pt;height:8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" fillcolor="white [3212]" stroked="f" strokeweight="1pt"/>
            </w:pict>
          </mc:Fallback>
        </mc:AlternateContent>
      </w:r>
    </w:p>
    <w:p w14:paraId="392E06F9" w14:textId="10EA0B03" w:rsid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TARTALOMJEGYZÉK (AJÁNLOTT CÍMSOROK)</w:t>
      </w:r>
    </w:p>
    <w:p w14:paraId="57CEE65F" w14:textId="77777777" w:rsidR="000904AB" w:rsidRDefault="000904AB" w:rsidP="000904AB">
      <w:pPr>
        <w:pStyle w:val="NormalWeb"/>
        <w:numPr>
          <w:ilvl w:val="0"/>
          <w:numId w:val="43"/>
        </w:numPr>
      </w:pPr>
      <w:r>
        <w:rPr>
          <w:rStyle w:val="Strong"/>
          <w:rFonts w:eastAsiaTheme="majorEastAsia"/>
        </w:rPr>
        <w:t>BEVEZETÉS</w:t>
      </w:r>
      <w:r>
        <w:br/>
        <w:t>1.1 A dokumentáció célja és célközönsége</w:t>
      </w:r>
      <w:r>
        <w:br/>
        <w:t>1.2 A rendszer rövid ismertetése</w:t>
      </w:r>
      <w:r>
        <w:br/>
        <w:t>1.3 A dokumentáció felépítése</w:t>
      </w:r>
    </w:p>
    <w:p w14:paraId="3768AADF" w14:textId="77777777" w:rsidR="000904AB" w:rsidRDefault="000904AB" w:rsidP="000904AB">
      <w:pPr>
        <w:pStyle w:val="NormalWeb"/>
        <w:numPr>
          <w:ilvl w:val="0"/>
          <w:numId w:val="43"/>
        </w:numPr>
      </w:pPr>
      <w:r>
        <w:rPr>
          <w:rStyle w:val="Strong"/>
          <w:rFonts w:eastAsiaTheme="majorEastAsia"/>
        </w:rPr>
        <w:t>A WEBES FELÜLET HASZNÁLATA</w:t>
      </w:r>
      <w:r>
        <w:br/>
        <w:t>2.1 Rendszerkövetelmények és elérés</w:t>
      </w:r>
      <w:r>
        <w:br/>
        <w:t>2.2 Regisztráció és bejelentkezés</w:t>
      </w:r>
      <w:r>
        <w:br/>
        <w:t>2.3 Autók böngészése, keresés, találati lista</w:t>
      </w:r>
      <w:r>
        <w:br/>
        <w:t>2.4 Autó részletes oldal: képgaléria, foglalás</w:t>
      </w:r>
      <w:r>
        <w:br/>
        <w:t>2.5 Kedvencek, profilkezelés, üzenetek</w:t>
      </w:r>
      <w:r>
        <w:br/>
        <w:t>2.6 Gyakori hibajelzések és megoldások</w:t>
      </w:r>
      <w:r>
        <w:br/>
        <w:t>2.7 Kiegészítő funkciók (pl. nyelvváltás, értesítések)</w:t>
      </w:r>
      <w:r>
        <w:br/>
        <w:t>2.8 Kapcsolat, ügyfélszolgálat</w:t>
      </w:r>
    </w:p>
    <w:p w14:paraId="456FF71E" w14:textId="77777777" w:rsidR="000904AB" w:rsidRDefault="000904AB" w:rsidP="000904AB">
      <w:pPr>
        <w:pStyle w:val="NormalWeb"/>
        <w:numPr>
          <w:ilvl w:val="0"/>
          <w:numId w:val="43"/>
        </w:numPr>
      </w:pPr>
      <w:r>
        <w:rPr>
          <w:rStyle w:val="Strong"/>
          <w:rFonts w:eastAsiaTheme="majorEastAsia"/>
        </w:rPr>
        <w:t>AZ ASZTALI (WPF) ALKALMAZÁS HASZNÁLATA</w:t>
      </w:r>
      <w:r>
        <w:br/>
        <w:t>3.1 Telepítés, előfeltételek</w:t>
      </w:r>
      <w:r>
        <w:br/>
        <w:t>3.2 Első indítás, bejelentkezés</w:t>
      </w:r>
      <w:r>
        <w:br/>
        <w:t>3.3 Az alkalmazás fő képernyője és menürendszere</w:t>
      </w:r>
      <w:r>
        <w:br/>
        <w:t>3.4 Új autó felvitele (AddCarWindow)</w:t>
      </w:r>
      <w:r>
        <w:br/>
        <w:t>   3.4.1 Mezők és kitöltési szabályok</w:t>
      </w:r>
      <w:r>
        <w:br/>
        <w:t>   3.4.2 Képfeltöltés</w:t>
      </w:r>
      <w:r>
        <w:br/>
        <w:t>   3.4.3 Mentés és visszajelzések</w:t>
      </w:r>
      <w:r>
        <w:br/>
        <w:t>3.5 Meglévő autó szerkesztése (EditCarWindow)</w:t>
      </w:r>
      <w:r>
        <w:br/>
        <w:t>   3.5.1 Kiválasztás módja</w:t>
      </w:r>
      <w:r>
        <w:br/>
        <w:t>   3.5.2 Adatmódosítás, képek cseréje</w:t>
      </w:r>
      <w:r>
        <w:br/>
        <w:t>3.6 Helyszínek kezelése (AddLocationWindow, EditLocationWindow)</w:t>
      </w:r>
      <w:r>
        <w:br/>
        <w:t>3.7 Motoradatok, márkák, modellek szerkesztése</w:t>
      </w:r>
      <w:r>
        <w:br/>
        <w:t>3.8 Gyakori hibák és megoldások</w:t>
      </w:r>
      <w:r>
        <w:br/>
        <w:t>   3.8.1 Szerverelérési problémák</w:t>
      </w:r>
      <w:r>
        <w:br/>
        <w:t>   3.8.2 Rossz formátumú beviteli mezők</w:t>
      </w:r>
      <w:r>
        <w:br/>
        <w:t>3.9 További admin funkciók (pl. statisztikák, felhasználókezelés)</w:t>
      </w:r>
      <w:r>
        <w:br/>
        <w:t>3.10 Felhasználók kezelése (UserPage.xaml)</w:t>
      </w:r>
    </w:p>
    <w:p w14:paraId="73680606" w14:textId="77777777" w:rsidR="000904AB" w:rsidRDefault="000904AB" w:rsidP="000904AB">
      <w:pPr>
        <w:pStyle w:val="NormalWeb"/>
        <w:numPr>
          <w:ilvl w:val="0"/>
          <w:numId w:val="43"/>
        </w:numPr>
      </w:pPr>
      <w:r>
        <w:rPr>
          <w:rStyle w:val="Strong"/>
          <w:rFonts w:eastAsiaTheme="majorEastAsia"/>
        </w:rPr>
        <w:t>ÖSSZEFOGLALÁS ÉS KÖSZÖNETNYILVÁNÍTÁS</w:t>
      </w:r>
      <w:r>
        <w:br/>
        <w:t>4.1 A rendszer értékelése</w:t>
      </w:r>
      <w:r>
        <w:br/>
        <w:t>4.2 Fejlesztési kilátások</w:t>
      </w:r>
      <w:r>
        <w:br/>
        <w:t>4.3 Köszönetnyilvánítás</w:t>
      </w:r>
    </w:p>
    <w:p w14:paraId="28DEAFCF" w14:textId="2F9D8819" w:rsidR="000904AB" w:rsidRPr="000904AB" w:rsidRDefault="000904AB" w:rsidP="000904AB">
      <w:pPr>
        <w:pStyle w:val="NormalWeb"/>
        <w:numPr>
          <w:ilvl w:val="0"/>
          <w:numId w:val="43"/>
        </w:numPr>
      </w:pPr>
      <w:r>
        <w:rPr>
          <w:rStyle w:val="Strong"/>
          <w:rFonts w:eastAsiaTheme="majorEastAsia"/>
        </w:rPr>
        <w:t>IRODALOMJEGYZÉK</w:t>
      </w:r>
    </w:p>
    <w:p w14:paraId="4AB9BDBA" w14:textId="77777777" w:rsidR="009E1FFD" w:rsidRPr="009E1FFD" w:rsidRDefault="00A94646" w:rsidP="009E1FF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166B30EA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760F0C0A" w14:textId="77777777" w:rsid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555C907E" w14:textId="77777777" w:rsid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43D86C47" w14:textId="77777777" w:rsidR="000904AB" w:rsidRDefault="000904AB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52B05D2A" w14:textId="0A6AF227" w:rsidR="009E1FFD" w:rsidRP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1. BEVEZETÉS</w:t>
      </w:r>
    </w:p>
    <w:p w14:paraId="52F2F0DE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1.1 A dokumentáció célja és célközönsége</w:t>
      </w:r>
    </w:p>
    <w:p w14:paraId="4D0F61F8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Ez a felhasználói dokumentáció a „PremiumCars” autókereskedés számára létrehozott informatikai rendszer két fő szegmensét mutatja be:</w:t>
      </w:r>
    </w:p>
    <w:p w14:paraId="622E4175" w14:textId="77777777" w:rsidR="009E1FFD" w:rsidRPr="009E1FFD" w:rsidRDefault="009E1FFD" w:rsidP="009E1F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</w:t>
      </w: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webes felületet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amelyen keresztül az autókat böngésző végfelhasználók információkat szerezhetnek és szolgáltatásokat (pl. időpontfoglalás, kedvencek mentése) vehetnek igénybe.</w:t>
      </w:r>
    </w:p>
    <w:p w14:paraId="23920198" w14:textId="77777777" w:rsidR="009E1FFD" w:rsidRPr="009E1FFD" w:rsidRDefault="009E1FFD" w:rsidP="009E1F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</w:t>
      </w: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WPF-alapú asztali alkalmazást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amely az adminisztrátorok és a belső munkatársak számára készült, hogy menedzseljék az adatbázisban tárolt autókat, telephelyeket, motoradatokat és a kapcsolódó képfeltöltést.</w:t>
      </w:r>
    </w:p>
    <w:p w14:paraId="3353E0C3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dokumentáció célja, hogy mindkét szerepkört (végfelhasználó, admin) támogassa, kitérve a következőkre:</w:t>
      </w:r>
    </w:p>
    <w:p w14:paraId="33E269B0" w14:textId="77777777" w:rsidR="009E1FFD" w:rsidRPr="009E1FFD" w:rsidRDefault="009E1FFD" w:rsidP="009E1F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Hogyan lehet a weboldalt telepítés nélkül, böngészőn keresztül használni?</w:t>
      </w:r>
    </w:p>
    <w:p w14:paraId="0FFD5E68" w14:textId="77777777" w:rsidR="009E1FFD" w:rsidRPr="009E1FFD" w:rsidRDefault="009E1FFD" w:rsidP="009E1F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Hogyan működik a regisztráció, bejelentkezés, foglalás és a profiladatok kezelése?</w:t>
      </w:r>
    </w:p>
    <w:p w14:paraId="061B6A9E" w14:textId="77777777" w:rsidR="009E1FFD" w:rsidRPr="009E1FFD" w:rsidRDefault="009E1FFD" w:rsidP="009E1FF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Milyen lépéseket kell végrehajtani a WPF-alkalmazás telepítéséhez, elindításához, és milyen funkciók érhetők el az admin oldalon?</w:t>
      </w:r>
    </w:p>
    <w:p w14:paraId="64D5D0AA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dokumentum nem fejlesztői nézőpontot vesz fel, tehát nem tartalmaz algoritmusok részletes magyarázatát, adatbázistáblák teljes ismertetését vagy kódpéldákat. Ezek a későbbi, különálló fejlesztői dokumentáció tárgyát képezik.</w:t>
      </w:r>
    </w:p>
    <w:p w14:paraId="79B2FC78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1.2 A rendszer rövid ismertetése</w:t>
      </w:r>
    </w:p>
    <w:p w14:paraId="628C8B51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</w:t>
      </w: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PremiumCars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szoftver egy autókereskedés modern működéséhez szükséges funkciókat foglalja magában:</w:t>
      </w:r>
    </w:p>
    <w:p w14:paraId="44C988B4" w14:textId="77777777" w:rsidR="009E1FFD" w:rsidRPr="009E1FFD" w:rsidRDefault="009E1FFD" w:rsidP="009E1FF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nyilvános weboldalon (frontend) a felhasználók böngészhetik az autók kínálatát, részletes adatokat, képeket nézhetnek, és foglalást indíthatnak (például próbaútra vagy személyes megtekintésre).</w:t>
      </w:r>
    </w:p>
    <w:p w14:paraId="028E38E9" w14:textId="77777777" w:rsidR="009E1FFD" w:rsidRPr="009E1FFD" w:rsidRDefault="009E1FFD" w:rsidP="009E1FF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háttérben futó </w:t>
      </w: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WPF-alkalmazás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lehetővé teszi a kereskedés munkatársainak, hogy új autókat vigyenek fel a rendszerbe, képeket töltsenek fel, adataikat frissítsék, helyszíneket adjanak hozzá, valamint a különböző motoradatokat, márkákat és modelleket karbantartsák.</w:t>
      </w:r>
    </w:p>
    <w:p w14:paraId="2529FC1E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két rendszer ugyanazt a szerveroldali API-t használja, de eltérő felhasználói felületet kapott a más-más szerepkör kielégítése érdekében. A weboldal bárki által elérhető, míg a WPF kliens jelszóval védett adminisztrációs felületet nyújt.</w:t>
      </w:r>
    </w:p>
    <w:p w14:paraId="56B9CA97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1.3 A dokumentáció felépítése</w:t>
      </w:r>
    </w:p>
    <w:p w14:paraId="309DDC79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dokumentáció két fő blokkból áll:</w:t>
      </w:r>
    </w:p>
    <w:p w14:paraId="331FCABA" w14:textId="77777777" w:rsidR="009E1FFD" w:rsidRPr="009E1FFD" w:rsidRDefault="009E1FFD" w:rsidP="009E1FF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Webes Felhasználói Útmutató</w:t>
      </w:r>
    </w:p>
    <w:p w14:paraId="65B100F5" w14:textId="77777777" w:rsidR="009E1FFD" w:rsidRPr="009E1FFD" w:rsidRDefault="009E1FFD" w:rsidP="009E1FF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Rendszerkövetelmények, böngésző- és internetigények</w:t>
      </w:r>
    </w:p>
    <w:p w14:paraId="527EAA78" w14:textId="77777777" w:rsidR="009E1FFD" w:rsidRPr="009E1FFD" w:rsidRDefault="009E1FFD" w:rsidP="009E1FF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Regisztráció, bejelentkezés, kijelentkezés</w:t>
      </w:r>
    </w:p>
    <w:p w14:paraId="605E93E9" w14:textId="77777777" w:rsidR="009E1FFD" w:rsidRPr="009E1FFD" w:rsidRDefault="009E1FFD" w:rsidP="009E1FF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Keresés, böngészés, foglalás, kedvencek, profil</w:t>
      </w:r>
    </w:p>
    <w:p w14:paraId="275D3514" w14:textId="77777777" w:rsidR="009E1FFD" w:rsidRPr="009E1FFD" w:rsidRDefault="009E1FFD" w:rsidP="009E1FF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Hibakezelés és megoldások</w:t>
      </w:r>
    </w:p>
    <w:p w14:paraId="3DC9F52A" w14:textId="77777777" w:rsidR="009E1FFD" w:rsidRPr="009E1FFD" w:rsidRDefault="009E1FFD" w:rsidP="009E1FF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Kapcsolatfelvétel, ügyfélszolgálati információk</w:t>
      </w:r>
    </w:p>
    <w:p w14:paraId="07CF2F3E" w14:textId="77777777" w:rsidR="009E1FFD" w:rsidRPr="009E1FFD" w:rsidRDefault="009E1FFD" w:rsidP="009E1FF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WPF (Admin) Felhasználói Útmutató</w:t>
      </w:r>
    </w:p>
    <w:p w14:paraId="32540EFA" w14:textId="77777777" w:rsidR="009E1FFD" w:rsidRPr="009E1FFD" w:rsidRDefault="009E1FFD" w:rsidP="009E1FF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Telepítés, előfeltételek</w:t>
      </w:r>
    </w:p>
    <w:p w14:paraId="5DCF622A" w14:textId="77777777" w:rsidR="009E1FFD" w:rsidRPr="009E1FFD" w:rsidRDefault="009E1FFD" w:rsidP="009E1FF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szoftver indítása és bejelentkezés adminjoggal</w:t>
      </w:r>
    </w:p>
    <w:p w14:paraId="77F5BAD3" w14:textId="77777777" w:rsidR="009E1FFD" w:rsidRPr="009E1FFD" w:rsidRDefault="009E1FFD" w:rsidP="009E1FF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Adatok kezelése (autók, helyszínek, motoradatok), képfeltöltés</w:t>
      </w:r>
    </w:p>
    <w:p w14:paraId="290D1B21" w14:textId="77777777" w:rsidR="009E1FFD" w:rsidRPr="009E1FFD" w:rsidRDefault="009E1FFD" w:rsidP="009E1FF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Hibakezelés és tipikus problémák</w:t>
      </w:r>
    </w:p>
    <w:p w14:paraId="76D678CF" w14:textId="77777777" w:rsidR="009E1FFD" w:rsidRPr="009E1FFD" w:rsidRDefault="009E1FFD" w:rsidP="009E1FF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Bővítési lehetőségek, statisztikák</w:t>
      </w:r>
    </w:p>
    <w:p w14:paraId="783DAA5A" w14:textId="3E116E56" w:rsidR="00CE352E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dokumentáció zárásaként összefoglaljuk a projektet, és felsoroljuk a forrásokat az irodalomjegyzékben. A további oldalakban tehát részletes</w:t>
      </w:r>
      <w:r w:rsidR="00572D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magyarázatot kap az olvasó, hogy mire és hogyan használható a két felület.</w:t>
      </w:r>
    </w:p>
    <w:p w14:paraId="7543D246" w14:textId="77777777" w:rsidR="00920552" w:rsidRDefault="00CE352E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43AA2566" wp14:editId="2E702300">
            <wp:extent cx="2583006" cy="4590473"/>
            <wp:effectExtent l="0" t="0" r="0" b="0"/>
            <wp:docPr id="1063662480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62480" name="Picture 2" descr="A screenshot of a pho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50" cy="489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4896" w14:textId="45E6C289" w:rsidR="00DB6F68" w:rsidRPr="009E1FFD" w:rsidRDefault="00DB6F68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t>1</w:t>
      </w:r>
      <w:r w:rsidR="00920552">
        <w:t xml:space="preserve">. </w:t>
      </w:r>
      <w:r>
        <w:t>ábra: Minta kép a weboldalról</w:t>
      </w:r>
    </w:p>
    <w:p w14:paraId="19C5CF3B" w14:textId="77777777" w:rsidR="00CE352E" w:rsidRDefault="00A94646" w:rsidP="00CE352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2940505C">
          <v:rect id="_x0000_i1028" alt="" style="width:451.3pt;height:.05pt;mso-width-percent:0;mso-height-percent:0;mso-width-percent:0;mso-height-percent:0" o:hrstd="t" o:hr="t" fillcolor="#a0a0a0" stroked="f"/>
        </w:pict>
      </w:r>
    </w:p>
    <w:p w14:paraId="6AE67267" w14:textId="77777777" w:rsidR="002D4954" w:rsidRDefault="002D4954" w:rsidP="00CE35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497FF7CA" w14:textId="77777777" w:rsidR="002D4954" w:rsidRDefault="002D4954" w:rsidP="00CE35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5A5295AD" w14:textId="77777777" w:rsidR="002D4954" w:rsidRDefault="002D4954" w:rsidP="00CE35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04B9A5B0" w14:textId="4D51E888" w:rsidR="009E1FFD" w:rsidRPr="009E1FFD" w:rsidRDefault="009E1FFD" w:rsidP="00CE352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2. A WEBES FELÜLET HASZNÁLATA</w:t>
      </w:r>
    </w:p>
    <w:p w14:paraId="61161040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Ebben a fejezetben a külső felhasználó, azaz a „vásárló” vagy „vendég” szemszögéből mutatjuk be a teendőket.</w:t>
      </w:r>
    </w:p>
    <w:p w14:paraId="267A53C0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2.1 Rendszerkövetelmények és elérés</w:t>
      </w:r>
    </w:p>
    <w:p w14:paraId="3DEBA0D3" w14:textId="77777777" w:rsidR="009E1FFD" w:rsidRPr="009E1FFD" w:rsidRDefault="009E1FFD" w:rsidP="009E1F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Hardver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bármilyen, internetkapcsolattal rendelkező eszköz (asztali gép, laptop, táblagép, mobil), ajánlott legalább 1 GB RAM.</w:t>
      </w:r>
    </w:p>
    <w:p w14:paraId="1385A1B6" w14:textId="77777777" w:rsidR="009E1FFD" w:rsidRPr="009E1FFD" w:rsidRDefault="009E1FFD" w:rsidP="009E1F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Szoftver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modern böngésző (Chrome 80+, Firefox 70+, Edge 17+, Safari iOS 12+), JavaScript és sütik engedélyezése.</w:t>
      </w:r>
    </w:p>
    <w:p w14:paraId="08997B8B" w14:textId="77777777" w:rsidR="009E1FFD" w:rsidRPr="009E1FFD" w:rsidRDefault="009E1FFD" w:rsidP="009E1F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Internet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szélessávú vagy mobilnet, a teljes oldal betöltéséhez és a képek megjelenítéséhez stabil kapcsolat ajánlott.</w:t>
      </w:r>
    </w:p>
    <w:p w14:paraId="03252E5C" w14:textId="050E3896" w:rsidR="009E1FFD" w:rsidRPr="009E1FFD" w:rsidRDefault="009E1FFD" w:rsidP="009E1F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Elérési mód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  <w:r w:rsidR="00CE352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lok</w:t>
      </w:r>
      <w:proofErr w:type="spellStart"/>
      <w:r w:rsidR="00CE352E">
        <w:rPr>
          <w:rFonts w:ascii="Times New Roman" w:eastAsia="Times New Roman" w:hAnsi="Times New Roman" w:cs="Times New Roman"/>
          <w:kern w:val="0"/>
          <w:lang w:val="hu-HU" w:eastAsia="en-GB"/>
          <w14:ligatures w14:val="none"/>
        </w:rPr>
        <w:t>álisan</w:t>
      </w:r>
      <w:proofErr w:type="spellEnd"/>
      <w:r w:rsidR="00CE352E">
        <w:rPr>
          <w:rFonts w:ascii="Times New Roman" w:eastAsia="Times New Roman" w:hAnsi="Times New Roman" w:cs="Times New Roman"/>
          <w:kern w:val="0"/>
          <w:lang w:val="hu-HU" w:eastAsia="en-GB"/>
          <w14:ligatures w14:val="none"/>
        </w:rPr>
        <w:t xml:space="preserve"> a </w:t>
      </w:r>
      <w:hyperlink r:id="rId9" w:history="1">
        <w:r w:rsidR="00CE352E" w:rsidRPr="00D34B37">
          <w:rPr>
            <w:rStyle w:val="Hyperlink"/>
            <w:rFonts w:ascii="Times New Roman" w:eastAsia="Times New Roman" w:hAnsi="Times New Roman" w:cs="Times New Roman"/>
            <w:kern w:val="0"/>
            <w:lang w:val="hu-HU" w:eastAsia="en-GB"/>
            <w14:ligatures w14:val="none"/>
          </w:rPr>
          <w:t>http://localhost:5173/</w:t>
        </w:r>
      </w:hyperlink>
      <w:r w:rsidR="00CE352E">
        <w:rPr>
          <w:rFonts w:ascii="Times New Roman" w:eastAsia="Times New Roman" w:hAnsi="Times New Roman" w:cs="Times New Roman"/>
          <w:kern w:val="0"/>
          <w:lang w:val="hu-HU" w:eastAsia="en-GB"/>
          <w14:ligatures w14:val="none"/>
        </w:rPr>
        <w:t xml:space="preserve"> </w:t>
      </w:r>
      <w:proofErr w:type="spellStart"/>
      <w:r w:rsidR="00CE352E">
        <w:rPr>
          <w:rFonts w:ascii="Times New Roman" w:eastAsia="Times New Roman" w:hAnsi="Times New Roman" w:cs="Times New Roman"/>
          <w:kern w:val="0"/>
          <w:lang w:val="hu-HU" w:eastAsia="en-GB"/>
          <w14:ligatures w14:val="none"/>
        </w:rPr>
        <w:t>domainen</w:t>
      </w:r>
      <w:proofErr w:type="spellEnd"/>
      <w:r w:rsidR="00CE352E">
        <w:rPr>
          <w:rFonts w:ascii="Times New Roman" w:eastAsia="Times New Roman" w:hAnsi="Times New Roman" w:cs="Times New Roman"/>
          <w:kern w:val="0"/>
          <w:lang w:val="hu-HU" w:eastAsia="en-GB"/>
          <w14:ligatures w14:val="none"/>
        </w:rPr>
        <w:t xml:space="preserve"> elérhető.</w:t>
      </w:r>
    </w:p>
    <w:p w14:paraId="78CCE625" w14:textId="792C96FA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2.2 Regisztráció</w:t>
      </w:r>
      <w:r w:rsidR="0061540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, </w:t>
      </w: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bejelentkezés</w:t>
      </w:r>
      <w:r w:rsidR="0061540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és kijelentkezés</w:t>
      </w:r>
    </w:p>
    <w:p w14:paraId="67A617D8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Regisztráció</w:t>
      </w:r>
    </w:p>
    <w:p w14:paraId="69EDA3CA" w14:textId="798AA0F7" w:rsidR="009E1FFD" w:rsidRPr="009E1FFD" w:rsidRDefault="009E1FFD" w:rsidP="009E1FF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„Regisztráció” gomb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 felső sávban</w:t>
      </w:r>
      <w:r w:rsidR="0071615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5CB172EB" w14:textId="77777777" w:rsidR="009E1FFD" w:rsidRPr="009E1FFD" w:rsidRDefault="009E1FFD" w:rsidP="009E1FF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regisztrációs űrlapon kötelező mezők:</w:t>
      </w:r>
    </w:p>
    <w:p w14:paraId="1E9288D9" w14:textId="77777777" w:rsidR="009E1FFD" w:rsidRPr="009E1FFD" w:rsidRDefault="009E1FFD" w:rsidP="009E1FF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Teljes név, e-mail-cím, jelszó (legalább 8 karakter, 1 szám).</w:t>
      </w:r>
    </w:p>
    <w:p w14:paraId="7698C0C0" w14:textId="5B1FFD71" w:rsidR="009E1FFD" w:rsidRPr="009E1FFD" w:rsidRDefault="00716154" w:rsidP="009E1FF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elefonszám</w:t>
      </w:r>
    </w:p>
    <w:p w14:paraId="5D27705F" w14:textId="77777777" w:rsidR="009E1FFD" w:rsidRPr="009E1FFD" w:rsidRDefault="009E1FFD" w:rsidP="009E1FF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Hibás vagy hiányos mező esetén a weboldal hibaüzenetet jelenít meg (pl. „Ez az email már foglalt”, „A jelszó túl rövid”).</w:t>
      </w:r>
    </w:p>
    <w:p w14:paraId="4D0ED8A2" w14:textId="06100937" w:rsidR="009E1FFD" w:rsidRDefault="009E1FFD" w:rsidP="009E1FF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Regisztráció elküldése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-&gt; Siker esetén a felhasználó </w:t>
      </w:r>
      <w:r w:rsidR="0071615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bel</w:t>
      </w:r>
      <w:proofErr w:type="spellStart"/>
      <w:r w:rsidR="00716154">
        <w:rPr>
          <w:rFonts w:ascii="Times New Roman" w:eastAsia="Times New Roman" w:hAnsi="Times New Roman" w:cs="Times New Roman"/>
          <w:kern w:val="0"/>
          <w:lang w:val="hu-HU" w:eastAsia="en-GB"/>
          <w14:ligatures w14:val="none"/>
        </w:rPr>
        <w:t>éphet</w:t>
      </w:r>
      <w:proofErr w:type="spellEnd"/>
      <w:r w:rsidR="00716154">
        <w:rPr>
          <w:rFonts w:ascii="Times New Roman" w:eastAsia="Times New Roman" w:hAnsi="Times New Roman" w:cs="Times New Roman"/>
          <w:kern w:val="0"/>
          <w:lang w:val="hu-HU" w:eastAsia="en-GB"/>
          <w14:ligatures w14:val="none"/>
        </w:rPr>
        <w:t xml:space="preserve"> a fiókjába.</w:t>
      </w:r>
    </w:p>
    <w:p w14:paraId="5EBC0D67" w14:textId="6B730E69" w:rsidR="00CE352E" w:rsidRDefault="00CE352E" w:rsidP="00CE35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37FCB0B4" wp14:editId="64871CFE">
            <wp:extent cx="1736437" cy="3119731"/>
            <wp:effectExtent l="0" t="0" r="3810" b="5080"/>
            <wp:docPr id="18529060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060" name="Picture 3" descr="A screenshot of a pho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008" cy="324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0DDE" w14:textId="41E29311" w:rsidR="00DB6F68" w:rsidRDefault="00920552" w:rsidP="00DB6F68">
      <w:pPr>
        <w:spacing w:before="100" w:beforeAutospacing="1" w:after="100" w:afterAutospacing="1" w:line="240" w:lineRule="auto"/>
        <w:ind w:left="720"/>
      </w:pPr>
      <w:r>
        <w:t>2</w:t>
      </w:r>
      <w:r w:rsidR="00DB6F68">
        <w:t>. ábra: A regisztrációs űrlap</w:t>
      </w:r>
    </w:p>
    <w:p w14:paraId="5F2EC77E" w14:textId="77777777" w:rsidR="00716154" w:rsidRPr="009E1FFD" w:rsidRDefault="00716154" w:rsidP="00DB6F6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D999CD0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Bejelentkezés</w:t>
      </w:r>
    </w:p>
    <w:p w14:paraId="1921A8DD" w14:textId="77777777" w:rsidR="009E1FFD" w:rsidRPr="009E1FFD" w:rsidRDefault="009E1FFD" w:rsidP="009E1FF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felső menüben </w:t>
      </w: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„Bejelentkezés”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(Login).</w:t>
      </w:r>
    </w:p>
    <w:p w14:paraId="3B57DCD5" w14:textId="77777777" w:rsidR="009E1FFD" w:rsidRPr="009E1FFD" w:rsidRDefault="009E1FFD" w:rsidP="009E1FF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Adja meg a korábban regisztrált e-mail-címet és jelszót.</w:t>
      </w:r>
    </w:p>
    <w:p w14:paraId="7F7B2AA0" w14:textId="58CBF3F6" w:rsidR="00CE352E" w:rsidRDefault="009E1FFD" w:rsidP="0071615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Sikertelenség esetén (pl. hibás jelszó) hibaüzenet: „Hibás bejelentkezési adatok”.</w:t>
      </w:r>
      <w:r w:rsidR="00CE352E"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58F9E152" wp14:editId="0CFFA041">
            <wp:extent cx="1644158" cy="1699491"/>
            <wp:effectExtent l="0" t="0" r="0" b="2540"/>
            <wp:docPr id="174084085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0857" name="Picture 4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60" cy="17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18F2" w14:textId="252C3312" w:rsidR="00DB6F68" w:rsidRPr="009E1FFD" w:rsidRDefault="00920552" w:rsidP="00CE35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t>3.</w:t>
      </w:r>
      <w:r w:rsidR="00DB6F68">
        <w:t xml:space="preserve"> ábra: A bejelentkezési űrlap</w:t>
      </w:r>
    </w:p>
    <w:p w14:paraId="47F6ACB9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Kijelentkezés</w:t>
      </w:r>
    </w:p>
    <w:p w14:paraId="5D4D0A06" w14:textId="77777777" w:rsidR="009E1FFD" w:rsidRDefault="009E1FFD" w:rsidP="009E1FF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felhasználói profilikonra kattintva → </w:t>
      </w: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„Kijelentkezés”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 Ezzel a munkamenet lezárul, és a felhasználó visszakerül a nyilvános nézetbe.</w:t>
      </w:r>
    </w:p>
    <w:p w14:paraId="1E845413" w14:textId="172794BA" w:rsidR="00CE352E" w:rsidRDefault="00CE352E" w:rsidP="00CE35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64815638" wp14:editId="79D98A95">
            <wp:extent cx="1771922" cy="1902691"/>
            <wp:effectExtent l="0" t="0" r="6350" b="2540"/>
            <wp:docPr id="418572268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72268" name="Picture 5" descr="A screenshot of a pho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955" cy="193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B79F" w14:textId="3140F49B" w:rsidR="00DB6F68" w:rsidRPr="009E1FFD" w:rsidRDefault="00920552" w:rsidP="00CE35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t>4.</w:t>
      </w:r>
      <w:r w:rsidR="00DB6F68">
        <w:t xml:space="preserve"> ábra: A kijelentkezési gomb</w:t>
      </w:r>
    </w:p>
    <w:p w14:paraId="6F8679B2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2.3 Autók böngészése, keresés, találati lista</w:t>
      </w:r>
    </w:p>
    <w:p w14:paraId="14F782A0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</w:t>
      </w: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főoldalon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vagy a felső menüben lehet indítani a keresést. A keresőmezők többnyire a következők:</w:t>
      </w:r>
    </w:p>
    <w:p w14:paraId="765AE93F" w14:textId="77777777" w:rsidR="009E1FFD" w:rsidRDefault="009E1FFD" w:rsidP="009E1FF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Márka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(pl. Toyota, BMW, Audi)</w:t>
      </w:r>
    </w:p>
    <w:p w14:paraId="2CCA37E8" w14:textId="72C46F19" w:rsidR="00CE352E" w:rsidRPr="00CE352E" w:rsidRDefault="00CE352E" w:rsidP="009E1FF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Model </w:t>
      </w:r>
      <w:r w:rsidRPr="00CE352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(pl. Swift, 3-as kategória)</w:t>
      </w:r>
    </w:p>
    <w:p w14:paraId="5976C50E" w14:textId="4B60A2CB" w:rsidR="00CE352E" w:rsidRDefault="00CE352E" w:rsidP="009E1FF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352E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Kivitel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(Sedan, Kombi)</w:t>
      </w:r>
    </w:p>
    <w:p w14:paraId="4853A907" w14:textId="7D83CDD1" w:rsidR="00CE352E" w:rsidRPr="009E1FFD" w:rsidRDefault="00CE352E" w:rsidP="009E1FF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E352E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Üzemanyag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(Benzin, Diesel)</w:t>
      </w:r>
    </w:p>
    <w:p w14:paraId="18B30DC6" w14:textId="77777777" w:rsidR="009E1FFD" w:rsidRPr="009E1FFD" w:rsidRDefault="009E1FFD" w:rsidP="009E1FF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Ár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(alsó és felső limit)</w:t>
      </w:r>
    </w:p>
    <w:p w14:paraId="28243062" w14:textId="77777777" w:rsidR="009E1FFD" w:rsidRDefault="009E1FFD" w:rsidP="009E1FF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Évjárat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(év-tól, év-ig)</w:t>
      </w:r>
    </w:p>
    <w:p w14:paraId="5907A6F2" w14:textId="1EC88F05" w:rsidR="00CE352E" w:rsidRPr="009E1FFD" w:rsidRDefault="00CE352E" w:rsidP="009E1FF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Telephely</w:t>
      </w:r>
    </w:p>
    <w:p w14:paraId="0F60F612" w14:textId="07C74DA6" w:rsidR="009E1FFD" w:rsidRPr="009E1FFD" w:rsidRDefault="009E1FFD" w:rsidP="009E1FF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Esetleg </w:t>
      </w: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szín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futott km</w:t>
      </w:r>
      <w:r w:rsidR="00CE352E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stb.</w:t>
      </w:r>
    </w:p>
    <w:p w14:paraId="15CCDB8C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Keresés indítása</w:t>
      </w:r>
    </w:p>
    <w:p w14:paraId="6F0F3684" w14:textId="77777777" w:rsidR="009E1FFD" w:rsidRPr="009E1FFD" w:rsidRDefault="009E1FFD" w:rsidP="009E1FF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Töltse ki a szükséges szűrőket.</w:t>
      </w:r>
    </w:p>
    <w:p w14:paraId="35AB49AF" w14:textId="77777777" w:rsidR="009E1FFD" w:rsidRPr="009E1FFD" w:rsidRDefault="009E1FFD" w:rsidP="009E1FF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Kattintson a „Keresés” gombra.</w:t>
      </w:r>
    </w:p>
    <w:p w14:paraId="07368F6D" w14:textId="4B8D4516" w:rsidR="009E1FFD" w:rsidRDefault="009E1FFD" w:rsidP="009E1FF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találatok listája megjelenik egy </w:t>
      </w:r>
      <w:r w:rsidR="00CE352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letisztultabb 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oldalon</w:t>
      </w:r>
      <w:r w:rsidR="00CE352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0391B3B0" w14:textId="324273F2" w:rsidR="00CE352E" w:rsidRDefault="00CE352E" w:rsidP="00CE35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3A66DEAF" wp14:editId="0014DD54">
            <wp:extent cx="3592946" cy="2475177"/>
            <wp:effectExtent l="0" t="0" r="1270" b="1905"/>
            <wp:docPr id="151507789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77895" name="Picture 6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673" cy="249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7C57" w14:textId="772267B6" w:rsidR="00DB6F68" w:rsidRPr="009E1FFD" w:rsidRDefault="00716154" w:rsidP="00CE35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t>6.</w:t>
      </w:r>
      <w:r w:rsidR="00DB6F68">
        <w:t xml:space="preserve"> ábra: A keresési űrlap</w:t>
      </w:r>
    </w:p>
    <w:p w14:paraId="5328FBB3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Találati lista</w:t>
      </w:r>
    </w:p>
    <w:p w14:paraId="2CE96D57" w14:textId="05A0485E" w:rsidR="009E1FFD" w:rsidRPr="009E1FFD" w:rsidRDefault="009E1FFD" w:rsidP="00CE352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Minden autóhoz rövid kártya vagy listaelem tartozik: egy kép, név, rövid paraméterek (évjárat, km, ár).</w:t>
      </w:r>
    </w:p>
    <w:p w14:paraId="12146EF6" w14:textId="5FF485D7" w:rsidR="009E1FFD" w:rsidRDefault="009E1FFD" w:rsidP="009E1FF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Ha nincs találat, a rendszer jelzi: „</w:t>
      </w:r>
      <w:r w:rsidR="00CE352E" w:rsidRPr="00CE352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Nincs elérhető autó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”.</w:t>
      </w:r>
    </w:p>
    <w:p w14:paraId="531118CD" w14:textId="328E5BC9" w:rsidR="002C26F4" w:rsidRDefault="002C26F4" w:rsidP="002C26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1A63F7FA" wp14:editId="13E27C8C">
            <wp:extent cx="1071418" cy="2325982"/>
            <wp:effectExtent l="0" t="0" r="0" b="0"/>
            <wp:docPr id="731169602" name="Picture 7" descr="A screenshot of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69602" name="Picture 7" descr="A screenshot of a ca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533" cy="240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BEDB" w14:textId="3C4C550A" w:rsidR="00DB6F68" w:rsidRPr="009E1FFD" w:rsidRDefault="00716154" w:rsidP="002C26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t>7.</w:t>
      </w:r>
      <w:r w:rsidR="00DB6F68">
        <w:t xml:space="preserve"> ábra: Találati ábra</w:t>
      </w:r>
    </w:p>
    <w:p w14:paraId="34F18A5E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2.4 Autó részletes oldal: képgaléria, foglalás</w:t>
      </w:r>
    </w:p>
    <w:p w14:paraId="3155F810" w14:textId="2B2455BC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részletes oldal akkor érhető el, ha a felhasználó rákattint a „Részletek” gombra.</w:t>
      </w:r>
    </w:p>
    <w:p w14:paraId="4A1A5554" w14:textId="77777777" w:rsidR="009E1FFD" w:rsidRPr="009E1FFD" w:rsidRDefault="009E1FFD" w:rsidP="009E1FF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Képgaléria</w:t>
      </w:r>
    </w:p>
    <w:p w14:paraId="6F485759" w14:textId="2BF9D6CE" w:rsidR="009E1FFD" w:rsidRPr="009E1FFD" w:rsidRDefault="009E1FFD" w:rsidP="009E1FF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fő kép alatt miniatűr képek (thumbnails).</w:t>
      </w:r>
    </w:p>
    <w:p w14:paraId="16D6B231" w14:textId="434473BC" w:rsidR="002C26F4" w:rsidRDefault="009E1FFD" w:rsidP="002C26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Rákattintva nagyban jelenik meg (lightbox), jobbra-balra nyilakkal lapozható.</w:t>
      </w:r>
    </w:p>
    <w:p w14:paraId="33C808D0" w14:textId="77777777" w:rsidR="002C26F4" w:rsidRPr="009E1FFD" w:rsidRDefault="002C26F4" w:rsidP="002C26F4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992B394" w14:textId="77777777" w:rsidR="009E1FFD" w:rsidRPr="009E1FFD" w:rsidRDefault="009E1FFD" w:rsidP="009E1FF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Részletes adatok</w:t>
      </w:r>
    </w:p>
    <w:p w14:paraId="5BFFFA99" w14:textId="77777777" w:rsidR="009E1FFD" w:rsidRPr="009E1FFD" w:rsidRDefault="009E1FFD" w:rsidP="009E1FF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Márka, modell, motor, ár, futott km, gyártási év, telephely, stb.</w:t>
      </w:r>
    </w:p>
    <w:p w14:paraId="063DA484" w14:textId="6BF8427A" w:rsidR="009E1FFD" w:rsidRPr="009E1FFD" w:rsidRDefault="009E1FFD" w:rsidP="009E1FF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Foglalás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</w:p>
    <w:p w14:paraId="05DD02C5" w14:textId="77777777" w:rsidR="009E1FFD" w:rsidRPr="009E1FFD" w:rsidRDefault="009E1FFD" w:rsidP="009E1FF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Egy beágyazott naptár vagy dátum-idő választó mező.</w:t>
      </w:r>
    </w:p>
    <w:p w14:paraId="0ABFF67E" w14:textId="77777777" w:rsidR="009E1FFD" w:rsidRPr="009E1FFD" w:rsidRDefault="009E1FFD" w:rsidP="009E1FF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Kiválaszthatjuk a kívánt napot és órát (pl. 2025.05.10. 14:30).</w:t>
      </w:r>
    </w:p>
    <w:p w14:paraId="01976E12" w14:textId="77777777" w:rsidR="002C26F4" w:rsidRPr="002C26F4" w:rsidRDefault="009E1FFD" w:rsidP="002C26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Kattintás a „Foglalás” gombra -&gt; Ha regisztrált és bejelentkezett, a rendszer rögzíti a foglalást.</w:t>
      </w:r>
    </w:p>
    <w:p w14:paraId="43C215F0" w14:textId="49830676" w:rsidR="002C26F4" w:rsidRDefault="002C26F4" w:rsidP="002C26F4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429BAAF1" wp14:editId="4EBF1702">
            <wp:extent cx="4544291" cy="4464240"/>
            <wp:effectExtent l="0" t="0" r="2540" b="0"/>
            <wp:docPr id="1680667780" name="Picture 8" descr="A screenshot of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7780" name="Picture 8" descr="A screenshot of a ca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325" cy="44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E4AE" w14:textId="1673F830" w:rsidR="00DB6F68" w:rsidRDefault="00716154" w:rsidP="002C26F4">
      <w:pPr>
        <w:spacing w:before="100" w:beforeAutospacing="1" w:after="100" w:afterAutospacing="1" w:line="240" w:lineRule="auto"/>
        <w:ind w:left="1080"/>
      </w:pPr>
      <w:r>
        <w:t>8.</w:t>
      </w:r>
      <w:r w:rsidR="00DB6F68">
        <w:t xml:space="preserve"> ábra: Részletes leírás, időpontfoglalás, autó mentés oldal</w:t>
      </w:r>
    </w:p>
    <w:p w14:paraId="61050626" w14:textId="77777777" w:rsidR="00DB6F68" w:rsidRDefault="00DB6F68" w:rsidP="002C26F4">
      <w:pPr>
        <w:spacing w:before="100" w:beforeAutospacing="1" w:after="100" w:afterAutospacing="1" w:line="240" w:lineRule="auto"/>
        <w:ind w:left="1080"/>
      </w:pPr>
    </w:p>
    <w:p w14:paraId="0E457C38" w14:textId="77777777" w:rsidR="00DB6F68" w:rsidRPr="002C26F4" w:rsidRDefault="00DB6F68" w:rsidP="002C26F4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</w:p>
    <w:p w14:paraId="6F94FC24" w14:textId="5E7E523B" w:rsidR="009E1FFD" w:rsidRPr="009E1FFD" w:rsidRDefault="009E1FFD" w:rsidP="002C2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2.5 </w:t>
      </w:r>
      <w:r w:rsidR="002C26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Mentés</w:t>
      </w: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, profilkezelés, üzenetek</w:t>
      </w:r>
    </w:p>
    <w:p w14:paraId="4199E61E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Kedvencek</w:t>
      </w:r>
    </w:p>
    <w:p w14:paraId="481DDC19" w14:textId="756364D6" w:rsidR="009E1FFD" w:rsidRPr="009E1FFD" w:rsidRDefault="002C26F4" w:rsidP="009E1F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Az autó részletes leírása felett a felhasználónak megjelenik egy “Mentés” amit bejelentkezve meg tud nyomni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3C9184B2" w14:textId="3E9E51C3" w:rsidR="009E1FFD" w:rsidRPr="009E1FFD" w:rsidRDefault="009E1FFD" w:rsidP="009E1F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Kattintás után az autó bekerül a </w:t>
      </w:r>
      <w:r w:rsidR="002C26F4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Mentett autók 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listába, amit a felső menüben lehet elérni.</w:t>
      </w:r>
    </w:p>
    <w:p w14:paraId="359C83CC" w14:textId="77777777" w:rsidR="009E1FFD" w:rsidRDefault="009E1FFD" w:rsidP="009E1F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listában a felhasználó megnézheti az összes elmentett autót, innen is nyithatja a részletes oldalt.</w:t>
      </w:r>
    </w:p>
    <w:p w14:paraId="6CB323C9" w14:textId="3241B2E0" w:rsidR="002C26F4" w:rsidRDefault="002C26F4" w:rsidP="002C2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1D7819C9" wp14:editId="510F305C">
            <wp:extent cx="4488873" cy="3232128"/>
            <wp:effectExtent l="0" t="0" r="0" b="0"/>
            <wp:docPr id="1834890421" name="Picture 9" descr="A screenshot of a car sales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90421" name="Picture 9" descr="A screenshot of a car sales repor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867" cy="32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6AB8" w14:textId="72D95A2D" w:rsidR="00DB6F68" w:rsidRPr="009E1FFD" w:rsidRDefault="00716154" w:rsidP="002C26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t>9.</w:t>
      </w:r>
      <w:r w:rsidR="00DB6F68">
        <w:t xml:space="preserve"> ábra: Mentett autók ábra</w:t>
      </w:r>
    </w:p>
    <w:p w14:paraId="5078E87F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Profilkezelés</w:t>
      </w:r>
    </w:p>
    <w:p w14:paraId="497C439A" w14:textId="1DC7CC05" w:rsidR="009E1FFD" w:rsidRPr="009E1FFD" w:rsidRDefault="009E1FFD" w:rsidP="009E1FF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felső menüben a felhasználói </w:t>
      </w:r>
      <w:r w:rsidR="002C26F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Profilom-ra 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kattintva „</w:t>
      </w:r>
      <w:r w:rsidR="002C26F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Adataim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” menüpont.</w:t>
      </w:r>
    </w:p>
    <w:p w14:paraId="3F3A4143" w14:textId="77777777" w:rsidR="009E1FFD" w:rsidRPr="009E1FFD" w:rsidRDefault="009E1FFD" w:rsidP="009E1FF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Itt szerkeszthető: név, telefonszám, jelszó.</w:t>
      </w:r>
    </w:p>
    <w:p w14:paraId="38E68AC5" w14:textId="77777777" w:rsidR="009E1FFD" w:rsidRDefault="009E1FFD" w:rsidP="009E1FF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Jelszócsere: a régi jelszót is meg kell adni, majd kétszer az újat. Hibás bevitel esetén „A régi jelszó nem egyezik”.</w:t>
      </w:r>
    </w:p>
    <w:p w14:paraId="09ACB233" w14:textId="5E853AE2" w:rsidR="002C26F4" w:rsidRDefault="002C26F4" w:rsidP="002C26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3830E717" wp14:editId="35DF42B7">
            <wp:extent cx="4082473" cy="2575405"/>
            <wp:effectExtent l="0" t="0" r="0" b="3175"/>
            <wp:docPr id="20195132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1320" name="Picture 10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282" cy="25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94A" w14:textId="07C6DCA2" w:rsidR="00DB6F68" w:rsidRPr="009E1FFD" w:rsidRDefault="00716154" w:rsidP="002C26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lastRenderedPageBreak/>
        <w:t>10</w:t>
      </w:r>
      <w:r w:rsidR="00DB6F68">
        <w:t>. ábra: Adatok módosítása ábra</w:t>
      </w:r>
    </w:p>
    <w:p w14:paraId="7F6682D3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Üzenetek</w:t>
      </w:r>
    </w:p>
    <w:p w14:paraId="1AB5E200" w14:textId="77777777" w:rsidR="009E1FFD" w:rsidRPr="009E1FFD" w:rsidRDefault="009E1FFD" w:rsidP="009E1FF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Ha van belső üzenet funkció, a felhasználó itt tekintheti meg a bejövő üzeneteket (admin válaszok, rendszerüzenetek).</w:t>
      </w:r>
    </w:p>
    <w:p w14:paraId="020E6AD0" w14:textId="14E96FEB" w:rsidR="002C26F4" w:rsidRPr="002C26F4" w:rsidRDefault="009E1FFD" w:rsidP="00E96B86">
      <w:pPr>
        <w:numPr>
          <w:ilvl w:val="0"/>
          <w:numId w:val="1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Az üzenetek törölhetők</w:t>
      </w:r>
      <w:r w:rsidR="002C26F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2DE5447A" w14:textId="4CC887BE" w:rsidR="002C26F4" w:rsidRDefault="002C26F4" w:rsidP="002C26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440C57B8" wp14:editId="53BDDD4A">
            <wp:extent cx="3796145" cy="2326642"/>
            <wp:effectExtent l="0" t="0" r="1270" b="0"/>
            <wp:docPr id="203525647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56471" name="Picture 1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129" cy="233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A158" w14:textId="664B3E1B" w:rsidR="00DB6F68" w:rsidRPr="002C26F4" w:rsidRDefault="00716154" w:rsidP="002C26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t>11</w:t>
      </w:r>
      <w:r w:rsidR="00DB6F68">
        <w:t>. ábra: Üzeneteim ábra</w:t>
      </w:r>
    </w:p>
    <w:p w14:paraId="2FABD65B" w14:textId="7E245E30" w:rsidR="009E1FFD" w:rsidRPr="009E1FFD" w:rsidRDefault="009E1FFD" w:rsidP="002C26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2.6 Gyakori hibajelzések és megoldások</w:t>
      </w:r>
    </w:p>
    <w:p w14:paraId="6E4B3281" w14:textId="77777777" w:rsidR="009E1FFD" w:rsidRPr="009E1FFD" w:rsidRDefault="009E1FFD" w:rsidP="009E1F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„Nincs találat”</w:t>
      </w:r>
    </w:p>
    <w:p w14:paraId="55DD69B6" w14:textId="77777777" w:rsidR="009E1FFD" w:rsidRPr="009E1FFD" w:rsidRDefault="009E1FFD" w:rsidP="009E1FF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Valószínűleg túl szűk keresési feltétel (magas ár-felsőhatár, speciális évjárat).</w:t>
      </w:r>
    </w:p>
    <w:p w14:paraId="2A2D45B5" w14:textId="77777777" w:rsidR="009E1FFD" w:rsidRPr="009E1FFD" w:rsidRDefault="009E1FFD" w:rsidP="009E1FF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Megoldás: lazítsunk a szűrőkön.</w:t>
      </w:r>
    </w:p>
    <w:p w14:paraId="25D7FB62" w14:textId="77777777" w:rsidR="009E1FFD" w:rsidRPr="009E1FFD" w:rsidRDefault="009E1FFD" w:rsidP="009E1F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„Nem vagy bejelentkezve”</w:t>
      </w:r>
    </w:p>
    <w:p w14:paraId="69D3B524" w14:textId="71CBEEF0" w:rsidR="009E1FFD" w:rsidRPr="009E1FFD" w:rsidRDefault="009E1FFD" w:rsidP="009E1FF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foglalás, </w:t>
      </w:r>
      <w:r w:rsidR="002C26F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mentés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funkció, üzenetek regisztrációhoz kötöttek. Jelentkezzünk be.</w:t>
      </w:r>
    </w:p>
    <w:p w14:paraId="79D91E69" w14:textId="77777777" w:rsidR="009E1FFD" w:rsidRPr="009E1FFD" w:rsidRDefault="009E1FFD" w:rsidP="009E1FF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„A jelszó túl rövid vagy érvénytelen”</w:t>
      </w:r>
    </w:p>
    <w:p w14:paraId="19709769" w14:textId="77777777" w:rsidR="009E1FFD" w:rsidRPr="009E1FFD" w:rsidRDefault="009E1FFD" w:rsidP="009E1FF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Regisztrációnál vagy jelszócserekor a rendszer a minimális jelszókövetelményeket ellenőrzi.</w:t>
      </w:r>
    </w:p>
    <w:p w14:paraId="0F6D54F7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2.7 Kiegészítő funkciók (pl. nyelvváltás, értesítések)</w:t>
      </w:r>
    </w:p>
    <w:p w14:paraId="70613595" w14:textId="77777777" w:rsidR="009E1FFD" w:rsidRDefault="009E1FFD" w:rsidP="009E1FF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Nyelvváltás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a felső menüsorban, pl. HU / EN / JP ikon. Átkattintva a teljes oldal szövege és felülete átáll.</w:t>
      </w:r>
    </w:p>
    <w:p w14:paraId="3915F614" w14:textId="5AC590EC" w:rsidR="002C26F4" w:rsidRDefault="002C26F4" w:rsidP="002C26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685592BC" wp14:editId="56FA19D5">
            <wp:extent cx="4374089" cy="2955636"/>
            <wp:effectExtent l="0" t="0" r="0" b="3810"/>
            <wp:docPr id="93990141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01411" name="Picture 12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178" cy="29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1DD3" w14:textId="5D887E9B" w:rsidR="00DB6F68" w:rsidRPr="009E1FFD" w:rsidRDefault="00716154" w:rsidP="002C26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t>12</w:t>
      </w:r>
      <w:r w:rsidR="00DB6F68">
        <w:t xml:space="preserve">. ábra: Nyelvváltoztatás </w:t>
      </w:r>
      <w:r w:rsidR="00167230">
        <w:t>ábra</w:t>
      </w:r>
    </w:p>
    <w:p w14:paraId="74CF492E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2.8 Kapcsolat, ügyfélszolgálat</w:t>
      </w:r>
    </w:p>
    <w:p w14:paraId="757DFD6D" w14:textId="77777777" w:rsidR="009E1FFD" w:rsidRPr="009E1FFD" w:rsidRDefault="009E1FFD" w:rsidP="009E1FF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E-mail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  <w:r>
        <w:fldChar w:fldCharType="begin"/>
      </w:r>
      <w:r>
        <w:instrText>HYPERLINK "mailto:info@premiumcars.hu"</w:instrText>
      </w:r>
      <w:r>
        <w:fldChar w:fldCharType="separate"/>
      </w:r>
      <w:r w:rsidRPr="009E1FFD">
        <w:rPr>
          <w:rFonts w:ascii="Times New Roman" w:eastAsia="Times New Roman" w:hAnsi="Times New Roman" w:cs="Times New Roman"/>
          <w:color w:val="0000FF"/>
          <w:kern w:val="0"/>
          <w:u w:val="single"/>
          <w:lang w:eastAsia="en-GB"/>
          <w14:ligatures w14:val="none"/>
        </w:rPr>
        <w:t>info@premiumcars.hu</w:t>
      </w:r>
      <w:r>
        <w:fldChar w:fldCharType="end"/>
      </w:r>
    </w:p>
    <w:p w14:paraId="7D702612" w14:textId="77777777" w:rsidR="009E1FFD" w:rsidRDefault="009E1FFD" w:rsidP="009E1FF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Telefonszám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+36 1 234 5678 (munkaidőben).</w:t>
      </w:r>
    </w:p>
    <w:p w14:paraId="0A1B66A8" w14:textId="594D35E8" w:rsidR="001E1892" w:rsidRDefault="001E1892" w:rsidP="001E189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219FD05" wp14:editId="0A9ECD66">
            <wp:extent cx="5731510" cy="1227455"/>
            <wp:effectExtent l="0" t="0" r="0" b="4445"/>
            <wp:docPr id="190485509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55093" name="Picture 13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8BA" w14:textId="06F0D34F" w:rsidR="001E1892" w:rsidRPr="00716154" w:rsidRDefault="00716154" w:rsidP="001E189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en-US" w:eastAsia="en-GB"/>
          <w14:ligatures w14:val="none"/>
        </w:rPr>
      </w:pPr>
      <w:r>
        <w:t>13</w:t>
      </w:r>
      <w:r w:rsidR="001E1892">
        <w:t>. ábra: Lábléc ábra</w:t>
      </w:r>
    </w:p>
    <w:p w14:paraId="52717AE5" w14:textId="77777777" w:rsidR="009E1FFD" w:rsidRPr="009E1FFD" w:rsidRDefault="00A94646" w:rsidP="009E1FF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23579A9D">
          <v:rect id="_x0000_i1027" alt="" style="width:451.3pt;height:.05pt;mso-width-percent:0;mso-height-percent:0;mso-width-percent:0;mso-height-percent:0" o:hrstd="t" o:hr="t" fillcolor="#a0a0a0" stroked="f"/>
        </w:pict>
      </w:r>
    </w:p>
    <w:p w14:paraId="5D3E5A62" w14:textId="77777777" w:rsid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520B551B" w14:textId="77777777" w:rsidR="001E1892" w:rsidRDefault="001E1892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28D8E617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268582D1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52D5AADF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668494DB" w14:textId="6AF84E03" w:rsidR="009E1FFD" w:rsidRP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3. AZ ASZTALI (WPF) ALKALMAZÁS HASZNÁLATA</w:t>
      </w:r>
    </w:p>
    <w:p w14:paraId="074F8475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Ez a fejezet az adminisztrátoroknak vagy belső munkatársaknak szóló Windows-alkalmazást ismerteti. A cél a raktárkészlet (autók) és a kapcsolódó adatok menedzselése.</w:t>
      </w:r>
    </w:p>
    <w:p w14:paraId="10992964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3.1 Telepítés, előfeltételek</w:t>
      </w:r>
    </w:p>
    <w:p w14:paraId="5ED58D3C" w14:textId="77777777" w:rsidR="009E1FFD" w:rsidRPr="009E1FFD" w:rsidRDefault="009E1FFD" w:rsidP="009E1FF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Operációs rendszer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Windows 10/11 (64 bit).</w:t>
      </w:r>
    </w:p>
    <w:p w14:paraId="41982192" w14:textId="77777777" w:rsidR="009E1FFD" w:rsidRPr="009E1FFD" w:rsidRDefault="009E1FFD" w:rsidP="009E1FF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Hardver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Legalább 2 GB RAM ajánlott, 2 GHz processzor.</w:t>
      </w:r>
    </w:p>
    <w:p w14:paraId="044CB1AA" w14:textId="7C40837D" w:rsidR="009E1FFD" w:rsidRDefault="009E1FFD" w:rsidP="0007672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.NET </w:t>
      </w:r>
      <w:r w:rsidR="00CC6C04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Framework 4.7.2 vagy</w:t>
      </w:r>
      <w:r w:rsidR="000767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</w:t>
      </w:r>
      <w:r w:rsidR="000767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újabb</w:t>
      </w:r>
      <w:r w:rsidRPr="0007672A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Runtime</w:t>
      </w:r>
      <w:r w:rsidRPr="0007672A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(vagy a fejlesztő által megjelölt verzió).</w:t>
      </w:r>
    </w:p>
    <w:p w14:paraId="3D1B1D46" w14:textId="34D4F1A4" w:rsidR="00B2350C" w:rsidRPr="0007672A" w:rsidRDefault="00B2350C" w:rsidP="0007672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A program a Visual Studio által létrehozott .exe fájlból futtatható amely </w:t>
      </w:r>
      <w:r w:rsidR="002764C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automatikusan elindul ha a zöld “Start” gombra kattintunk a Visual Studión belöl</w:t>
      </w:r>
    </w:p>
    <w:p w14:paraId="64099A2A" w14:textId="77777777" w:rsidR="009E1FFD" w:rsidRPr="00716154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3.2 Első indítás, bejelentkezés</w:t>
      </w:r>
    </w:p>
    <w:p w14:paraId="5F6C20C3" w14:textId="0EF8F0B4" w:rsidR="009E1FFD" w:rsidRPr="009E1FFD" w:rsidRDefault="009E1FFD" w:rsidP="009E1FF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Indítsd el a </w:t>
      </w: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PremiumCars 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alkalmazást</w:t>
      </w:r>
      <w:r w:rsidR="002764C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5231BB12" w14:textId="77777777" w:rsidR="009E1FFD" w:rsidRPr="009E1FFD" w:rsidRDefault="009E1FFD" w:rsidP="009E1FF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Ha a szerver (API) nem fut, a kliens nem fog tudni kapcsolódni, hiba: „Could not connect to server”.</w:t>
      </w:r>
    </w:p>
    <w:p w14:paraId="58E28066" w14:textId="77777777" w:rsidR="009E1FFD" w:rsidRDefault="009E1FFD" w:rsidP="009E1FF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bejelentkezéshez admin jogosultságú felhasználó kell (felhasználónév/jelszó). Ha érvénytelen, </w:t>
      </w:r>
      <w:r w:rsidRPr="009E1FFD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„Unauthorized”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vagy </w:t>
      </w:r>
      <w:r w:rsidRPr="009E1FFD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„Invalid credentials”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jelenik meg.</w:t>
      </w:r>
    </w:p>
    <w:p w14:paraId="6A71B63C" w14:textId="06AEBA50" w:rsidR="00716154" w:rsidRPr="009E1FFD" w:rsidRDefault="00716154" w:rsidP="007161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782E4A07" wp14:editId="549AB86B">
            <wp:extent cx="2549237" cy="1708162"/>
            <wp:effectExtent l="0" t="0" r="3810" b="0"/>
            <wp:docPr id="12910633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63358" name="Picture 1" descr="A screenshot of a computer screen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396" cy="173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A140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3.3 Az alkalmazás fő képernyője és menürendszere</w:t>
      </w:r>
    </w:p>
    <w:p w14:paraId="238ABFB6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program indulásakor általában egy fő menü vagy tabnézet látható, például:</w:t>
      </w:r>
    </w:p>
    <w:p w14:paraId="1CE96A15" w14:textId="61D0218F" w:rsidR="009E1FFD" w:rsidRPr="009E1FFD" w:rsidRDefault="00716154" w:rsidP="009E1FF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Kocsik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</w:p>
    <w:p w14:paraId="41976D9D" w14:textId="08A44564" w:rsidR="009E1FFD" w:rsidRPr="009E1FFD" w:rsidRDefault="00716154" w:rsidP="009E1FF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Helysz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hu-HU" w:eastAsia="en-GB"/>
          <w14:ligatures w14:val="none"/>
        </w:rPr>
        <w:t>ínek</w:t>
      </w:r>
      <w:proofErr w:type="spellEnd"/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</w:p>
    <w:p w14:paraId="6954EC89" w14:textId="7D01A191" w:rsidR="009E1FFD" w:rsidRPr="009E1FFD" w:rsidRDefault="00716154" w:rsidP="009E1FF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Márkák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</w:p>
    <w:p w14:paraId="7A032F10" w14:textId="7901F1F7" w:rsidR="009E1FFD" w:rsidRDefault="00716154" w:rsidP="009E1FF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Modellek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</w:p>
    <w:p w14:paraId="10EF6724" w14:textId="10B09851" w:rsidR="00716154" w:rsidRPr="009E1FFD" w:rsidRDefault="00716154" w:rsidP="009E1FF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Admin panel</w:t>
      </w:r>
    </w:p>
    <w:p w14:paraId="709D58F4" w14:textId="77777777" w:rsid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bal oldalon vagy felül menüpontok, kattintásra a középső panel mutatja az adott listát. Az egyes listaelemeket duplakattintva / kiválasztva juthatunk el a szerkesztő ablakokhoz.</w:t>
      </w:r>
    </w:p>
    <w:p w14:paraId="46425C33" w14:textId="4B2C8874" w:rsidR="00FD0066" w:rsidRPr="009E1FFD" w:rsidRDefault="00FD0066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67BAE79" wp14:editId="185ADA99">
            <wp:extent cx="5731510" cy="168275"/>
            <wp:effectExtent l="0" t="0" r="0" b="0"/>
            <wp:docPr id="225564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64384" name="Picture 22556438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8EC3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lastRenderedPageBreak/>
        <w:t>3.4 Új autó felvitele (AddCarWindow)</w:t>
      </w:r>
    </w:p>
    <w:p w14:paraId="15F3ADED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3.4.1 Mezők és kitöltési szabályok</w:t>
      </w:r>
    </w:p>
    <w:p w14:paraId="406423D5" w14:textId="526D0EBC" w:rsidR="009E1FFD" w:rsidRPr="009E1FFD" w:rsidRDefault="00716154" w:rsidP="009E1FF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Márka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a márkák listája (pl. Toyota, BMW stb.). Kötelező kiválasztani.</w:t>
      </w:r>
    </w:p>
    <w:p w14:paraId="5CBF67D6" w14:textId="0A2ABE17" w:rsidR="009E1FFD" w:rsidRPr="009E1FFD" w:rsidRDefault="00716154" w:rsidP="009E1FF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Modell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a kiválasztott márkához tartozó modellek. Ha nincs beállítva a márka, a lista üres.</w:t>
      </w:r>
    </w:p>
    <w:p w14:paraId="35FF6531" w14:textId="6FFFB493" w:rsidR="009E1FFD" w:rsidRPr="009E1FFD" w:rsidRDefault="00716154" w:rsidP="009E1FF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Motor m</w:t>
      </w:r>
      <w:r>
        <w:rPr>
          <w:rFonts w:ascii="Times New Roman" w:eastAsia="Times New Roman" w:hAnsi="Times New Roman" w:cs="Times New Roman"/>
          <w:b/>
          <w:bCs/>
          <w:kern w:val="0"/>
          <w:lang w:val="hu-HU" w:eastAsia="en-GB"/>
          <w14:ligatures w14:val="none"/>
        </w:rPr>
        <w:t>éret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motoradat, ami a modellekhez kapcsolódik (köbcenti, üzemanyag).</w:t>
      </w:r>
    </w:p>
    <w:p w14:paraId="21D9EA96" w14:textId="744B8DFF" w:rsidR="009E1FFD" w:rsidRPr="009E1FFD" w:rsidRDefault="00716154" w:rsidP="009E1FF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Karossz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hu-HU" w:eastAsia="en-GB"/>
          <w14:ligatures w14:val="none"/>
        </w:rPr>
        <w:t>éria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hu-HU" w:eastAsia="en-GB"/>
          <w14:ligatures w14:val="none"/>
        </w:rPr>
        <w:t xml:space="preserve"> típus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SUV, Sedan, Hatchback stb.</w:t>
      </w:r>
    </w:p>
    <w:p w14:paraId="4009318B" w14:textId="7C913921" w:rsidR="009E1FFD" w:rsidRPr="009E1FFD" w:rsidRDefault="00716154" w:rsidP="009E1FF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Helysz</w:t>
      </w:r>
      <w:r>
        <w:rPr>
          <w:rFonts w:ascii="Times New Roman" w:eastAsia="Times New Roman" w:hAnsi="Times New Roman" w:cs="Times New Roman"/>
          <w:b/>
          <w:bCs/>
          <w:kern w:val="0"/>
          <w:lang w:val="hu-HU" w:eastAsia="en-GB"/>
          <w14:ligatures w14:val="none"/>
        </w:rPr>
        <w:t>ín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telephely, ahol az autó elérhető.</w:t>
      </w:r>
    </w:p>
    <w:p w14:paraId="3BBE6C0D" w14:textId="4DDCFFC2" w:rsidR="009E1FFD" w:rsidRPr="009E1FFD" w:rsidRDefault="00716154" w:rsidP="009E1FF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Ár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Rendszám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Műszaki lejárati dátum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Alvázszám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az autó alapadatai.</w:t>
      </w:r>
    </w:p>
    <w:p w14:paraId="1343FE4D" w14:textId="5D3F4D8D" w:rsidR="009E1FFD" w:rsidRPr="009E1FFD" w:rsidRDefault="00716154" w:rsidP="009E1FF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Javítási előzmény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Dohányzott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Átadás alatt</w:t>
      </w:r>
      <w:r w:rsidR="009E1FFD"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logikai mezők, amelyeket kipipálhatunk.</w:t>
      </w:r>
    </w:p>
    <w:p w14:paraId="327F7FB4" w14:textId="77777777" w:rsid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</w:t>
      </w:r>
      <w:r w:rsidRPr="009E1FFD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MileageTextBox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(futott km) csak számokat fogad el. Ha nem, a program hibaüzenetet ad.</w:t>
      </w:r>
    </w:p>
    <w:p w14:paraId="71C5AF46" w14:textId="46C1A74E" w:rsidR="00FD0066" w:rsidRPr="009E1FFD" w:rsidRDefault="00FD0066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E3C38DA" wp14:editId="561EA470">
            <wp:extent cx="3288145" cy="3061553"/>
            <wp:effectExtent l="0" t="0" r="1270" b="0"/>
            <wp:docPr id="151186547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65475" name="Picture 3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264" cy="309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EAEA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3.4.2 Képfeltöltés</w:t>
      </w:r>
    </w:p>
    <w:p w14:paraId="680AFAA2" w14:textId="77777777" w:rsidR="009E1FFD" w:rsidRPr="009E1FFD" w:rsidRDefault="009E1FFD" w:rsidP="009E1FF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„Browse Images” gomb: tallózással kiválaszthatunk 1 vagy több képfájlt (jpg, png).</w:t>
      </w:r>
    </w:p>
    <w:p w14:paraId="083DFAB6" w14:textId="77777777" w:rsidR="009E1FFD" w:rsidRPr="009E1FFD" w:rsidRDefault="009E1FFD" w:rsidP="009E1FF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listában látszik a fájlnevek sora, „Remove” gombbal törölhetők a listából feltöltés előtt.</w:t>
      </w:r>
    </w:p>
    <w:p w14:paraId="4CC7D422" w14:textId="77777777" w:rsidR="009E1FFD" w:rsidRPr="009E1FFD" w:rsidRDefault="009E1FFD" w:rsidP="009E1FF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Fájlméretkorlát: javasolt 5-10 MB / kép.</w:t>
      </w:r>
    </w:p>
    <w:p w14:paraId="29220926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3.4.3 Mentés és visszajelzések</w:t>
      </w:r>
    </w:p>
    <w:p w14:paraId="19C5C6C1" w14:textId="7D025DA4" w:rsidR="009E1FFD" w:rsidRPr="009E1FFD" w:rsidRDefault="009E1FFD" w:rsidP="009E1FF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„</w:t>
      </w:r>
      <w:r w:rsidR="000F17A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Aut</w:t>
      </w:r>
      <w:r w:rsidR="000F17A0">
        <w:rPr>
          <w:rFonts w:ascii="Times New Roman" w:eastAsia="Times New Roman" w:hAnsi="Times New Roman" w:cs="Times New Roman"/>
          <w:b/>
          <w:bCs/>
          <w:kern w:val="0"/>
          <w:lang w:val="hu-HU" w:eastAsia="en-GB"/>
          <w14:ligatures w14:val="none"/>
        </w:rPr>
        <w:t>ó hozzáadása</w:t>
      </w: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”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POST kérést küld az API-nak.</w:t>
      </w:r>
    </w:p>
    <w:p w14:paraId="5366ACAF" w14:textId="77777777" w:rsidR="009E1FFD" w:rsidRPr="009E1FFD" w:rsidRDefault="009E1FFD" w:rsidP="009E1FF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Siker esetén: </w:t>
      </w:r>
      <w:r w:rsidRPr="009E1FFD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„Car added successfully!”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felugró ablak, és a képek is feltöltődnek.</w:t>
      </w:r>
    </w:p>
    <w:p w14:paraId="24FB95DC" w14:textId="77777777" w:rsidR="009E1FFD" w:rsidRDefault="009E1FFD" w:rsidP="009E1FF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Ha valami kötelező mező kimaradt, a program hibaablakban jelzi (pl. brand vagy model nem lett kiválasztva).</w:t>
      </w:r>
    </w:p>
    <w:p w14:paraId="029B96EE" w14:textId="7D6EB83F" w:rsidR="007342C5" w:rsidRDefault="007342C5" w:rsidP="007342C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1B9F45A5" wp14:editId="13603559">
            <wp:extent cx="5731510" cy="1102360"/>
            <wp:effectExtent l="0" t="0" r="0" b="2540"/>
            <wp:docPr id="358636319" name="Picture 4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36319" name="Picture 4" descr="A close-up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90" cy="11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E78B" w14:textId="77777777" w:rsidR="007342C5" w:rsidRPr="009E1FFD" w:rsidRDefault="007342C5" w:rsidP="007342C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2B0DC0E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3.5 Meglévő autó szerkesztése (EditCarWindow)</w:t>
      </w:r>
    </w:p>
    <w:p w14:paraId="35F6FBB3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3.5.1 Kiválasztás módja</w:t>
      </w:r>
    </w:p>
    <w:p w14:paraId="6FA5BCAF" w14:textId="4ACB8ADB" w:rsidR="000E28D0" w:rsidRPr="000E28D0" w:rsidRDefault="009E1FFD" w:rsidP="000E28D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„Cars” listában szerepel minden autó. </w:t>
      </w:r>
      <w:r w:rsidR="000E28D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kiv</w:t>
      </w:r>
      <w:proofErr w:type="spellStart"/>
      <w:r w:rsidR="000E28D0">
        <w:rPr>
          <w:rFonts w:ascii="Times New Roman" w:eastAsia="Times New Roman" w:hAnsi="Times New Roman" w:cs="Times New Roman"/>
          <w:kern w:val="0"/>
          <w:lang w:val="hu-HU" w:eastAsia="en-GB"/>
          <w14:ligatures w14:val="none"/>
        </w:rPr>
        <w:t>álasztott</w:t>
      </w:r>
      <w:proofErr w:type="spellEnd"/>
      <w:r w:rsidR="000E28D0">
        <w:rPr>
          <w:rFonts w:ascii="Times New Roman" w:eastAsia="Times New Roman" w:hAnsi="Times New Roman" w:cs="Times New Roman"/>
          <w:kern w:val="0"/>
          <w:lang w:val="hu-HU" w:eastAsia="en-GB"/>
          <w14:ligatures w14:val="none"/>
        </w:rPr>
        <w:t xml:space="preserve"> autó sorának a végén található egy szerkesztés illetve egy törlés gomb</w:t>
      </w:r>
    </w:p>
    <w:p w14:paraId="398F73A8" w14:textId="4884B58E" w:rsidR="000E28D0" w:rsidRPr="000747D2" w:rsidRDefault="000E28D0" w:rsidP="000E28D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lang w:val="en-US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lang w:eastAsia="en-GB"/>
        </w:rPr>
        <w:drawing>
          <wp:inline distT="0" distB="0" distL="0" distR="0" wp14:anchorId="2635F5E9" wp14:editId="3A56863B">
            <wp:extent cx="4932218" cy="1238246"/>
            <wp:effectExtent l="0" t="0" r="0" b="0"/>
            <wp:docPr id="178970813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08133" name="Picture 5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136" cy="12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0C18" w14:textId="4444785D" w:rsidR="009E1FFD" w:rsidRPr="000E28D0" w:rsidRDefault="009E1FFD" w:rsidP="000E28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0E28D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3.5.2 Adatmódosítás, képek cseréje</w:t>
      </w:r>
    </w:p>
    <w:p w14:paraId="7FF4B6E0" w14:textId="77777777" w:rsidR="009E1FFD" w:rsidRPr="009E1FFD" w:rsidRDefault="009E1FFD" w:rsidP="009E1FF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szerkesztő ablakban az eddig felvitt adatok előtöltve jelennek meg.</w:t>
      </w:r>
    </w:p>
    <w:p w14:paraId="6A18BE7C" w14:textId="77777777" w:rsidR="009E1FFD" w:rsidRPr="009E1FFD" w:rsidRDefault="009E1FFD" w:rsidP="009E1FF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Frissíthetjük az árat, mileage-t, javíthatjuk a rendszámot, stb.</w:t>
      </w:r>
    </w:p>
    <w:p w14:paraId="525098B3" w14:textId="77777777" w:rsidR="009E1FFD" w:rsidRPr="009E1FFD" w:rsidRDefault="009E1FFD" w:rsidP="009E1FF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Képek: újak hozzáadása, a régiek törölhetők (ha a backend is támogatja).</w:t>
      </w:r>
    </w:p>
    <w:p w14:paraId="78FEFC51" w14:textId="77777777" w:rsidR="009E1FFD" w:rsidRDefault="009E1FFD" w:rsidP="009E1FF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Mentés: PUT /api/cars/{id} kérés, a rendszer visszajelez: </w:t>
      </w:r>
      <w:r w:rsidRPr="009E1FFD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„Autó adatai frissültek!”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7DE83887" w14:textId="0AFC37F6" w:rsidR="000747D2" w:rsidRPr="009E1FFD" w:rsidRDefault="000747D2" w:rsidP="000747D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922A1D7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3.6 Helyszínek kezelése (AddLocationWindow, EditLocationWindow)</w:t>
      </w:r>
    </w:p>
    <w:p w14:paraId="70A79D07" w14:textId="77777777" w:rsidR="009E1FFD" w:rsidRPr="009E1FFD" w:rsidRDefault="009E1FFD" w:rsidP="009E1FF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Új telephelynél: locationName, address (postal code, city, street, prefecture), maxCapacity, phoneNumber.</w:t>
      </w:r>
    </w:p>
    <w:p w14:paraId="69401345" w14:textId="77777777" w:rsidR="009E1FFD" w:rsidRPr="009E1FFD" w:rsidRDefault="009E1FFD" w:rsidP="009E1FF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Mentés: POST /api/locations, a szerver ellenőrzi, nincs-e duplikált cím.</w:t>
      </w:r>
    </w:p>
    <w:p w14:paraId="5A303653" w14:textId="77777777" w:rsidR="009E1FFD" w:rsidRDefault="009E1FFD" w:rsidP="009E1FF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Szerkesztésnél (EditLocationWindow) a meglévő telephely adatai előtöltve, PUT /api/locations.</w:t>
      </w:r>
    </w:p>
    <w:p w14:paraId="1D8F89A7" w14:textId="3225A16F" w:rsidR="000E0682" w:rsidRPr="009E1FFD" w:rsidRDefault="000E0682" w:rsidP="000E068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68AEDEB6" wp14:editId="022331C6">
            <wp:extent cx="4858327" cy="1551801"/>
            <wp:effectExtent l="0" t="0" r="0" b="0"/>
            <wp:docPr id="8002047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470" name="Picture 7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013" cy="15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FC73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3.7 Motoradatok, márkák, modellek szerkesztése</w:t>
      </w:r>
    </w:p>
    <w:p w14:paraId="690189A3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Példák:</w:t>
      </w:r>
    </w:p>
    <w:p w14:paraId="7B0A2574" w14:textId="77777777" w:rsidR="009E1FFD" w:rsidRPr="009E1FFD" w:rsidRDefault="009E1FFD" w:rsidP="009E1FF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AddEngineWindow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engineSize, fuelType. Mentéskor a /api/cars/engine végponton tárolja.</w:t>
      </w:r>
    </w:p>
    <w:p w14:paraId="4F4BBAEA" w14:textId="77777777" w:rsidR="009E1FFD" w:rsidRPr="009E1FFD" w:rsidRDefault="009E1FFD" w:rsidP="009E1FF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EditCarMakerWindow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brandEnglish, brandJapanese mezők, a /api/cars/makers végponton frissülnek.</w:t>
      </w:r>
    </w:p>
    <w:p w14:paraId="274E92E1" w14:textId="77777777" w:rsidR="009E1FFD" w:rsidRDefault="009E1FFD" w:rsidP="009E1FF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EditCarModelWindow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modelNameEnglish, manufacturingStartYear, passengerCount. A model ID alapján PUT-tal.</w:t>
      </w:r>
    </w:p>
    <w:p w14:paraId="179A9D16" w14:textId="24836DD3" w:rsidR="000958D2" w:rsidRPr="009E1FFD" w:rsidRDefault="000958D2" w:rsidP="000958D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6118F3BE" wp14:editId="392E1827">
            <wp:extent cx="4516582" cy="2544518"/>
            <wp:effectExtent l="0" t="0" r="5080" b="0"/>
            <wp:docPr id="191895704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57041" name="Picture 8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94" cy="255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7C7C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3.8 Gyakori hibák és megoldások</w:t>
      </w:r>
    </w:p>
    <w:p w14:paraId="2C65641C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3.8.1 Szerverelérési problémák</w:t>
      </w:r>
    </w:p>
    <w:p w14:paraId="48BE4F74" w14:textId="77777777" w:rsidR="009E1FFD" w:rsidRPr="009E1FFD" w:rsidRDefault="009E1FFD" w:rsidP="009E1FFD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„Could not connect to server” vagy 404 hiba:</w:t>
      </w:r>
    </w:p>
    <w:p w14:paraId="47FAE158" w14:textId="77777777" w:rsidR="009E1FFD" w:rsidRPr="009E1FFD" w:rsidRDefault="009E1FFD" w:rsidP="009E1FFD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Ellenőrizzük, hogy a szerver (API) fut-e, a hálózati kapcsolat él-e.</w:t>
      </w:r>
    </w:p>
    <w:p w14:paraId="7EA3BC64" w14:textId="77777777" w:rsidR="009E1FFD" w:rsidRPr="009E1FFD" w:rsidRDefault="009E1FFD" w:rsidP="009E1FFD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Tűzfal is blokkolhatja a kéréseket.</w:t>
      </w:r>
    </w:p>
    <w:p w14:paraId="6A7F36D8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3.8.2 Rossz formátumú beviteli mezők</w:t>
      </w:r>
    </w:p>
    <w:p w14:paraId="2D67F9AD" w14:textId="77777777" w:rsidR="009E1FFD" w:rsidRPr="009E1FFD" w:rsidRDefault="009E1FFD" w:rsidP="009E1FF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Pl. a mileage-hez betűt írunk be: </w:t>
      </w:r>
      <w:r w:rsidRPr="009E1FFD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„Invalid integer format”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08E22955" w14:textId="77777777" w:rsidR="009E1FFD" w:rsidRPr="009E1FFD" w:rsidRDefault="009E1FFD" w:rsidP="009E1FF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VINNum lehet max 17 karakter (ha így van beállítva). Túl hosszú VIN-nél hiba.</w:t>
      </w:r>
    </w:p>
    <w:p w14:paraId="6758604B" w14:textId="77777777" w:rsidR="009E1FFD" w:rsidRPr="009E1FFD" w:rsidRDefault="009E1FFD" w:rsidP="009E1FF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Date mezők (MOTExpiryTextBox) is igényelhetnek YYYY-MM-DD formátumot.</w:t>
      </w:r>
    </w:p>
    <w:p w14:paraId="447302D9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lastRenderedPageBreak/>
        <w:t>3.9 További admin funkciók (pl. statisztikák, felhasználókezelés)</w:t>
      </w:r>
    </w:p>
    <w:p w14:paraId="0B41245D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program fejleszthető olyan modulokkal, mint:</w:t>
      </w:r>
    </w:p>
    <w:p w14:paraId="5D1CBBFB" w14:textId="77777777" w:rsidR="009E1FFD" w:rsidRPr="009E1FFD" w:rsidRDefault="009E1FFD" w:rsidP="009E1FF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Statisztikák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autók száma telephelyenként, átlagos értékesítési idő, legnépszerűbb márkák.</w:t>
      </w:r>
    </w:p>
    <w:p w14:paraId="32646EDE" w14:textId="77777777" w:rsidR="009E1FFD" w:rsidRPr="009E1FFD" w:rsidRDefault="009E1FFD" w:rsidP="009E1FF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Felhasználókezelés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admin létrehozhat további adminokat, moderátorokat, felfüggesztheti a fiókokat.</w:t>
      </w:r>
    </w:p>
    <w:p w14:paraId="51FDF697" w14:textId="77777777" w:rsidR="009E1FFD" w:rsidRDefault="009E1FFD" w:rsidP="009E1FFD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Riportok, kimutatások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PDF export stb.</w:t>
      </w:r>
    </w:p>
    <w:p w14:paraId="2270028E" w14:textId="77777777" w:rsidR="00F646C8" w:rsidRPr="00F646C8" w:rsidRDefault="00F646C8" w:rsidP="00F646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3.10.1. Megnyitás és fő funkciók</w:t>
      </w:r>
    </w:p>
    <w:p w14:paraId="3E1ECEC3" w14:textId="77777777" w:rsidR="00F646C8" w:rsidRPr="00F646C8" w:rsidRDefault="00F646C8" w:rsidP="00F646C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Megnyitás</w:t>
      </w:r>
    </w:p>
    <w:p w14:paraId="3EEEEC20" w14:textId="2DCCDF4B" w:rsidR="00F646C8" w:rsidRPr="00F646C8" w:rsidRDefault="00F646C8" w:rsidP="00F646C8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WPF-alkalmazásban a felső menüben található egy </w:t>
      </w:r>
      <w:r w:rsidR="00133CF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“Admin Panel”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gomb/menüpont.</w:t>
      </w:r>
    </w:p>
    <w:p w14:paraId="6EE566EE" w14:textId="77777777" w:rsidR="00F646C8" w:rsidRPr="00F646C8" w:rsidRDefault="00F646C8" w:rsidP="00F646C8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Erre kattintva megnyílik a UserPage, ahol a felhasználók listája látható egy adatgrid (táblázat) formájában.</w:t>
      </w:r>
    </w:p>
    <w:p w14:paraId="71AABA75" w14:textId="77777777" w:rsidR="00F646C8" w:rsidRPr="00F646C8" w:rsidRDefault="00F646C8" w:rsidP="00F646C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Betöltés</w:t>
      </w:r>
    </w:p>
    <w:p w14:paraId="3DC02067" w14:textId="77777777" w:rsidR="00F646C8" w:rsidRPr="00F646C8" w:rsidRDefault="00F646C8" w:rsidP="00F646C8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</w:t>
      </w:r>
      <w:r w:rsidRPr="00F646C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LoadUsersAsync()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metódus a </w:t>
      </w:r>
      <w:r w:rsidRPr="00F646C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/api/users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végponton keresztül kérdezi le a jelenlegi felhasználókat.</w:t>
      </w:r>
    </w:p>
    <w:p w14:paraId="0EA7D9AD" w14:textId="77777777" w:rsidR="00F646C8" w:rsidRPr="00F646C8" w:rsidRDefault="00F646C8" w:rsidP="00F646C8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Az eredmény bekerül a </w:t>
      </w: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UsersDataGrid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-be, ahol név, e-mail, telefonszám és egyéb adatok is szerepelnek.</w:t>
      </w:r>
    </w:p>
    <w:p w14:paraId="5856758C" w14:textId="77777777" w:rsidR="00F646C8" w:rsidRPr="00F646C8" w:rsidRDefault="00F646C8" w:rsidP="00F646C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Fő funkciók</w:t>
      </w:r>
    </w:p>
    <w:p w14:paraId="07E86271" w14:textId="77777777" w:rsidR="00F646C8" w:rsidRPr="00F646C8" w:rsidRDefault="00F646C8" w:rsidP="00F646C8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Új felhasználó létrehozása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(AddUser): Megnyílik egy AddUserWindow, ahol kitölthetők a név, e-mail, jelszó stb. mezők.</w:t>
      </w:r>
    </w:p>
    <w:p w14:paraId="79152FB6" w14:textId="77777777" w:rsidR="00F646C8" w:rsidRPr="00F646C8" w:rsidRDefault="00F646C8" w:rsidP="00F646C8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Meglévő felhasználó szerkesztése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(EditUser): Ha a listában kijelölt (vagy mellette lévő Edit gombra kattintott) user adatait szeretnénk módosítani.</w:t>
      </w:r>
    </w:p>
    <w:p w14:paraId="6DF0994A" w14:textId="4800AD68" w:rsidR="00DD05A4" w:rsidRDefault="00F646C8" w:rsidP="00E467E0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Felhasználó törlése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(DeleteUser): Megfelelő jogosultság esetén a user végleg törölhető a rendszerből (Admin vagy Dealer jogkör alapján eltérő API-hívás).</w:t>
      </w:r>
    </w:p>
    <w:p w14:paraId="497E5E90" w14:textId="326CE606" w:rsidR="00E467E0" w:rsidRPr="00F646C8" w:rsidRDefault="00E467E0" w:rsidP="00E467E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16C150F2" wp14:editId="60820F55">
            <wp:extent cx="4304145" cy="1664244"/>
            <wp:effectExtent l="0" t="0" r="1270" b="0"/>
            <wp:docPr id="95681351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13519" name="Picture 10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951" cy="16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97B6" w14:textId="77777777" w:rsidR="00F646C8" w:rsidRPr="00F646C8" w:rsidRDefault="00F646C8" w:rsidP="00F646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3.10.2. Új felhasználó hozzáadása (AddUserWindow)</w:t>
      </w:r>
    </w:p>
    <w:p w14:paraId="2037C130" w14:textId="77777777" w:rsidR="00F646C8" w:rsidRPr="00F646C8" w:rsidRDefault="00F646C8" w:rsidP="00F646C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AddUser gomb</w:t>
      </w:r>
    </w:p>
    <w:p w14:paraId="15FB1E64" w14:textId="77777777" w:rsidR="00F646C8" w:rsidRPr="00F646C8" w:rsidRDefault="00F646C8" w:rsidP="00F646C8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UserPage jobb felső részén (vagy a táblázat felett) található egy „Add User” / „Új felhasználó” gomb.</w:t>
      </w:r>
    </w:p>
    <w:p w14:paraId="5DC9A58A" w14:textId="77777777" w:rsidR="00F646C8" w:rsidRPr="00F646C8" w:rsidRDefault="00F646C8" w:rsidP="00F646C8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Erre kattintva megnyílik az AddUserWindow modális ablak.</w:t>
      </w:r>
    </w:p>
    <w:p w14:paraId="1BE0765A" w14:textId="77777777" w:rsidR="00F646C8" w:rsidRPr="00F646C8" w:rsidRDefault="00F646C8" w:rsidP="00F646C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Adatbevitel</w:t>
      </w:r>
    </w:p>
    <w:p w14:paraId="0D291EA9" w14:textId="77777777" w:rsidR="00F646C8" w:rsidRPr="00F646C8" w:rsidRDefault="00F646C8" w:rsidP="00F646C8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Meg kell adni a felhasználó </w:t>
      </w:r>
      <w:r w:rsidRPr="00F646C8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nevét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F646C8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e-mail-címét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r w:rsidRPr="00F646C8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felhasználónevét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jelszavát és egyéb szükséges mezőket (pl. preferált nyelv).</w:t>
      </w:r>
    </w:p>
    <w:p w14:paraId="7D89E333" w14:textId="77777777" w:rsidR="00F646C8" w:rsidRPr="00F646C8" w:rsidRDefault="00F646C8" w:rsidP="00F646C8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 xml:space="preserve">A mentés gombra kattintva a rendszer POST kérést küld az </w:t>
      </w:r>
      <w:r w:rsidRPr="00F646C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/api/users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végponthoz, és létrehozza az új usert.</w:t>
      </w:r>
    </w:p>
    <w:p w14:paraId="2DDE295E" w14:textId="77777777" w:rsidR="00F646C8" w:rsidRPr="00F646C8" w:rsidRDefault="00F646C8" w:rsidP="00F646C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Visszajelzés</w:t>
      </w:r>
    </w:p>
    <w:p w14:paraId="3EE5CF25" w14:textId="77777777" w:rsidR="00F646C8" w:rsidRPr="00F646C8" w:rsidRDefault="00F646C8" w:rsidP="00F646C8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Sikeres mentés után az ablak bezárul, a UserPage </w:t>
      </w: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LoadUsersAsync()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metódusa frissíti a listát, így az újonnan felvitt user megjelenik.</w:t>
      </w:r>
    </w:p>
    <w:p w14:paraId="26D64D0C" w14:textId="163F4C62" w:rsidR="00F646C8" w:rsidRPr="00F646C8" w:rsidRDefault="00DD05A4" w:rsidP="00F646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753E0D0F" wp14:editId="3C867CF1">
            <wp:extent cx="1607127" cy="2042819"/>
            <wp:effectExtent l="0" t="0" r="6350" b="1905"/>
            <wp:docPr id="180749724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97249" name="Picture 9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717" cy="20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6C8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 xml:space="preserve"> </w:t>
      </w:r>
    </w:p>
    <w:p w14:paraId="06569CBB" w14:textId="77777777" w:rsidR="00F646C8" w:rsidRPr="00F646C8" w:rsidRDefault="00F646C8" w:rsidP="00F646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3.10.3. Felhasználó szerkesztése (EditUserWindow)</w:t>
      </w:r>
    </w:p>
    <w:p w14:paraId="43C75D78" w14:textId="77777777" w:rsidR="00F646C8" w:rsidRPr="00F646C8" w:rsidRDefault="00F646C8" w:rsidP="00F646C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EditUser gomb</w:t>
      </w:r>
    </w:p>
    <w:p w14:paraId="52598C86" w14:textId="77777777" w:rsidR="00F646C8" w:rsidRPr="00F646C8" w:rsidRDefault="00F646C8" w:rsidP="00F646C8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UsersDataGrid minden sorában lehet egy „Edit” (Szerkesztés) gomb vagy duplakattintás.</w:t>
      </w:r>
    </w:p>
    <w:p w14:paraId="5070D8E7" w14:textId="77777777" w:rsidR="00F646C8" w:rsidRPr="00F646C8" w:rsidRDefault="00F646C8" w:rsidP="00F646C8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Kattintásra a </w:t>
      </w:r>
      <w:r w:rsidRPr="00F646C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EditUser_Click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metódus lefut, amely megnyitja az EditUserWindow-ot.</w:t>
      </w:r>
    </w:p>
    <w:p w14:paraId="143E0929" w14:textId="77777777" w:rsidR="00F646C8" w:rsidRPr="00F646C8" w:rsidRDefault="00F646C8" w:rsidP="00F646C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Adatok betöltése</w:t>
      </w:r>
    </w:p>
    <w:p w14:paraId="2AF22B4F" w14:textId="77777777" w:rsidR="00F646C8" w:rsidRPr="00F646C8" w:rsidRDefault="00F646C8" w:rsidP="00F646C8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Az EditUserWindow konstruktorának paramétere a user ID (GUID).</w:t>
      </w:r>
    </w:p>
    <w:p w14:paraId="27743F21" w14:textId="77777777" w:rsidR="00F646C8" w:rsidRPr="00F646C8" w:rsidRDefault="00F646C8" w:rsidP="00F646C8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szerkesztő ablak az ID alapján lekéri az adott felhasználó összes adatát (név, e-mail, telefonszám stb.), és kitölti a mezőket.</w:t>
      </w:r>
    </w:p>
    <w:p w14:paraId="31A6AF21" w14:textId="77777777" w:rsidR="00F646C8" w:rsidRPr="00F646C8" w:rsidRDefault="00F646C8" w:rsidP="00F646C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Mentés</w:t>
      </w:r>
    </w:p>
    <w:p w14:paraId="62994C2B" w14:textId="77777777" w:rsidR="00F646C8" w:rsidRPr="00F646C8" w:rsidRDefault="00F646C8" w:rsidP="00F646C8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Ha a felhasználó megnyomja a „Mentés” gombot, PUT vagy POST kérést küld a szerver felé, frissítve a user adatait.</w:t>
      </w:r>
    </w:p>
    <w:p w14:paraId="2E0BFCE4" w14:textId="77777777" w:rsidR="00F646C8" w:rsidRPr="00F646C8" w:rsidRDefault="00F646C8" w:rsidP="00F646C8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Siker esetén a szerkesztő ablak bezárul, a „UserUpdated” esemény kisüthet, és a UserPage újratölti a listát (</w:t>
      </w:r>
      <w:r w:rsidRPr="00F646C8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LoadUsersAsync()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).</w:t>
      </w:r>
    </w:p>
    <w:p w14:paraId="1CF1868E" w14:textId="77777777" w:rsidR="00F646C8" w:rsidRPr="00F646C8" w:rsidRDefault="00F646C8" w:rsidP="00F646C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Visszajelzés</w:t>
      </w:r>
    </w:p>
    <w:p w14:paraId="06C08AE6" w14:textId="243AF97B" w:rsidR="00F646C8" w:rsidRPr="00F646C8" w:rsidRDefault="00F646C8" w:rsidP="00F646C8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„Felhasználó sikeresen frissült!” üzenet, amennyiben a backend sikeres választ ad.</w:t>
      </w:r>
    </w:p>
    <w:p w14:paraId="239D5B92" w14:textId="77777777" w:rsidR="00F646C8" w:rsidRPr="00F646C8" w:rsidRDefault="00F646C8" w:rsidP="00F646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3.10.4. Felhasználó törlése</w:t>
      </w:r>
    </w:p>
    <w:p w14:paraId="66CEA47D" w14:textId="77777777" w:rsidR="00F646C8" w:rsidRPr="00F646C8" w:rsidRDefault="00F646C8" w:rsidP="00F646C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DeleteUser gomb</w:t>
      </w:r>
    </w:p>
    <w:p w14:paraId="20892EF2" w14:textId="77777777" w:rsidR="00F646C8" w:rsidRPr="00F646C8" w:rsidRDefault="00F646C8" w:rsidP="00F646C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Minden sornál lehet egy „Delete” gomb, amely a </w:t>
      </w:r>
      <w:r w:rsidRPr="00F646C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DeleteUser_Click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eseményt hívja.</w:t>
      </w:r>
    </w:p>
    <w:p w14:paraId="49DAC418" w14:textId="77777777" w:rsidR="00F646C8" w:rsidRPr="00F646C8" w:rsidRDefault="00F646C8" w:rsidP="00F646C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Jogosultság-ellenőrzés</w:t>
      </w:r>
    </w:p>
    <w:p w14:paraId="68A19FD0" w14:textId="77777777" w:rsidR="00F646C8" w:rsidRPr="00F646C8" w:rsidRDefault="00F646C8" w:rsidP="00F646C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kódban látható, hogy a </w:t>
      </w:r>
      <w:r w:rsidRPr="00F646C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IsUserAdmin()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metódus megállapítja, admin usert törlünk-e, vagy dealert.</w:t>
      </w:r>
    </w:p>
    <w:p w14:paraId="1B7CD943" w14:textId="77777777" w:rsidR="00F646C8" w:rsidRPr="00F646C8" w:rsidRDefault="00F646C8" w:rsidP="00F646C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Ezt a </w:t>
      </w:r>
      <w:r w:rsidRPr="00F646C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/api/users/getPrivilege?userId=...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végponttal ellenőrzi.</w:t>
      </w:r>
    </w:p>
    <w:p w14:paraId="1FA7ABFE" w14:textId="77777777" w:rsidR="00F646C8" w:rsidRPr="00F646C8" w:rsidRDefault="00F646C8" w:rsidP="00F646C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API-hívás</w:t>
      </w:r>
    </w:p>
    <w:p w14:paraId="7E7E0224" w14:textId="77777777" w:rsidR="00F646C8" w:rsidRPr="00F646C8" w:rsidRDefault="00F646C8" w:rsidP="00F646C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Ha admin felhasználót törlünk, a route: </w:t>
      </w:r>
      <w:r w:rsidRPr="00F646C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/api/users/delete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43251B3C" w14:textId="77777777" w:rsidR="00F646C8" w:rsidRPr="00F646C8" w:rsidRDefault="00F646C8" w:rsidP="00F646C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 xml:space="preserve">Ha dealer felhasználót törlünk, a route: </w:t>
      </w:r>
      <w:r w:rsidRPr="00F646C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/api/users/delete-dealer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0192A5E4" w14:textId="77777777" w:rsidR="00F646C8" w:rsidRPr="00F646C8" w:rsidRDefault="00F646C8" w:rsidP="00F646C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Mindkét esetben egy törlési megerősítést is kér (MessageBox.Show(...) YesNo).</w:t>
      </w:r>
    </w:p>
    <w:p w14:paraId="71F2CE2D" w14:textId="77777777" w:rsidR="00F646C8" w:rsidRPr="00F646C8" w:rsidRDefault="00F646C8" w:rsidP="00F646C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Eredmény</w:t>
      </w:r>
    </w:p>
    <w:p w14:paraId="0ADC96F4" w14:textId="77777777" w:rsidR="00F646C8" w:rsidRPr="00F646C8" w:rsidRDefault="00F646C8" w:rsidP="00F646C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Sikeres törlés után: </w:t>
      </w:r>
      <w:r w:rsidRPr="00F646C8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„A felhasználó sikeresen törölve lett!”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4B97BE38" w14:textId="77777777" w:rsidR="00F646C8" w:rsidRPr="00F646C8" w:rsidRDefault="00F646C8" w:rsidP="00F646C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 </w:t>
      </w:r>
      <w:r w:rsidRPr="00F646C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LoadUsersAsync()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újratöltődve a listáról eltávolítja a törölt usert.</w:t>
      </w:r>
    </w:p>
    <w:p w14:paraId="1B052BA5" w14:textId="77777777" w:rsidR="00F646C8" w:rsidRPr="00F646C8" w:rsidRDefault="00F646C8" w:rsidP="00F646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3.10.5. Tipikus hibák és megoldások (UserPage)</w:t>
      </w:r>
    </w:p>
    <w:p w14:paraId="30681C01" w14:textId="77777777" w:rsidR="00F646C8" w:rsidRPr="00F646C8" w:rsidRDefault="00F646C8" w:rsidP="00F646C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Hiba a felhasználók betöltése közben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25071BA5" w14:textId="77777777" w:rsidR="00F646C8" w:rsidRPr="00F646C8" w:rsidRDefault="00F646C8" w:rsidP="00F646C8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„Hiba a felhasználók betöltése közben: &lt;részletek&gt;”</w:t>
      </w:r>
    </w:p>
    <w:p w14:paraId="1CBC5525" w14:textId="77777777" w:rsidR="00F646C8" w:rsidRPr="00F646C8" w:rsidRDefault="00F646C8" w:rsidP="00F646C8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Ellenőrizni kell a szerver elérhetőségét, netkapcsolatot, esetleg a felhasználói jogosultságokat.</w:t>
      </w:r>
    </w:p>
    <w:p w14:paraId="001B3BDF" w14:textId="77777777" w:rsidR="00F646C8" w:rsidRPr="00F646C8" w:rsidRDefault="00F646C8" w:rsidP="00F646C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Törlés közbeni hiba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2FD47BCE" w14:textId="77777777" w:rsidR="00F646C8" w:rsidRPr="00F646C8" w:rsidRDefault="00F646C8" w:rsidP="00F646C8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Ha a backend </w:t>
      </w:r>
      <w:r w:rsidRPr="00F646C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EnsureSuccessStatusCode()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alatt hibát ad, pl. 403 Forbidden, 500 Internal Server Error.</w:t>
      </w:r>
    </w:p>
    <w:p w14:paraId="28865D36" w14:textId="07D27688" w:rsidR="00F646C8" w:rsidRPr="00F646C8" w:rsidRDefault="00F646C8" w:rsidP="00F646C8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Ilyenkor a MessageBox feldobja: </w:t>
      </w:r>
      <w:r w:rsidRPr="00F646C8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„Hiba a felhasználó törlése közben: …”</w:t>
      </w:r>
      <w:r w:rsidRPr="00F646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7797E805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1BF19265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51FB8EA8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26C4B6F8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596E6FBC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20D8C1A3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4F184709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097D12E6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35FB23F4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3A2A797A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60C36115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6BDA1F11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14A92544" w14:textId="77777777" w:rsidR="005708FF" w:rsidRDefault="005708FF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25F6E1A5" w14:textId="29E6C1E5" w:rsidR="009E1FFD" w:rsidRP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4. ÖSSZEFOGLALÁS ÉS KÖSZÖNETNYILVÁNÍTÁS</w:t>
      </w:r>
    </w:p>
    <w:p w14:paraId="0B3B4924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4.1 A rendszer értékelése</w:t>
      </w:r>
    </w:p>
    <w:p w14:paraId="7C71A784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PremiumCars projekt egy átfogó autókereskedői megoldás, kétoldali:</w:t>
      </w:r>
    </w:p>
    <w:p w14:paraId="2F34710F" w14:textId="77777777" w:rsidR="009E1FFD" w:rsidRPr="009E1FFD" w:rsidRDefault="009E1FFD" w:rsidP="009E1FF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webes platform lehetővé teszi, hogy a végfelhasználók gyorsan áttekintsék a kínálatot, regisztráljanak, és időpontot foglaljanak a kiválasztott autókra.</w:t>
      </w:r>
    </w:p>
    <w:p w14:paraId="09E21AE7" w14:textId="77777777" w:rsidR="009E1FFD" w:rsidRPr="009E1FFD" w:rsidRDefault="009E1FFD" w:rsidP="009E1FF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WPF admin alkalmazás a kereskedés mindennapi munkáját támogatja, hiszen egyszerűen bevisszük az autóadatokat, képeket, telephelyeket, motoradatokat.</w:t>
      </w:r>
    </w:p>
    <w:p w14:paraId="422ECA36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célkitűzések – online jelenlét + belső admin – teljesülnek. A felület továbbfejleszthető, moduláris, jövőbeli bővítésekhez alkalmas.</w:t>
      </w:r>
    </w:p>
    <w:p w14:paraId="18105F99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4.2 Fejlesztési kilátások</w:t>
      </w:r>
    </w:p>
    <w:p w14:paraId="47302C3A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következő fázisok lehetnek:</w:t>
      </w:r>
    </w:p>
    <w:p w14:paraId="1E1D7707" w14:textId="77777777" w:rsidR="009E1FFD" w:rsidRPr="009E1FFD" w:rsidRDefault="009E1FFD" w:rsidP="009E1FF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Mobilalkalmazás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iOS/Android app a végfelhasználóknak.</w:t>
      </w:r>
    </w:p>
    <w:p w14:paraId="6B6C05BB" w14:textId="77777777" w:rsidR="009E1FFD" w:rsidRPr="009E1FFD" w:rsidRDefault="009E1FFD" w:rsidP="009E1FF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Integrált fizetés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Online foglalási díj vagy előleg.</w:t>
      </w:r>
    </w:p>
    <w:p w14:paraId="2A24CDFF" w14:textId="77777777" w:rsidR="009E1FFD" w:rsidRPr="009E1FFD" w:rsidRDefault="009E1FFD" w:rsidP="009E1FF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Bővített statisztikák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Igény szerint grafikus kimutatások, riportok.</w:t>
      </w:r>
    </w:p>
    <w:p w14:paraId="60FF7B3D" w14:textId="77777777" w:rsidR="009E1FFD" w:rsidRPr="009E1FFD" w:rsidRDefault="009E1FFD" w:rsidP="009E1FF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Felhasználói visszajelzések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(rating, komment) a weben.</w:t>
      </w:r>
    </w:p>
    <w:p w14:paraId="4427B790" w14:textId="77777777" w:rsidR="009E1FFD" w:rsidRPr="009E1FFD" w:rsidRDefault="009E1FFD" w:rsidP="009E1F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4.3 Köszönetnyilvánítás</w:t>
      </w:r>
    </w:p>
    <w:p w14:paraId="42B9F870" w14:textId="77777777" w:rsidR="009E1FFD" w:rsidRPr="009E1FFD" w:rsidRDefault="009E1FFD" w:rsidP="009E1F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Köszönet illeti:</w:t>
      </w:r>
    </w:p>
    <w:p w14:paraId="433E22D7" w14:textId="10F13D10" w:rsidR="009E1FFD" w:rsidRDefault="009E1FFD" w:rsidP="009E1FF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mentorunkat Szabó Sándor tanárurat aki egész végig segített minket a projektünk elkészítésében.</w:t>
      </w:r>
    </w:p>
    <w:p w14:paraId="737CB474" w14:textId="2AD4DD65" w:rsidR="009E1FFD" w:rsidRPr="009E1FFD" w:rsidRDefault="009E1FFD" w:rsidP="009E1FF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csapattársakat, akik a projekt különböző részein dolgoztak (backend, frontend, WPF UI).</w:t>
      </w:r>
    </w:p>
    <w:p w14:paraId="1223C931" w14:textId="4F4BD26F" w:rsidR="009E1FFD" w:rsidRPr="009E1FFD" w:rsidRDefault="009E1FFD" w:rsidP="009E1FF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 tesztelőket, akik észrevételeikkel finomhangolták a funkciókat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(sz</w:t>
      </w:r>
      <w:r>
        <w:rPr>
          <w:rFonts w:ascii="Times New Roman" w:eastAsia="Times New Roman" w:hAnsi="Times New Roman" w:cs="Times New Roman"/>
          <w:kern w:val="0"/>
          <w:lang w:val="hu-HU" w:eastAsia="en-GB"/>
          <w14:ligatures w14:val="none"/>
        </w:rPr>
        <w:t>ülők, barátok)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29F72CEB" w14:textId="77777777" w:rsidR="009E1FFD" w:rsidRPr="009E1FFD" w:rsidRDefault="00A94646" w:rsidP="009E1FF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2A87AD74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2CA27332" w14:textId="77777777" w:rsid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3E9813AA" w14:textId="77777777" w:rsid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400C5A0C" w14:textId="77777777" w:rsid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2BDE9ACD" w14:textId="77777777" w:rsid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2059CB03" w14:textId="77777777" w:rsid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25B42291" w14:textId="77777777" w:rsidR="001E1892" w:rsidRDefault="001E1892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0A8303C6" w14:textId="17CCC527" w:rsidR="009E1FFD" w:rsidRPr="009E1FFD" w:rsidRDefault="009E1FFD" w:rsidP="009E1F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5. IRODALOMJEGYZÉK</w:t>
      </w:r>
    </w:p>
    <w:p w14:paraId="5F347295" w14:textId="77777777" w:rsidR="009E1FFD" w:rsidRPr="009E1FFD" w:rsidRDefault="009E1FFD" w:rsidP="009E1FF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Microsoft Docs – WPF és .NET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hyperlink r:id="rId30" w:history="1">
        <w:r w:rsidRPr="009E1FFD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https://docs.microsoft.com/en-us/dotnet/desktop/wpf/</w:t>
        </w:r>
      </w:hyperlink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(Fejlesztői háttér, WPF ablakok létrehozása, XAML kezelése)</w:t>
      </w:r>
    </w:p>
    <w:p w14:paraId="7A1CAC0C" w14:textId="77777777" w:rsidR="009E1FFD" w:rsidRPr="009E1FFD" w:rsidRDefault="009E1FFD" w:rsidP="009E1FF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MDN Web Docs – Webes alapok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hyperlink r:id="rId31" w:history="1">
        <w:r w:rsidRPr="009E1FFD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https://developer.mozilla.org/en-US/docs/Web</w:t>
        </w:r>
      </w:hyperlink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(HTML, CSS, JavaScript használata a frontend készítéséhez)</w:t>
      </w:r>
    </w:p>
    <w:p w14:paraId="3901341B" w14:textId="77777777" w:rsidR="009E1FFD" w:rsidRPr="009E1FFD" w:rsidRDefault="009E1FFD" w:rsidP="009E1FF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Infojegyzet – Webszerkesztés</w:t>
      </w: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hyperlink r:id="rId32" w:history="1">
        <w:r w:rsidRPr="009E1FFD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http://infojegyzet.hu/webszerkesztes/</w:t>
        </w:r>
      </w:hyperlink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(Bevezető és haladó anyagok, űrlapkezelés, böngészőoldali programozás)</w:t>
      </w:r>
    </w:p>
    <w:p w14:paraId="7E38D149" w14:textId="77777777" w:rsidR="009E1FFD" w:rsidRPr="009E1FFD" w:rsidRDefault="009E1FFD" w:rsidP="009E1FF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Autóipari szakmai oldalak</w:t>
      </w:r>
    </w:p>
    <w:p w14:paraId="64C1E9C9" w14:textId="77777777" w:rsidR="009E1FFD" w:rsidRPr="009E1FFD" w:rsidRDefault="009E1FFD" w:rsidP="009E1FFD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Például autopiac.hu, autókereskedés blogjai, specifikus adatbázisok</w:t>
      </w:r>
    </w:p>
    <w:p w14:paraId="7E329F0E" w14:textId="77777777" w:rsidR="009E1FFD" w:rsidRPr="009E1FFD" w:rsidRDefault="009E1FFD" w:rsidP="009E1FF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E1F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Záródolgozati útmutatók</w:t>
      </w:r>
    </w:p>
    <w:p w14:paraId="770CD085" w14:textId="77777777" w:rsidR="009E1FFD" w:rsidRPr="009E1FFD" w:rsidRDefault="009E1FFD" w:rsidP="009E1FFD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33" w:history="1">
        <w:r w:rsidRPr="009E1FFD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http://infojegyzet.hu/webszerkesztes/zarodolgozat/</w:t>
        </w:r>
      </w:hyperlink>
      <w:r w:rsidRPr="009E1F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(Szerkesztési, dokumentálási tippek)</w:t>
      </w:r>
    </w:p>
    <w:p w14:paraId="41A888DC" w14:textId="77777777" w:rsidR="009E1FFD" w:rsidRPr="009E1FFD" w:rsidRDefault="00A94646" w:rsidP="009E1FF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32160133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5B37B2F" w14:textId="77777777" w:rsidR="009E1FFD" w:rsidRDefault="009E1FFD" w:rsidP="009E1FFD"/>
    <w:sectPr w:rsidR="009E1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99692" w14:textId="77777777" w:rsidR="00A94646" w:rsidRDefault="00A94646" w:rsidP="00A726DF">
      <w:pPr>
        <w:spacing w:after="0" w:line="240" w:lineRule="auto"/>
      </w:pPr>
      <w:r>
        <w:separator/>
      </w:r>
    </w:p>
  </w:endnote>
  <w:endnote w:type="continuationSeparator" w:id="0">
    <w:p w14:paraId="2E9BE8A7" w14:textId="77777777" w:rsidR="00A94646" w:rsidRDefault="00A94646" w:rsidP="00A72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5E24FB" w14:textId="77777777" w:rsidR="00A94646" w:rsidRDefault="00A94646" w:rsidP="00A726DF">
      <w:pPr>
        <w:spacing w:after="0" w:line="240" w:lineRule="auto"/>
      </w:pPr>
      <w:r>
        <w:separator/>
      </w:r>
    </w:p>
  </w:footnote>
  <w:footnote w:type="continuationSeparator" w:id="0">
    <w:p w14:paraId="4EC1D465" w14:textId="77777777" w:rsidR="00A94646" w:rsidRDefault="00A94646" w:rsidP="00A72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21D76"/>
    <w:multiLevelType w:val="multilevel"/>
    <w:tmpl w:val="D7BE3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E5D56"/>
    <w:multiLevelType w:val="multilevel"/>
    <w:tmpl w:val="CEE4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4467B"/>
    <w:multiLevelType w:val="multilevel"/>
    <w:tmpl w:val="367CA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90F72"/>
    <w:multiLevelType w:val="multilevel"/>
    <w:tmpl w:val="97D06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B7FF0"/>
    <w:multiLevelType w:val="multilevel"/>
    <w:tmpl w:val="FCD4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34387"/>
    <w:multiLevelType w:val="multilevel"/>
    <w:tmpl w:val="83E8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556B27"/>
    <w:multiLevelType w:val="multilevel"/>
    <w:tmpl w:val="EE1E9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552C0C"/>
    <w:multiLevelType w:val="multilevel"/>
    <w:tmpl w:val="F6B6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1D1D4D"/>
    <w:multiLevelType w:val="multilevel"/>
    <w:tmpl w:val="7F882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D044EB"/>
    <w:multiLevelType w:val="multilevel"/>
    <w:tmpl w:val="77544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236A27"/>
    <w:multiLevelType w:val="multilevel"/>
    <w:tmpl w:val="46C6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4E5404"/>
    <w:multiLevelType w:val="multilevel"/>
    <w:tmpl w:val="C0EE2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6A05C5"/>
    <w:multiLevelType w:val="multilevel"/>
    <w:tmpl w:val="1012D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68173C"/>
    <w:multiLevelType w:val="multilevel"/>
    <w:tmpl w:val="3B9A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602950"/>
    <w:multiLevelType w:val="multilevel"/>
    <w:tmpl w:val="3D32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980A9B"/>
    <w:multiLevelType w:val="multilevel"/>
    <w:tmpl w:val="3F5C0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537B0E"/>
    <w:multiLevelType w:val="multilevel"/>
    <w:tmpl w:val="1A6AB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EF5B76"/>
    <w:multiLevelType w:val="multilevel"/>
    <w:tmpl w:val="1588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225C90"/>
    <w:multiLevelType w:val="multilevel"/>
    <w:tmpl w:val="AFCA5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517333"/>
    <w:multiLevelType w:val="multilevel"/>
    <w:tmpl w:val="736A3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515008"/>
    <w:multiLevelType w:val="multilevel"/>
    <w:tmpl w:val="23246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275A64"/>
    <w:multiLevelType w:val="multilevel"/>
    <w:tmpl w:val="F6363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F97707"/>
    <w:multiLevelType w:val="multilevel"/>
    <w:tmpl w:val="3F9EF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815364"/>
    <w:multiLevelType w:val="multilevel"/>
    <w:tmpl w:val="C218C02E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4" w15:restartNumberingAfterBreak="0">
    <w:nsid w:val="4582548A"/>
    <w:multiLevelType w:val="multilevel"/>
    <w:tmpl w:val="EB769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19023C"/>
    <w:multiLevelType w:val="multilevel"/>
    <w:tmpl w:val="C1F69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B83DD9"/>
    <w:multiLevelType w:val="multilevel"/>
    <w:tmpl w:val="0082C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9E133E"/>
    <w:multiLevelType w:val="multilevel"/>
    <w:tmpl w:val="BF303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0A0B5C"/>
    <w:multiLevelType w:val="multilevel"/>
    <w:tmpl w:val="161EF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052FA"/>
    <w:multiLevelType w:val="multilevel"/>
    <w:tmpl w:val="0B04D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E259FB"/>
    <w:multiLevelType w:val="multilevel"/>
    <w:tmpl w:val="6B88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B050AB"/>
    <w:multiLevelType w:val="multilevel"/>
    <w:tmpl w:val="D6E6D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D35EBF"/>
    <w:multiLevelType w:val="multilevel"/>
    <w:tmpl w:val="08AC2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A72DAF"/>
    <w:multiLevelType w:val="multilevel"/>
    <w:tmpl w:val="AD426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6256B9"/>
    <w:multiLevelType w:val="multilevel"/>
    <w:tmpl w:val="7FD20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6C24F5"/>
    <w:multiLevelType w:val="multilevel"/>
    <w:tmpl w:val="0126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F354F4"/>
    <w:multiLevelType w:val="multilevel"/>
    <w:tmpl w:val="D47AF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366B8D"/>
    <w:multiLevelType w:val="multilevel"/>
    <w:tmpl w:val="AC78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A2320E"/>
    <w:multiLevelType w:val="multilevel"/>
    <w:tmpl w:val="F3826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FD4F68"/>
    <w:multiLevelType w:val="multilevel"/>
    <w:tmpl w:val="1B227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1710E8"/>
    <w:multiLevelType w:val="multilevel"/>
    <w:tmpl w:val="ACB4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066651"/>
    <w:multiLevelType w:val="multilevel"/>
    <w:tmpl w:val="E4F4F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6466D4"/>
    <w:multiLevelType w:val="multilevel"/>
    <w:tmpl w:val="28FA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5A54B6"/>
    <w:multiLevelType w:val="multilevel"/>
    <w:tmpl w:val="39E44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515FBD"/>
    <w:multiLevelType w:val="multilevel"/>
    <w:tmpl w:val="5AB6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4044770">
    <w:abstractNumId w:val="23"/>
  </w:num>
  <w:num w:numId="2" w16cid:durableId="1362780326">
    <w:abstractNumId w:val="4"/>
  </w:num>
  <w:num w:numId="3" w16cid:durableId="1973829545">
    <w:abstractNumId w:val="5"/>
  </w:num>
  <w:num w:numId="4" w16cid:durableId="904031493">
    <w:abstractNumId w:val="36"/>
  </w:num>
  <w:num w:numId="5" w16cid:durableId="1970429260">
    <w:abstractNumId w:val="16"/>
  </w:num>
  <w:num w:numId="6" w16cid:durableId="899898081">
    <w:abstractNumId w:val="1"/>
  </w:num>
  <w:num w:numId="7" w16cid:durableId="1357073638">
    <w:abstractNumId w:val="11"/>
  </w:num>
  <w:num w:numId="8" w16cid:durableId="990717857">
    <w:abstractNumId w:val="33"/>
  </w:num>
  <w:num w:numId="9" w16cid:durableId="1597788314">
    <w:abstractNumId w:val="0"/>
  </w:num>
  <w:num w:numId="10" w16cid:durableId="1521432160">
    <w:abstractNumId w:val="40"/>
  </w:num>
  <w:num w:numId="11" w16cid:durableId="346641812">
    <w:abstractNumId w:val="22"/>
  </w:num>
  <w:num w:numId="12" w16cid:durableId="223034167">
    <w:abstractNumId w:val="35"/>
  </w:num>
  <w:num w:numId="13" w16cid:durableId="1667632074">
    <w:abstractNumId w:val="31"/>
  </w:num>
  <w:num w:numId="14" w16cid:durableId="184250436">
    <w:abstractNumId w:val="44"/>
  </w:num>
  <w:num w:numId="15" w16cid:durableId="801923893">
    <w:abstractNumId w:val="15"/>
  </w:num>
  <w:num w:numId="16" w16cid:durableId="40175617">
    <w:abstractNumId w:val="17"/>
  </w:num>
  <w:num w:numId="17" w16cid:durableId="507057813">
    <w:abstractNumId w:val="21"/>
  </w:num>
  <w:num w:numId="18" w16cid:durableId="1115443868">
    <w:abstractNumId w:val="41"/>
  </w:num>
  <w:num w:numId="19" w16cid:durableId="38821619">
    <w:abstractNumId w:val="37"/>
  </w:num>
  <w:num w:numId="20" w16cid:durableId="2118912936">
    <w:abstractNumId w:val="32"/>
  </w:num>
  <w:num w:numId="21" w16cid:durableId="1456604318">
    <w:abstractNumId w:val="34"/>
  </w:num>
  <w:num w:numId="22" w16cid:durableId="1707873945">
    <w:abstractNumId w:val="26"/>
  </w:num>
  <w:num w:numId="23" w16cid:durableId="885022303">
    <w:abstractNumId w:val="7"/>
  </w:num>
  <w:num w:numId="24" w16cid:durableId="1620183263">
    <w:abstractNumId w:val="9"/>
  </w:num>
  <w:num w:numId="25" w16cid:durableId="1527596411">
    <w:abstractNumId w:val="3"/>
  </w:num>
  <w:num w:numId="26" w16cid:durableId="1875195842">
    <w:abstractNumId w:val="29"/>
  </w:num>
  <w:num w:numId="27" w16cid:durableId="1640183393">
    <w:abstractNumId w:val="27"/>
  </w:num>
  <w:num w:numId="28" w16cid:durableId="383411030">
    <w:abstractNumId w:val="43"/>
  </w:num>
  <w:num w:numId="29" w16cid:durableId="1057822830">
    <w:abstractNumId w:val="12"/>
  </w:num>
  <w:num w:numId="30" w16cid:durableId="1925644662">
    <w:abstractNumId w:val="38"/>
  </w:num>
  <w:num w:numId="31" w16cid:durableId="198006483">
    <w:abstractNumId w:val="24"/>
  </w:num>
  <w:num w:numId="32" w16cid:durableId="566645367">
    <w:abstractNumId w:val="6"/>
  </w:num>
  <w:num w:numId="33" w16cid:durableId="586618516">
    <w:abstractNumId w:val="42"/>
  </w:num>
  <w:num w:numId="34" w16cid:durableId="1445924451">
    <w:abstractNumId w:val="30"/>
  </w:num>
  <w:num w:numId="35" w16cid:durableId="1171680428">
    <w:abstractNumId w:val="13"/>
  </w:num>
  <w:num w:numId="36" w16cid:durableId="1960333705">
    <w:abstractNumId w:val="19"/>
  </w:num>
  <w:num w:numId="37" w16cid:durableId="449281921">
    <w:abstractNumId w:val="20"/>
  </w:num>
  <w:num w:numId="38" w16cid:durableId="1893230145">
    <w:abstractNumId w:val="18"/>
  </w:num>
  <w:num w:numId="39" w16cid:durableId="2035690405">
    <w:abstractNumId w:val="8"/>
  </w:num>
  <w:num w:numId="40" w16cid:durableId="2039381631">
    <w:abstractNumId w:val="10"/>
  </w:num>
  <w:num w:numId="41" w16cid:durableId="80101712">
    <w:abstractNumId w:val="14"/>
  </w:num>
  <w:num w:numId="42" w16cid:durableId="1625428857">
    <w:abstractNumId w:val="28"/>
  </w:num>
  <w:num w:numId="43" w16cid:durableId="341665509">
    <w:abstractNumId w:val="2"/>
  </w:num>
  <w:num w:numId="44" w16cid:durableId="405415386">
    <w:abstractNumId w:val="25"/>
  </w:num>
  <w:num w:numId="45" w16cid:durableId="38634199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FFD"/>
    <w:rsid w:val="000747D2"/>
    <w:rsid w:val="0007672A"/>
    <w:rsid w:val="000904AB"/>
    <w:rsid w:val="000958D2"/>
    <w:rsid w:val="000E0682"/>
    <w:rsid w:val="000E28D0"/>
    <w:rsid w:val="000F17A0"/>
    <w:rsid w:val="00133CFE"/>
    <w:rsid w:val="00167230"/>
    <w:rsid w:val="00192C43"/>
    <w:rsid w:val="001E1892"/>
    <w:rsid w:val="002764C9"/>
    <w:rsid w:val="0029734D"/>
    <w:rsid w:val="002C26F4"/>
    <w:rsid w:val="002D4954"/>
    <w:rsid w:val="00410306"/>
    <w:rsid w:val="00510050"/>
    <w:rsid w:val="005708FF"/>
    <w:rsid w:val="00572D9B"/>
    <w:rsid w:val="005E4FD3"/>
    <w:rsid w:val="0061540A"/>
    <w:rsid w:val="00671A48"/>
    <w:rsid w:val="00716154"/>
    <w:rsid w:val="007342C5"/>
    <w:rsid w:val="00895607"/>
    <w:rsid w:val="00920552"/>
    <w:rsid w:val="009E1FFD"/>
    <w:rsid w:val="00A726DF"/>
    <w:rsid w:val="00A80D1E"/>
    <w:rsid w:val="00A94646"/>
    <w:rsid w:val="00B2350C"/>
    <w:rsid w:val="00CC6C04"/>
    <w:rsid w:val="00CE352E"/>
    <w:rsid w:val="00CE5F68"/>
    <w:rsid w:val="00CF5386"/>
    <w:rsid w:val="00D20CBE"/>
    <w:rsid w:val="00DB6F68"/>
    <w:rsid w:val="00DD05A4"/>
    <w:rsid w:val="00E467E0"/>
    <w:rsid w:val="00F646C8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A37199"/>
  <w15:chartTrackingRefBased/>
  <w15:docId w15:val="{67297D79-211E-4C48-813B-9DC31940E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F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1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F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F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E1F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E1F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E1F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F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F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F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F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F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F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F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F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F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F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FF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E1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9E1FFD"/>
    <w:rPr>
      <w:b/>
      <w:bCs/>
    </w:rPr>
  </w:style>
  <w:style w:type="character" w:styleId="Emphasis">
    <w:name w:val="Emphasis"/>
    <w:basedOn w:val="DefaultParagraphFont"/>
    <w:uiPriority w:val="20"/>
    <w:qFormat/>
    <w:rsid w:val="009E1FF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E1FF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E1FFD"/>
    <w:rPr>
      <w:color w:val="0000FF"/>
      <w:u w:val="single"/>
    </w:rPr>
  </w:style>
  <w:style w:type="table" w:styleId="TableGrid">
    <w:name w:val="Table Grid"/>
    <w:basedOn w:val="TableNormal"/>
    <w:uiPriority w:val="39"/>
    <w:rsid w:val="009E1F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E1F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E35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352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726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6DF"/>
  </w:style>
  <w:style w:type="paragraph" w:styleId="Footer">
    <w:name w:val="footer"/>
    <w:basedOn w:val="Normal"/>
    <w:link w:val="FooterChar"/>
    <w:uiPriority w:val="99"/>
    <w:unhideWhenUsed/>
    <w:rsid w:val="00A726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6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8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infojegyzet.hu/webszerkesztes/zarodolgozat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infojegyzet.hu/webszerkeszte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.mozilla.org/en-US/docs/We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5173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microsoft.com/en-us/dotnet/desktop/wpf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2768</Words>
  <Characters>15779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Kiss</dc:creator>
  <cp:keywords/>
  <dc:description/>
  <cp:lastModifiedBy>Dani Kiss</cp:lastModifiedBy>
  <cp:revision>3</cp:revision>
  <dcterms:created xsi:type="dcterms:W3CDTF">2025-03-31T19:48:00Z</dcterms:created>
  <dcterms:modified xsi:type="dcterms:W3CDTF">2025-03-31T20:14:00Z</dcterms:modified>
</cp:coreProperties>
</file>