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88" w:rsidRPr="00F8797C" w:rsidRDefault="00225E88" w:rsidP="00225E88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F8797C">
        <w:rPr>
          <w:b/>
          <w:sz w:val="26"/>
          <w:szCs w:val="26"/>
        </w:rPr>
        <w:t>Кибернетический подход к описанию систем.</w:t>
      </w:r>
    </w:p>
    <w:p w:rsidR="00225E88" w:rsidRPr="0055323E" w:rsidRDefault="00225E88" w:rsidP="00225E88">
      <w:pPr>
        <w:pStyle w:val="a3"/>
        <w:rPr>
          <w:sz w:val="26"/>
          <w:szCs w:val="26"/>
        </w:rPr>
      </w:pP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Кибернетический подход к описанию систем состоит в том, что всякое целенаправленное поведение рассматривается как управление. </w:t>
      </w:r>
      <w:r w:rsidRPr="004947AD">
        <w:rPr>
          <w:b/>
          <w:sz w:val="26"/>
          <w:szCs w:val="26"/>
        </w:rPr>
        <w:t>Управление</w:t>
      </w:r>
      <w:r w:rsidRPr="004947AD">
        <w:rPr>
          <w:sz w:val="26"/>
          <w:szCs w:val="26"/>
        </w:rPr>
        <w:t xml:space="preserve"> – в широком, кибернетическом смысле – это обобщение приемов и методов, накопленных разными науками об управлении искусственными объектами и живыми организмами. </w:t>
      </w:r>
      <w:r w:rsidRPr="004947AD">
        <w:rPr>
          <w:b/>
          <w:sz w:val="26"/>
          <w:szCs w:val="26"/>
        </w:rPr>
        <w:t>Язык управления</w:t>
      </w:r>
      <w:r w:rsidRPr="004947AD">
        <w:rPr>
          <w:sz w:val="26"/>
          <w:szCs w:val="26"/>
        </w:rPr>
        <w:t xml:space="preserve"> – это использование понятий “объект”, “среда”, “обратная связь”, “</w:t>
      </w:r>
      <w:proofErr w:type="gramStart"/>
      <w:r w:rsidRPr="004947AD">
        <w:rPr>
          <w:sz w:val="26"/>
          <w:szCs w:val="26"/>
        </w:rPr>
        <w:t>алгоритм”…</w:t>
      </w:r>
      <w:proofErr w:type="gramEnd"/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Под управлением будем понимать процесс организации такого целенаправленного воздействия на некоторую часть среды, называемую </w:t>
      </w:r>
      <w:r w:rsidRPr="004947AD">
        <w:rPr>
          <w:b/>
          <w:sz w:val="26"/>
          <w:szCs w:val="26"/>
        </w:rPr>
        <w:t>объектом управления</w:t>
      </w:r>
      <w:r w:rsidRPr="004947AD">
        <w:rPr>
          <w:sz w:val="26"/>
          <w:szCs w:val="26"/>
        </w:rPr>
        <w:t>, в результате которого удовлетворяются потребности субъекта, взаимодействующего с этим объектом.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Анализ управления заставляет выделить тройку – среду, объект и субъект, внутри которой разыгрывается процесс управления (рис). В данном случае субъект ощущает на себе воздействие среды Х и объекта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. Если состояние среды Х он изменить не может, то состоянием объекта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 он может управлять с помощью специально организованного воздействия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, называемого управлением.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Пусть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– оптимальное поведение субъекта, </w:t>
      </w:r>
      <w:proofErr w:type="spellStart"/>
      <w:r w:rsidRPr="004947AD">
        <w:rPr>
          <w:sz w:val="26"/>
          <w:szCs w:val="26"/>
        </w:rPr>
        <w:t>минимизирующее</w:t>
      </w:r>
      <w:proofErr w:type="spellEnd"/>
      <w:r w:rsidRPr="004947AD">
        <w:rPr>
          <w:sz w:val="26"/>
          <w:szCs w:val="26"/>
        </w:rPr>
        <w:t xml:space="preserve"> его потребности А. Способ решения задачи, позволяющий определить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, называется </w:t>
      </w:r>
      <w:r w:rsidRPr="004947AD">
        <w:rPr>
          <w:b/>
          <w:sz w:val="26"/>
          <w:szCs w:val="26"/>
        </w:rPr>
        <w:t>алгоритмом управления</w:t>
      </w:r>
      <w:r w:rsidRPr="004947AD">
        <w:rPr>
          <w:sz w:val="26"/>
          <w:szCs w:val="26"/>
        </w:rPr>
        <w:t xml:space="preserve">: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</w:rPr>
        <w:t>(</w:t>
      </w:r>
      <w:proofErr w:type="gramStart"/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  <w:vertAlign w:val="subscript"/>
          <w:lang w:val="en-US"/>
        </w:rPr>
        <w:t>t</w:t>
      </w:r>
      <w:r w:rsidRPr="004947AD">
        <w:rPr>
          <w:sz w:val="26"/>
          <w:szCs w:val="26"/>
        </w:rPr>
        <w:t>,</w:t>
      </w:r>
      <w:r w:rsidRPr="004947AD">
        <w:rPr>
          <w:sz w:val="26"/>
          <w:szCs w:val="26"/>
          <w:lang w:val="en-US"/>
        </w:rPr>
        <w:t>X</w:t>
      </w:r>
      <w:proofErr w:type="gramEnd"/>
      <w:r w:rsidRPr="004947AD">
        <w:rPr>
          <w:sz w:val="26"/>
          <w:szCs w:val="26"/>
        </w:rPr>
        <w:t xml:space="preserve">), где 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</w:rPr>
        <w:t xml:space="preserve"> – алгоритм, позволяющий синтезировать управление по состоянию среды Х и потребностей А</w:t>
      </w:r>
      <w:r w:rsidRPr="004947AD">
        <w:rPr>
          <w:sz w:val="26"/>
          <w:szCs w:val="26"/>
          <w:vertAlign w:val="subscript"/>
          <w:lang w:val="en-US"/>
        </w:rPr>
        <w:t>t</w:t>
      </w:r>
      <w:r w:rsidRPr="004947AD">
        <w:rPr>
          <w:sz w:val="26"/>
          <w:szCs w:val="26"/>
        </w:rPr>
        <w:t xml:space="preserve">. Потребности субъекта изменяются не только под влиянием среды или объекта, но и самостоятельно, отражая жизнедеятельность субъекта, что отмечается индексом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>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B075E5" wp14:editId="3DA7AF2E">
                <wp:simplePos x="0" y="0"/>
                <wp:positionH relativeFrom="column">
                  <wp:posOffset>110490</wp:posOffset>
                </wp:positionH>
                <wp:positionV relativeFrom="paragraph">
                  <wp:posOffset>1010920</wp:posOffset>
                </wp:positionV>
                <wp:extent cx="2190750" cy="1200150"/>
                <wp:effectExtent l="0" t="0" r="19050" b="1905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1200150"/>
                          <a:chOff x="2360" y="1033"/>
                          <a:chExt cx="2223" cy="1017"/>
                        </a:xfrm>
                      </wpg:grpSpPr>
                      <wps:wsp>
                        <wps:cNvPr id="3" name="Oval 297"/>
                        <wps:cNvSpPr>
                          <a:spLocks noChangeArrowheads="1"/>
                        </wps:cNvSpPr>
                        <wps:spPr bwMode="auto">
                          <a:xfrm>
                            <a:off x="2360" y="1386"/>
                            <a:ext cx="690" cy="39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98"/>
                        <wps:cNvSpPr>
                          <a:spLocks noChangeArrowheads="1"/>
                        </wps:cNvSpPr>
                        <wps:spPr bwMode="auto">
                          <a:xfrm>
                            <a:off x="3595" y="1033"/>
                            <a:ext cx="728" cy="39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99"/>
                        <wps:cNvSpPr>
                          <a:spLocks noChangeArrowheads="1"/>
                        </wps:cNvSpPr>
                        <wps:spPr bwMode="auto">
                          <a:xfrm>
                            <a:off x="3569" y="1679"/>
                            <a:ext cx="780" cy="37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441" y="1465"/>
                            <a:ext cx="865" cy="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</w:rPr>
                                <w:t>Среда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726" y="1112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700" y="1796"/>
                            <a:ext cx="614" cy="2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3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9" y="1458"/>
                            <a:ext cx="8" cy="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152" y="118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101" y="1719"/>
                            <a:ext cx="255" cy="2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294" y="1417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78" y="149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D37C65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D37C65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Freeform 308"/>
                        <wps:cNvSpPr>
                          <a:spLocks/>
                        </wps:cNvSpPr>
                        <wps:spPr bwMode="auto">
                          <a:xfrm>
                            <a:off x="3052" y="1381"/>
                            <a:ext cx="588" cy="191"/>
                          </a:xfrm>
                          <a:custGeom>
                            <a:avLst/>
                            <a:gdLst>
                              <a:gd name="T0" fmla="*/ 0 w 588"/>
                              <a:gd name="T1" fmla="*/ 191 h 191"/>
                              <a:gd name="T2" fmla="*/ 376 w 588"/>
                              <a:gd name="T3" fmla="*/ 145 h 191"/>
                              <a:gd name="T4" fmla="*/ 588 w 588"/>
                              <a:gd name="T5" fmla="*/ 0 h 19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88" h="191">
                                <a:moveTo>
                                  <a:pt x="0" y="191"/>
                                </a:moveTo>
                                <a:cubicBezTo>
                                  <a:pt x="139" y="184"/>
                                  <a:pt x="278" y="177"/>
                                  <a:pt x="376" y="145"/>
                                </a:cubicBezTo>
                                <a:cubicBezTo>
                                  <a:pt x="474" y="113"/>
                                  <a:pt x="531" y="56"/>
                                  <a:pt x="5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09"/>
                        <wps:cNvSpPr>
                          <a:spLocks/>
                        </wps:cNvSpPr>
                        <wps:spPr bwMode="auto">
                          <a:xfrm>
                            <a:off x="3045" y="1622"/>
                            <a:ext cx="541" cy="175"/>
                          </a:xfrm>
                          <a:custGeom>
                            <a:avLst/>
                            <a:gdLst>
                              <a:gd name="T0" fmla="*/ 0 w 548"/>
                              <a:gd name="T1" fmla="*/ 30 h 168"/>
                              <a:gd name="T2" fmla="*/ 307 w 548"/>
                              <a:gd name="T3" fmla="*/ 24 h 168"/>
                              <a:gd name="T4" fmla="*/ 541 w 548"/>
                              <a:gd name="T5" fmla="*/ 175 h 16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8" h="168">
                                <a:moveTo>
                                  <a:pt x="0" y="29"/>
                                </a:moveTo>
                                <a:cubicBezTo>
                                  <a:pt x="110" y="14"/>
                                  <a:pt x="220" y="0"/>
                                  <a:pt x="311" y="23"/>
                                </a:cubicBezTo>
                                <a:cubicBezTo>
                                  <a:pt x="402" y="46"/>
                                  <a:pt x="475" y="107"/>
                                  <a:pt x="548" y="1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10"/>
                        <wps:cNvSpPr>
                          <a:spLocks/>
                        </wps:cNvSpPr>
                        <wps:spPr bwMode="auto">
                          <a:xfrm>
                            <a:off x="4313" y="1229"/>
                            <a:ext cx="214" cy="66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660"/>
                              <a:gd name="T2" fmla="*/ 207 w 267"/>
                              <a:gd name="T3" fmla="*/ 310 h 660"/>
                              <a:gd name="T4" fmla="*/ 42 w 267"/>
                              <a:gd name="T5" fmla="*/ 660 h 66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7" h="660">
                                <a:moveTo>
                                  <a:pt x="0" y="0"/>
                                </a:moveTo>
                                <a:cubicBezTo>
                                  <a:pt x="124" y="100"/>
                                  <a:pt x="249" y="200"/>
                                  <a:pt x="258" y="310"/>
                                </a:cubicBezTo>
                                <a:cubicBezTo>
                                  <a:pt x="267" y="420"/>
                                  <a:pt x="160" y="540"/>
                                  <a:pt x="53" y="6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075E5" id="Группа 2" o:spid="_x0000_s1026" style="position:absolute;left:0;text-align:left;margin-left:8.7pt;margin-top:79.6pt;width:172.5pt;height:94.5pt;z-index:251660288" coordorigin="2360,1033" coordsize="2223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">
                <v:oval id="Oval 297" o:spid="_x0000_s1027" style="position:absolute;left:2360;top:1386;width:69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CajsUA&#10;AADaAAAADwAAAGRycy9kb3ducmV2LnhtbESPQWvCQBSE74X+h+UVvJRmUwWR1DUUscQeKmiK4O2Z&#10;fSZps29jdqvpv3cFweMwM98w07Q3jThR52rLCl6jGARxYXXNpYLv/ONlAsJ5ZI2NZVLwTw7S2ePD&#10;FBNtz7ym08aXIkDYJaig8r5NpHRFRQZdZFvi4B1sZ9AH2ZVSd3gOcNPIYRyPpcGaw0KFLc0rKn43&#10;f0bBzux/tnk2/lqM9sWBjvRcfmYrpQZP/fsbCE+9v4dv7aVWMILrlXA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JqOxQAAANoAAAAPAAAAAAAAAAAAAAAAAJgCAABkcnMv&#10;ZG93bnJldi54bWxQSwUGAAAAAAQABAD1AAAAigMAAAAA&#10;" filled="f" strokeweight="1pt"/>
                <v:oval id="Oval 298" o:spid="_x0000_s1028" style="position:absolute;left:3595;top:1033;width:728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C+sYA&#10;AADaAAAADwAAAGRycy9kb3ducmV2LnhtbESPT2vCQBTE7wW/w/KEXopurEVKzCoiFuuhQo0Uentm&#10;X/5o9m3MbjV++65Q6HGYmd8wybwztbhQ6yrLCkbDCARxZnXFhYJ9+jZ4BeE8ssbaMim4kYP5rPeQ&#10;YKztlT/psvOFCBB2MSoovW9iKV1WkkE3tA1x8HLbGvRBtoXULV4D3NTyOYom0mDFYaHEhpYlZafd&#10;j1HwbQ7Hr3Q9+ViND1lOZ3oqNuutUo/9bjEF4anz/+G/9rtW8AL3K+EG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kC+sYAAADaAAAADwAAAAAAAAAAAAAAAACYAgAAZHJz&#10;L2Rvd25yZXYueG1sUEsFBgAAAAAEAAQA9QAAAIsDAAAAAA==&#10;" filled="f" strokeweight="1pt"/>
                <v:oval id="Oval 299" o:spid="_x0000_s1029" style="position:absolute;left:3569;top:1679;width:780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nYcYA&#10;AADaAAAADwAAAGRycy9kb3ducmV2LnhtbESPT2vCQBTE7wW/w/KEXopurFRKzCoiFuuhQo0Uentm&#10;X/5o9m3MbjV++65Q6HGYmd8wybwztbhQ6yrLCkbDCARxZnXFhYJ9+jZ4BeE8ssbaMim4kYP5rPeQ&#10;YKztlT/psvOFCBB2MSoovW9iKV1WkkE3tA1x8HLbGvRBtoXULV4D3NTyOYom0mDFYaHEhpYlZafd&#10;j1HwbQ7Hr3Q9+ViND1lOZ3oqNuutUo/9bjEF4anz/+G/9rtW8AL3K+EG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WnYcYAAADaAAAADwAAAAAAAAAAAAAAAACYAgAAZHJz&#10;L2Rvd25yZXYueG1sUEsFBgAAAAAEAAQA9QAAAIsDAAAAAA==&#10;" filled="f" strokeweight="1pt"/>
                <v:rect id="Rectangle 300" o:spid="_x0000_s1030" style="position:absolute;left:2441;top:1465;width:86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8a7wA&#10;AADaAAAADwAAAGRycy9kb3ducmV2LnhtbESPwQrCMBBE74L/EFbwpqkKItVYiiAIerHqfW3Wtths&#10;ShO1/r0RBI/DzLxhVklnavGk1lWWFUzGEQji3OqKCwXn03a0AOE8ssbaMil4k4Nk3e+tMNb2xUd6&#10;Zr4QAcIuRgWl900spctLMujGtiEO3s22Bn2QbSF1i68AN7WcRtFcGqw4LJTY0Kak/J49jIKr8+ml&#10;yjqcsZnuiz0dGC+5UsNBly5BeOr8P/xr77SCOXyvhBs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8zxrvAAAANoAAAAPAAAAAAAAAAAAAAAAAJgCAABkcnMvZG93bnJldi54&#10;bWxQSwUGAAAAAAQABAD1AAAAgQMAAAAA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</w:rPr>
                          <w:t>Среда</w:t>
                        </w:r>
                      </w:p>
                    </w:txbxContent>
                  </v:textbox>
                </v:rect>
                <v:rect id="Rectangle 301" o:spid="_x0000_s1031" style="position:absolute;left:3726;top:1112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Z8LwA&#10;AADaAAAADwAAAGRycy9kb3ducmV2LnhtbESPwQrCMBBE74L/EFbwpqkKKtUoIgiCXqz2vjZrW2w2&#10;pYla/94IgsdhZt4wy3VrKvGkxpWWFYyGEQjizOqScwWX824wB+E8ssbKMil4k4P1qttZYqzti0/0&#10;THwuAoRdjAoK7+tYSpcVZNANbU0cvJttDPogm1zqBl8Bbio5jqKpNFhyWCiwpm1B2T15GAVX5zdp&#10;mbQ4YTM+5Ac6MqaZUv1eu1mA8NT6f/jX3msFM/heCTd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v5nwvAAAANoAAAAPAAAAAAAAAAAAAAAAAJgCAABkcnMvZG93bnJldi54&#10;bWxQSwUGAAAAAAQABAD1AAAAgQMAAAAA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</w:rPr>
                          <w:t>объект</w:t>
                        </w:r>
                      </w:p>
                    </w:txbxContent>
                  </v:textbox>
                </v:rect>
                <v:rect id="Rectangle 302" o:spid="_x0000_s1032" style="position:absolute;left:3700;top:1796;width:614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NgrkA&#10;AADaAAAADwAAAGRycy9kb3ducmV2LnhtbERPvQrCMBDeBd8hnOCmqQoi1bSIIAi6WO1+NmdbbC6l&#10;iVrf3gyC48f3v0l704gXda62rGA2jUAQF1bXXCq4XvaTFQjnkTU2lknBhxykyXCwwVjbN5/plflS&#10;hBB2MSqovG9jKV1RkUE3tS1x4O62M+gD7EqpO3yHcNPIeRQtpcGaQ0OFLe0qKh7Z0yi4Ob/N66zH&#10;BZv5sTzSiTEvlBqP+u0ahKfe/8U/90ErCFvDlXADZPIF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AIIA2CuQAAANoAAAAPAAAAAAAAAAAAAAAAAJgCAABkcnMvZG93bnJldi54bWxQ&#10;SwUGAAAAAAQABAD1AAAAfgMAAAAA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</w:rPr>
                          <w:t>субъект</w:t>
                        </w:r>
                      </w:p>
                    </w:txbxContent>
                  </v:textbox>
                </v:rect>
                <v:line id="Line 303" o:spid="_x0000_s1033" style="position:absolute;flip:x;visibility:visible;mso-wrap-style:square" from="3939,1458" to="3947,1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4uPsMAAADaAAAADwAAAGRycy9kb3ducmV2LnhtbESPQYvCMBSE74L/ITxhb5q6B1erUUSQ&#10;dWE9aPXQ26N5ttXmpTSp1n+/WRA8DjPzDbNYdaYSd2pcaVnBeBSBIM6sLjlXcEq2wykI55E1VpZJ&#10;wZMcrJb93gJjbR98oPvR5yJA2MWooPC+jqV0WUEG3cjWxMG72MagD7LJpW7wEeCmkp9RNJEGSw4L&#10;Bda0KSi7HVujoJ12Zt8+f/Jz+nX63rTX9DfZp0p9DLr1HISnzr/Dr/ZOK5jB/5V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+Lj7DAAAA2gAAAA8AAAAAAAAAAAAA&#10;AAAAoQIAAGRycy9kb3ducmV2LnhtbFBLBQYAAAAABAAEAPkAAACRAwAAAAA=&#10;">
                  <v:stroke startarrow="block" startarrowwidth="narrow" startarrowlength="short"/>
                </v:line>
                <v:rect id="Rectangle 304" o:spid="_x0000_s1034" style="position:absolute;left:3152;top:1184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3C8EA&#10;AADbAAAADwAAAGRycy9kb3ducmV2LnhtbESPQWuDQBCF74X+h2UCudU1FkKxriKBQiG91Nb7xJ2q&#10;xJ0Vd5vYf585FHKb4b1575uiWt2kLrSE0bOBXZKCIu68Hbk38P319vQCKkRki5NnMvBHAary8aHA&#10;3Porf9Klib2SEA45GhhinHOtQzeQw5D4mVi0H784jLIuvbYLXiXcTTpL0712OLI0DDjTYaDu3Pw6&#10;A6cQ63ZsVnxmlx37I30wtp0x281av4KKtMa7+f/63Qq+0MsvMo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X9wvBAAAA2wAAAA8AAAAAAAAAAAAAAAAAmAIAAGRycy9kb3du&#10;cmV2LnhtbFBLBQYAAAAABAAEAPUAAACGAwAAAAA=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305" o:spid="_x0000_s1035" style="position:absolute;left:3101;top:1719;width:25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SkLoA&#10;AADbAAAADwAAAGRycy9kb3ducmV2LnhtbERPzQrCMAy+C75DieBNOxVE5joRQRD04tR7XOM2XNOx&#10;Vp1vbwXBWz6+3ySrztTiSa2rLCuYjCMQxLnVFRcKzqftaAHCeWSNtWVS8CYHq7TfSzDW9sVHema+&#10;ECGEXYwKSu+bWEqXl2TQjW1DHLibbQ36ANtC6hZfIdzUchpFc2mw4tBQYkObkvJ79jAKrs6vL1XW&#10;4YzNdF/s6cB4yZUaDrr1EoSnzv/FP/dOh/kT+P4SDpDp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ltSkLoAAADbAAAADwAAAAAAAAAAAAAAAACYAgAAZHJzL2Rvd25yZXYueG1s&#10;UEsFBgAAAAAEAAQA9QAAAH8DAAAAAA==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306" o:spid="_x0000_s1036" style="position:absolute;left:4294;top:1417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nM57oA&#10;AADbAAAADwAAAGRycy9kb3ducmV2LnhtbERPzQrCMAy+C75DieBNOyeITKuIIAh6cbp7XOM2XNOx&#10;Vp1vbwXBWz6+3yzXnanFk1pXWVYwGUcgiHOrKy4UXM670RyE88gaa8uk4E0O1qt+b4mJti8+0TP1&#10;hQgh7BJUUHrfJFK6vCSDbmwb4sDdbGvQB9gWUrf4CuGmlnEUzaTBikNDiQ1tS8rv6cMouDq/yaq0&#10;wymb+FAc6MiY5UoNB91mAcJT5//in3uvw/wYvr+EA+Tq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1onM57oAAADbAAAADwAAAAAAAAAAAAAAAACYAgAAZHJzL2Rvd25yZXYueG1s&#10;UEsFBgAAAAAEAAQA9QAAAH8DAAAAAA==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307" o:spid="_x0000_s1037" style="position:absolute;left:3978;top:1490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pfLoA&#10;AADbAAAADwAAAGRycy9kb3ducmV2LnhtbERPzQrCMAy+C75DieBNOxVEpnUMQRD04tR7XOM2XNOx&#10;Vp1vbwXBWz6+36ySztTiSa2rLCuYjCMQxLnVFRcKzqftaAHCeWSNtWVS8CYHybrfW2Gs7YuP9Mx8&#10;IUIIuxgVlN43sZQuL8mgG9uGOHA32xr0AbaF1C2+Qrip5TSK5tJgxaGhxIY2JeX37GEUXJ1PL1XW&#10;4YzNdF/s6cB4yZUaDrp0CcJT5//in3unw/wZfH8JB8j1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cVpfLoAAADbAAAADwAAAAAAAAAAAAAAAACYAgAAZHJzL2Rvd25yZXYueG1s&#10;UEsFBgAAAAAEAAQA9QAAAH8DAAAAAA==&#10;" filled="f" strokecolor="white" strokeweight="1pt">
                  <v:textbox inset="0,0,0,0">
                    <w:txbxContent>
                      <w:p w:rsidR="00225E88" w:rsidRPr="00D37C65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D37C65">
                          <w:rPr>
                            <w:sz w:val="9"/>
                            <w:szCs w:val="9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shape id="Freeform 308" o:spid="_x0000_s1038" style="position:absolute;left:3052;top:1381;width:588;height:191;visibility:visible;mso-wrap-style:square;v-text-anchor:top" coordsize="588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YtsEA&#10;AADbAAAADwAAAGRycy9kb3ducmV2LnhtbERPS2sCMRC+F/ofwhR602y1iKxGkYrgtdbHHofNuA83&#10;kzWJuvbXN4LQ23x8z5nOO9OIKzlfWVbw0U9AEOdWV1wo2P6semMQPiBrbCyTgjt5mM9eX6aYanvj&#10;b7puQiFiCPsUFZQhtKmUPi/JoO/bljhyR+sMhghdIbXDWww3jRwkyUgarDg2lNjSV0n5aXMxCvb3&#10;kGWD87peunrU1WZ38KvfoVLvb91iAiJQF/7FT/dax/m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2LbBAAAA2wAAAA8AAAAAAAAAAAAAAAAAmAIAAGRycy9kb3du&#10;cmV2LnhtbFBLBQYAAAAABAAEAPUAAACGAwAAAAA=&#10;" path="m,191v139,-7,278,-14,376,-46c474,113,531,56,588,e" filled="f">
                  <v:stroke endarrow="block"/>
                  <v:path arrowok="t" o:connecttype="custom" o:connectlocs="0,191;376,145;588,0" o:connectangles="0,0,0"/>
                </v:shape>
                <v:shape id="Freeform 309" o:spid="_x0000_s1039" style="position:absolute;left:3045;top:1622;width:541;height:175;visibility:visible;mso-wrap-style:square;v-text-anchor:top" coordsize="54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w3MMA&#10;AADbAAAADwAAAGRycy9kb3ducmV2LnhtbERPTWvCQBC9F/wPywi9NZsWFEndBCstth4Uo4ceh+yY&#10;LGZn0+yq6b93hUJv83ifMy8G24oL9d44VvCcpCCIK6cN1woO+4+nGQgfkDW2jknBL3ko8tHDHDPt&#10;rryjSxlqEUPYZ6igCaHLpPRVQxZ94jriyB1dbzFE2NdS93iN4baVL2k6lRYNx4YGO1o2VJ3Ks1VQ&#10;zoxdTQ9v33Y7LL708v28/jEbpR7Hw+IVRKAh/Iv/3J86zp/A/Zd4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Pw3MMAAADbAAAADwAAAAAAAAAAAAAAAACYAgAAZHJzL2Rv&#10;d25yZXYueG1sUEsFBgAAAAAEAAQA9QAAAIgDAAAAAA==&#10;" path="m,29c110,14,220,,311,23v91,23,164,84,237,145e" filled="f">
                  <v:stroke endarrow="block"/>
                  <v:path arrowok="t" o:connecttype="custom" o:connectlocs="0,31;303,25;534,182" o:connectangles="0,0,0"/>
                </v:shape>
                <v:shape id="Freeform 310" o:spid="_x0000_s1040" style="position:absolute;left:4313;top:1229;width:214;height:660;visibility:visible;mso-wrap-style:square;v-text-anchor:top" coordsize="267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FjcUA&#10;AADbAAAADwAAAGRycy9kb3ducmV2LnhtbERPTWvCQBC9F/oflhF6KbpJhViia9CCUOyhGCu0tzE7&#10;JqHZ2ZBdNfrru0LB2zze58yy3jTiRJ2rLSuIRxEI4sLqmksFX9vV8BWE88gaG8uk4EIOsvnjwwxT&#10;bc+8oVPuSxFC2KWooPK+TaV0RUUG3ci2xIE72M6gD7Arpe7wHMJNI1+iKJEGaw4NFbb0VlHxmx+N&#10;gmaM3+N48rF8zq/Ha7LerzY/nzulngb9YgrCU+/v4n/3uw7zE7j9Eg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YWNxQAAANsAAAAPAAAAAAAAAAAAAAAAAJgCAABkcnMv&#10;ZG93bnJldi54bWxQSwUGAAAAAAQABAD1AAAAigMAAAAA&#10;" path="m,c124,100,249,200,258,310,267,420,160,540,53,660e" filled="f">
                  <v:stroke endarrow="block"/>
                  <v:path arrowok="t" o:connecttype="custom" o:connectlocs="0,0;166,310;34,660" o:connectangles="0,0,0"/>
                </v:shape>
                <w10:wrap type="square"/>
              </v:group>
            </w:pict>
          </mc:Fallback>
        </mc:AlternateContent>
      </w:r>
      <w:r w:rsidRPr="004947AD">
        <w:rPr>
          <w:sz w:val="26"/>
          <w:szCs w:val="26"/>
        </w:rPr>
        <w:t>Процесс управления как организация целенаправленного воздействия на объект может реализовываться как на интуитивном, так и на осознанном уровне. Первый используют животные, второй – человек. Осознанное удовлетворение потребностей заставляет декомпозировать алгоритм управления и вводить промежуточную стадию – формулировку цели управления, т.е. действовать по двухэтапной схеме: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u w:val="single"/>
          <w:lang w:val="en-US"/>
        </w:rPr>
        <w:t>A</w:t>
      </w:r>
      <w:r w:rsidRPr="004947AD">
        <w:rPr>
          <w:sz w:val="26"/>
          <w:szCs w:val="26"/>
          <w:u w:val="single"/>
          <w:vertAlign w:val="subscript"/>
          <w:lang w:val="en-US"/>
        </w:rPr>
        <w:t>t</w:t>
      </w:r>
      <w:r w:rsidRPr="004947AD">
        <w:rPr>
          <w:sz w:val="26"/>
          <w:szCs w:val="26"/>
          <w:u w:val="single"/>
        </w:rPr>
        <w:t xml:space="preserve"> –&gt;</w:t>
      </w:r>
      <w:r w:rsidRPr="004947AD">
        <w:rPr>
          <w:sz w:val="26"/>
          <w:szCs w:val="26"/>
          <w:u w:val="single"/>
          <w:lang w:val="en-US"/>
        </w:rPr>
        <w:t>Z</w:t>
      </w:r>
      <w:r w:rsidRPr="004947AD">
        <w:rPr>
          <w:sz w:val="26"/>
          <w:szCs w:val="26"/>
          <w:u w:val="single"/>
          <w:vertAlign w:val="superscript"/>
        </w:rPr>
        <w:t>*</w:t>
      </w:r>
      <w:r w:rsidRPr="004947AD">
        <w:rPr>
          <w:sz w:val="26"/>
          <w:szCs w:val="26"/>
        </w:rPr>
        <w:t>–&gt;</w:t>
      </w:r>
      <w:r w:rsidRPr="004947AD">
        <w:rPr>
          <w:sz w:val="26"/>
          <w:szCs w:val="26"/>
          <w:u w:val="single"/>
          <w:lang w:val="en-US"/>
        </w:rPr>
        <w:t>U</w:t>
      </w:r>
      <w:r w:rsidRPr="004947AD">
        <w:rPr>
          <w:sz w:val="26"/>
          <w:szCs w:val="26"/>
          <w:u w:val="single"/>
          <w:vertAlign w:val="superscript"/>
        </w:rPr>
        <w:t>*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      1            2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 xml:space="preserve">На первом этапе определяется цель управления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, причем задача решается на интуитивном уровне: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>(</w:t>
      </w:r>
      <w:proofErr w:type="gramStart"/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>,</w:t>
      </w:r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  <w:vertAlign w:val="subscript"/>
          <w:lang w:val="en-US"/>
        </w:rPr>
        <w:t>t</w:t>
      </w:r>
      <w:proofErr w:type="gramEnd"/>
      <w:r w:rsidRPr="004947AD">
        <w:rPr>
          <w:sz w:val="26"/>
          <w:szCs w:val="26"/>
        </w:rPr>
        <w:t>),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83B25" wp14:editId="2201E691">
                <wp:simplePos x="0" y="0"/>
                <wp:positionH relativeFrom="column">
                  <wp:posOffset>-70485</wp:posOffset>
                </wp:positionH>
                <wp:positionV relativeFrom="paragraph">
                  <wp:posOffset>184150</wp:posOffset>
                </wp:positionV>
                <wp:extent cx="1676400" cy="1304925"/>
                <wp:effectExtent l="0" t="0" r="19050" b="9525"/>
                <wp:wrapSquare wrapText="bothSides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304925"/>
                          <a:chOff x="2573" y="6022"/>
                          <a:chExt cx="2671" cy="2072"/>
                        </a:xfrm>
                      </wpg:grpSpPr>
                      <wps:wsp>
                        <wps:cNvPr id="18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3764" y="6073"/>
                            <a:ext cx="1009" cy="4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3764" y="6788"/>
                            <a:ext cx="1009" cy="4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3764" y="7548"/>
                            <a:ext cx="1009" cy="51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63" y="6412"/>
                            <a:ext cx="541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93" y="7028"/>
                            <a:ext cx="46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33" y="7793"/>
                            <a:ext cx="511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8" y="7238"/>
                            <a:ext cx="1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8" y="6518"/>
                            <a:ext cx="1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47"/>
                        <wps:cNvSpPr>
                          <a:spLocks/>
                        </wps:cNvSpPr>
                        <wps:spPr bwMode="auto">
                          <a:xfrm>
                            <a:off x="4778" y="6638"/>
                            <a:ext cx="241" cy="331"/>
                          </a:xfrm>
                          <a:custGeom>
                            <a:avLst/>
                            <a:gdLst>
                              <a:gd name="T0" fmla="*/ 0 w 20000"/>
                              <a:gd name="T1" fmla="*/ 331 h 20000"/>
                              <a:gd name="T2" fmla="*/ 12 w 20000"/>
                              <a:gd name="T3" fmla="*/ 331 h 20000"/>
                              <a:gd name="T4" fmla="*/ 25 w 20000"/>
                              <a:gd name="T5" fmla="*/ 329 h 20000"/>
                              <a:gd name="T6" fmla="*/ 37 w 20000"/>
                              <a:gd name="T7" fmla="*/ 327 h 20000"/>
                              <a:gd name="T8" fmla="*/ 49 w 20000"/>
                              <a:gd name="T9" fmla="*/ 324 h 20000"/>
                              <a:gd name="T10" fmla="*/ 72 w 20000"/>
                              <a:gd name="T11" fmla="*/ 316 h 20000"/>
                              <a:gd name="T12" fmla="*/ 94 w 20000"/>
                              <a:gd name="T13" fmla="*/ 305 h 20000"/>
                              <a:gd name="T14" fmla="*/ 115 w 20000"/>
                              <a:gd name="T15" fmla="*/ 291 h 20000"/>
                              <a:gd name="T16" fmla="*/ 135 w 20000"/>
                              <a:gd name="T17" fmla="*/ 274 h 20000"/>
                              <a:gd name="T18" fmla="*/ 153 w 20000"/>
                              <a:gd name="T19" fmla="*/ 255 h 20000"/>
                              <a:gd name="T20" fmla="*/ 170 w 20000"/>
                              <a:gd name="T21" fmla="*/ 234 h 20000"/>
                              <a:gd name="T22" fmla="*/ 186 w 20000"/>
                              <a:gd name="T23" fmla="*/ 211 h 20000"/>
                              <a:gd name="T24" fmla="*/ 200 w 20000"/>
                              <a:gd name="T25" fmla="*/ 185 h 20000"/>
                              <a:gd name="T26" fmla="*/ 212 w 20000"/>
                              <a:gd name="T27" fmla="*/ 158 h 20000"/>
                              <a:gd name="T28" fmla="*/ 222 w 20000"/>
                              <a:gd name="T29" fmla="*/ 129 h 20000"/>
                              <a:gd name="T30" fmla="*/ 230 w 20000"/>
                              <a:gd name="T31" fmla="*/ 98 h 20000"/>
                              <a:gd name="T32" fmla="*/ 236 w 20000"/>
                              <a:gd name="T33" fmla="*/ 67 h 20000"/>
                              <a:gd name="T34" fmla="*/ 238 w 20000"/>
                              <a:gd name="T35" fmla="*/ 50 h 20000"/>
                              <a:gd name="T36" fmla="*/ 240 w 20000"/>
                              <a:gd name="T37" fmla="*/ 34 h 20000"/>
                              <a:gd name="T38" fmla="*/ 241 w 20000"/>
                              <a:gd name="T39" fmla="*/ 17 h 20000"/>
                              <a:gd name="T40" fmla="*/ 241 w 20000"/>
                              <a:gd name="T41" fmla="*/ 0 h 20000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20000"/>
                                </a:moveTo>
                                <a:lnTo>
                                  <a:pt x="996" y="20000"/>
                                </a:lnTo>
                                <a:lnTo>
                                  <a:pt x="2075" y="19879"/>
                                </a:lnTo>
                                <a:lnTo>
                                  <a:pt x="3071" y="19758"/>
                                </a:lnTo>
                                <a:lnTo>
                                  <a:pt x="4066" y="19577"/>
                                </a:lnTo>
                                <a:lnTo>
                                  <a:pt x="5975" y="19094"/>
                                </a:lnTo>
                                <a:lnTo>
                                  <a:pt x="7801" y="18429"/>
                                </a:lnTo>
                                <a:lnTo>
                                  <a:pt x="9544" y="17583"/>
                                </a:lnTo>
                                <a:lnTo>
                                  <a:pt x="11203" y="16556"/>
                                </a:lnTo>
                                <a:lnTo>
                                  <a:pt x="12697" y="15408"/>
                                </a:lnTo>
                                <a:lnTo>
                                  <a:pt x="14108" y="14139"/>
                                </a:lnTo>
                                <a:lnTo>
                                  <a:pt x="15436" y="12749"/>
                                </a:lnTo>
                                <a:lnTo>
                                  <a:pt x="16598" y="11178"/>
                                </a:lnTo>
                                <a:lnTo>
                                  <a:pt x="17593" y="9547"/>
                                </a:lnTo>
                                <a:lnTo>
                                  <a:pt x="18423" y="7795"/>
                                </a:lnTo>
                                <a:lnTo>
                                  <a:pt x="19087" y="5921"/>
                                </a:lnTo>
                                <a:lnTo>
                                  <a:pt x="19585" y="4048"/>
                                </a:lnTo>
                                <a:lnTo>
                                  <a:pt x="19751" y="3021"/>
                                </a:lnTo>
                                <a:lnTo>
                                  <a:pt x="19917" y="2054"/>
                                </a:lnTo>
                                <a:lnTo>
                                  <a:pt x="20000" y="1027"/>
                                </a:lnTo>
                                <a:lnTo>
                                  <a:pt x="200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8"/>
                        <wps:cNvSpPr>
                          <a:spLocks/>
                        </wps:cNvSpPr>
                        <wps:spPr bwMode="auto">
                          <a:xfrm>
                            <a:off x="4778" y="6322"/>
                            <a:ext cx="241" cy="331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12 w 20000"/>
                              <a:gd name="T3" fmla="*/ 0 h 20000"/>
                              <a:gd name="T4" fmla="*/ 25 w 20000"/>
                              <a:gd name="T5" fmla="*/ 2 h 20000"/>
                              <a:gd name="T6" fmla="*/ 37 w 20000"/>
                              <a:gd name="T7" fmla="*/ 4 h 20000"/>
                              <a:gd name="T8" fmla="*/ 49 w 20000"/>
                              <a:gd name="T9" fmla="*/ 7 h 20000"/>
                              <a:gd name="T10" fmla="*/ 72 w 20000"/>
                              <a:gd name="T11" fmla="*/ 15 h 20000"/>
                              <a:gd name="T12" fmla="*/ 94 w 20000"/>
                              <a:gd name="T13" fmla="*/ 26 h 20000"/>
                              <a:gd name="T14" fmla="*/ 115 w 20000"/>
                              <a:gd name="T15" fmla="*/ 40 h 20000"/>
                              <a:gd name="T16" fmla="*/ 135 w 20000"/>
                              <a:gd name="T17" fmla="*/ 57 h 20000"/>
                              <a:gd name="T18" fmla="*/ 153 w 20000"/>
                              <a:gd name="T19" fmla="*/ 76 h 20000"/>
                              <a:gd name="T20" fmla="*/ 170 w 20000"/>
                              <a:gd name="T21" fmla="*/ 97 h 20000"/>
                              <a:gd name="T22" fmla="*/ 186 w 20000"/>
                              <a:gd name="T23" fmla="*/ 120 h 20000"/>
                              <a:gd name="T24" fmla="*/ 200 w 20000"/>
                              <a:gd name="T25" fmla="*/ 146 h 20000"/>
                              <a:gd name="T26" fmla="*/ 212 w 20000"/>
                              <a:gd name="T27" fmla="*/ 173 h 20000"/>
                              <a:gd name="T28" fmla="*/ 222 w 20000"/>
                              <a:gd name="T29" fmla="*/ 202 h 20000"/>
                              <a:gd name="T30" fmla="*/ 230 w 20000"/>
                              <a:gd name="T31" fmla="*/ 233 h 20000"/>
                              <a:gd name="T32" fmla="*/ 236 w 20000"/>
                              <a:gd name="T33" fmla="*/ 264 h 20000"/>
                              <a:gd name="T34" fmla="*/ 238 w 20000"/>
                              <a:gd name="T35" fmla="*/ 281 h 20000"/>
                              <a:gd name="T36" fmla="*/ 240 w 20000"/>
                              <a:gd name="T37" fmla="*/ 297 h 20000"/>
                              <a:gd name="T38" fmla="*/ 241 w 20000"/>
                              <a:gd name="T39" fmla="*/ 314 h 20000"/>
                              <a:gd name="T40" fmla="*/ 241 w 20000"/>
                              <a:gd name="T41" fmla="*/ 331 h 20000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996" y="0"/>
                                </a:lnTo>
                                <a:lnTo>
                                  <a:pt x="2075" y="121"/>
                                </a:lnTo>
                                <a:lnTo>
                                  <a:pt x="3071" y="242"/>
                                </a:lnTo>
                                <a:lnTo>
                                  <a:pt x="4066" y="423"/>
                                </a:lnTo>
                                <a:lnTo>
                                  <a:pt x="5975" y="906"/>
                                </a:lnTo>
                                <a:lnTo>
                                  <a:pt x="7801" y="1571"/>
                                </a:lnTo>
                                <a:lnTo>
                                  <a:pt x="9544" y="2417"/>
                                </a:lnTo>
                                <a:lnTo>
                                  <a:pt x="11203" y="3444"/>
                                </a:lnTo>
                                <a:lnTo>
                                  <a:pt x="12697" y="4592"/>
                                </a:lnTo>
                                <a:lnTo>
                                  <a:pt x="14108" y="5861"/>
                                </a:lnTo>
                                <a:lnTo>
                                  <a:pt x="15436" y="7251"/>
                                </a:lnTo>
                                <a:lnTo>
                                  <a:pt x="16598" y="8822"/>
                                </a:lnTo>
                                <a:lnTo>
                                  <a:pt x="17593" y="10453"/>
                                </a:lnTo>
                                <a:lnTo>
                                  <a:pt x="18423" y="12205"/>
                                </a:lnTo>
                                <a:lnTo>
                                  <a:pt x="19087" y="14079"/>
                                </a:lnTo>
                                <a:lnTo>
                                  <a:pt x="19585" y="15952"/>
                                </a:lnTo>
                                <a:lnTo>
                                  <a:pt x="19751" y="16979"/>
                                </a:lnTo>
                                <a:lnTo>
                                  <a:pt x="19917" y="17946"/>
                                </a:lnTo>
                                <a:lnTo>
                                  <a:pt x="20000" y="18973"/>
                                </a:lnTo>
                                <a:lnTo>
                                  <a:pt x="20000" y="200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9"/>
                        <wps:cNvSpPr>
                          <a:spLocks/>
                        </wps:cNvSpPr>
                        <wps:spPr bwMode="auto">
                          <a:xfrm>
                            <a:off x="4763" y="6683"/>
                            <a:ext cx="256" cy="1036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036 h 20000"/>
                              <a:gd name="T2" fmla="*/ 13 w 20000"/>
                              <a:gd name="T3" fmla="*/ 1035 h 20000"/>
                              <a:gd name="T4" fmla="*/ 26 w 20000"/>
                              <a:gd name="T5" fmla="*/ 1031 h 20000"/>
                              <a:gd name="T6" fmla="*/ 39 w 20000"/>
                              <a:gd name="T7" fmla="*/ 1024 h 20000"/>
                              <a:gd name="T8" fmla="*/ 52 w 20000"/>
                              <a:gd name="T9" fmla="*/ 1015 h 20000"/>
                              <a:gd name="T10" fmla="*/ 76 w 20000"/>
                              <a:gd name="T11" fmla="*/ 990 h 20000"/>
                              <a:gd name="T12" fmla="*/ 100 w 20000"/>
                              <a:gd name="T13" fmla="*/ 954 h 20000"/>
                              <a:gd name="T14" fmla="*/ 122 w 20000"/>
                              <a:gd name="T15" fmla="*/ 911 h 20000"/>
                              <a:gd name="T16" fmla="*/ 143 w 20000"/>
                              <a:gd name="T17" fmla="*/ 859 h 20000"/>
                              <a:gd name="T18" fmla="*/ 163 w 20000"/>
                              <a:gd name="T19" fmla="*/ 799 h 20000"/>
                              <a:gd name="T20" fmla="*/ 181 w 20000"/>
                              <a:gd name="T21" fmla="*/ 733 h 20000"/>
                              <a:gd name="T22" fmla="*/ 198 w 20000"/>
                              <a:gd name="T23" fmla="*/ 659 h 20000"/>
                              <a:gd name="T24" fmla="*/ 212 w 20000"/>
                              <a:gd name="T25" fmla="*/ 579 h 20000"/>
                              <a:gd name="T26" fmla="*/ 225 w 20000"/>
                              <a:gd name="T27" fmla="*/ 494 h 20000"/>
                              <a:gd name="T28" fmla="*/ 236 w 20000"/>
                              <a:gd name="T29" fmla="*/ 403 h 20000"/>
                              <a:gd name="T30" fmla="*/ 244 w 20000"/>
                              <a:gd name="T31" fmla="*/ 308 h 20000"/>
                              <a:gd name="T32" fmla="*/ 251 w 20000"/>
                              <a:gd name="T33" fmla="*/ 209 h 20000"/>
                              <a:gd name="T34" fmla="*/ 253 w 20000"/>
                              <a:gd name="T35" fmla="*/ 158 h 20000"/>
                              <a:gd name="T36" fmla="*/ 255 w 20000"/>
                              <a:gd name="T37" fmla="*/ 106 h 20000"/>
                              <a:gd name="T38" fmla="*/ 256 w 20000"/>
                              <a:gd name="T39" fmla="*/ 53 h 20000"/>
                              <a:gd name="T40" fmla="*/ 256 w 20000"/>
                              <a:gd name="T41" fmla="*/ 0 h 20000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20000"/>
                                </a:moveTo>
                                <a:lnTo>
                                  <a:pt x="1016" y="19981"/>
                                </a:lnTo>
                                <a:lnTo>
                                  <a:pt x="2031" y="19903"/>
                                </a:lnTo>
                                <a:lnTo>
                                  <a:pt x="3047" y="19768"/>
                                </a:lnTo>
                                <a:lnTo>
                                  <a:pt x="4063" y="19595"/>
                                </a:lnTo>
                                <a:lnTo>
                                  <a:pt x="5938" y="19112"/>
                                </a:lnTo>
                                <a:lnTo>
                                  <a:pt x="7813" y="18417"/>
                                </a:lnTo>
                                <a:lnTo>
                                  <a:pt x="9531" y="17587"/>
                                </a:lnTo>
                                <a:lnTo>
                                  <a:pt x="11172" y="16583"/>
                                </a:lnTo>
                                <a:lnTo>
                                  <a:pt x="12734" y="15425"/>
                                </a:lnTo>
                                <a:lnTo>
                                  <a:pt x="14141" y="14151"/>
                                </a:lnTo>
                                <a:lnTo>
                                  <a:pt x="15469" y="12722"/>
                                </a:lnTo>
                                <a:lnTo>
                                  <a:pt x="16563" y="11178"/>
                                </a:lnTo>
                                <a:lnTo>
                                  <a:pt x="17578" y="9537"/>
                                </a:lnTo>
                                <a:lnTo>
                                  <a:pt x="18438" y="7780"/>
                                </a:lnTo>
                                <a:lnTo>
                                  <a:pt x="19063" y="5946"/>
                                </a:lnTo>
                                <a:lnTo>
                                  <a:pt x="19609" y="4035"/>
                                </a:lnTo>
                                <a:lnTo>
                                  <a:pt x="19766" y="3050"/>
                                </a:lnTo>
                                <a:lnTo>
                                  <a:pt x="19922" y="2046"/>
                                </a:lnTo>
                                <a:lnTo>
                                  <a:pt x="20000" y="1023"/>
                                </a:lnTo>
                                <a:lnTo>
                                  <a:pt x="200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3" y="7673"/>
                            <a:ext cx="46" cy="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8" y="6968"/>
                            <a:ext cx="6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52"/>
                        <wps:cNvSpPr>
                          <a:spLocks/>
                        </wps:cNvSpPr>
                        <wps:spPr bwMode="auto">
                          <a:xfrm>
                            <a:off x="3008" y="6217"/>
                            <a:ext cx="301" cy="1816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15 w 20000"/>
                              <a:gd name="T3" fmla="*/ 0 h 20000"/>
                              <a:gd name="T4" fmla="*/ 15 w 20000"/>
                              <a:gd name="T5" fmla="*/ 15 h 20000"/>
                              <a:gd name="T6" fmla="*/ 30 w 20000"/>
                              <a:gd name="T7" fmla="*/ 15 h 20000"/>
                              <a:gd name="T8" fmla="*/ 45 w 20000"/>
                              <a:gd name="T9" fmla="*/ 45 h 20000"/>
                              <a:gd name="T10" fmla="*/ 105 w 20000"/>
                              <a:gd name="T11" fmla="*/ 105 h 20000"/>
                              <a:gd name="T12" fmla="*/ 120 w 20000"/>
                              <a:gd name="T13" fmla="*/ 135 h 20000"/>
                              <a:gd name="T14" fmla="*/ 165 w 20000"/>
                              <a:gd name="T15" fmla="*/ 180 h 20000"/>
                              <a:gd name="T16" fmla="*/ 180 w 20000"/>
                              <a:gd name="T17" fmla="*/ 210 h 20000"/>
                              <a:gd name="T18" fmla="*/ 225 w 20000"/>
                              <a:gd name="T19" fmla="*/ 255 h 20000"/>
                              <a:gd name="T20" fmla="*/ 225 w 20000"/>
                              <a:gd name="T21" fmla="*/ 270 h 20000"/>
                              <a:gd name="T22" fmla="*/ 240 w 20000"/>
                              <a:gd name="T23" fmla="*/ 285 h 20000"/>
                              <a:gd name="T24" fmla="*/ 240 w 20000"/>
                              <a:gd name="T25" fmla="*/ 330 h 20000"/>
                              <a:gd name="T26" fmla="*/ 255 w 20000"/>
                              <a:gd name="T27" fmla="*/ 345 h 20000"/>
                              <a:gd name="T28" fmla="*/ 255 w 20000"/>
                              <a:gd name="T29" fmla="*/ 420 h 20000"/>
                              <a:gd name="T30" fmla="*/ 270 w 20000"/>
                              <a:gd name="T31" fmla="*/ 510 h 20000"/>
                              <a:gd name="T32" fmla="*/ 270 w 20000"/>
                              <a:gd name="T33" fmla="*/ 540 h 20000"/>
                              <a:gd name="T34" fmla="*/ 285 w 20000"/>
                              <a:gd name="T35" fmla="*/ 570 h 20000"/>
                              <a:gd name="T36" fmla="*/ 285 w 20000"/>
                              <a:gd name="T37" fmla="*/ 780 h 20000"/>
                              <a:gd name="T38" fmla="*/ 300 w 20000"/>
                              <a:gd name="T39" fmla="*/ 810 h 20000"/>
                              <a:gd name="T40" fmla="*/ 300 w 20000"/>
                              <a:gd name="T41" fmla="*/ 1470 h 20000"/>
                              <a:gd name="T42" fmla="*/ 285 w 20000"/>
                              <a:gd name="T43" fmla="*/ 1470 h 20000"/>
                              <a:gd name="T44" fmla="*/ 285 w 20000"/>
                              <a:gd name="T45" fmla="*/ 1515 h 20000"/>
                              <a:gd name="T46" fmla="*/ 270 w 20000"/>
                              <a:gd name="T47" fmla="*/ 1530 h 20000"/>
                              <a:gd name="T48" fmla="*/ 270 w 20000"/>
                              <a:gd name="T49" fmla="*/ 1560 h 20000"/>
                              <a:gd name="T50" fmla="*/ 240 w 20000"/>
                              <a:gd name="T51" fmla="*/ 1590 h 20000"/>
                              <a:gd name="T52" fmla="*/ 240 w 20000"/>
                              <a:gd name="T53" fmla="*/ 1620 h 20000"/>
                              <a:gd name="T54" fmla="*/ 210 w 20000"/>
                              <a:gd name="T55" fmla="*/ 1650 h 20000"/>
                              <a:gd name="T56" fmla="*/ 210 w 20000"/>
                              <a:gd name="T57" fmla="*/ 1680 h 20000"/>
                              <a:gd name="T58" fmla="*/ 195 w 20000"/>
                              <a:gd name="T59" fmla="*/ 1680 h 20000"/>
                              <a:gd name="T60" fmla="*/ 180 w 20000"/>
                              <a:gd name="T61" fmla="*/ 1695 h 20000"/>
                              <a:gd name="T62" fmla="*/ 180 w 20000"/>
                              <a:gd name="T63" fmla="*/ 1710 h 20000"/>
                              <a:gd name="T64" fmla="*/ 150 w 20000"/>
                              <a:gd name="T65" fmla="*/ 1740 h 20000"/>
                              <a:gd name="T66" fmla="*/ 135 w 20000"/>
                              <a:gd name="T67" fmla="*/ 1740 h 20000"/>
                              <a:gd name="T68" fmla="*/ 120 w 20000"/>
                              <a:gd name="T69" fmla="*/ 1755 h 20000"/>
                              <a:gd name="T70" fmla="*/ 105 w 20000"/>
                              <a:gd name="T71" fmla="*/ 1755 h 20000"/>
                              <a:gd name="T72" fmla="*/ 105 w 20000"/>
                              <a:gd name="T73" fmla="*/ 1770 h 20000"/>
                              <a:gd name="T74" fmla="*/ 90 w 20000"/>
                              <a:gd name="T75" fmla="*/ 1770 h 20000"/>
                              <a:gd name="T76" fmla="*/ 75 w 20000"/>
                              <a:gd name="T77" fmla="*/ 1785 h 20000"/>
                              <a:gd name="T78" fmla="*/ 60 w 20000"/>
                              <a:gd name="T79" fmla="*/ 1785 h 20000"/>
                              <a:gd name="T80" fmla="*/ 60 w 20000"/>
                              <a:gd name="T81" fmla="*/ 1800 h 20000"/>
                              <a:gd name="T82" fmla="*/ 45 w 20000"/>
                              <a:gd name="T83" fmla="*/ 1800 h 20000"/>
                              <a:gd name="T84" fmla="*/ 45 w 20000"/>
                              <a:gd name="T85" fmla="*/ 1815 h 20000"/>
                              <a:gd name="T86" fmla="*/ 30 w 20000"/>
                              <a:gd name="T87" fmla="*/ 1815 h 20000"/>
                              <a:gd name="T88" fmla="*/ 45 w 20000"/>
                              <a:gd name="T89" fmla="*/ 1785 h 2000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997" y="0"/>
                                </a:lnTo>
                                <a:lnTo>
                                  <a:pt x="997" y="165"/>
                                </a:lnTo>
                                <a:lnTo>
                                  <a:pt x="1993" y="165"/>
                                </a:lnTo>
                                <a:lnTo>
                                  <a:pt x="2990" y="496"/>
                                </a:lnTo>
                                <a:lnTo>
                                  <a:pt x="6977" y="1156"/>
                                </a:lnTo>
                                <a:lnTo>
                                  <a:pt x="7973" y="1487"/>
                                </a:lnTo>
                                <a:lnTo>
                                  <a:pt x="10963" y="1982"/>
                                </a:lnTo>
                                <a:lnTo>
                                  <a:pt x="11960" y="2313"/>
                                </a:lnTo>
                                <a:lnTo>
                                  <a:pt x="14950" y="2808"/>
                                </a:lnTo>
                                <a:lnTo>
                                  <a:pt x="14950" y="2974"/>
                                </a:lnTo>
                                <a:lnTo>
                                  <a:pt x="15947" y="3139"/>
                                </a:lnTo>
                                <a:lnTo>
                                  <a:pt x="15947" y="3634"/>
                                </a:lnTo>
                                <a:lnTo>
                                  <a:pt x="16944" y="3800"/>
                                </a:lnTo>
                                <a:lnTo>
                                  <a:pt x="16944" y="4626"/>
                                </a:lnTo>
                                <a:lnTo>
                                  <a:pt x="17940" y="5617"/>
                                </a:lnTo>
                                <a:lnTo>
                                  <a:pt x="17940" y="5947"/>
                                </a:lnTo>
                                <a:lnTo>
                                  <a:pt x="18937" y="6278"/>
                                </a:lnTo>
                                <a:lnTo>
                                  <a:pt x="18937" y="8590"/>
                                </a:lnTo>
                                <a:lnTo>
                                  <a:pt x="19934" y="8921"/>
                                </a:lnTo>
                                <a:lnTo>
                                  <a:pt x="19934" y="16189"/>
                                </a:lnTo>
                                <a:lnTo>
                                  <a:pt x="18937" y="16189"/>
                                </a:lnTo>
                                <a:lnTo>
                                  <a:pt x="18937" y="16685"/>
                                </a:lnTo>
                                <a:lnTo>
                                  <a:pt x="17940" y="16850"/>
                                </a:lnTo>
                                <a:lnTo>
                                  <a:pt x="17940" y="17181"/>
                                </a:lnTo>
                                <a:lnTo>
                                  <a:pt x="15947" y="17511"/>
                                </a:lnTo>
                                <a:lnTo>
                                  <a:pt x="15947" y="17841"/>
                                </a:lnTo>
                                <a:lnTo>
                                  <a:pt x="13953" y="18172"/>
                                </a:lnTo>
                                <a:lnTo>
                                  <a:pt x="13953" y="18502"/>
                                </a:lnTo>
                                <a:lnTo>
                                  <a:pt x="12957" y="18502"/>
                                </a:lnTo>
                                <a:lnTo>
                                  <a:pt x="11960" y="18667"/>
                                </a:lnTo>
                                <a:lnTo>
                                  <a:pt x="11960" y="18833"/>
                                </a:lnTo>
                                <a:lnTo>
                                  <a:pt x="9967" y="19163"/>
                                </a:lnTo>
                                <a:lnTo>
                                  <a:pt x="8970" y="19163"/>
                                </a:lnTo>
                                <a:lnTo>
                                  <a:pt x="7973" y="19328"/>
                                </a:lnTo>
                                <a:lnTo>
                                  <a:pt x="6977" y="19328"/>
                                </a:lnTo>
                                <a:lnTo>
                                  <a:pt x="6977" y="19493"/>
                                </a:lnTo>
                                <a:lnTo>
                                  <a:pt x="5980" y="19493"/>
                                </a:lnTo>
                                <a:lnTo>
                                  <a:pt x="4983" y="19659"/>
                                </a:lnTo>
                                <a:lnTo>
                                  <a:pt x="3987" y="19659"/>
                                </a:lnTo>
                                <a:lnTo>
                                  <a:pt x="3987" y="19824"/>
                                </a:lnTo>
                                <a:lnTo>
                                  <a:pt x="2990" y="19824"/>
                                </a:lnTo>
                                <a:lnTo>
                                  <a:pt x="2990" y="19989"/>
                                </a:lnTo>
                                <a:lnTo>
                                  <a:pt x="1993" y="19989"/>
                                </a:lnTo>
                                <a:lnTo>
                                  <a:pt x="2990" y="1965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908" y="6178"/>
                            <a:ext cx="75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B51EE3">
                                <w:rPr>
                                  <w:sz w:val="9"/>
                                  <w:szCs w:val="9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908" y="6893"/>
                            <a:ext cx="78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YY(</w:t>
                              </w:r>
                              <w:proofErr w:type="gramEnd"/>
                              <w:r w:rsidRPr="00B51EE3">
                                <w:rPr>
                                  <w:rFonts w:ascii="Symbol" w:hAnsi="Symbol"/>
                                  <w:sz w:val="9"/>
                                  <w:szCs w:val="9"/>
                                  <w:lang w:val="en-US"/>
                                </w:rPr>
                                <w:t></w:t>
                              </w:r>
                              <w:r w:rsidRPr="00B51EE3">
                                <w:rPr>
                                  <w:rFonts w:ascii="Symbol" w:hAnsi="Symbol"/>
                                  <w:sz w:val="9"/>
                                  <w:szCs w:val="9"/>
                                  <w:vertAlign w:val="subscript"/>
                                  <w:lang w:val="en-US"/>
                                </w:rPr>
                                <w:t></w:t>
                              </w:r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863" y="7569"/>
                            <a:ext cx="81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B51EE3">
                                <w:rPr>
                                  <w:sz w:val="9"/>
                                  <w:szCs w:val="9"/>
                                </w:rPr>
                                <w:t>Субъект</w:t>
                              </w:r>
                            </w:p>
                            <w:p w:rsidR="00225E88" w:rsidRDefault="00225E88" w:rsidP="00225E8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073" y="7733"/>
                            <a:ext cx="466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B51EE3">
                                <w:rPr>
                                  <w:rFonts w:ascii="Symbol" w:hAnsi="Symbol"/>
                                  <w:sz w:val="9"/>
                                  <w:szCs w:val="9"/>
                                  <w:lang w:val="en-US"/>
                                </w:rPr>
                                <w:t></w:t>
                              </w:r>
                              <w:r w:rsidRPr="00B51EE3">
                                <w:rPr>
                                  <w:rFonts w:ascii="Symbol" w:hAnsi="Symbol"/>
                                  <w:sz w:val="9"/>
                                  <w:szCs w:val="9"/>
                                  <w:vertAlign w:val="subscript"/>
                                  <w:lang w:val="en-US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573" y="6849"/>
                            <a:ext cx="66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B51EE3">
                                <w:rPr>
                                  <w:sz w:val="9"/>
                                  <w:szCs w:val="9"/>
                                </w:rPr>
                                <w:t>Среда</w:t>
                              </w:r>
                            </w:p>
                            <w:p w:rsidR="00225E88" w:rsidRDefault="00225E88" w:rsidP="00225E8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83" y="7538"/>
                            <a:ext cx="27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263" y="6328"/>
                            <a:ext cx="27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338" y="6869"/>
                            <a:ext cx="27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563" y="6022"/>
                            <a:ext cx="1681" cy="1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793" y="6518"/>
                            <a:ext cx="211" cy="2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628" y="7178"/>
                            <a:ext cx="466" cy="2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Cy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403" y="6563"/>
                            <a:ext cx="241" cy="2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5E88" w:rsidRPr="00B51EE3" w:rsidRDefault="00225E88" w:rsidP="00225E88">
                              <w:pPr>
                                <w:rPr>
                                  <w:sz w:val="9"/>
                                  <w:szCs w:val="9"/>
                                </w:rPr>
                              </w:pPr>
                              <w:r w:rsidRPr="00B51EE3">
                                <w:rPr>
                                  <w:sz w:val="9"/>
                                  <w:szCs w:val="9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83B25" id="Группа 17" o:spid="_x0000_s1041" style="position:absolute;left:0;text-align:left;margin-left:-5.55pt;margin-top:14.5pt;width:132pt;height:102.75pt;z-index:251659264" coordorigin="2573,6022" coordsize="2671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">
                <v:oval id="Oval 239" o:spid="_x0000_s1042" style="position:absolute;left:3764;top:6073;width:100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pFc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wMo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aRXEAAAA2wAAAA8AAAAAAAAAAAAAAAAAmAIAAGRycy9k&#10;b3ducmV2LnhtbFBLBQYAAAAABAAEAPUAAACJAwAAAAA=&#10;" filled="f"/>
                <v:oval id="Oval 240" o:spid="_x0000_s1043" style="position:absolute;left:3764;top:6788;width:1009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vMjsEA&#10;AADbAAAADwAAAGRycy9kb3ducmV2LnhtbERPzWoCMRC+F3yHMIKXUrMVKe3WKFIQPAha6wOMmzG7&#10;upmsSXTXtzeC0Nt8fL8zmXW2FlfyoXKs4H2YgSAunK7YKNj9Ld4+QYSIrLF2TApuFGA27b1MMNeu&#10;5V+6bqMRKYRDjgrKGJtcylCUZDEMXUOcuIPzFmOC3kjtsU3htpajLPuQFitODSU29FNScdperIL9&#10;fuc6efbrzas5eRwf28asNkoN+t38G0SkLv6Ln+6lTvO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bzI7BAAAA2wAAAA8AAAAAAAAAAAAAAAAAmAIAAGRycy9kb3du&#10;cmV2LnhtbFBLBQYAAAAABAAEAPUAAACGAwAAAAA=&#10;" filled="f"/>
                <v:oval id="Oval 241" o:spid="_x0000_s1044" style="position:absolute;left:3764;top:7548;width:1009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vrr8A&#10;AADbAAAADwAAAGRycy9kb3ducmV2LnhtbERPy4rCMBTdC/MP4Q64kTFVRIaOUWRAcCH4/IBrcyet&#10;NjedJNr692YhuDyc92zR2VrcyYfKsYLRMANBXDhdsVFwOq6+vkGEiKyxdkwKHhRgMf/ozTDXruU9&#10;3Q/RiBTCIUcFZYxNLmUoSrIYhq4hTtyf8xZjgt5I7bFN4baW4yybSosVp4YSG/otqbgeblbB+Xxy&#10;nfz3293AXD1OLm1jNjul+p/d8gdEpC6+xS/3WisYp/X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za+uvwAAANsAAAAPAAAAAAAAAAAAAAAAAJgCAABkcnMvZG93bnJl&#10;di54bWxQSwUGAAAAAAQABAD1AAAAhAMAAAAA&#10;" filled="f"/>
                <v:line id="Line 242" o:spid="_x0000_s1045" style="position:absolute;flip:x;visibility:visible;mso-wrap-style:square" from="3263,6412" to="3804,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oOVsUAAADbAAAADwAAAGRycy9kb3ducmV2LnhtbESPT4vCMBTE78J+h/AWvGmqB5WuaVmE&#10;RQU9rH8OvT2at221eSlNqvXbmwXB4zAzv2GWaW9qcaPWVZYVTMYRCOLc6ooLBafjz2gBwnlkjbVl&#10;UvAgB2nyMVhirO2df+l28IUIEHYxKii9b2IpXV6SQTe2DXHw/mxr0AfZFlK3eA9wU8tpFM2kwYrD&#10;QokNrUrKr4fOKOgWvdl3j21xzuan9aq7ZLvjPlNq+Nl/f4Hw1Pt3+NXeaAXTCfx/CT9AJ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oOVsUAAADbAAAADwAAAAAAAAAA&#10;AAAAAAChAgAAZHJzL2Rvd25yZXYueG1sUEsFBgAAAAAEAAQA+QAAAJMDAAAAAA==&#10;">
                  <v:stroke startarrow="block" startarrowwidth="narrow" startarrowlength="short"/>
                </v:line>
                <v:line id="Line 243" o:spid="_x0000_s1046" style="position:absolute;flip:x;visibility:visible;mso-wrap-style:square" from="3293,7028" to="3759,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QIcUAAADbAAAADwAAAGRycy9kb3ducmV2LnhtbESPT2vCQBTE7wW/w/KE3pqNObSSuooI&#10;0hbqQU0PuT2yzySafRuymz9++65Q6HGYmd8wq81kGjFQ52rLChZRDIK4sLrmUkF23r8sQTiPrLGx&#10;TAru5GCznj2tMNV25CMNJ1+KAGGXooLK+zaV0hUVGXSRbYmDd7GdQR9kV0rd4RjgppFJHL9KgzWH&#10;hQpb2lVU3E69UdAvJ3Po71/lT/6Wfez6a/59PuRKPc+n7TsIT5P/D/+1P7WCJIHH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iQIcUAAADbAAAADwAAAAAAAAAA&#10;AAAAAAChAgAAZHJzL2Rvd25yZXYueG1sUEsFBgAAAAAEAAQA+QAAAJMDAAAAAA==&#10;">
                  <v:stroke startarrow="block" startarrowwidth="narrow" startarrowlength="short"/>
                </v:line>
                <v:line id="Line 244" o:spid="_x0000_s1047" style="position:absolute;flip:x;visibility:visible;mso-wrap-style:square" from="3233,7793" to="3744,7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Q1usYAAADbAAAADwAAAGRycy9kb3ducmV2LnhtbESPT2vCQBTE7wW/w/IKvdVNU2gluooI&#10;0haaQ/1zyO2RfSbR7NuQ3Zjk23cFweMwM79hFqvB1OJKrassK3ibRiCIc6srLhQc9tvXGQjnkTXW&#10;lknBSA5Wy8nTAhNte/6j684XIkDYJaig9L5JpHR5SQbd1DbEwTvZ1qAPsi2kbrEPcFPLOIo+pMGK&#10;w0KJDW1Kyi+7zijoZoNJu/GnOGafh69Nd85+92mm1MvzsJ6D8DT4R/je/tYK4ne4fQ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ENbrGAAAA2wAAAA8AAAAAAAAA&#10;AAAAAAAAoQIAAGRycy9kb3ducmV2LnhtbFBLBQYAAAAABAAEAPkAAACUAwAAAAA=&#10;">
                  <v:stroke startarrow="block" startarrowwidth="narrow" startarrowlength="short"/>
                </v:line>
                <v:line id="Line 245" o:spid="_x0000_s1048" style="position:absolute;flip:x;visibility:visible;mso-wrap-style:square" from="4268,7238" to="426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2tzsYAAADbAAAADwAAAGRycy9kb3ducmV2LnhtbESPT2vCQBTE7wW/w/IKvdVNQ2kluooI&#10;0haaQ/1zyO2RfSbR7NuQ3Zjk23cFweMwM79hFqvB1OJKrassK3ibRiCIc6srLhQc9tvXGQjnkTXW&#10;lknBSA5Wy8nTAhNte/6j684XIkDYJaig9L5JpHR5SQbd1DbEwTvZ1qAPsi2kbrEPcFPLOIo+pMGK&#10;w0KJDW1Kyi+7zijoZoNJu/GnOGafh69Nd85+92mm1MvzsJ6D8DT4R/je/tYK4ne4fQ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trc7GAAAA2wAAAA8AAAAAAAAA&#10;AAAAAAAAoQIAAGRycy9kb3ducmV2LnhtbFBLBQYAAAAABAAEAPkAAACUAwAAAAA=&#10;">
                  <v:stroke startarrow="block" startarrowwidth="narrow" startarrowlength="short"/>
                </v:line>
                <v:line id="Line 246" o:spid="_x0000_s1049" style="position:absolute;flip:x;visibility:visible;mso-wrap-style:square" from="4298,6518" to="4299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EIVcYAAADbAAAADwAAAGRycy9kb3ducmV2LnhtbESPT2vCQBTE7wW/w/IKvdVNA20luooI&#10;0haaQ/1zyO2RfSbR7NuQ3Zjk23cFweMwM79hFqvB1OJKrassK3ibRiCIc6srLhQc9tvXGQjnkTXW&#10;lknBSA5Wy8nTAhNte/6j684XIkDYJaig9L5JpHR5SQbd1DbEwTvZ1qAPsi2kbrEPcFPLOIo+pMGK&#10;w0KJDW1Kyi+7zijoZoNJu/GnOGafh69Nd85+92mm1MvzsJ6D8DT4R/je/tYK4ne4fQ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hCFXGAAAA2wAAAA8AAAAAAAAA&#10;AAAAAAAAoQIAAGRycy9kb3ducmV2LnhtbFBLBQYAAAAABAAEAPkAAACUAwAAAAA=&#10;">
                  <v:stroke startarrow="block" startarrowwidth="narrow" startarrowlength="short"/>
                </v:line>
                <v:shape id="Freeform 247" o:spid="_x0000_s1050" style="position:absolute;left:4778;top:6638;width:241;height:33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Hn8MA&#10;AADbAAAADwAAAGRycy9kb3ducmV2LnhtbESPQWvCQBSE7wX/w/KE3urGHESiq4iolHoyLdTjI/tM&#10;QrJvw+5qUn+9Kwg9DjPzDbNcD6YVN3K+tqxgOklAEBdW11wq+Pnef8xB+ICssbVMCv7Iw3o1elti&#10;pm3PJ7rloRQRwj5DBVUIXSalLyoy6Ce2I47exTqDIUpXSu2wj3DTyjRJZtJgzXGhwo62FRVNfjUK&#10;vu6/+T7pd409pKdmez5eXHeQSr2Ph80CRKAh/Idf7U+tIJ3B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mHn8MAAADbAAAADwAAAAAAAAAAAAAAAACYAgAAZHJzL2Rv&#10;d25yZXYueG1sUEsFBgAAAAAEAAQA9QAAAIgDAAAAAA==&#10;" path="m,20000r996,l2075,19879r996,-121l4066,19577r1909,-483l7801,18429r1743,-846l11203,16556r1494,-1148l14108,14139r1328,-1390l16598,11178r995,-1631l18423,7795r664,-1874l19585,4048r166,-1027l19917,2054r83,-1027l20000,e" filled="f">
                  <v:path arrowok="t" o:connecttype="custom" o:connectlocs="0,5;0,5;0,5;0,5;1,5;1,5;1,5;1,5;2,5;2,4;2,4;2,3;2,3;3,3;3,2;3,2;3,1;3,1;3,1;3,0;3,0" o:connectangles="0,0,0,0,0,0,0,0,0,0,0,0,0,0,0,0,0,0,0,0,0"/>
                </v:shape>
                <v:shape id="Freeform 248" o:spid="_x0000_s1051" style="position:absolute;left:4778;top:6322;width:241;height:33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iBMQA&#10;AADbAAAADwAAAGRycy9kb3ducmV2LnhtbESPQWvCQBSE7wX/w/IK3uqmOdgSXUXEhGJPRqE9PrLP&#10;JCT7NuxuTeyv7xYKPQ4z8w2z3k6mFzdyvrWs4HmRgCCurG65VnA550+vIHxA1thbJgV38rDdzB7W&#10;mGk78oluZahFhLDPUEETwpBJ6auGDPqFHYijd7XOYIjS1VI7HCPc9DJNkqU02HJcaHCgfUNVV34Z&#10;BcfvjzJPxkNni/TU7T/fr24opFLzx2m3AhFoCv/hv/abVpC+wO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IgTEAAAA2wAAAA8AAAAAAAAAAAAAAAAAmAIAAGRycy9k&#10;b3ducmV2LnhtbFBLBQYAAAAABAAEAPUAAACJAwAAAAA=&#10;" path="m,l996,,2075,121r996,121l4066,423,5975,906r1826,665l9544,2417r1659,1027l12697,4592r1411,1269l15436,7251r1162,1571l17593,10453r830,1752l19087,14079r498,1873l19751,16979r166,967l20000,18973r,1027e" filled="f">
                  <v:path arrowok="t" o:connecttype="custom" o:connectlocs="0,0;0,0;0,0;0,0;1,0;1,0;1,0;1,1;2,1;2,1;2,2;2,2;2,2;3,3;3,3;3,4;3,4;3,5;3,5;3,5;3,5" o:connectangles="0,0,0,0,0,0,0,0,0,0,0,0,0,0,0,0,0,0,0,0,0"/>
                </v:shape>
                <v:shape id="Freeform 249" o:spid="_x0000_s1052" style="position:absolute;left:4763;top:6683;width:256;height:103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2dsAA&#10;AADbAAAADwAAAGRycy9kb3ducmV2LnhtbERPTYvCMBC9C/sfwix403R7EOkaRURF9GRd2D0OzdiW&#10;NpOSZG3115uD4PHxvherwbTiRs7XlhV8TRMQxIXVNZcKfi67yRyED8gaW8uk4E4eVsuP0QIzbXs+&#10;0y0PpYgh7DNUUIXQZVL6oiKDfmo74shdrTMYInSl1A77GG5amSbJTBqsOTZU2NGmoqLJ/42C4+M3&#10;3yX9trH79Nxs/k5X1+2lUuPPYf0NItAQ3uKX+6AVpH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q2dsAAAADbAAAADwAAAAAAAAAAAAAAAACYAgAAZHJzL2Rvd25y&#10;ZXYueG1sUEsFBgAAAAAEAAQA9QAAAIUDAAAAAA==&#10;" path="m,20000r1016,-19l2031,19903r1016,-135l4063,19595r1875,-483l7813,18417r1718,-830l11172,16583r1562,-1158l14141,14151r1328,-1429l16563,11178,17578,9537r860,-1757l19063,5946r546,-1911l19766,3050r156,-1004l20000,1023,20000,e" filled="f">
                  <v:path arrowok="t" o:connecttype="custom" o:connectlocs="0,54;0,54;0,53;0,53;1,53;1,51;1,49;2,47;2,44;2,41;2,38;3,34;3,30;3,26;3,21;3,16;3,11;3,8;3,5;3,3;3,0" o:connectangles="0,0,0,0,0,0,0,0,0,0,0,0,0,0,0,0,0,0,0,0,0"/>
                </v:shape>
                <v:line id="Line 250" o:spid="_x0000_s1053" style="position:absolute;flip:x;visibility:visible;mso-wrap-style:square" from="4793,7673" to="4839,7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+arr8AAADbAAAADwAAAGRycy9kb3ducmV2LnhtbESP3arCMBCE7wXfIazgnaYKHrQaRQRB&#10;RME/vF6atS0mm9JErW9vDgheDjPzDTNbNNaIJ9W+dKxg0E9AEGdOl5wruJzXvTEIH5A1Gsek4E0e&#10;FvN2a4apdi8+0vMUchEh7FNUUIRQpVL6rCCLvu8q4ujdXG0xRFnnUtf4inBr5DBJ/qTFkuNCgRWt&#10;Csrup4dVYPh6P+5GW6LkkL/3g6VujNwr1e00yymIQE34hb/tjVYwnMD/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r+arr8AAADbAAAADwAAAAAAAAAAAAAAAACh&#10;AgAAZHJzL2Rvd25yZXYueG1sUEsFBgAAAAAEAAQA+QAAAI0DAAAAAA==&#10;">
                  <v:stroke endarrow="block" endarrowwidth="narrow" endarrowlength="short"/>
                </v:line>
                <v:line id="Line 251" o:spid="_x0000_s1054" style="position:absolute;flip:x;visibility:visible;mso-wrap-style:square" from="4778,6968" to="4839,6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yl7rsAAADbAAAADwAAAGRycy9kb3ducmV2LnhtbERPSwrCMBDdC94hjOBOUxVFqlFEEEQU&#10;/OF6aMa2mExKE7Xe3iwEl4/3ny8ba8SLal86VjDoJyCIM6dLzhVcL5veFIQPyBqNY1LwIQ/LRbs1&#10;x1S7N5/odQ65iCHsU1RQhFClUvqsIIu+7yriyN1dbTFEWOdS1/iO4dbIYZJMpMWSY0OBFa0Lyh7n&#10;p1Vg+PY47cc7ouSYfw6DlW6MPCjV7TSrGYhATfiLf+6tVjCK6+OX+APk4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SXKXuuwAAANsAAAAPAAAAAAAAAAAAAAAAAKECAABk&#10;cnMvZG93bnJldi54bWxQSwUGAAAAAAQABAD5AAAAiQMAAAAA&#10;">
                  <v:stroke endarrow="block" endarrowwidth="narrow" endarrowlength="short"/>
                </v:line>
                <v:shape id="Freeform 252" o:spid="_x0000_s1055" style="position:absolute;left:3008;top:6217;width:301;height:181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wmy8IA&#10;AADbAAAADwAAAGRycy9kb3ducmV2LnhtbESP0WrCQBRE3wv+w3IF3+pGhZBEVxEhkL6URv2AS/aa&#10;BLN3Q3ZN0r/vFgp9HGbmDHM4zaYTIw2utaxgs45AEFdWt1wruN/y9wSE88gaO8uk4JscnI6LtwNm&#10;2k5c0nj1tQgQdhkqaLzvMyld1ZBBt7Y9cfAedjDogxxqqQecAtx0chtFsTTYclhosKdLQ9Xz+jIK&#10;vrD7KJIpLW+vOP9M0sKbPkmVWi3n8x6Ep9n/h//ahVaw28Dvl/A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CbLwgAAANsAAAAPAAAAAAAAAAAAAAAAAJgCAABkcnMvZG93&#10;bnJldi54bWxQSwUGAAAAAAQABAD1AAAAhwMAAAAA&#10;" path="m,l997,r,165l1993,165r997,331l6977,1156r996,331l10963,1982r997,331l14950,2808r,166l15947,3139r,495l16944,3800r,826l17940,5617r,330l18937,6278r,2312l19934,8921r,7268l18937,16189r,496l17940,16850r,331l15947,17511r,330l13953,18172r,330l12957,18502r-997,165l11960,18833r-1993,330l8970,19163r-997,165l6977,19328r,165l5980,19493r-997,166l3987,19659r,165l2990,19824r,165l1993,19989r997,-330e" filled="f" strokeweight="1pt">
                  <v:path arrowok="t" o:connecttype="custom" o:connectlocs="0,0;0,0;0,1;0,1;1,4;2,10;2,12;2,16;3,19;3,23;3,25;4,26;4,30;4,31;4,38;4,46;4,49;4,52;4,71;5,74;5,133;4,133;4,138;4,139;4,142;4,144;4,147;3,150;3,153;3,153;3,154;3,155;2,158;2,158;2,159;2,159;2,161;1,161;1,162;1,162;1,163;1,163;1,165;0,165;1,162" o:connectangles="0,0,0,0,0,0,0,0,0,0,0,0,0,0,0,0,0,0,0,0,0,0,0,0,0,0,0,0,0,0,0,0,0,0,0,0,0,0,0,0,0,0,0,0,0"/>
                </v:shape>
                <v:rect id="Rectangle 253" o:spid="_x0000_s1056" style="position:absolute;left:3908;top:6178;width:7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YVc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YVc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B51EE3">
                          <w:rPr>
                            <w:sz w:val="9"/>
                            <w:szCs w:val="9"/>
                          </w:rPr>
                          <w:t>Объект</w:t>
                        </w:r>
                      </w:p>
                    </w:txbxContent>
                  </v:textbox>
                </v:rect>
                <v:rect id="Rectangle 254" o:spid="_x0000_s1057" style="position:absolute;left:3908;top:6893;width:78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9zs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l9zs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YY(</w:t>
                        </w:r>
                        <w:proofErr w:type="gramEnd"/>
                        <w:r w:rsidRPr="00B51EE3">
                          <w:rPr>
                            <w:rFonts w:ascii="Symbol" w:hAnsi="Symbol"/>
                            <w:sz w:val="9"/>
                            <w:szCs w:val="9"/>
                            <w:lang w:val="en-US"/>
                          </w:rPr>
                          <w:t></w:t>
                        </w:r>
                        <w:r w:rsidRPr="00B51EE3">
                          <w:rPr>
                            <w:rFonts w:ascii="Symbol" w:hAnsi="Symbol"/>
                            <w:sz w:val="9"/>
                            <w:szCs w:val="9"/>
                            <w:vertAlign w:val="subscript"/>
                            <w:lang w:val="en-US"/>
                          </w:rPr>
                          <w:t></w:t>
                        </w:r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55" o:spid="_x0000_s1058" style="position:absolute;left:3863;top:7569;width:811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DlusMA&#10;AADbAAAADwAAAGRycy9kb3ducmV2LnhtbESPQWvCQBSE70L/w/IKvemmVsSmriKGgN6seuntkX1N&#10;QrNvk91tkv57VxB6HGbmG2a9HU0jenK+tqzgdZaAIC6srrlUcL3k0xUIH5A1NpZJwR952G6eJmtM&#10;tR34k/pzKEWEsE9RQRVCm0rpi4oM+pltiaP3bZ3BEKUrpXY4RLhp5DxJltJgzXGhwpb2FRU/51+j&#10;IHNLnfv9Icvfv4YsHE9d38lOqZfncfcBItAY/sOP9kEreFvA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Dlus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B51EE3">
                          <w:rPr>
                            <w:sz w:val="9"/>
                            <w:szCs w:val="9"/>
                          </w:rPr>
                          <w:t>Субъект</w:t>
                        </w:r>
                      </w:p>
                      <w:p w:rsidR="00225E88" w:rsidRDefault="00225E88" w:rsidP="00225E88"/>
                    </w:txbxContent>
                  </v:textbox>
                </v:rect>
                <v:rect id="Rectangle 256" o:spid="_x0000_s1059" style="position:absolute;left:4073;top:7733;width:466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xAIcMA&#10;AADbAAAADwAAAGRycy9kb3ducmV2LnhtbESPQWvCQBSE70L/w/IKvemmFsWmriKGgN6seuntkX1N&#10;QrNvk91tkv57VxB6HGbmG2a9HU0jenK+tqzgdZaAIC6srrlUcL3k0xUIH5A1NpZJwR952G6eJmtM&#10;tR34k/pzKEWEsE9RQRVCm0rpi4oM+pltiaP3bZ3BEKUrpXY4RLhp5DxJltJgzXGhwpb2FRU/51+j&#10;IHNLnfv9Icvfv4YsHE9d38lOqZfncfcBItAY/sOP9kEreFvA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xAIc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B51EE3">
                          <w:rPr>
                            <w:rFonts w:ascii="Symbol" w:hAnsi="Symbol"/>
                            <w:sz w:val="9"/>
                            <w:szCs w:val="9"/>
                            <w:lang w:val="en-US"/>
                          </w:rPr>
                          <w:t></w:t>
                        </w:r>
                        <w:r w:rsidRPr="00B51EE3">
                          <w:rPr>
                            <w:rFonts w:ascii="Symbol" w:hAnsi="Symbol"/>
                            <w:sz w:val="9"/>
                            <w:szCs w:val="9"/>
                            <w:vertAlign w:val="subscript"/>
                            <w:lang w:val="en-US"/>
                          </w:rPr>
                          <w:t></w:t>
                        </w:r>
                      </w:p>
                    </w:txbxContent>
                  </v:textbox>
                </v:rect>
                <v:rect id="Rectangle 257" o:spid="_x0000_s1060" style="position:absolute;left:2573;top:6849;width:66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eVsMA&#10;AADbAAAADwAAAGRycy9kb3ducmV2LnhtbESPwWrDMBBE74X+g9hAbrWcBkzrRAkhxpDe2rSX3hZr&#10;Y5tYK1tSbOfvq0Khx2Fm3jDb/Ww6MZLzrWUFqyQFQVxZ3XKt4OuzfHoB4QOyxs4yKbiTh/3u8WGL&#10;ubYTf9B4DrWIEPY5KmhC6HMpfdWQQZ/Ynjh6F+sMhihdLbXDKcJNJ5/TNJMGW44LDfZ0bKi6nm9G&#10;QeEyXfrjqShfv6civL0P4yAHpZaL+bABEWgO/+G/9kkrWGf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7eVs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B51EE3">
                          <w:rPr>
                            <w:sz w:val="9"/>
                            <w:szCs w:val="9"/>
                          </w:rPr>
                          <w:t>Среда</w:t>
                        </w:r>
                      </w:p>
                      <w:p w:rsidR="00225E88" w:rsidRDefault="00225E88" w:rsidP="00225E88"/>
                    </w:txbxContent>
                  </v:textbox>
                </v:rect>
                <v:rect id="Rectangle 258" o:spid="_x0000_s1061" style="position:absolute;left:3383;top:7538;width:2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7zcMA&#10;AADbAAAADwAAAGRycy9kb3ducmV2LnhtbESPzWrDMBCE74W+g9hCb43cFJLUjRJCjCG55e/S22Jt&#10;bVNrZUuq7b59FAjkOMzMN8xyPZpG9OR8bVnB+yQBQVxYXXOp4HLO3xYgfEDW2FgmBf/kYb16flpi&#10;qu3AR+pPoRQRwj5FBVUIbSqlLyoy6Ce2JY7ej3UGQ5SulNrhEOGmkdMkmUmDNceFClvaVlT8nv6M&#10;gszNdO63uyz//B6ysD90fSc7pV5fxs0XiEBjeITv7Z1W8DGH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J7zc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59" o:spid="_x0000_s1062" style="position:absolute;left:3263;top:6328;width:2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vv8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cfG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3vv8AAAADbAAAADwAAAAAAAAAAAAAAAACYAgAAZHJzL2Rvd25y&#10;ZXYueG1sUEsFBgAAAAAEAAQA9QAAAIU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60" o:spid="_x0000_s1063" style="position:absolute;left:3338;top:6869;width:2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KJMMA&#10;AADbAAAADwAAAGRycy9kb3ducmV2LnhtbESPwWrDMBBE74H8g9hCb4ncFELiRjHFxpDe2iSX3BZr&#10;a5taK1tSbffvq0Ihx2Fm3jCHbDadGMn51rKCp3UCgriyuuVawfVSrnYgfEDW2FkmBT/kITsuFwdM&#10;tZ34g8ZzqEWEsE9RQRNCn0rpq4YM+rXtiaP3aZ3BEKWrpXY4Rbjp5CZJttJgy3GhwZ7yhqqv87dR&#10;ULitLn1+Ksr9bSrC2/swDnJQ6vFhfn0BEWgO9/B/+6QVPO/h70v8AfL4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FKJMMAAADbAAAADwAAAAAAAAAAAAAAAACYAgAAZHJzL2Rv&#10;d25yZXYueG1sUEsFBgAAAAAEAAQA9QAAAIgDAAAAAA==&#10;" filled="f" stroked="f" strokeweight="0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61" o:spid="_x0000_s1064" style="position:absolute;left:3563;top:6022;width:1681;height:1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eob0A&#10;AADbAAAADwAAAGRycy9kb3ducmV2LnhtbERPTYvCMBC9C/6HMMLeNFUW0WoUEQRPorXgdWjGNthM&#10;ShNt3V+/OQgeH+97ve1tLV7UeuNYwXSSgCAunDZcKsivh/EChA/IGmvHpOBNHrab4WCNqXYdX+iV&#10;hVLEEPYpKqhCaFIpfVGRRT9xDXHk7q61GCJsS6lb7GK4reUsSebSouHYUGFD+4qKR/a0CsK5M3/Z&#10;XOaLG/XLs7bTU2cOSv2M+t0KRKA+fMUf91Er+I3r45f4A+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seob0AAADbAAAADwAAAAAAAAAAAAAAAACYAgAAZHJzL2Rvd25yZXYu&#10;eG1sUEsFBgAAAAAEAAQA9QAAAIIDAAAAAA==&#10;" filled="f" strokeweight=".5pt">
                  <v:stroke dashstyle="dash"/>
                </v:rect>
                <v:rect id="Rectangle 262" o:spid="_x0000_s1065" style="position:absolute;left:4793;top:6518;width:21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9jb0A&#10;AADbAAAADwAAAGRycy9kb3ducmV2LnhtbESPzQrCMBCE74LvEFbwpqk/iFSjiCAIerHa+9qsbbHZ&#10;lCZqfXsjCB6HmfmGWa5bU4knNa60rGA0jEAQZ1aXnCu4nHeDOQjnkTVWlknBmxysV93OEmNtX3yi&#10;Z+JzESDsYlRQeF/HUrqsIINuaGvi4N1sY9AH2eRSN/gKcFPJcRTNpMGSw0KBNW0Lyu7Jwyi4Or9J&#10;y6TFCZvxIT/QkTHNlOr32s0ChKfW/8O/9l4rmI7g+yX8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eh9jb0AAADbAAAADwAAAAAAAAAAAAAAAACYAgAAZHJzL2Rvd25yZXYu&#10;eG1sUEsFBgAAAAAEAAQA9QAAAIIDAAAAAA==&#10;" filled="f" strokecolor="white" strokeweight="1pt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263" o:spid="_x0000_s1066" style="position:absolute;left:4628;top:7178;width:4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j+r0A&#10;AADbAAAADwAAAGRycy9kb3ducmV2LnhtbESPwQrCMBBE74L/EFbwpqlVRKpRRBAEvVj1vjZrW2w2&#10;pYla/94IgsdhZt4wi1VrKvGkxpWWFYyGEQjizOqScwXn03YwA+E8ssbKMil4k4PVsttZYKLti4/0&#10;TH0uAoRdggoK7+tESpcVZNANbU0cvJttDPogm1zqBl8BbioZR9FUGiw5LBRY06ag7J4+jIKr8+tL&#10;mbY4ZhPv8z0dGC+ZUv1eu56D8NT6f/jX3mkFkxi+X8IP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Trj+r0AAADbAAAADwAAAAAAAAAAAAAAAACYAgAAZHJzL2Rvd25yZXYu&#10;eG1sUEsFBgAAAAAEAAQA9QAAAIIDAAAAAA==&#10;" filled="f" strokecolor="white" strokeweight="1pt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proofErr w:type="gramStart"/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Cy</w:t>
                        </w:r>
                        <w:proofErr w:type="gramEnd"/>
                      </w:p>
                    </w:txbxContent>
                  </v:textbox>
                </v:rect>
                <v:rect id="Rectangle 264" o:spid="_x0000_s1067" style="position:absolute;left:4403;top:6563;width:241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GYb0A&#10;AADbAAAADwAAAGRycy9kb3ducmV2LnhtbESPzQrCMBCE74LvEFbwpqk/iFSjiCAIerHa+9qsbbHZ&#10;lCZqfXsjCB6HmfmGWa5bU4knNa60rGA0jEAQZ1aXnCu4nHeDOQjnkTVWlknBmxysV93OEmNtX3yi&#10;Z+JzESDsYlRQeF/HUrqsIINuaGvi4N1sY9AH2eRSN/gKcFPJcRTNpMGSw0KBNW0Lyu7Jwyi4Or9J&#10;y6TFCZvxIT/QkTHNlOr32s0ChKfW/8O/9l4rmE7g+yX8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nZGYb0AAADbAAAADwAAAAAAAAAAAAAAAACYAgAAZHJzL2Rvd25yZXYu&#10;eG1sUEsFBgAAAAAEAAQA9QAAAIIDAAAAAA==&#10;" filled="f" strokecolor="white" strokeweight="1pt">
                  <v:textbox inset="0,0,0,0">
                    <w:txbxContent>
                      <w:p w:rsidR="00225E88" w:rsidRPr="00B51EE3" w:rsidRDefault="00225E88" w:rsidP="00225E88">
                        <w:pPr>
                          <w:rPr>
                            <w:sz w:val="9"/>
                            <w:szCs w:val="9"/>
                          </w:rPr>
                        </w:pPr>
                        <w:r w:rsidRPr="00B51EE3">
                          <w:rPr>
                            <w:sz w:val="9"/>
                            <w:szCs w:val="9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4947AD">
        <w:rPr>
          <w:sz w:val="26"/>
          <w:szCs w:val="26"/>
        </w:rPr>
        <w:t xml:space="preserve">где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 – алгоритм синтеза цели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* по потребностям А</w:t>
      </w:r>
      <w:r w:rsidRPr="004947AD">
        <w:rPr>
          <w:sz w:val="26"/>
          <w:szCs w:val="26"/>
          <w:vertAlign w:val="subscript"/>
          <w:lang w:val="en-US"/>
        </w:rPr>
        <w:t>t</w:t>
      </w:r>
      <w:r w:rsidRPr="004947AD">
        <w:rPr>
          <w:sz w:val="26"/>
          <w:szCs w:val="26"/>
        </w:rPr>
        <w:t xml:space="preserve"> и состоянию среды X. 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На втором этапе определяется управление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, реализация которого обеспечивает достижение цели, сформированной на первой стадии, что и приводит к удовлетворению потребностей субъекта. Именно на этой стадии может быть использована вся мощь формального аппарата, с помощью которого по цели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 синтезируется управление: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Z</w:t>
      </w:r>
      <w:proofErr w:type="gramStart"/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>,</w:t>
      </w:r>
      <w:r w:rsidRPr="004947AD">
        <w:rPr>
          <w:sz w:val="26"/>
          <w:szCs w:val="26"/>
          <w:lang w:val="en-US"/>
        </w:rPr>
        <w:t>X</w:t>
      </w:r>
      <w:proofErr w:type="gramEnd"/>
      <w:r w:rsidRPr="004947AD">
        <w:rPr>
          <w:sz w:val="26"/>
          <w:szCs w:val="26"/>
        </w:rPr>
        <w:t xml:space="preserve">), где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 – алгоритм управления. Этот алгоритм и есть предмет изучения кибернетики как науки.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70046" wp14:editId="47D24EBA">
                <wp:simplePos x="0" y="0"/>
                <wp:positionH relativeFrom="column">
                  <wp:align>right</wp:align>
                </wp:positionH>
                <wp:positionV relativeFrom="paragraph">
                  <wp:posOffset>-301625</wp:posOffset>
                </wp:positionV>
                <wp:extent cx="52705" cy="252095"/>
                <wp:effectExtent l="0" t="0" r="16510" b="12065"/>
                <wp:wrapSquare wrapText="bothSides"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E88" w:rsidRPr="00960B75" w:rsidRDefault="00225E88" w:rsidP="00225E88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ind w:right="-1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70046" id="_x0000_t202" coordsize="21600,21600" o:spt="202" path="m,l,21600r21600,l21600,xe">
                <v:stroke joinstyle="miter"/>
                <v:path gradientshapeok="t" o:connecttype="rect"/>
              </v:shapetype>
              <v:shape id="Надпись 69" o:spid="_x0000_s1068" type="#_x0000_t202" style="position:absolute;left:0;text-align:left;margin-left:-47.05pt;margin-top:-23.75pt;width:4.15pt;height:19.85pt;z-index:251661312;visibility:visible;mso-wrap-style:non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" filled="f" stroked="f">
                <v:textbox style="mso-fit-shape-to-text:t" inset="0,0,0,0">
                  <w:txbxContent>
                    <w:p w:rsidR="00225E88" w:rsidRPr="00960B75" w:rsidRDefault="00225E88" w:rsidP="00225E88">
                      <w:pPr>
                        <w:tabs>
                          <w:tab w:val="left" w:pos="284"/>
                          <w:tab w:val="left" w:pos="426"/>
                        </w:tabs>
                        <w:ind w:right="-1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47AD">
        <w:rPr>
          <w:sz w:val="26"/>
          <w:szCs w:val="26"/>
        </w:rPr>
        <w:t>Таким образом, разделение процесса управления на два этапа отражает известные стороны науки – неформальный (интуитивный, экспертный) и формальный (</w:t>
      </w:r>
      <w:proofErr w:type="spellStart"/>
      <w:r w:rsidRPr="004947AD">
        <w:rPr>
          <w:sz w:val="26"/>
          <w:szCs w:val="26"/>
        </w:rPr>
        <w:t>алгоритмизуемый</w:t>
      </w:r>
      <w:proofErr w:type="spellEnd"/>
      <w:r w:rsidRPr="004947AD">
        <w:rPr>
          <w:sz w:val="26"/>
          <w:szCs w:val="26"/>
        </w:rPr>
        <w:t xml:space="preserve">). Если первая пока полностью принадлежит человеку, то вторая является объектом приложения формальных подходов. Естественно, что эти различные функции выполняются разными структурными элементами. Первую функцию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выполняет субъект, а вторую </w:t>
      </w:r>
      <w:r w:rsidRPr="004947AD">
        <w:rPr>
          <w:sz w:val="26"/>
          <w:szCs w:val="26"/>
        </w:rPr>
        <w:sym w:font="Symbol" w:char="F06A"/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 – управляющее устройство (УУ). На рисунке 2 показано взаимодействие этих элементов. Штриховой линией выделена система управления (СУ), выполняющая функцию реализации целей управления, формируемых субъектом.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Управление</w:t>
      </w:r>
      <w:r w:rsidRPr="004947AD">
        <w:rPr>
          <w:sz w:val="26"/>
          <w:szCs w:val="26"/>
        </w:rPr>
        <w:t xml:space="preserve"> – целенаправленная организация того или иного процесса, протекающего в системе. В общем случае процесс управления состоит из следующих четырех элементов: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-получение информации о задачах управления (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>),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-получение информации о результатах управления (т.е. о поведении объекта управления)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’; 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-анализ полученной информации и выработка решения (</w:t>
      </w:r>
      <w:r w:rsidRPr="004947AD">
        <w:rPr>
          <w:sz w:val="26"/>
          <w:szCs w:val="26"/>
          <w:lang w:val="en-US"/>
        </w:rPr>
        <w:t>J</w:t>
      </w:r>
      <w:r w:rsidRPr="004947AD">
        <w:rPr>
          <w:sz w:val="26"/>
          <w:szCs w:val="26"/>
        </w:rPr>
        <w:t>),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-исполнение решения (т.е. осуществление управляющих воздействий)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Процесс управления</w:t>
      </w:r>
      <w:r w:rsidRPr="004947AD">
        <w:rPr>
          <w:sz w:val="26"/>
          <w:szCs w:val="26"/>
        </w:rPr>
        <w:t xml:space="preserve"> – это информационный процесс, заключающийся в сборе информации о ходе процесса, передаче ее в пункты накопления и переработки; анализе поступающей, накопленной и справочной информации; принятии решения на основе выполненного анализа; выработке соответствующего управляющего </w:t>
      </w:r>
      <w:r w:rsidRPr="004947AD">
        <w:rPr>
          <w:sz w:val="26"/>
          <w:szCs w:val="26"/>
        </w:rPr>
        <w:lastRenderedPageBreak/>
        <w:t>воздействия и доведении его до объекта управления. Каждая фаза процесса управления протекает во взаимодействии с окружающей средой при воздействии различного рода помех. Цели, принципы и границы управления зависят от сущности решаемой задачи.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Система управления</w:t>
      </w:r>
      <w:r w:rsidRPr="004947AD">
        <w:rPr>
          <w:sz w:val="26"/>
          <w:szCs w:val="26"/>
        </w:rPr>
        <w:t xml:space="preserve"> – совокупность взаимодействующих между собой объекта управления и органа управления, деятельность которых направлена заданной цели управления.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 системах управления решаются четыре основные задачи управления: стабилизация, выполнение программы, слежение, оптимизация.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Прежде чем принимать решение о создании СУ, необходимо рассмотреть все его этапы, независимо от того, с помощью каких технических средств они будут реализованы. Такой алгоритмический анализ управления является основой для принятия решения о создании СУ и степени ее автоматизации. При этом анализе следует обязательно учитывать фактор сложности объекта управления: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-отсутствие математического описания системы;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-стохастичность поведения;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-негативность к управлению;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-не стационарность, дрейф характеристик;</w:t>
      </w:r>
    </w:p>
    <w:p w:rsidR="00225E88" w:rsidRPr="004947AD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proofErr w:type="spellStart"/>
      <w:r w:rsidRPr="004947AD">
        <w:rPr>
          <w:sz w:val="26"/>
          <w:szCs w:val="26"/>
        </w:rPr>
        <w:t>невоспроизводимость</w:t>
      </w:r>
      <w:proofErr w:type="spellEnd"/>
      <w:r w:rsidRPr="004947AD">
        <w:rPr>
          <w:sz w:val="26"/>
          <w:szCs w:val="26"/>
        </w:rPr>
        <w:t xml:space="preserve"> экспериментов (развивающаяся система все время как бы перестает быть сама собой, что предъявляет специальные требования к синтезу и коррекции модели объекта управления).</w:t>
      </w:r>
    </w:p>
    <w:p w:rsidR="00225E88" w:rsidRDefault="00225E88" w:rsidP="00225E88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Особенности </w:t>
      </w:r>
      <w:proofErr w:type="gramStart"/>
      <w:r w:rsidRPr="004947AD">
        <w:rPr>
          <w:sz w:val="26"/>
          <w:szCs w:val="26"/>
        </w:rPr>
        <w:t>сложной  системы</w:t>
      </w:r>
      <w:proofErr w:type="gramEnd"/>
      <w:r w:rsidRPr="004947AD">
        <w:rPr>
          <w:sz w:val="26"/>
          <w:szCs w:val="26"/>
        </w:rPr>
        <w:t xml:space="preserve"> часто приводят к тому, что цель управления таким объектом в полной мере никогда не достигается, как бы совершенно ни было управление.</w:t>
      </w:r>
    </w:p>
    <w:p w:rsidR="00840EF1" w:rsidRDefault="00840EF1">
      <w:bookmarkStart w:id="0" w:name="_GoBack"/>
      <w:bookmarkEnd w:id="0"/>
    </w:p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88"/>
    <w:rsid w:val="00225E88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9AAE6-2000-4A4B-B10D-817EFFC1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E8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2014-04-06T19:18:00Z</dcterms:created>
  <dcterms:modified xsi:type="dcterms:W3CDTF">2014-04-06T19:18:00Z</dcterms:modified>
</cp:coreProperties>
</file>