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"https://nodejs.org/dist/v20.15.0/node-v20.15.0.tar.gz"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点击安装</w:t>
      </w:r>
      <w:r>
        <w:rPr>
          <w:rFonts w:hint="eastAsia"/>
          <w:lang w:val="en-US" w:eastAsia="zh-CN"/>
        </w:rPr>
        <w:t>nodejs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下载后，双击打开该安装包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82750" cy="279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(4)这里的安装路径不建议改，因为这样好找了，并且不会对c盘有任何负担，它只在启动服务器和使用命令npm来下载软件时才会消耗C盘资源。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）这里是环境配置，可以不用改，它会自行配置，如果实在不行则需要手动配置。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）选择勾起，他会自动帮你安装必要插件，不会太大，就几</w:t>
      </w:r>
      <w:r>
        <w:rPr>
          <w:rFonts w:hint="eastAsia"/>
          <w:lang w:val="en-US" w:eastAsia="zh-CN"/>
        </w:rPr>
        <w:t>M而已。 （不安装，后续出现问题麻烦。 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7）正式安装，需管理员权限。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33950" cy="38290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（8）安装完成，直接关闭。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38290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）注意，在</w:t>
      </w:r>
      <w:r>
        <w:rPr>
          <w:rFonts w:hint="eastAsia"/>
          <w:lang w:val="en-US" w:eastAsia="zh-CN"/>
        </w:rPr>
        <w:t xml:space="preserve">关闭的时候会弹出这个终端界面，不要打叉掉。 （在第六步的时候我们选择了安装其他插件。这个终端跳出来就是要安装其他插件。 ）一直点回车键就行。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13685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）因为这里我已经安装过了所以它会报错。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541520"/>
            <wp:effectExtent l="0" t="0" r="1143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(11)输入两串命令检查版本。(必须得拥有nodejs和npm)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13685"/>
            <wp:effectExtent l="0" t="0" r="57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启动服务器代码，我已经编写好了（本地模式）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"https://hcvhb.lanzoue.com/iLNOE22dv7hi"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下载文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(下载好后记得解压)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）进入文件夹，打开该文件夹的终端，输入“node index.js”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3061970"/>
            <wp:effectExtent l="0" t="0" r="698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)提示OK，就已经运行成功了。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13685"/>
            <wp:effectExtent l="0" t="0" r="571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(3)看好访问的地址，如果只访问IP，没有后面的地址，是得不到数据的。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39085"/>
            <wp:effectExtent l="0" t="0" r="3810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92560"/>
    <w:multiLevelType w:val="singleLevel"/>
    <w:tmpl w:val="A8D92560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</w:abstractNum>
  <w:abstractNum w:abstractNumId="1">
    <w:nsid w:val="C81BA87F"/>
    <w:multiLevelType w:val="singleLevel"/>
    <w:tmpl w:val="C81BA87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6C9335E"/>
    <w:multiLevelType w:val="singleLevel"/>
    <w:tmpl w:val="D6C933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6D755B"/>
    <w:multiLevelType w:val="singleLevel"/>
    <w:tmpl w:val="576D755B"/>
    <w:lvl w:ilvl="0" w:tentative="0">
      <w:start w:val="2"/>
      <w:numFmt w:val="decimal"/>
      <w:lvlText w:val="(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5MzUxZjY5YzA4NWZhMjRjYmU2YzVlMGVkMjdmNGEifQ=="/>
  </w:docVars>
  <w:rsids>
    <w:rsidRoot w:val="00000000"/>
    <w:rsid w:val="448F7320"/>
    <w:rsid w:val="4E051B55"/>
    <w:rsid w:val="6ACB4D87"/>
    <w:rsid w:val="6E8E3119"/>
    <w:rsid w:val="6EBF5E93"/>
    <w:rsid w:val="79ED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421</Words>
  <Characters>463</Characters>
  <Lines>0</Lines>
  <Paragraphs>0</Paragraphs>
  <TotalTime>239</TotalTime>
  <ScaleCrop>false</ScaleCrop>
  <LinksUpToDate>false</LinksUpToDate>
  <CharactersWithSpaces>476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2024-06-21T11:05:00Z</dcterms:created>
  <dc:creator>sulan</dc:creator>
  <cp:lastModifiedBy>黄梨</cp:lastModifiedBy>
  <dcterms:modified xsi:type="dcterms:W3CDTF">2024-06-27T08:11:11Z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5D61A1ADC43542C1855C17B22DF980B0_12</vt:lpwstr>
  </property>
</Properties>
</file>