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CE36D" w14:textId="77777777" w:rsidR="005B21A1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B21A1" w14:paraId="469966CF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DA757" w14:textId="77777777" w:rsidR="005B21A1" w:rsidRDefault="005B21A1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5B21A1" w14:paraId="1DBA58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9E181" w14:textId="77777777" w:rsidR="005B21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1CBE39" w14:textId="77777777" w:rsidR="005B21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26-05-2025</w:t>
            </w:r>
          </w:p>
        </w:tc>
      </w:tr>
      <w:tr w:rsidR="005B21A1" w14:paraId="57E77FA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46D93" w14:textId="77777777" w:rsidR="005B21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C4B0A" w14:textId="4D75CE73" w:rsidR="005B21A1" w:rsidRDefault="006720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205C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LTVIP2025TMID41690</w:t>
            </w:r>
          </w:p>
        </w:tc>
      </w:tr>
      <w:tr w:rsidR="005B21A1" w14:paraId="10E10AD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9B66F" w14:textId="77777777" w:rsidR="005B21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8AF11" w14:textId="77777777" w:rsidR="005B21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</w:t>
            </w:r>
          </w:p>
        </w:tc>
      </w:tr>
      <w:tr w:rsidR="005B21A1" w14:paraId="6C5BC8E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A0159" w14:textId="77777777" w:rsidR="005B21A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C276FF" w14:textId="77777777" w:rsidR="005B21A1" w:rsidRDefault="005B21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3870CA" w14:textId="77777777" w:rsidR="005B21A1" w:rsidRDefault="005B21A1">
      <w:pPr>
        <w:rPr>
          <w:b/>
          <w:sz w:val="36"/>
          <w:szCs w:val="36"/>
        </w:rPr>
      </w:pPr>
    </w:p>
    <w:p w14:paraId="484BA184" w14:textId="77777777" w:rsidR="005B21A1" w:rsidRDefault="00000000">
      <w:pPr>
        <w:rPr>
          <w:b/>
        </w:rPr>
      </w:pPr>
      <w:r>
        <w:rPr>
          <w:b/>
        </w:rPr>
        <w:t>Project Overview:</w:t>
      </w:r>
    </w:p>
    <w:p w14:paraId="18801E45" w14:textId="77777777" w:rsidR="005B21A1" w:rsidRDefault="00000000">
      <w:r>
        <w:t>Project Name: Resolve Now</w:t>
      </w:r>
    </w:p>
    <w:p w14:paraId="06160454" w14:textId="77777777" w:rsidR="005B21A1" w:rsidRDefault="00000000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15B0B407" w14:textId="77777777" w:rsidR="005B21A1" w:rsidRDefault="00000000">
      <w:r>
        <w:t>Project Version:v1.0.0</w:t>
      </w:r>
    </w:p>
    <w:p w14:paraId="36F73C26" w14:textId="77777777" w:rsidR="005B21A1" w:rsidRDefault="00000000">
      <w:r>
        <w:t>Testing Period:  2025-05-26 to 2025-06-02</w:t>
      </w:r>
    </w:p>
    <w:p w14:paraId="45CB3BD8" w14:textId="77777777" w:rsidR="005B21A1" w:rsidRDefault="00000000">
      <w:pPr>
        <w:rPr>
          <w:b/>
        </w:rPr>
      </w:pPr>
      <w:r>
        <w:rPr>
          <w:b/>
        </w:rPr>
        <w:t>Testing Scope:</w:t>
      </w:r>
    </w:p>
    <w:p w14:paraId="20C3B698" w14:textId="77777777" w:rsidR="005B21A1" w:rsidRDefault="00000000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0F40B8FE" w14:textId="77777777" w:rsidR="005B21A1" w:rsidRDefault="00000000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41059E99" w14:textId="77777777" w:rsidR="005B21A1" w:rsidRDefault="00000000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0FA22183" w14:textId="77777777" w:rsidR="005B21A1" w:rsidRDefault="00000000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59EC4E78" w14:textId="77777777" w:rsidR="005B21A1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598B2E0E" w14:textId="77777777" w:rsidR="005B21A1" w:rsidRDefault="00000000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4B72AE78" w14:textId="77777777" w:rsidR="005B21A1" w:rsidRDefault="00000000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099C1434" w14:textId="77777777" w:rsidR="005B21A1" w:rsidRDefault="00000000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43BFC3DD" w14:textId="77777777" w:rsidR="005B21A1" w:rsidRDefault="005B21A1"/>
    <w:p w14:paraId="2EC9DF3C" w14:textId="77777777" w:rsidR="005B21A1" w:rsidRDefault="00000000">
      <w:pPr>
        <w:rPr>
          <w:b/>
        </w:rPr>
      </w:pPr>
      <w:r>
        <w:rPr>
          <w:b/>
        </w:rPr>
        <w:t>Testing Environment:</w:t>
      </w:r>
    </w:p>
    <w:p w14:paraId="1185D47F" w14:textId="77777777" w:rsidR="005B21A1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5635BB7E" w14:textId="77777777" w:rsidR="005B21A1" w:rsidRDefault="00000000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6666A2D1" w14:textId="77777777" w:rsidR="005B21A1" w:rsidRDefault="005B21A1">
      <w:pPr>
        <w:spacing w:before="240" w:after="0"/>
        <w:ind w:left="720"/>
      </w:pPr>
    </w:p>
    <w:p w14:paraId="0A812829" w14:textId="77777777" w:rsidR="005B21A1" w:rsidRDefault="00000000">
      <w:pPr>
        <w:rPr>
          <w:b/>
        </w:rPr>
      </w:pPr>
      <w:r>
        <w:rPr>
          <w:b/>
        </w:rPr>
        <w:t>Test Cases:</w:t>
      </w:r>
    </w:p>
    <w:p w14:paraId="17EE6684" w14:textId="77777777" w:rsidR="005B21A1" w:rsidRDefault="005B21A1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687804341"/>
        <w:lock w:val="contentLocked"/>
      </w:sdtPr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5B21A1" w14:paraId="400733C9" w14:textId="77777777">
            <w:tc>
              <w:tcPr>
                <w:tcW w:w="1285" w:type="dxa"/>
              </w:tcPr>
              <w:p w14:paraId="2FDFA395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31934580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79DE0614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559C3183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64245F5B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626B0E0F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5B21A1" w14:paraId="610222C3" w14:textId="77777777">
            <w:tc>
              <w:tcPr>
                <w:tcW w:w="1285" w:type="dxa"/>
              </w:tcPr>
              <w:p w14:paraId="6F5A73CB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C192169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6B23C449" w14:textId="77777777" w:rsidR="005B21A1" w:rsidRDefault="00000000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562E0A32" w14:textId="77777777" w:rsidR="005B21A1" w:rsidRDefault="00000000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3F4A0CBC" w14:textId="77777777" w:rsidR="005B21A1" w:rsidRDefault="00000000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16D769B5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60FEFD53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31493850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5B21A1" w14:paraId="6D34B65E" w14:textId="77777777">
            <w:tc>
              <w:tcPr>
                <w:tcW w:w="1285" w:type="dxa"/>
              </w:tcPr>
              <w:p w14:paraId="29FC7A8B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5B21A1" w14:paraId="55F6DD43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688606656"/>
                        <w:lock w:val="contentLocked"/>
                      </w:sdtPr>
                      <w:sdtContent>
                        <w:p w14:paraId="55F5E8F5" w14:textId="77777777" w:rsidR="005B21A1" w:rsidRDefault="00000000" w:rsidP="006720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7A934082" w14:textId="77777777" w:rsidR="005B21A1" w:rsidRDefault="005B21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5B21A1" w14:paraId="7A06B3C7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1656374870"/>
                        <w:lock w:val="contentLocked"/>
                      </w:sdtPr>
                      <w:sdtContent>
                        <w:p w14:paraId="7E1EAE03" w14:textId="77777777" w:rsidR="005B21A1" w:rsidRDefault="00000000" w:rsidP="006720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6E2BE1E2" w14:textId="77777777" w:rsidR="005B21A1" w:rsidRDefault="005B21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2485A067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5B21A1" w14:paraId="564D138D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440578218"/>
                        <w:lock w:val="contentLocked"/>
                      </w:sdtPr>
                      <w:sdtContent>
                        <w:p w14:paraId="3567484A" w14:textId="77777777" w:rsidR="005B21A1" w:rsidRDefault="00000000" w:rsidP="006720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65F3EBCD" w14:textId="77777777" w:rsidR="005B21A1" w:rsidRDefault="005B21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5B21A1" w14:paraId="69E8A138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-1147208972"/>
                        <w:lock w:val="contentLocked"/>
                      </w:sdtPr>
                      <w:sdtContent>
                        <w:p w14:paraId="59AA00AC" w14:textId="77777777" w:rsidR="005B21A1" w:rsidRDefault="00000000" w:rsidP="006720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1C7DE046" w14:textId="77777777" w:rsidR="005B21A1" w:rsidRDefault="005B21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2411ABBB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5B21A1" w14:paraId="7B2AAFE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778096448"/>
                        <w:lock w:val="contentLocked"/>
                      </w:sdtPr>
                      <w:sdtContent>
                        <w:p w14:paraId="54F5F7A7" w14:textId="77777777" w:rsidR="005B21A1" w:rsidRDefault="00000000" w:rsidP="006720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FAA78B9" w14:textId="77777777" w:rsidR="005B21A1" w:rsidRDefault="005B21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5B21A1" w14:paraId="559D1B50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1903671785"/>
                        <w:lock w:val="contentLocked"/>
                      </w:sdtPr>
                      <w:sdtContent>
                        <w:p w14:paraId="39E6225B" w14:textId="77777777" w:rsidR="005B21A1" w:rsidRDefault="00000000" w:rsidP="006720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4CC0CC08" w14:textId="77777777" w:rsidR="005B21A1" w:rsidRDefault="00000000" w:rsidP="006720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1B6039FB" w14:textId="77777777" w:rsidR="005B21A1" w:rsidRDefault="00000000" w:rsidP="006720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072DB0B2" w14:textId="77777777" w:rsidR="005B21A1" w:rsidRDefault="005B21A1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7EE04DF7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7E1BEA7F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10000E63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1A451C27" w14:textId="77777777" w:rsidR="005B21A1" w:rsidRDefault="005B21A1">
      <w:pPr>
        <w:rPr>
          <w:b/>
        </w:rPr>
      </w:pPr>
    </w:p>
    <w:p w14:paraId="6855BC23" w14:textId="77777777" w:rsidR="005B21A1" w:rsidRDefault="005B21A1">
      <w:pPr>
        <w:rPr>
          <w:b/>
        </w:rPr>
      </w:pPr>
    </w:p>
    <w:p w14:paraId="3C1F7EDB" w14:textId="77777777" w:rsidR="005B21A1" w:rsidRDefault="005B21A1">
      <w:pPr>
        <w:rPr>
          <w:b/>
        </w:rPr>
      </w:pPr>
    </w:p>
    <w:p w14:paraId="1F525FDE" w14:textId="77777777" w:rsidR="005B21A1" w:rsidRDefault="005B21A1">
      <w:pPr>
        <w:rPr>
          <w:b/>
        </w:rPr>
      </w:pPr>
    </w:p>
    <w:p w14:paraId="363485FD" w14:textId="77777777" w:rsidR="005B21A1" w:rsidRDefault="005B21A1">
      <w:pPr>
        <w:rPr>
          <w:b/>
        </w:rPr>
      </w:pPr>
    </w:p>
    <w:p w14:paraId="1805198C" w14:textId="77777777" w:rsidR="005B21A1" w:rsidRDefault="005B21A1">
      <w:pPr>
        <w:rPr>
          <w:b/>
        </w:rPr>
      </w:pPr>
    </w:p>
    <w:p w14:paraId="16B1D326" w14:textId="77777777" w:rsidR="005B21A1" w:rsidRDefault="005B21A1">
      <w:pPr>
        <w:rPr>
          <w:b/>
        </w:rPr>
      </w:pPr>
    </w:p>
    <w:p w14:paraId="3EFE10A0" w14:textId="77777777" w:rsidR="005B21A1" w:rsidRDefault="005B21A1">
      <w:pPr>
        <w:rPr>
          <w:b/>
        </w:rPr>
      </w:pPr>
    </w:p>
    <w:p w14:paraId="33D0B054" w14:textId="77777777" w:rsidR="005B21A1" w:rsidRDefault="005B21A1">
      <w:pPr>
        <w:rPr>
          <w:b/>
        </w:rPr>
      </w:pPr>
    </w:p>
    <w:p w14:paraId="68095710" w14:textId="77777777" w:rsidR="005B21A1" w:rsidRDefault="005B21A1">
      <w:pPr>
        <w:rPr>
          <w:b/>
        </w:rPr>
      </w:pPr>
    </w:p>
    <w:p w14:paraId="495DE4C4" w14:textId="77777777" w:rsidR="005B21A1" w:rsidRDefault="00000000">
      <w:r>
        <w:rPr>
          <w:b/>
        </w:rPr>
        <w:t>Bug Tracking:</w:t>
      </w:r>
    </w:p>
    <w:p w14:paraId="321E18E2" w14:textId="77777777" w:rsidR="005B21A1" w:rsidRDefault="00000000">
      <w:pPr>
        <w:rPr>
          <w:b/>
        </w:rPr>
      </w:pPr>
      <w:r>
        <w:rPr>
          <w:b/>
        </w:rPr>
        <w:t>Sign-off:</w:t>
      </w:r>
    </w:p>
    <w:p w14:paraId="47AD5C3C" w14:textId="77777777" w:rsidR="005B21A1" w:rsidRDefault="00000000">
      <w:r>
        <w:lastRenderedPageBreak/>
        <w:t>Tester Name: Tousif</w:t>
      </w:r>
    </w:p>
    <w:p w14:paraId="60B8443C" w14:textId="77777777" w:rsidR="005B21A1" w:rsidRDefault="00000000">
      <w:r>
        <w:t>Date: 26-05-2025</w:t>
      </w:r>
    </w:p>
    <w:p w14:paraId="181E94DB" w14:textId="77777777" w:rsidR="005B21A1" w:rsidRDefault="00000000">
      <w:r>
        <w:t>Signature:Tousif</w:t>
      </w:r>
    </w:p>
    <w:p w14:paraId="68414DFA" w14:textId="77777777" w:rsidR="005B21A1" w:rsidRDefault="005B21A1"/>
    <w:p w14:paraId="2C596768" w14:textId="77777777" w:rsidR="005B21A1" w:rsidRDefault="005B21A1"/>
    <w:p w14:paraId="7CE0D6B8" w14:textId="77777777" w:rsidR="005B21A1" w:rsidRDefault="005B21A1"/>
    <w:p w14:paraId="589A5E28" w14:textId="77777777" w:rsidR="005B21A1" w:rsidRDefault="005B21A1"/>
    <w:p w14:paraId="351B148D" w14:textId="77777777" w:rsidR="005B21A1" w:rsidRDefault="00000000">
      <w:pPr>
        <w:rPr>
          <w:b/>
        </w:rPr>
      </w:pPr>
      <w:r>
        <w:rPr>
          <w:b/>
        </w:rPr>
        <w:t>Notes:</w:t>
      </w:r>
    </w:p>
    <w:p w14:paraId="6AF02DE7" w14:textId="77777777" w:rsidR="005B21A1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616672306"/>
        <w:lock w:val="contentLocked"/>
      </w:sdtPr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5B21A1" w14:paraId="7E7BF43C" w14:textId="77777777">
            <w:trPr>
              <w:trHeight w:val="841"/>
            </w:trPr>
            <w:tc>
              <w:tcPr>
                <w:tcW w:w="1129" w:type="dxa"/>
              </w:tcPr>
              <w:p w14:paraId="1B1DD81A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62F8278C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65121859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023CFD28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78C88D71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40E724CF" w14:textId="77777777" w:rsidR="005B21A1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5B21A1" w14:paraId="056BF04D" w14:textId="77777777">
            <w:tc>
              <w:tcPr>
                <w:tcW w:w="1129" w:type="dxa"/>
              </w:tcPr>
              <w:p w14:paraId="7455963C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12716021" w14:textId="77777777" w:rsidR="005B21A1" w:rsidRDefault="005B21A1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5B21A1" w14:paraId="5F2BE96B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482079140"/>
                        <w:lock w:val="contentLocked"/>
                      </w:sdtPr>
                      <w:sdtContent>
                        <w:p w14:paraId="22818DDC" w14:textId="77777777" w:rsidR="005B21A1" w:rsidRDefault="00000000" w:rsidP="0067205C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32A68610" w14:textId="77777777" w:rsidR="005B21A1" w:rsidRDefault="005B21A1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5B21A1" w14:paraId="61835F2D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577943957"/>
                        <w:lock w:val="contentLocked"/>
                      </w:sdtPr>
                      <w:sdtContent>
                        <w:p w14:paraId="3971E5A3" w14:textId="77777777" w:rsidR="005B21A1" w:rsidRDefault="00000000" w:rsidP="0067205C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07E72DB3" w14:textId="77777777" w:rsidR="005B21A1" w:rsidRDefault="005B21A1">
                <w:pPr>
                  <w:rPr>
                    <w:rFonts w:ascii="Calibri" w:eastAsia="Calibri" w:hAnsi="Calibri" w:cs="Calibri"/>
                  </w:rPr>
                </w:pPr>
              </w:p>
              <w:p w14:paraId="4AD0D22A" w14:textId="77777777" w:rsidR="005B21A1" w:rsidRDefault="005B21A1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481B808E" w14:textId="77777777" w:rsidR="005B21A1" w:rsidRDefault="00000000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621FA59F" w14:textId="77777777" w:rsidR="005B21A1" w:rsidRDefault="00000000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73219D06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6B91EE55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58711628" w14:textId="77777777" w:rsidR="005B21A1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5B21A1" w14:paraId="6C9FCB97" w14:textId="77777777">
            <w:tc>
              <w:tcPr>
                <w:tcW w:w="1129" w:type="dxa"/>
              </w:tcPr>
              <w:p w14:paraId="18EE5F71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0BD01EA3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4A34099D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4961A0EE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41679C95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3EEEDCF7" w14:textId="77777777" w:rsidR="005B21A1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49525438" w14:textId="77777777" w:rsidR="005B21A1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7675C5A0" w14:textId="77777777" w:rsidR="005B21A1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1F2B90CD" w14:textId="77777777" w:rsidR="005B21A1" w:rsidRDefault="00000000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655EBDBF" w14:textId="77777777" w:rsidR="005B21A1" w:rsidRDefault="005B21A1"/>
    <w:p w14:paraId="7EA227D8" w14:textId="77777777" w:rsidR="005B21A1" w:rsidRDefault="005B21A1">
      <w:pPr>
        <w:spacing w:after="0" w:line="276" w:lineRule="auto"/>
        <w:rPr>
          <w:rFonts w:ascii="Arial" w:eastAsia="Arial" w:hAnsi="Arial" w:cs="Arial"/>
        </w:rPr>
      </w:pPr>
    </w:p>
    <w:p w14:paraId="2DDF730B" w14:textId="77777777" w:rsidR="005B21A1" w:rsidRDefault="005B21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704D4449" w14:textId="77777777" w:rsidR="005B21A1" w:rsidRDefault="005B21A1"/>
    <w:sectPr w:rsidR="005B21A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E3FDD85-82BA-4833-A6C3-1A2AE0800789}"/>
    <w:embedBold r:id="rId2" w:fontKey="{86174D84-CD2E-4466-A6C7-9532CBDE944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ECBE4A5-494B-46D5-A178-C4D809E77D88}"/>
    <w:embedItalic r:id="rId4" w:fontKey="{7E18D118-4938-46D0-BE41-B845A6179592}"/>
  </w:font>
  <w:font w:name="Noto Sans Symbols">
    <w:charset w:val="00"/>
    <w:family w:val="auto"/>
    <w:pitch w:val="default"/>
    <w:embedRegular r:id="rId5" w:fontKey="{49836B3E-0726-47C2-80B1-28E51A6B411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FA29778-DB5E-4DC3-A119-0279385ADA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24B33"/>
    <w:multiLevelType w:val="multilevel"/>
    <w:tmpl w:val="682CC9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9396419"/>
    <w:multiLevelType w:val="multilevel"/>
    <w:tmpl w:val="DA103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45216D"/>
    <w:multiLevelType w:val="multilevel"/>
    <w:tmpl w:val="0A4C7C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22F746C"/>
    <w:multiLevelType w:val="multilevel"/>
    <w:tmpl w:val="3E0E12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58383038">
    <w:abstractNumId w:val="1"/>
  </w:num>
  <w:num w:numId="2" w16cid:durableId="1037969350">
    <w:abstractNumId w:val="3"/>
  </w:num>
  <w:num w:numId="3" w16cid:durableId="885067854">
    <w:abstractNumId w:val="2"/>
  </w:num>
  <w:num w:numId="4" w16cid:durableId="1029331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1A1"/>
    <w:rsid w:val="00503BDD"/>
    <w:rsid w:val="005B21A1"/>
    <w:rsid w:val="0067205C"/>
    <w:rsid w:val="006F758B"/>
    <w:rsid w:val="0092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EA303"/>
  <w15:docId w15:val="{D574F8E9-1A98-4DE9-9116-66AFF62B1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289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Pravallika 20NT1A0527</cp:lastModifiedBy>
  <cp:revision>3</cp:revision>
  <dcterms:created xsi:type="dcterms:W3CDTF">2025-06-28T04:56:00Z</dcterms:created>
  <dcterms:modified xsi:type="dcterms:W3CDTF">2025-06-30T04:47:00Z</dcterms:modified>
</cp:coreProperties>
</file>