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EEEC" w14:textId="493F7291" w:rsidR="00961F01" w:rsidRPr="00170A01" w:rsidRDefault="00961F01" w:rsidP="00961F01">
      <w:pPr>
        <w:rPr>
          <w:rFonts w:hint="eastAsia"/>
          <w:b/>
          <w:bCs/>
        </w:rPr>
      </w:pPr>
      <w:r w:rsidRPr="00170A01">
        <w:rPr>
          <w:rFonts w:hint="eastAsia"/>
          <w:b/>
          <w:bCs/>
        </w:rPr>
        <w:t>一、</w:t>
      </w:r>
      <w:r w:rsidRPr="00170A01">
        <w:rPr>
          <w:b/>
          <w:bCs/>
        </w:rPr>
        <w:t>MySQL 8.0 完整安装教程</w:t>
      </w:r>
    </w:p>
    <w:p w14:paraId="04F8B5EA" w14:textId="73B28A5C" w:rsidR="00961F01" w:rsidRPr="00961F01" w:rsidRDefault="00961F01" w:rsidP="00961F01">
      <w:pPr>
        <w:rPr>
          <w:rFonts w:hint="eastAsia"/>
        </w:rPr>
      </w:pPr>
      <w:r w:rsidRPr="00961F01">
        <w:t>步骤 1：启动安装程序，同意协议</w:t>
      </w:r>
    </w:p>
    <w:p w14:paraId="54677EF7" w14:textId="77777777" w:rsidR="00961F01" w:rsidRPr="00961F01" w:rsidRDefault="00961F01" w:rsidP="00961F01">
      <w:pPr>
        <w:rPr>
          <w:rFonts w:hint="eastAsia"/>
        </w:rPr>
      </w:pPr>
      <w:r w:rsidRPr="00961F01">
        <w:t>双击下载好的 .msi 文件，弹出用户账户控制点【是】</w:t>
      </w:r>
    </w:p>
    <w:p w14:paraId="217EA2F9" w14:textId="77777777" w:rsidR="00961F01" w:rsidRPr="00961F01" w:rsidRDefault="00961F01" w:rsidP="00961F01">
      <w:pPr>
        <w:rPr>
          <w:rFonts w:hint="eastAsia"/>
        </w:rPr>
      </w:pPr>
      <w:r w:rsidRPr="00961F01">
        <w:t>勾选 I accept the terms in the License Agreement → 点击【Next】</w:t>
      </w:r>
    </w:p>
    <w:p w14:paraId="123EEAC0" w14:textId="77777777" w:rsidR="00961F01" w:rsidRPr="00961F01" w:rsidRDefault="00961F01" w:rsidP="00961F01">
      <w:pPr>
        <w:rPr>
          <w:rFonts w:hint="eastAsia"/>
        </w:rPr>
      </w:pPr>
      <w:r w:rsidRPr="00961F01">
        <w:t>步骤 2：选择安装类型（新手推荐 Developer Default）</w:t>
      </w:r>
    </w:p>
    <w:p w14:paraId="12C07562" w14:textId="61BA04CE" w:rsidR="00961F01" w:rsidRPr="00961F01" w:rsidRDefault="00961F01" w:rsidP="00961F01">
      <w:pPr>
        <w:rPr>
          <w:rFonts w:hint="eastAsia"/>
        </w:rPr>
      </w:pPr>
      <w:r w:rsidRPr="00961F01">
        <w:rPr>
          <w:noProof/>
        </w:rPr>
        <mc:AlternateContent>
          <mc:Choice Requires="wps">
            <w:drawing>
              <wp:inline distT="0" distB="0" distL="0" distR="0" wp14:anchorId="5AC365D7" wp14:editId="188C843E">
                <wp:extent cx="304800" cy="304800"/>
                <wp:effectExtent l="0" t="0" r="0" b="0"/>
                <wp:docPr id="1961371209" name="矩形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8492D" id="矩形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1F01">
        <w:rPr>
          <w:noProof/>
        </w:rPr>
        <w:drawing>
          <wp:inline distT="0" distB="0" distL="0" distR="0" wp14:anchorId="1526CB1D" wp14:editId="7332E012">
            <wp:extent cx="2438400" cy="1828800"/>
            <wp:effectExtent l="0" t="0" r="0" b="0"/>
            <wp:docPr id="428293561" name="图片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FBD4" w14:textId="77777777" w:rsidR="00961F01" w:rsidRPr="00961F01" w:rsidRDefault="00961F01" w:rsidP="00961F01">
      <w:pPr>
        <w:rPr>
          <w:rFonts w:hint="eastAsia"/>
        </w:rPr>
      </w:pPr>
      <w:r w:rsidRPr="00961F01">
        <w:t>选择安装类型界面</w:t>
      </w:r>
    </w:p>
    <w:p w14:paraId="22C0DBF1" w14:textId="77777777" w:rsidR="00961F01" w:rsidRPr="00961F01" w:rsidRDefault="00961F01" w:rsidP="00961F01">
      <w:pPr>
        <w:rPr>
          <w:rFonts w:hint="eastAsia"/>
        </w:rPr>
      </w:pPr>
      <w:r w:rsidRPr="00961F01">
        <w:t>5 种类型说明：</w:t>
      </w:r>
    </w:p>
    <w:p w14:paraId="5BC283FE" w14:textId="77777777" w:rsidR="00961F01" w:rsidRPr="00961F01" w:rsidRDefault="00961F01" w:rsidP="00961F01">
      <w:pPr>
        <w:numPr>
          <w:ilvl w:val="0"/>
          <w:numId w:val="1"/>
        </w:numPr>
        <w:rPr>
          <w:rFonts w:hint="eastAsia"/>
        </w:rPr>
      </w:pPr>
      <w:r w:rsidRPr="00961F01">
        <w:t>Developer Default（开发默认，首选）：自动装 MySQL 服务 + Workbench 可视化工具 + 连接器，适合本地开发</w:t>
      </w:r>
    </w:p>
    <w:p w14:paraId="504E8023" w14:textId="77777777" w:rsidR="00961F01" w:rsidRPr="00961F01" w:rsidRDefault="00961F01" w:rsidP="00961F01">
      <w:pPr>
        <w:numPr>
          <w:ilvl w:val="0"/>
          <w:numId w:val="1"/>
        </w:numPr>
        <w:rPr>
          <w:rFonts w:hint="eastAsia"/>
        </w:rPr>
      </w:pPr>
      <w:r w:rsidRPr="00961F01">
        <w:t>Server only：只装数据库服务端，无客户端工具</w:t>
      </w:r>
    </w:p>
    <w:p w14:paraId="6E96A8E3" w14:textId="77777777" w:rsidR="00961F01" w:rsidRPr="00961F01" w:rsidRDefault="00961F01" w:rsidP="00961F01">
      <w:pPr>
        <w:numPr>
          <w:ilvl w:val="0"/>
          <w:numId w:val="1"/>
        </w:numPr>
        <w:rPr>
          <w:rFonts w:hint="eastAsia"/>
        </w:rPr>
      </w:pPr>
      <w:r w:rsidRPr="00961F01">
        <w:t>Client only：仅客户端，不带数据库服务</w:t>
      </w:r>
    </w:p>
    <w:p w14:paraId="24D9F511" w14:textId="77777777" w:rsidR="00961F01" w:rsidRPr="00961F01" w:rsidRDefault="00961F01" w:rsidP="00961F01">
      <w:pPr>
        <w:numPr>
          <w:ilvl w:val="0"/>
          <w:numId w:val="1"/>
        </w:numPr>
        <w:rPr>
          <w:rFonts w:hint="eastAsia"/>
        </w:rPr>
      </w:pPr>
      <w:r w:rsidRPr="00961F01">
        <w:t>Full：全部组件安装，占用空间大</w:t>
      </w:r>
    </w:p>
    <w:p w14:paraId="589B5688" w14:textId="77777777" w:rsidR="00961F01" w:rsidRPr="00961F01" w:rsidRDefault="00961F01" w:rsidP="00961F01">
      <w:pPr>
        <w:numPr>
          <w:ilvl w:val="0"/>
          <w:numId w:val="1"/>
        </w:numPr>
        <w:rPr>
          <w:rFonts w:hint="eastAsia"/>
        </w:rPr>
      </w:pPr>
      <w:r w:rsidRPr="00961F01">
        <w:t>Custom：自定义组件、自定义安装路径（想装 D 盘选这个）</w:t>
      </w:r>
    </w:p>
    <w:p w14:paraId="5A537293" w14:textId="77777777" w:rsidR="00961F01" w:rsidRPr="00961F01" w:rsidRDefault="00961F01" w:rsidP="00961F01">
      <w:pPr>
        <w:rPr>
          <w:rFonts w:hint="eastAsia"/>
        </w:rPr>
      </w:pPr>
      <w:r w:rsidRPr="00961F01">
        <w:t>新手直接选 Developer Default → 【Next】</w:t>
      </w:r>
    </w:p>
    <w:p w14:paraId="4E5F6311" w14:textId="77777777" w:rsidR="00961F01" w:rsidRPr="00961F01" w:rsidRDefault="00961F01" w:rsidP="00961F01">
      <w:pPr>
        <w:rPr>
          <w:rFonts w:hint="eastAsia"/>
        </w:rPr>
      </w:pPr>
      <w:r w:rsidRPr="00961F01">
        <w:t>步骤 3：检查依赖，自动安装 VC++ 运行库</w:t>
      </w:r>
    </w:p>
    <w:p w14:paraId="3C687212" w14:textId="77777777" w:rsidR="00961F01" w:rsidRPr="00961F01" w:rsidRDefault="00961F01" w:rsidP="00961F01">
      <w:pPr>
        <w:rPr>
          <w:rFonts w:hint="eastAsia"/>
        </w:rPr>
      </w:pPr>
      <w:r w:rsidRPr="00961F01">
        <w:t>如果弹窗提示缺少 Microsoft Visual C++ Redistributable：</w:t>
      </w:r>
    </w:p>
    <w:p w14:paraId="0DECEFCA" w14:textId="77777777" w:rsidR="00961F01" w:rsidRPr="00961F01" w:rsidRDefault="00961F01" w:rsidP="00961F01">
      <w:pPr>
        <w:rPr>
          <w:rFonts w:hint="eastAsia"/>
        </w:rPr>
      </w:pPr>
      <w:r w:rsidRPr="00961F01">
        <w:t>选中列表内依赖项 → 点击【Execute】自动安装，全部出现绿色√后点【Next】</w:t>
      </w:r>
    </w:p>
    <w:p w14:paraId="55B7C44A" w14:textId="77777777" w:rsidR="00961F01" w:rsidRPr="00961F01" w:rsidRDefault="00961F01" w:rsidP="00961F01">
      <w:pPr>
        <w:rPr>
          <w:rFonts w:hint="eastAsia"/>
        </w:rPr>
      </w:pPr>
      <w:r w:rsidRPr="00961F01">
        <w:t>步骤 4：执行安装</w:t>
      </w:r>
    </w:p>
    <w:p w14:paraId="05F235A9" w14:textId="77777777" w:rsidR="00961F01" w:rsidRPr="00961F01" w:rsidRDefault="00961F01" w:rsidP="00961F01">
      <w:pPr>
        <w:rPr>
          <w:rFonts w:hint="eastAsia"/>
        </w:rPr>
      </w:pPr>
      <w:r w:rsidRPr="00961F01">
        <w:t>点击【Execute】，等待所有组件全部安装完成（全部绿色对勾）→【Next】</w:t>
      </w:r>
    </w:p>
    <w:p w14:paraId="380141A7" w14:textId="77777777" w:rsidR="00961F01" w:rsidRPr="00961F01" w:rsidRDefault="00961F01" w:rsidP="00961F01">
      <w:pPr>
        <w:rPr>
          <w:rFonts w:hint="eastAsia"/>
        </w:rPr>
      </w:pPr>
      <w:r w:rsidRPr="00961F01">
        <w:t>步骤 5：数据库服务配置入口</w:t>
      </w:r>
    </w:p>
    <w:p w14:paraId="2340726B" w14:textId="01679B54" w:rsidR="00961F01" w:rsidRPr="00961F01" w:rsidRDefault="00961F01" w:rsidP="00961F01">
      <w:pPr>
        <w:rPr>
          <w:rFonts w:hint="eastAsia"/>
        </w:rPr>
      </w:pPr>
      <w:r w:rsidRPr="00961F01">
        <w:rPr>
          <w:noProof/>
        </w:rPr>
        <w:lastRenderedPageBreak/>
        <mc:AlternateContent>
          <mc:Choice Requires="wps">
            <w:drawing>
              <wp:inline distT="0" distB="0" distL="0" distR="0" wp14:anchorId="0C4AE17E" wp14:editId="39E781B4">
                <wp:extent cx="304800" cy="304800"/>
                <wp:effectExtent l="0" t="0" r="0" b="0"/>
                <wp:docPr id="1197862001" name="矩形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EE0AF" id="矩形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1F01">
        <w:rPr>
          <w:noProof/>
        </w:rPr>
        <w:drawing>
          <wp:inline distT="0" distB="0" distL="0" distR="0" wp14:anchorId="2FB95CF7" wp14:editId="3AF3EEF8">
            <wp:extent cx="2438400" cy="1828800"/>
            <wp:effectExtent l="0" t="0" r="0" b="0"/>
            <wp:docPr id="1594633313" name="图片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24909" w14:textId="77777777" w:rsidR="00961F01" w:rsidRPr="00961F01" w:rsidRDefault="00961F01" w:rsidP="00961F01">
      <w:pPr>
        <w:rPr>
          <w:rFonts w:hint="eastAsia"/>
        </w:rPr>
      </w:pPr>
      <w:r w:rsidRPr="00961F01">
        <w:t>Product Configuration界面</w:t>
      </w:r>
    </w:p>
    <w:p w14:paraId="0D68DA21" w14:textId="77777777" w:rsidR="00961F01" w:rsidRPr="00961F01" w:rsidRDefault="00961F01" w:rsidP="00961F01">
      <w:pPr>
        <w:rPr>
          <w:rFonts w:hint="eastAsia"/>
        </w:rPr>
      </w:pPr>
      <w:r w:rsidRPr="00961F01">
        <w:t>页面显示 MySQL Server 8.0.x Ready to configure，直接点【Next】</w:t>
      </w:r>
    </w:p>
    <w:p w14:paraId="0A84E135" w14:textId="77777777" w:rsidR="00961F01" w:rsidRPr="00961F01" w:rsidRDefault="00961F01" w:rsidP="00961F01">
      <w:pPr>
        <w:rPr>
          <w:rFonts w:hint="eastAsia"/>
        </w:rPr>
      </w:pPr>
      <w:r w:rsidRPr="00961F01">
        <w:t>步骤 6：网络与服务类型配置（Type and Networking）</w:t>
      </w:r>
    </w:p>
    <w:p w14:paraId="26C07118" w14:textId="55E5108E" w:rsidR="00961F01" w:rsidRPr="00961F01" w:rsidRDefault="00961F01" w:rsidP="00961F01">
      <w:pPr>
        <w:rPr>
          <w:rFonts w:hint="eastAsia"/>
        </w:rPr>
      </w:pPr>
      <w:r w:rsidRPr="00961F01">
        <w:rPr>
          <w:noProof/>
        </w:rPr>
        <mc:AlternateContent>
          <mc:Choice Requires="wps">
            <w:drawing>
              <wp:inline distT="0" distB="0" distL="0" distR="0" wp14:anchorId="7530406D" wp14:editId="655A57BE">
                <wp:extent cx="304800" cy="304800"/>
                <wp:effectExtent l="0" t="0" r="0" b="0"/>
                <wp:docPr id="212079809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11A0F" id="矩形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1F01">
        <w:rPr>
          <w:noProof/>
        </w:rPr>
        <w:drawing>
          <wp:inline distT="0" distB="0" distL="0" distR="0" wp14:anchorId="5724877D" wp14:editId="397592E5">
            <wp:extent cx="2438400" cy="1828800"/>
            <wp:effectExtent l="0" t="0" r="0" b="0"/>
            <wp:docPr id="1220689959" name="图片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5A18" w14:textId="77777777" w:rsidR="00961F01" w:rsidRPr="00961F01" w:rsidRDefault="00961F01" w:rsidP="00961F01">
      <w:pPr>
        <w:rPr>
          <w:rFonts w:hint="eastAsia"/>
        </w:rPr>
      </w:pPr>
      <w:r w:rsidRPr="00961F01">
        <w:t>端口与网络配置</w:t>
      </w:r>
    </w:p>
    <w:p w14:paraId="2AF02349" w14:textId="77777777" w:rsidR="00961F01" w:rsidRPr="00961F01" w:rsidRDefault="00961F01" w:rsidP="00961F01">
      <w:pPr>
        <w:rPr>
          <w:rFonts w:hint="eastAsia"/>
        </w:rPr>
      </w:pPr>
      <w:r w:rsidRPr="00961F01">
        <w:t>保持默认参数无需修改：</w:t>
      </w:r>
    </w:p>
    <w:p w14:paraId="598675D2" w14:textId="77777777" w:rsidR="00961F01" w:rsidRPr="00961F01" w:rsidRDefault="00961F01" w:rsidP="00961F01">
      <w:pPr>
        <w:numPr>
          <w:ilvl w:val="0"/>
          <w:numId w:val="2"/>
        </w:numPr>
        <w:rPr>
          <w:rFonts w:hint="eastAsia"/>
        </w:rPr>
      </w:pPr>
      <w:r w:rsidRPr="00961F01">
        <w:t>Config Type：Development Computer（开发电脑）</w:t>
      </w:r>
    </w:p>
    <w:p w14:paraId="1662CC03" w14:textId="77777777" w:rsidR="00961F01" w:rsidRPr="00961F01" w:rsidRDefault="00961F01" w:rsidP="00961F01">
      <w:pPr>
        <w:numPr>
          <w:ilvl w:val="0"/>
          <w:numId w:val="2"/>
        </w:numPr>
        <w:rPr>
          <w:rFonts w:hint="eastAsia"/>
        </w:rPr>
      </w:pPr>
      <w:r w:rsidRPr="00961F01">
        <w:t>TCP/IP 勾选，端口：3306（Navicat 连接默认端口）</w:t>
      </w:r>
    </w:p>
    <w:p w14:paraId="673956F2" w14:textId="77777777" w:rsidR="00961F01" w:rsidRPr="00961F01" w:rsidRDefault="00961F01" w:rsidP="00961F01">
      <w:pPr>
        <w:numPr>
          <w:ilvl w:val="0"/>
          <w:numId w:val="2"/>
        </w:numPr>
        <w:rPr>
          <w:rFonts w:hint="eastAsia"/>
        </w:rPr>
      </w:pPr>
      <w:r w:rsidRPr="00961F01">
        <w:t>勾选 Open Windows Firewall ports for network access（防火墙放行 3306）</w:t>
      </w:r>
    </w:p>
    <w:p w14:paraId="1DC9632C" w14:textId="77777777" w:rsidR="00961F01" w:rsidRPr="00961F01" w:rsidRDefault="00961F01" w:rsidP="00961F01">
      <w:pPr>
        <w:rPr>
          <w:rFonts w:hint="eastAsia"/>
        </w:rPr>
      </w:pPr>
      <w:r w:rsidRPr="00961F01">
        <w:t>直接【Next】</w:t>
      </w:r>
    </w:p>
    <w:p w14:paraId="51EE5FFB" w14:textId="77777777" w:rsidR="00961F01" w:rsidRPr="00961F01" w:rsidRDefault="00961F01" w:rsidP="00961F01">
      <w:pPr>
        <w:rPr>
          <w:rFonts w:hint="eastAsia"/>
        </w:rPr>
      </w:pPr>
      <w:r w:rsidRPr="00961F01">
        <w:t>步骤 7：加密方式（必须选第一项）</w:t>
      </w:r>
    </w:p>
    <w:p w14:paraId="40E50796" w14:textId="77777777" w:rsidR="00961F01" w:rsidRPr="00961F01" w:rsidRDefault="00961F01" w:rsidP="00961F01">
      <w:pPr>
        <w:rPr>
          <w:rFonts w:hint="eastAsia"/>
        </w:rPr>
      </w:pPr>
      <w:r w:rsidRPr="00961F01">
        <w:t>Authentication Method 页面：</w:t>
      </w:r>
    </w:p>
    <w:p w14:paraId="2D60D272" w14:textId="77777777" w:rsidR="00961F01" w:rsidRPr="00961F01" w:rsidRDefault="00961F01" w:rsidP="00961F01">
      <w:pPr>
        <w:rPr>
          <w:rFonts w:hint="eastAsia"/>
        </w:rPr>
      </w:pPr>
      <w:r w:rsidRPr="00961F01">
        <w:rPr>
          <w:rFonts w:ascii="Segoe UI Emoji" w:hAnsi="Segoe UI Emoji" w:cs="Segoe UI Emoji"/>
        </w:rPr>
        <w:t>✅</w:t>
      </w:r>
      <w:r w:rsidRPr="00961F01">
        <w:t xml:space="preserve"> 选择 Use Strong Password Encryption for Authentication(RECOMMENDED)</w:t>
      </w:r>
    </w:p>
    <w:p w14:paraId="767627CB" w14:textId="77777777" w:rsidR="00961F01" w:rsidRPr="00961F01" w:rsidRDefault="00961F01" w:rsidP="00961F01">
      <w:pPr>
        <w:rPr>
          <w:rFonts w:hint="eastAsia"/>
        </w:rPr>
      </w:pPr>
      <w:r w:rsidRPr="00961F01">
        <w:t>不要选旧版兼容模式 → 【Next】</w:t>
      </w:r>
    </w:p>
    <w:p w14:paraId="2DE1826B" w14:textId="77777777" w:rsidR="00961F01" w:rsidRPr="00961F01" w:rsidRDefault="00961F01" w:rsidP="00961F01">
      <w:pPr>
        <w:rPr>
          <w:rFonts w:hint="eastAsia"/>
        </w:rPr>
      </w:pPr>
      <w:r w:rsidRPr="00961F01">
        <w:t>步骤 8：设置 root 管理员密码（重点，牢记）</w:t>
      </w:r>
    </w:p>
    <w:p w14:paraId="3F551D76" w14:textId="68075DE9" w:rsidR="00961F01" w:rsidRPr="00961F01" w:rsidRDefault="00961F01" w:rsidP="00961F01">
      <w:pPr>
        <w:rPr>
          <w:rFonts w:hint="eastAsia"/>
        </w:rPr>
      </w:pPr>
      <w:r w:rsidRPr="00961F01">
        <w:rPr>
          <w:noProof/>
        </w:rPr>
        <w:lastRenderedPageBreak/>
        <mc:AlternateContent>
          <mc:Choice Requires="wps">
            <w:drawing>
              <wp:inline distT="0" distB="0" distL="0" distR="0" wp14:anchorId="2F6EA3D9" wp14:editId="487FC077">
                <wp:extent cx="304800" cy="304800"/>
                <wp:effectExtent l="0" t="0" r="0" b="0"/>
                <wp:docPr id="2086047981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DE385" id="矩形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1F01">
        <w:rPr>
          <w:noProof/>
        </w:rPr>
        <w:drawing>
          <wp:inline distT="0" distB="0" distL="0" distR="0" wp14:anchorId="429082B7" wp14:editId="26DF607E">
            <wp:extent cx="2438400" cy="1828800"/>
            <wp:effectExtent l="0" t="0" r="0" b="0"/>
            <wp:docPr id="1219532795" name="图片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027F" w14:textId="77777777" w:rsidR="00961F01" w:rsidRPr="00961F01" w:rsidRDefault="00961F01" w:rsidP="00961F01">
      <w:pPr>
        <w:rPr>
          <w:rFonts w:hint="eastAsia"/>
        </w:rPr>
      </w:pPr>
      <w:r w:rsidRPr="00961F01">
        <w:t>设置root密码界面</w:t>
      </w:r>
    </w:p>
    <w:p w14:paraId="2E6498AE" w14:textId="77777777" w:rsidR="00961F01" w:rsidRPr="00961F01" w:rsidRDefault="00961F01" w:rsidP="00961F01">
      <w:pPr>
        <w:numPr>
          <w:ilvl w:val="0"/>
          <w:numId w:val="3"/>
        </w:numPr>
        <w:rPr>
          <w:rFonts w:hint="eastAsia"/>
        </w:rPr>
      </w:pPr>
      <w:r w:rsidRPr="00961F01">
        <w:t>MySQL Root Password：输入自定义密码（例：Root@123456）</w:t>
      </w:r>
    </w:p>
    <w:p w14:paraId="64421D2E" w14:textId="77777777" w:rsidR="00961F01" w:rsidRPr="00961F01" w:rsidRDefault="00961F01" w:rsidP="00961F01">
      <w:pPr>
        <w:numPr>
          <w:ilvl w:val="0"/>
          <w:numId w:val="3"/>
        </w:numPr>
        <w:rPr>
          <w:rFonts w:hint="eastAsia"/>
        </w:rPr>
      </w:pPr>
      <w:r w:rsidRPr="00961F01">
        <w:t>Repeated Password：重复输入确认</w:t>
      </w:r>
    </w:p>
    <w:p w14:paraId="576662F9" w14:textId="77777777" w:rsidR="00961F01" w:rsidRPr="00961F01" w:rsidRDefault="00961F01" w:rsidP="00961F01">
      <w:pPr>
        <w:rPr>
          <w:rFonts w:hint="eastAsia"/>
        </w:rPr>
      </w:pPr>
      <w:r w:rsidRPr="00961F01">
        <w:t>提示密码强度弱可忽略，本地学习简单密码如 123456 也能用</w:t>
      </w:r>
    </w:p>
    <w:p w14:paraId="0DEFCE91" w14:textId="77777777" w:rsidR="00961F01" w:rsidRPr="00961F01" w:rsidRDefault="00961F01" w:rsidP="00961F01">
      <w:pPr>
        <w:numPr>
          <w:ilvl w:val="0"/>
          <w:numId w:val="4"/>
        </w:numPr>
        <w:rPr>
          <w:rFonts w:hint="eastAsia"/>
        </w:rPr>
      </w:pPr>
      <w:r w:rsidRPr="00961F01">
        <w:t>无需新增其他用户，直接【Next】</w:t>
      </w:r>
    </w:p>
    <w:p w14:paraId="43D43790" w14:textId="77777777" w:rsidR="00961F01" w:rsidRPr="00961F01" w:rsidRDefault="00961F01" w:rsidP="00961F01">
      <w:pPr>
        <w:rPr>
          <w:rFonts w:hint="eastAsia"/>
        </w:rPr>
      </w:pPr>
      <w:r w:rsidRPr="00961F01">
        <w:t>步骤 9：配置 Windows 系统服务</w:t>
      </w:r>
    </w:p>
    <w:p w14:paraId="3F647391" w14:textId="52CD1130" w:rsidR="00961F01" w:rsidRPr="00961F01" w:rsidRDefault="00961F01" w:rsidP="00961F01">
      <w:pPr>
        <w:rPr>
          <w:rFonts w:hint="eastAsia"/>
        </w:rPr>
      </w:pPr>
      <w:r w:rsidRPr="00961F01">
        <w:rPr>
          <w:noProof/>
        </w:rPr>
        <mc:AlternateContent>
          <mc:Choice Requires="wps">
            <w:drawing>
              <wp:inline distT="0" distB="0" distL="0" distR="0" wp14:anchorId="3CF379E0" wp14:editId="7C228173">
                <wp:extent cx="304800" cy="304800"/>
                <wp:effectExtent l="0" t="0" r="0" b="0"/>
                <wp:docPr id="426809365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4EAE4" id="矩形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1F01">
        <w:rPr>
          <w:noProof/>
        </w:rPr>
        <w:drawing>
          <wp:inline distT="0" distB="0" distL="0" distR="0" wp14:anchorId="63976695" wp14:editId="2CFFA2A4">
            <wp:extent cx="2438400" cy="1828800"/>
            <wp:effectExtent l="0" t="0" r="0" b="0"/>
            <wp:docPr id="1350686394" name="图片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25CDE" w14:textId="77777777" w:rsidR="00961F01" w:rsidRPr="00961F01" w:rsidRDefault="00961F01" w:rsidP="00961F01">
      <w:pPr>
        <w:rPr>
          <w:rFonts w:hint="eastAsia"/>
        </w:rPr>
      </w:pPr>
      <w:r w:rsidRPr="00961F01">
        <w:t>Windows服务配置</w:t>
      </w:r>
    </w:p>
    <w:p w14:paraId="54A1664C" w14:textId="77777777" w:rsidR="00961F01" w:rsidRPr="00961F01" w:rsidRDefault="00961F01" w:rsidP="00961F01">
      <w:pPr>
        <w:rPr>
          <w:rFonts w:hint="eastAsia"/>
        </w:rPr>
      </w:pPr>
      <w:r w:rsidRPr="00961F01">
        <w:t>参数保持默认：</w:t>
      </w:r>
    </w:p>
    <w:p w14:paraId="4EDE4D8C" w14:textId="77777777" w:rsidR="00961F01" w:rsidRPr="00961F01" w:rsidRDefault="00961F01" w:rsidP="00961F01">
      <w:pPr>
        <w:numPr>
          <w:ilvl w:val="0"/>
          <w:numId w:val="5"/>
        </w:numPr>
        <w:rPr>
          <w:rFonts w:hint="eastAsia"/>
        </w:rPr>
      </w:pPr>
      <w:r w:rsidRPr="00961F01">
        <w:t>Windows Service Name：MySQL80（服务名，后续启停要用）</w:t>
      </w:r>
    </w:p>
    <w:p w14:paraId="4151C8D4" w14:textId="77777777" w:rsidR="00961F01" w:rsidRPr="00961F01" w:rsidRDefault="00961F01" w:rsidP="00961F01">
      <w:pPr>
        <w:numPr>
          <w:ilvl w:val="0"/>
          <w:numId w:val="5"/>
        </w:numPr>
        <w:rPr>
          <w:rFonts w:hint="eastAsia"/>
        </w:rPr>
      </w:pPr>
      <w:r w:rsidRPr="00961F01">
        <w:rPr>
          <w:rFonts w:ascii="Segoe UI Emoji" w:hAnsi="Segoe UI Emoji" w:cs="Segoe UI Emoji"/>
        </w:rPr>
        <w:t>✅</w:t>
      </w:r>
      <w:r w:rsidRPr="00961F01">
        <w:t xml:space="preserve"> 勾选 Start the MySQL Server at System Startup（开机自动启动数据库）</w:t>
      </w:r>
    </w:p>
    <w:p w14:paraId="7992461A" w14:textId="77777777" w:rsidR="00961F01" w:rsidRPr="00961F01" w:rsidRDefault="00961F01" w:rsidP="00961F01">
      <w:pPr>
        <w:numPr>
          <w:ilvl w:val="0"/>
          <w:numId w:val="5"/>
        </w:numPr>
        <w:rPr>
          <w:rFonts w:hint="eastAsia"/>
        </w:rPr>
      </w:pPr>
      <w:r w:rsidRPr="00961F01">
        <w:t>Run Windows Service as：Standard System Account</w:t>
      </w:r>
    </w:p>
    <w:p w14:paraId="7B985285" w14:textId="77777777" w:rsidR="00961F01" w:rsidRPr="00961F01" w:rsidRDefault="00961F01" w:rsidP="00961F01">
      <w:pPr>
        <w:rPr>
          <w:rFonts w:hint="eastAsia"/>
        </w:rPr>
      </w:pPr>
      <w:r w:rsidRPr="00961F01">
        <w:t>点击【Next】</w:t>
      </w:r>
    </w:p>
    <w:p w14:paraId="1DA2BAEB" w14:textId="77777777" w:rsidR="00961F01" w:rsidRPr="00961F01" w:rsidRDefault="00961F01" w:rsidP="00961F01">
      <w:pPr>
        <w:rPr>
          <w:rFonts w:hint="eastAsia"/>
        </w:rPr>
      </w:pPr>
      <w:r w:rsidRPr="00961F01">
        <w:t>步骤 10：文件权限默认配置</w:t>
      </w:r>
    </w:p>
    <w:p w14:paraId="06E993EE" w14:textId="77777777" w:rsidR="00961F01" w:rsidRPr="00961F01" w:rsidRDefault="00961F01" w:rsidP="00961F01">
      <w:pPr>
        <w:rPr>
          <w:rFonts w:hint="eastAsia"/>
        </w:rPr>
      </w:pPr>
      <w:r w:rsidRPr="00961F01">
        <w:t>Server File Permissions 页面，直接选第一项【Yes】→【Next】</w:t>
      </w:r>
    </w:p>
    <w:p w14:paraId="49DCBAAC" w14:textId="77777777" w:rsidR="00961F01" w:rsidRPr="00961F01" w:rsidRDefault="00961F01" w:rsidP="00961F01">
      <w:pPr>
        <w:rPr>
          <w:rFonts w:hint="eastAsia"/>
        </w:rPr>
      </w:pPr>
      <w:r w:rsidRPr="00961F01">
        <w:lastRenderedPageBreak/>
        <w:t>步骤 11：应用全部配置，初始化数据库</w:t>
      </w:r>
    </w:p>
    <w:p w14:paraId="33F22E94" w14:textId="2BDE7303" w:rsidR="00961F01" w:rsidRPr="00961F01" w:rsidRDefault="00961F01" w:rsidP="00961F01">
      <w:pPr>
        <w:rPr>
          <w:rFonts w:hint="eastAsia"/>
        </w:rPr>
      </w:pPr>
      <w:r w:rsidRPr="00961F01">
        <w:rPr>
          <w:noProof/>
        </w:rPr>
        <mc:AlternateContent>
          <mc:Choice Requires="wps">
            <w:drawing>
              <wp:inline distT="0" distB="0" distL="0" distR="0" wp14:anchorId="424744A9" wp14:editId="2E4F1B7E">
                <wp:extent cx="304800" cy="304800"/>
                <wp:effectExtent l="0" t="0" r="0" b="0"/>
                <wp:docPr id="1813022660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E3DD2" id="矩形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1F01">
        <w:rPr>
          <w:noProof/>
        </w:rPr>
        <w:drawing>
          <wp:inline distT="0" distB="0" distL="0" distR="0" wp14:anchorId="4321DBC4" wp14:editId="4044869A">
            <wp:extent cx="2438400" cy="1828800"/>
            <wp:effectExtent l="0" t="0" r="0" b="0"/>
            <wp:docPr id="1141211137" name="图片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B24A" w14:textId="77777777" w:rsidR="00961F01" w:rsidRPr="00961F01" w:rsidRDefault="00961F01" w:rsidP="00961F01">
      <w:pPr>
        <w:rPr>
          <w:rFonts w:hint="eastAsia"/>
        </w:rPr>
      </w:pPr>
      <w:r w:rsidRPr="00961F01">
        <w:t>应用配置完成界面</w:t>
      </w:r>
    </w:p>
    <w:p w14:paraId="0F51A883" w14:textId="77777777" w:rsidR="00961F01" w:rsidRPr="00961F01" w:rsidRDefault="00961F01" w:rsidP="00961F01">
      <w:pPr>
        <w:rPr>
          <w:rFonts w:hint="eastAsia"/>
        </w:rPr>
      </w:pPr>
      <w:r w:rsidRPr="00961F01">
        <w:t>点击【Execute】，等待自动执行：写入配置、初始化数据库、启动 MySQL 服务</w:t>
      </w:r>
    </w:p>
    <w:p w14:paraId="4ABA6528" w14:textId="77777777" w:rsidR="00961F01" w:rsidRPr="00961F01" w:rsidRDefault="00961F01" w:rsidP="00961F01">
      <w:pPr>
        <w:rPr>
          <w:rFonts w:hint="eastAsia"/>
        </w:rPr>
      </w:pPr>
      <w:r w:rsidRPr="00961F01">
        <w:t>全部步骤绿色√ → 【Finish】→ 连续点【Next】直到【Finish】，安装全部完成</w:t>
      </w:r>
    </w:p>
    <w:p w14:paraId="2C7FD4FC" w14:textId="77777777" w:rsidR="00007FFC" w:rsidRDefault="00007FFC">
      <w:pPr>
        <w:rPr>
          <w:rFonts w:hint="eastAsia"/>
        </w:rPr>
      </w:pPr>
    </w:p>
    <w:p w14:paraId="7AE46117" w14:textId="7DD524AB" w:rsidR="00170A01" w:rsidRPr="00170A01" w:rsidRDefault="00170A01" w:rsidP="00170A01">
      <w:pPr>
        <w:rPr>
          <w:rFonts w:hint="eastAsia"/>
          <w:b/>
          <w:bCs/>
        </w:rPr>
      </w:pPr>
      <w:r w:rsidRPr="00170A01">
        <w:rPr>
          <w:rFonts w:hint="eastAsia"/>
          <w:b/>
          <w:bCs/>
        </w:rPr>
        <w:t>二、</w:t>
      </w:r>
      <w:r w:rsidRPr="00170A01">
        <w:rPr>
          <w:b/>
          <w:bCs/>
        </w:rPr>
        <w:t>启动 / 停止服务</w:t>
      </w:r>
    </w:p>
    <w:p w14:paraId="266D9629" w14:textId="53F0D913" w:rsidR="00170A01" w:rsidRPr="00170A01" w:rsidRDefault="00170A01" w:rsidP="00170A01">
      <w:pPr>
        <w:rPr>
          <w:rFonts w:hint="eastAsia"/>
        </w:rPr>
      </w:pPr>
      <w:r w:rsidRPr="00170A01">
        <w:rPr>
          <w:rFonts w:hint="eastAsia"/>
        </w:rPr>
        <w:t>C</w:t>
      </w:r>
      <w:r w:rsidRPr="00170A01">
        <w:t>md</w:t>
      </w:r>
      <w:r>
        <w:rPr>
          <w:rFonts w:hint="eastAsia"/>
        </w:rPr>
        <w:t xml:space="preserve"> 管理员身份运行</w:t>
      </w:r>
    </w:p>
    <w:p w14:paraId="55265E76" w14:textId="7E11F660" w:rsidR="00170A01" w:rsidRPr="00170A01" w:rsidRDefault="00170A01" w:rsidP="00BF48B4">
      <w:pPr>
        <w:ind w:firstLine="420"/>
        <w:rPr>
          <w:rFonts w:hint="eastAsia"/>
        </w:rPr>
      </w:pPr>
      <w:r w:rsidRPr="00170A01">
        <w:t>net start MySQL    # 启动</w:t>
      </w:r>
    </w:p>
    <w:p w14:paraId="3C02BE38" w14:textId="4DBD6A64" w:rsidR="00170A01" w:rsidRPr="00170A01" w:rsidRDefault="00170A01" w:rsidP="00BF48B4">
      <w:pPr>
        <w:ind w:firstLine="420"/>
        <w:rPr>
          <w:rFonts w:hint="eastAsia"/>
        </w:rPr>
      </w:pPr>
      <w:r w:rsidRPr="00170A01">
        <w:t>net stop MySQL     # 停止</w:t>
      </w:r>
    </w:p>
    <w:p w14:paraId="075DD722" w14:textId="76F69C97" w:rsidR="00170A01" w:rsidRDefault="00E04275">
      <w:pPr>
        <w:rPr>
          <w:rFonts w:hint="eastAsia"/>
        </w:rPr>
      </w:pPr>
      <w:r>
        <w:rPr>
          <w:rFonts w:hint="eastAsia"/>
        </w:rPr>
        <w:t>登录</w:t>
      </w:r>
      <w:r w:rsidR="00BF48B4">
        <w:rPr>
          <w:rFonts w:hint="eastAsia"/>
        </w:rPr>
        <w:t>：</w:t>
      </w:r>
    </w:p>
    <w:p w14:paraId="3F91A5B2" w14:textId="523C6460" w:rsidR="00E04275" w:rsidRDefault="00E04275" w:rsidP="00BF48B4">
      <w:pPr>
        <w:ind w:firstLine="420"/>
        <w:rPr>
          <w:rFonts w:hint="eastAsia"/>
        </w:rPr>
      </w:pPr>
      <w:r w:rsidRPr="00E04275">
        <w:t>mysql -uroot -p</w:t>
      </w:r>
      <w:r>
        <w:rPr>
          <w:rFonts w:hint="eastAsia"/>
        </w:rPr>
        <w:t xml:space="preserve"> 密码</w:t>
      </w:r>
    </w:p>
    <w:p w14:paraId="200F9257" w14:textId="41350238" w:rsidR="00E05CBD" w:rsidRDefault="00E05CBD">
      <w:pPr>
        <w:rPr>
          <w:rFonts w:hint="eastAsia"/>
        </w:rPr>
      </w:pPr>
      <w:r>
        <w:rPr>
          <w:rFonts w:hint="eastAsia"/>
        </w:rPr>
        <w:t xml:space="preserve">修改密码： </w:t>
      </w:r>
    </w:p>
    <w:p w14:paraId="6B1B1721" w14:textId="11EBAEBD" w:rsidR="00E05CBD" w:rsidRDefault="00E05CBD" w:rsidP="00BF48B4">
      <w:pPr>
        <w:ind w:firstLine="420"/>
        <w:rPr>
          <w:rFonts w:hint="eastAsia"/>
        </w:rPr>
      </w:pPr>
      <w:r w:rsidRPr="00E05CBD">
        <w:t>ALTER USER 'root'@'localhost' IDENTIFIED BY '新密码'</w:t>
      </w:r>
    </w:p>
    <w:p w14:paraId="1DB5EF79" w14:textId="77777777" w:rsidR="002D50E7" w:rsidRDefault="002D50E7">
      <w:pPr>
        <w:rPr>
          <w:rFonts w:hint="eastAsia"/>
        </w:rPr>
      </w:pPr>
    </w:p>
    <w:p w14:paraId="3482ACEA" w14:textId="77777777" w:rsidR="002F454A" w:rsidRPr="002F454A" w:rsidRDefault="002373E0" w:rsidP="002F454A">
      <w:pPr>
        <w:rPr>
          <w:rFonts w:hint="eastAsia"/>
          <w:b/>
          <w:bCs/>
        </w:rPr>
      </w:pPr>
      <w:r w:rsidRPr="002F454A">
        <w:rPr>
          <w:rFonts w:hint="eastAsia"/>
          <w:b/>
          <w:bCs/>
        </w:rPr>
        <w:t>三</w:t>
      </w:r>
      <w:r w:rsidR="00170A01" w:rsidRPr="002F454A">
        <w:rPr>
          <w:rFonts w:hint="eastAsia"/>
          <w:b/>
          <w:bCs/>
        </w:rPr>
        <w:t>、</w:t>
      </w:r>
      <w:r w:rsidR="002F454A" w:rsidRPr="002F454A">
        <w:rPr>
          <w:b/>
          <w:bCs/>
        </w:rPr>
        <w:t>Navicat 可视化工具连接 MySQL8.0 完整操作</w:t>
      </w:r>
    </w:p>
    <w:p w14:paraId="14305145" w14:textId="77777777" w:rsidR="002F454A" w:rsidRPr="002F454A" w:rsidRDefault="002F454A" w:rsidP="002F454A">
      <w:pPr>
        <w:rPr>
          <w:rFonts w:hint="eastAsia"/>
        </w:rPr>
      </w:pPr>
      <w:r w:rsidRPr="002F454A">
        <w:t>1. 新建连接</w:t>
      </w:r>
    </w:p>
    <w:p w14:paraId="1CAA89C1" w14:textId="591AA338" w:rsidR="002F454A" w:rsidRPr="002F454A" w:rsidRDefault="002F454A" w:rsidP="002F454A">
      <w:pPr>
        <w:rPr>
          <w:rFonts w:hint="eastAsia"/>
        </w:rPr>
      </w:pPr>
      <w:r w:rsidRPr="002F454A">
        <w:rPr>
          <w:noProof/>
        </w:rPr>
        <w:lastRenderedPageBreak/>
        <mc:AlternateContent>
          <mc:Choice Requires="wps">
            <w:drawing>
              <wp:inline distT="0" distB="0" distL="0" distR="0" wp14:anchorId="32A044B2" wp14:editId="126F7650">
                <wp:extent cx="304800" cy="304800"/>
                <wp:effectExtent l="0" t="0" r="0" b="0"/>
                <wp:docPr id="1127224586" name="矩形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F4E67" id="矩形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F454A">
        <w:rPr>
          <w:noProof/>
        </w:rPr>
        <w:drawing>
          <wp:inline distT="0" distB="0" distL="0" distR="0" wp14:anchorId="497824A0" wp14:editId="031BE84D">
            <wp:extent cx="2438400" cy="1828800"/>
            <wp:effectExtent l="0" t="0" r="0" b="0"/>
            <wp:docPr id="1028537868" name="图片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61BE" w14:textId="77777777" w:rsidR="002F454A" w:rsidRPr="002F454A" w:rsidRDefault="002F454A" w:rsidP="002F454A">
      <w:pPr>
        <w:rPr>
          <w:rFonts w:hint="eastAsia"/>
        </w:rPr>
      </w:pPr>
      <w:r w:rsidRPr="002F454A">
        <w:t>Navicat新建连接弹窗</w:t>
      </w:r>
    </w:p>
    <w:p w14:paraId="46798B71" w14:textId="77777777" w:rsidR="002F454A" w:rsidRPr="002F454A" w:rsidRDefault="002F454A" w:rsidP="002F454A">
      <w:pPr>
        <w:rPr>
          <w:rFonts w:hint="eastAsia"/>
        </w:rPr>
      </w:pPr>
      <w:r w:rsidRPr="002F454A">
        <w:t>打开 Navicat → 左上角【连接】→ 选择【MySQL】，填写参数：</w:t>
      </w:r>
    </w:p>
    <w:p w14:paraId="3FE74A96" w14:textId="77777777" w:rsidR="002F454A" w:rsidRPr="002F454A" w:rsidRDefault="002F454A" w:rsidP="002F454A">
      <w:pPr>
        <w:numPr>
          <w:ilvl w:val="0"/>
          <w:numId w:val="6"/>
        </w:numPr>
        <w:rPr>
          <w:rFonts w:hint="eastAsia"/>
        </w:rPr>
      </w:pPr>
      <w:r w:rsidRPr="002F454A">
        <w:t>连接名：自定义（本地 MySQL）</w:t>
      </w:r>
    </w:p>
    <w:p w14:paraId="272542D9" w14:textId="77777777" w:rsidR="002F454A" w:rsidRPr="002F454A" w:rsidRDefault="002F454A" w:rsidP="002F454A">
      <w:pPr>
        <w:numPr>
          <w:ilvl w:val="0"/>
          <w:numId w:val="6"/>
        </w:numPr>
        <w:rPr>
          <w:rFonts w:hint="eastAsia"/>
        </w:rPr>
      </w:pPr>
      <w:r w:rsidRPr="002F454A">
        <w:t>主机名 / IP 地址：localhost</w:t>
      </w:r>
    </w:p>
    <w:p w14:paraId="5B8236F4" w14:textId="77777777" w:rsidR="002F454A" w:rsidRPr="002F454A" w:rsidRDefault="002F454A" w:rsidP="002F454A">
      <w:pPr>
        <w:numPr>
          <w:ilvl w:val="0"/>
          <w:numId w:val="6"/>
        </w:numPr>
        <w:rPr>
          <w:rFonts w:hint="eastAsia"/>
        </w:rPr>
      </w:pPr>
      <w:r w:rsidRPr="002F454A">
        <w:t>端口：3306</w:t>
      </w:r>
    </w:p>
    <w:p w14:paraId="2D830A5B" w14:textId="77777777" w:rsidR="002F454A" w:rsidRPr="002F454A" w:rsidRDefault="002F454A" w:rsidP="002F454A">
      <w:pPr>
        <w:numPr>
          <w:ilvl w:val="0"/>
          <w:numId w:val="6"/>
        </w:numPr>
        <w:rPr>
          <w:rFonts w:hint="eastAsia"/>
        </w:rPr>
      </w:pPr>
      <w:r w:rsidRPr="002F454A">
        <w:t>用户名：root</w:t>
      </w:r>
    </w:p>
    <w:p w14:paraId="17310520" w14:textId="77777777" w:rsidR="002F454A" w:rsidRPr="002F454A" w:rsidRDefault="002F454A" w:rsidP="002F454A">
      <w:pPr>
        <w:numPr>
          <w:ilvl w:val="0"/>
          <w:numId w:val="6"/>
        </w:numPr>
        <w:rPr>
          <w:rFonts w:hint="eastAsia"/>
        </w:rPr>
      </w:pPr>
      <w:r w:rsidRPr="002F454A">
        <w:t>密码：安装时设置的 root 密码</w:t>
      </w:r>
    </w:p>
    <w:p w14:paraId="4E9E5BB7" w14:textId="77777777" w:rsidR="002F454A" w:rsidRPr="002F454A" w:rsidRDefault="002F454A" w:rsidP="002F454A">
      <w:pPr>
        <w:rPr>
          <w:rFonts w:hint="eastAsia"/>
        </w:rPr>
      </w:pPr>
      <w:r w:rsidRPr="002F454A">
        <w:t>点击【测试连接】</w:t>
      </w:r>
    </w:p>
    <w:p w14:paraId="2C315313" w14:textId="77777777" w:rsidR="002F454A" w:rsidRPr="002F454A" w:rsidRDefault="002F454A" w:rsidP="002F454A">
      <w:pPr>
        <w:rPr>
          <w:rFonts w:hint="eastAsia"/>
        </w:rPr>
      </w:pPr>
      <w:r w:rsidRPr="002F454A">
        <w:t>2. 高频报错 1251/2059 解决方案（Navicat 连不上 8.0 核心问题）</w:t>
      </w:r>
    </w:p>
    <w:p w14:paraId="7B4CC056" w14:textId="77777777" w:rsidR="002F454A" w:rsidRPr="002F454A" w:rsidRDefault="002F454A" w:rsidP="002F454A">
      <w:pPr>
        <w:rPr>
          <w:rFonts w:hint="eastAsia"/>
        </w:rPr>
      </w:pPr>
      <w:r w:rsidRPr="002F454A">
        <w:t>报错原因：MySQL8.0 默认加密规则 caching_sha2_password，低版本 Navicat 不兼容</w:t>
      </w:r>
    </w:p>
    <w:p w14:paraId="4A7BAB89" w14:textId="77777777" w:rsidR="002F454A" w:rsidRPr="002F454A" w:rsidRDefault="002F454A" w:rsidP="002F454A">
      <w:pPr>
        <w:numPr>
          <w:ilvl w:val="0"/>
          <w:numId w:val="7"/>
        </w:numPr>
        <w:rPr>
          <w:rFonts w:hint="eastAsia"/>
        </w:rPr>
      </w:pPr>
      <w:r w:rsidRPr="002F454A">
        <w:t>以管理员身份打开 CMD</w:t>
      </w:r>
    </w:p>
    <w:p w14:paraId="05709033" w14:textId="77777777" w:rsidR="002F454A" w:rsidRPr="002F454A" w:rsidRDefault="002F454A" w:rsidP="002F454A">
      <w:pPr>
        <w:numPr>
          <w:ilvl w:val="0"/>
          <w:numId w:val="7"/>
        </w:numPr>
        <w:rPr>
          <w:rFonts w:hint="eastAsia"/>
        </w:rPr>
      </w:pPr>
      <w:r w:rsidRPr="002F454A">
        <w:t>登录 MySQL，输入安装时设置的密码</w:t>
      </w:r>
    </w:p>
    <w:p w14:paraId="4A589772" w14:textId="77777777" w:rsidR="002F454A" w:rsidRPr="002F454A" w:rsidRDefault="002F454A" w:rsidP="002F454A">
      <w:pPr>
        <w:rPr>
          <w:rFonts w:hint="eastAsia"/>
        </w:rPr>
      </w:pPr>
      <w:r w:rsidRPr="002F454A">
        <w:t>cmd</w:t>
      </w:r>
    </w:p>
    <w:p w14:paraId="43B6BC9E" w14:textId="77777777" w:rsidR="002F454A" w:rsidRPr="002F454A" w:rsidRDefault="002F454A" w:rsidP="002F454A">
      <w:pPr>
        <w:rPr>
          <w:rFonts w:hint="eastAsia"/>
        </w:rPr>
      </w:pPr>
      <w:r w:rsidRPr="002F454A">
        <w:t>mysql -uroot -p</w:t>
      </w:r>
    </w:p>
    <w:p w14:paraId="546EC8D2" w14:textId="77777777" w:rsidR="002F454A" w:rsidRPr="002F454A" w:rsidRDefault="002F454A" w:rsidP="002F454A">
      <w:pPr>
        <w:numPr>
          <w:ilvl w:val="0"/>
          <w:numId w:val="8"/>
        </w:numPr>
        <w:rPr>
          <w:rFonts w:hint="eastAsia"/>
        </w:rPr>
      </w:pPr>
      <w:r w:rsidRPr="002F454A">
        <w:t>依次执行 3 条 SQL（替换123456为你的 root 密码）</w:t>
      </w:r>
    </w:p>
    <w:p w14:paraId="391B0ECF" w14:textId="77777777" w:rsidR="002F454A" w:rsidRPr="002F454A" w:rsidRDefault="002F454A" w:rsidP="002F454A">
      <w:pPr>
        <w:rPr>
          <w:rFonts w:hint="eastAsia"/>
        </w:rPr>
      </w:pPr>
      <w:r w:rsidRPr="002F454A">
        <w:t>sql</w:t>
      </w:r>
    </w:p>
    <w:p w14:paraId="5E13F1F7" w14:textId="77777777" w:rsidR="002F454A" w:rsidRPr="002F454A" w:rsidRDefault="002F454A" w:rsidP="002F454A">
      <w:pPr>
        <w:rPr>
          <w:rFonts w:hint="eastAsia"/>
        </w:rPr>
      </w:pPr>
      <w:r w:rsidRPr="002F454A">
        <w:t>ALTER USER 'root'@'localhost' IDENTIFIED BY '123456' PASSWORD EXPIRE NEVER;</w:t>
      </w:r>
    </w:p>
    <w:p w14:paraId="3E36779C" w14:textId="77777777" w:rsidR="002F454A" w:rsidRPr="002F454A" w:rsidRDefault="002F454A" w:rsidP="002F454A">
      <w:pPr>
        <w:rPr>
          <w:rFonts w:hint="eastAsia"/>
        </w:rPr>
      </w:pPr>
      <w:r w:rsidRPr="002F454A">
        <w:t>ALTER USER 'root'@'localhost' IDENTIFIED WITH mysql_native_password BY '123456';</w:t>
      </w:r>
    </w:p>
    <w:p w14:paraId="4A975E35" w14:textId="77777777" w:rsidR="002F454A" w:rsidRPr="002F454A" w:rsidRDefault="002F454A" w:rsidP="002F454A">
      <w:pPr>
        <w:rPr>
          <w:rFonts w:hint="eastAsia"/>
        </w:rPr>
      </w:pPr>
      <w:r w:rsidRPr="002F454A">
        <w:t>FLUSH PRIVILEGES;</w:t>
      </w:r>
    </w:p>
    <w:p w14:paraId="2C05FC7C" w14:textId="53D019BA" w:rsidR="002F454A" w:rsidRPr="002F454A" w:rsidRDefault="002F454A" w:rsidP="002F454A">
      <w:pPr>
        <w:rPr>
          <w:rFonts w:hint="eastAsia"/>
        </w:rPr>
      </w:pPr>
      <w:r w:rsidRPr="002F454A">
        <w:rPr>
          <w:noProof/>
        </w:rPr>
        <w:lastRenderedPageBreak/>
        <mc:AlternateContent>
          <mc:Choice Requires="wps">
            <w:drawing>
              <wp:inline distT="0" distB="0" distL="0" distR="0" wp14:anchorId="2121DE4D" wp14:editId="40B3FBCF">
                <wp:extent cx="304800" cy="304800"/>
                <wp:effectExtent l="0" t="0" r="0" b="0"/>
                <wp:docPr id="2065927180" name="矩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B0AC3" id="矩形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F454A">
        <w:rPr>
          <w:noProof/>
        </w:rPr>
        <w:drawing>
          <wp:inline distT="0" distB="0" distL="0" distR="0" wp14:anchorId="2B59F116" wp14:editId="299A6162">
            <wp:extent cx="2438400" cy="1828800"/>
            <wp:effectExtent l="0" t="0" r="0" b="0"/>
            <wp:docPr id="1017518927" name="图片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E3BB" w14:textId="77777777" w:rsidR="002F454A" w:rsidRPr="002F454A" w:rsidRDefault="002F454A" w:rsidP="002F454A">
      <w:pPr>
        <w:rPr>
          <w:rFonts w:hint="eastAsia"/>
        </w:rPr>
      </w:pPr>
      <w:r w:rsidRPr="002F454A">
        <w:t>CMD执行修改加密语句</w:t>
      </w:r>
    </w:p>
    <w:p w14:paraId="1C34701A" w14:textId="77777777" w:rsidR="002F454A" w:rsidRPr="002F454A" w:rsidRDefault="002F454A" w:rsidP="002F454A">
      <w:pPr>
        <w:numPr>
          <w:ilvl w:val="0"/>
          <w:numId w:val="9"/>
        </w:numPr>
        <w:rPr>
          <w:rFonts w:hint="eastAsia"/>
        </w:rPr>
      </w:pPr>
      <w:r w:rsidRPr="002F454A">
        <w:t>执行完成后关闭 CMD，重新在 Navicat 测试连接，即可成功</w:t>
      </w:r>
    </w:p>
    <w:p w14:paraId="0C5C79A4" w14:textId="7FC975CF" w:rsidR="00170A01" w:rsidRDefault="00170A01">
      <w:pPr>
        <w:rPr>
          <w:rFonts w:hint="eastAsia"/>
        </w:rPr>
      </w:pPr>
    </w:p>
    <w:sectPr w:rsidR="00170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52143"/>
    <w:multiLevelType w:val="multilevel"/>
    <w:tmpl w:val="67C0A6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56D74"/>
    <w:multiLevelType w:val="multilevel"/>
    <w:tmpl w:val="70ACC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34773"/>
    <w:multiLevelType w:val="multilevel"/>
    <w:tmpl w:val="A200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631FA"/>
    <w:multiLevelType w:val="multilevel"/>
    <w:tmpl w:val="EFC0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019FB"/>
    <w:multiLevelType w:val="multilevel"/>
    <w:tmpl w:val="EA2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C1162"/>
    <w:multiLevelType w:val="multilevel"/>
    <w:tmpl w:val="400A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D7E1F"/>
    <w:multiLevelType w:val="multilevel"/>
    <w:tmpl w:val="81C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C3AC1"/>
    <w:multiLevelType w:val="multilevel"/>
    <w:tmpl w:val="99D6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9D758C"/>
    <w:multiLevelType w:val="multilevel"/>
    <w:tmpl w:val="9A02C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595287">
    <w:abstractNumId w:val="7"/>
  </w:num>
  <w:num w:numId="2" w16cid:durableId="796726134">
    <w:abstractNumId w:val="3"/>
  </w:num>
  <w:num w:numId="3" w16cid:durableId="1749185124">
    <w:abstractNumId w:val="2"/>
  </w:num>
  <w:num w:numId="4" w16cid:durableId="2118213129">
    <w:abstractNumId w:val="1"/>
  </w:num>
  <w:num w:numId="5" w16cid:durableId="1035739360">
    <w:abstractNumId w:val="4"/>
  </w:num>
  <w:num w:numId="6" w16cid:durableId="1777745461">
    <w:abstractNumId w:val="6"/>
  </w:num>
  <w:num w:numId="7" w16cid:durableId="1658342486">
    <w:abstractNumId w:val="5"/>
  </w:num>
  <w:num w:numId="8" w16cid:durableId="1486513348">
    <w:abstractNumId w:val="0"/>
  </w:num>
  <w:num w:numId="9" w16cid:durableId="1038894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23"/>
    <w:rsid w:val="00007FFC"/>
    <w:rsid w:val="00053A6E"/>
    <w:rsid w:val="000F1C77"/>
    <w:rsid w:val="00170A01"/>
    <w:rsid w:val="001A7923"/>
    <w:rsid w:val="002373E0"/>
    <w:rsid w:val="002D50E7"/>
    <w:rsid w:val="002F454A"/>
    <w:rsid w:val="00961F01"/>
    <w:rsid w:val="00AA1429"/>
    <w:rsid w:val="00AA4DA8"/>
    <w:rsid w:val="00BF48B4"/>
    <w:rsid w:val="00C2652A"/>
    <w:rsid w:val="00E04275"/>
    <w:rsid w:val="00E0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9D11"/>
  <w15:chartTrackingRefBased/>
  <w15:docId w15:val="{223CCB3E-10B7-4E44-9916-9F25564C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9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9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9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9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9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9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9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9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9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9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9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9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9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9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9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9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9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9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9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9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9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9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 廖</dc:creator>
  <cp:keywords/>
  <dc:description/>
  <cp:lastModifiedBy>玉 廖</cp:lastModifiedBy>
  <cp:revision>10</cp:revision>
  <dcterms:created xsi:type="dcterms:W3CDTF">2026-06-23T02:28:00Z</dcterms:created>
  <dcterms:modified xsi:type="dcterms:W3CDTF">2026-06-23T03:39:00Z</dcterms:modified>
</cp:coreProperties>
</file>