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AA0C" w14:textId="6C1DBB37" w:rsidR="006E19A2" w:rsidRPr="00E35303" w:rsidRDefault="00E35303" w:rsidP="00E35303">
      <w:pPr>
        <w:jc w:val="center"/>
        <w:rPr>
          <w:b/>
          <w:bCs/>
          <w:sz w:val="28"/>
          <w:szCs w:val="28"/>
        </w:rPr>
      </w:pPr>
      <w:r w:rsidRPr="00E35303">
        <w:rPr>
          <w:b/>
          <w:bCs/>
          <w:sz w:val="28"/>
          <w:szCs w:val="28"/>
        </w:rPr>
        <w:t>Task 1: Find IPv4 Address and Default Gateway Using ipconfig</w:t>
      </w:r>
    </w:p>
    <w:p w14:paraId="762C4887" w14:textId="77777777" w:rsidR="00E35303" w:rsidRDefault="00E35303"/>
    <w:p w14:paraId="158CA86F" w14:textId="528BA7F8" w:rsidR="00E35303" w:rsidRDefault="00E35303">
      <w:r>
        <w:rPr>
          <w:noProof/>
        </w:rPr>
        <w:drawing>
          <wp:inline distT="0" distB="0" distL="0" distR="0" wp14:anchorId="52B7A857" wp14:editId="05C2405A">
            <wp:extent cx="5731510" cy="1821815"/>
            <wp:effectExtent l="0" t="0" r="2540" b="6985"/>
            <wp:docPr id="37410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02979" name="Picture 3741029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5C83" w14:textId="77777777" w:rsidR="00E35303" w:rsidRDefault="00E35303"/>
    <w:p w14:paraId="0D570C17" w14:textId="504CD86B" w:rsidR="00E35303" w:rsidRPr="00E35303" w:rsidRDefault="00E35303" w:rsidP="00E35303">
      <w:pPr>
        <w:jc w:val="center"/>
        <w:rPr>
          <w:b/>
          <w:bCs/>
          <w:sz w:val="28"/>
          <w:szCs w:val="28"/>
        </w:rPr>
      </w:pPr>
      <w:r w:rsidRPr="00E35303">
        <w:rPr>
          <w:b/>
          <w:bCs/>
          <w:sz w:val="28"/>
          <w:szCs w:val="28"/>
        </w:rPr>
        <w:t>Task 2: Check Internet Connectivity Using ping</w:t>
      </w:r>
    </w:p>
    <w:p w14:paraId="716D2B9C" w14:textId="77777777" w:rsidR="00E35303" w:rsidRDefault="00E35303"/>
    <w:p w14:paraId="18FB930F" w14:textId="49B60C1B" w:rsidR="00E35303" w:rsidRDefault="00E35303">
      <w:r>
        <w:rPr>
          <w:noProof/>
        </w:rPr>
        <w:drawing>
          <wp:inline distT="0" distB="0" distL="0" distR="0" wp14:anchorId="67FB3894" wp14:editId="1198E593">
            <wp:extent cx="5731510" cy="2314575"/>
            <wp:effectExtent l="0" t="0" r="2540" b="9525"/>
            <wp:docPr id="357907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07972" name="Picture 3579079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4C79" w14:textId="77777777" w:rsidR="00E35303" w:rsidRPr="00E35303" w:rsidRDefault="00E35303" w:rsidP="00E35303">
      <w:r w:rsidRPr="00E35303">
        <w:rPr>
          <w:b/>
          <w:bCs/>
        </w:rPr>
        <w:t>Result:</w:t>
      </w:r>
    </w:p>
    <w:p w14:paraId="64555690" w14:textId="77777777" w:rsidR="00E35303" w:rsidRDefault="00E35303" w:rsidP="00E35303">
      <w:pPr>
        <w:pStyle w:val="ListParagraph"/>
        <w:numPr>
          <w:ilvl w:val="0"/>
          <w:numId w:val="2"/>
        </w:numPr>
      </w:pPr>
      <w:r w:rsidRPr="00E35303">
        <w:t xml:space="preserve">Connectivity: Successful </w:t>
      </w:r>
    </w:p>
    <w:p w14:paraId="6C336D35" w14:textId="77777777" w:rsidR="00E35303" w:rsidRDefault="00E35303" w:rsidP="00E35303">
      <w:pPr>
        <w:pStyle w:val="ListParagraph"/>
        <w:numPr>
          <w:ilvl w:val="0"/>
          <w:numId w:val="2"/>
        </w:numPr>
      </w:pPr>
      <w:r w:rsidRPr="00E35303">
        <w:t xml:space="preserve">Packet loss: 0% </w:t>
      </w:r>
    </w:p>
    <w:p w14:paraId="04C0C43A" w14:textId="52DD828D" w:rsidR="00E35303" w:rsidRPr="00E35303" w:rsidRDefault="00E35303" w:rsidP="00E35303">
      <w:pPr>
        <w:pStyle w:val="ListParagraph"/>
        <w:numPr>
          <w:ilvl w:val="0"/>
          <w:numId w:val="2"/>
        </w:numPr>
      </w:pPr>
      <w:r w:rsidRPr="00E35303">
        <w:t xml:space="preserve">Average response time: </w:t>
      </w:r>
      <w:r>
        <w:t>53</w:t>
      </w:r>
      <w:r w:rsidRPr="00E35303">
        <w:t xml:space="preserve"> ms</w:t>
      </w:r>
    </w:p>
    <w:p w14:paraId="2D165097" w14:textId="77777777" w:rsidR="00E35303" w:rsidRDefault="00E35303"/>
    <w:p w14:paraId="0A03F44B" w14:textId="11EE4645" w:rsidR="00E35303" w:rsidRPr="00E35303" w:rsidRDefault="00E35303" w:rsidP="00E35303">
      <w:pPr>
        <w:jc w:val="center"/>
        <w:rPr>
          <w:b/>
          <w:bCs/>
          <w:sz w:val="28"/>
          <w:szCs w:val="28"/>
        </w:rPr>
      </w:pPr>
      <w:r w:rsidRPr="00E35303">
        <w:rPr>
          <w:b/>
          <w:bCs/>
          <w:sz w:val="28"/>
          <w:szCs w:val="28"/>
        </w:rPr>
        <w:t xml:space="preserve">Task 3: Trace the Network Route Using </w:t>
      </w:r>
      <w:proofErr w:type="spellStart"/>
      <w:r w:rsidRPr="00E35303">
        <w:rPr>
          <w:b/>
          <w:bCs/>
          <w:sz w:val="28"/>
          <w:szCs w:val="28"/>
        </w:rPr>
        <w:t>tracert</w:t>
      </w:r>
      <w:proofErr w:type="spellEnd"/>
    </w:p>
    <w:p w14:paraId="505F31EB" w14:textId="77777777" w:rsidR="00E35303" w:rsidRDefault="00E35303"/>
    <w:p w14:paraId="03CB7400" w14:textId="42FC9FAA" w:rsidR="0009026B" w:rsidRDefault="0009026B" w:rsidP="0009026B">
      <w:pPr>
        <w:pStyle w:val="ListParagraph"/>
        <w:numPr>
          <w:ilvl w:val="0"/>
          <w:numId w:val="4"/>
        </w:numPr>
      </w:pPr>
      <w:r w:rsidRPr="0009026B">
        <w:t xml:space="preserve">The trace typically completes in </w:t>
      </w:r>
      <w:r>
        <w:rPr>
          <w:b/>
          <w:bCs/>
        </w:rPr>
        <w:t>14</w:t>
      </w:r>
      <w:r w:rsidRPr="0009026B">
        <w:rPr>
          <w:b/>
          <w:bCs/>
        </w:rPr>
        <w:t xml:space="preserve"> hops</w:t>
      </w:r>
      <w:r w:rsidRPr="0009026B">
        <w:t xml:space="preserve"> as data travels from the local gateway router through ISP aggregation nodes and transit backbones to Flipkart's edge CDN.</w:t>
      </w:r>
    </w:p>
    <w:p w14:paraId="10FA1D60" w14:textId="7D24787F" w:rsidR="0009026B" w:rsidRDefault="0009026B" w:rsidP="0009026B">
      <w:pPr>
        <w:pStyle w:val="ListParagraph"/>
        <w:numPr>
          <w:ilvl w:val="0"/>
          <w:numId w:val="4"/>
        </w:numPr>
      </w:pPr>
      <w:r w:rsidRPr="0009026B">
        <w:t xml:space="preserve">The </w:t>
      </w:r>
      <w:proofErr w:type="spellStart"/>
      <w:r w:rsidRPr="0009026B">
        <w:t>tracert</w:t>
      </w:r>
      <w:proofErr w:type="spellEnd"/>
      <w:r w:rsidRPr="0009026B">
        <w:t xml:space="preserve"> command identifies the network hops between computer and the destination. The actual number of hops may vary, and some routers may not respond to traceroute probes.</w:t>
      </w:r>
    </w:p>
    <w:p w14:paraId="66B8FEC3" w14:textId="77777777" w:rsidR="0009026B" w:rsidRDefault="0009026B" w:rsidP="0009026B">
      <w:pPr>
        <w:pStyle w:val="ListParagraph"/>
        <w:numPr>
          <w:ilvl w:val="0"/>
          <w:numId w:val="4"/>
        </w:numPr>
      </w:pPr>
      <w:r w:rsidRPr="0009026B">
        <w:lastRenderedPageBreak/>
        <w:t>Lines showing * * * and “Request timed out” still count as hops. That router just doesn’t reply to the probe.</w:t>
      </w:r>
    </w:p>
    <w:p w14:paraId="104DC73E" w14:textId="4929E167" w:rsidR="0009026B" w:rsidRPr="0009026B" w:rsidRDefault="0009026B" w:rsidP="0009026B">
      <w:pPr>
        <w:pStyle w:val="ListParagraph"/>
        <w:numPr>
          <w:ilvl w:val="0"/>
          <w:numId w:val="4"/>
        </w:numPr>
      </w:pPr>
      <w:r w:rsidRPr="0009026B">
        <w:t>The count can change between runs, because Flipkart is served through a content delivery network and the path varies by ISP and time.</w:t>
      </w:r>
    </w:p>
    <w:p w14:paraId="15F52791" w14:textId="7875D3A0" w:rsidR="0009026B" w:rsidRDefault="0009026B">
      <w:r>
        <w:rPr>
          <w:noProof/>
        </w:rPr>
        <w:drawing>
          <wp:inline distT="0" distB="0" distL="0" distR="0" wp14:anchorId="5B44969C" wp14:editId="7B2F946C">
            <wp:extent cx="5731510" cy="2254250"/>
            <wp:effectExtent l="0" t="0" r="2540" b="0"/>
            <wp:docPr id="385468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68114" name="Picture 3854681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75EF" w14:textId="77777777" w:rsidR="00E35303" w:rsidRDefault="00E35303"/>
    <w:p w14:paraId="5F4053C4" w14:textId="2B43F508" w:rsidR="0009026B" w:rsidRPr="00F07BBD" w:rsidRDefault="00F07BBD" w:rsidP="00F07BBD">
      <w:pPr>
        <w:jc w:val="center"/>
        <w:rPr>
          <w:b/>
          <w:bCs/>
          <w:sz w:val="28"/>
          <w:szCs w:val="28"/>
        </w:rPr>
      </w:pPr>
      <w:r w:rsidRPr="00F07BBD">
        <w:rPr>
          <w:b/>
          <w:bCs/>
          <w:sz w:val="28"/>
          <w:szCs w:val="28"/>
        </w:rPr>
        <w:t xml:space="preserve">Task 4: Find the IP Address Using </w:t>
      </w:r>
      <w:proofErr w:type="spellStart"/>
      <w:r w:rsidRPr="00F07BBD">
        <w:rPr>
          <w:b/>
          <w:bCs/>
          <w:sz w:val="28"/>
          <w:szCs w:val="28"/>
        </w:rPr>
        <w:t>nslookup</w:t>
      </w:r>
      <w:proofErr w:type="spellEnd"/>
    </w:p>
    <w:p w14:paraId="4FEAB98E" w14:textId="77777777" w:rsidR="00F07BBD" w:rsidRDefault="00F07BBD"/>
    <w:p w14:paraId="48FCD2ED" w14:textId="4BFC00CB" w:rsidR="000E6270" w:rsidRDefault="000E6270">
      <w:r>
        <w:rPr>
          <w:noProof/>
        </w:rPr>
        <w:drawing>
          <wp:inline distT="0" distB="0" distL="0" distR="0" wp14:anchorId="1DB73B3F" wp14:editId="349D8B8D">
            <wp:extent cx="3787468" cy="2118544"/>
            <wp:effectExtent l="0" t="0" r="3810" b="0"/>
            <wp:docPr id="629460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60753" name="Picture 6294607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65AE" w14:textId="1AFF5F3D" w:rsidR="000E6270" w:rsidRDefault="000E6270">
      <w:proofErr w:type="spellStart"/>
      <w:r w:rsidRPr="000E6270">
        <w:t>nslookup</w:t>
      </w:r>
      <w:proofErr w:type="spellEnd"/>
      <w:r w:rsidRPr="000E6270">
        <w:t xml:space="preserve"> helps verify whether DNS can resolve a domain name into an IP address</w:t>
      </w:r>
    </w:p>
    <w:p w14:paraId="51011E94" w14:textId="77777777" w:rsidR="000E6270" w:rsidRDefault="000E6270"/>
    <w:p w14:paraId="7A1637A8" w14:textId="7962821A" w:rsidR="000E6270" w:rsidRPr="000E6270" w:rsidRDefault="000E6270" w:rsidP="000E6270">
      <w:pPr>
        <w:jc w:val="center"/>
        <w:rPr>
          <w:b/>
          <w:bCs/>
          <w:sz w:val="28"/>
          <w:szCs w:val="28"/>
        </w:rPr>
      </w:pPr>
      <w:r w:rsidRPr="000E6270">
        <w:rPr>
          <w:b/>
          <w:bCs/>
          <w:sz w:val="28"/>
          <w:szCs w:val="28"/>
        </w:rPr>
        <w:t>Task 5: Troubleshoot a Laptop That Cannot Access Zomato</w:t>
      </w:r>
    </w:p>
    <w:p w14:paraId="741C3B23" w14:textId="77777777" w:rsidR="00F07BBD" w:rsidRDefault="00F07BBD"/>
    <w:p w14:paraId="0CC56A53" w14:textId="77777777" w:rsidR="000E6270" w:rsidRPr="000E6270" w:rsidRDefault="000E6270" w:rsidP="000E6270">
      <w:pPr>
        <w:numPr>
          <w:ilvl w:val="0"/>
          <w:numId w:val="5"/>
        </w:numPr>
      </w:pPr>
      <w:r w:rsidRPr="000E6270">
        <w:rPr>
          <w:b/>
          <w:bCs/>
        </w:rPr>
        <w:t>ipconfig</w:t>
      </w:r>
      <w:r w:rsidRPr="000E6270">
        <w:t xml:space="preserve"> </w:t>
      </w:r>
    </w:p>
    <w:p w14:paraId="4B006647" w14:textId="77777777" w:rsidR="000E6270" w:rsidRDefault="000E6270" w:rsidP="000E6270">
      <w:pPr>
        <w:pStyle w:val="ListParagraph"/>
        <w:numPr>
          <w:ilvl w:val="0"/>
          <w:numId w:val="7"/>
        </w:numPr>
      </w:pPr>
      <w:r w:rsidRPr="000E6270">
        <w:t>Checks the laptop’s own network setup: that it has a valid IPv4 address and a default gateway, and that the address isn’t a 169.254.x.x (APIPA) address, which means DHCP failed.</w:t>
      </w:r>
    </w:p>
    <w:p w14:paraId="0A114ACB" w14:textId="28CFE7E8" w:rsidR="000E6270" w:rsidRPr="000E6270" w:rsidRDefault="000E6270" w:rsidP="000E6270">
      <w:pPr>
        <w:pStyle w:val="ListParagraph"/>
        <w:numPr>
          <w:ilvl w:val="0"/>
          <w:numId w:val="7"/>
        </w:numPr>
      </w:pPr>
      <w:r w:rsidRPr="000E6270">
        <w:t>If the IP or gateway is missing or wrong, fix the Wi-Fi or Ethernet connection first.</w:t>
      </w:r>
    </w:p>
    <w:p w14:paraId="546F0DBC" w14:textId="77777777" w:rsidR="000E6270" w:rsidRPr="000E6270" w:rsidRDefault="000E6270" w:rsidP="000E6270">
      <w:pPr>
        <w:numPr>
          <w:ilvl w:val="0"/>
          <w:numId w:val="5"/>
        </w:numPr>
      </w:pPr>
      <w:r w:rsidRPr="000E6270">
        <w:rPr>
          <w:b/>
          <w:bCs/>
        </w:rPr>
        <w:lastRenderedPageBreak/>
        <w:t>ping 8.8.8.8</w:t>
      </w:r>
      <w:r w:rsidRPr="000E6270">
        <w:t xml:space="preserve"> (an IP address, so DNS isn’t involved) </w:t>
      </w:r>
    </w:p>
    <w:p w14:paraId="1E06C239" w14:textId="77777777" w:rsidR="000E6270" w:rsidRDefault="000E6270" w:rsidP="000E6270">
      <w:pPr>
        <w:pStyle w:val="ListParagraph"/>
        <w:numPr>
          <w:ilvl w:val="0"/>
          <w:numId w:val="8"/>
        </w:numPr>
      </w:pPr>
      <w:r w:rsidRPr="000E6270">
        <w:t>Checks internet connectivity. Replies mean the laptop can reach the internet, so the problem is not the physical connection, the router or the ISP link.</w:t>
      </w:r>
    </w:p>
    <w:p w14:paraId="0B59AB5F" w14:textId="66D89631" w:rsidR="000E6270" w:rsidRPr="000E6270" w:rsidRDefault="000E6270" w:rsidP="000E6270">
      <w:pPr>
        <w:pStyle w:val="ListParagraph"/>
        <w:numPr>
          <w:ilvl w:val="0"/>
          <w:numId w:val="8"/>
        </w:numPr>
      </w:pPr>
      <w:r w:rsidRPr="000E6270">
        <w:t>If it fails, ping the default gateway (from step 1) to see whether the problem is the local network or the ISP.</w:t>
      </w:r>
    </w:p>
    <w:p w14:paraId="0A101B94" w14:textId="77777777" w:rsidR="000E6270" w:rsidRPr="000E6270" w:rsidRDefault="000E6270" w:rsidP="000E6270">
      <w:pPr>
        <w:numPr>
          <w:ilvl w:val="0"/>
          <w:numId w:val="5"/>
        </w:numPr>
        <w:rPr>
          <w:b/>
          <w:bCs/>
        </w:rPr>
      </w:pPr>
      <w:proofErr w:type="spellStart"/>
      <w:r w:rsidRPr="000E6270">
        <w:rPr>
          <w:b/>
          <w:bCs/>
        </w:rPr>
        <w:t>nslookup</w:t>
      </w:r>
      <w:proofErr w:type="spellEnd"/>
      <w:r w:rsidRPr="000E6270">
        <w:rPr>
          <w:b/>
          <w:bCs/>
        </w:rPr>
        <w:t xml:space="preserve"> www.zomato.com </w:t>
      </w:r>
    </w:p>
    <w:p w14:paraId="7B0ABCA1" w14:textId="77777777" w:rsidR="000E6270" w:rsidRDefault="000E6270" w:rsidP="000E6270">
      <w:pPr>
        <w:pStyle w:val="ListParagraph"/>
        <w:numPr>
          <w:ilvl w:val="0"/>
          <w:numId w:val="9"/>
        </w:numPr>
      </w:pPr>
      <w:r w:rsidRPr="000E6270">
        <w:t>Checks DNS resolution, meaning whether the name turns into an IP address.</w:t>
      </w:r>
    </w:p>
    <w:p w14:paraId="15799827" w14:textId="187FD493" w:rsidR="000E6270" w:rsidRPr="000E6270" w:rsidRDefault="000E6270" w:rsidP="000E6270">
      <w:pPr>
        <w:pStyle w:val="ListParagraph"/>
        <w:numPr>
          <w:ilvl w:val="0"/>
          <w:numId w:val="9"/>
        </w:numPr>
      </w:pPr>
      <w:r w:rsidRPr="000E6270">
        <w:t>If step 2 worked but this fails or times out, the cause is DNS, and the fix is to change the DNS server (e.g. 8.8.8.8 or 1.1.1.1) or run ipconfig /</w:t>
      </w:r>
      <w:proofErr w:type="spellStart"/>
      <w:r w:rsidRPr="000E6270">
        <w:t>flushdns</w:t>
      </w:r>
      <w:proofErr w:type="spellEnd"/>
      <w:r w:rsidRPr="000E6270">
        <w:t>.</w:t>
      </w:r>
    </w:p>
    <w:p w14:paraId="74CED09A" w14:textId="77777777" w:rsidR="000E6270" w:rsidRPr="000E6270" w:rsidRDefault="000E6270" w:rsidP="000E6270">
      <w:pPr>
        <w:rPr>
          <w:b/>
          <w:bCs/>
        </w:rPr>
      </w:pPr>
      <w:r w:rsidRPr="000E6270">
        <w:rPr>
          <w:b/>
          <w:bCs/>
        </w:rPr>
        <w:t>Reading the results together:</w:t>
      </w:r>
    </w:p>
    <w:p w14:paraId="1FAE80AF" w14:textId="77777777" w:rsidR="000E6270" w:rsidRDefault="000E6270" w:rsidP="000E6270">
      <w:pPr>
        <w:pStyle w:val="ListParagraph"/>
        <w:numPr>
          <w:ilvl w:val="0"/>
          <w:numId w:val="10"/>
        </w:numPr>
      </w:pPr>
      <w:r w:rsidRPr="000E6270">
        <w:t>Step 2 works and step 3 fails: DNS problem.</w:t>
      </w:r>
    </w:p>
    <w:p w14:paraId="362BD987" w14:textId="77777777" w:rsidR="000E6270" w:rsidRDefault="000E6270" w:rsidP="000E6270">
      <w:pPr>
        <w:pStyle w:val="ListParagraph"/>
        <w:numPr>
          <w:ilvl w:val="0"/>
          <w:numId w:val="10"/>
        </w:numPr>
      </w:pPr>
      <w:r w:rsidRPr="000E6270">
        <w:t xml:space="preserve">Both work but the site still won’t load: run </w:t>
      </w:r>
      <w:proofErr w:type="spellStart"/>
      <w:r w:rsidRPr="000E6270">
        <w:t>tracert</w:t>
      </w:r>
      <w:proofErr w:type="spellEnd"/>
      <w:r w:rsidRPr="000E6270">
        <w:t xml:space="preserve"> www.zomato.com to see where the path breaks, then check the browser (cache, proxy), the laptop’s firewall or antivirus, or whether the site itself is down.</w:t>
      </w:r>
    </w:p>
    <w:p w14:paraId="5EA408C5" w14:textId="3C4B7748" w:rsidR="000E6270" w:rsidRPr="000E6270" w:rsidRDefault="000E6270" w:rsidP="000E6270">
      <w:pPr>
        <w:pStyle w:val="ListParagraph"/>
        <w:numPr>
          <w:ilvl w:val="0"/>
          <w:numId w:val="10"/>
        </w:numPr>
      </w:pPr>
      <w:r w:rsidRPr="000E6270">
        <w:t xml:space="preserve">Note that some sites block ping, so a failed ping www.zomato.com alone does not prove the site is down. That’s why step 2 pings an IP address and step 3 uses </w:t>
      </w:r>
      <w:proofErr w:type="spellStart"/>
      <w:r w:rsidRPr="000E6270">
        <w:t>nslookup</w:t>
      </w:r>
      <w:proofErr w:type="spellEnd"/>
      <w:r w:rsidRPr="000E6270">
        <w:t xml:space="preserve"> for the name.</w:t>
      </w:r>
    </w:p>
    <w:p w14:paraId="736F42F9" w14:textId="77777777" w:rsidR="0009026B" w:rsidRDefault="0009026B"/>
    <w:p w14:paraId="773CD454" w14:textId="77777777" w:rsidR="0009026B" w:rsidRDefault="0009026B"/>
    <w:p w14:paraId="73B92E1B" w14:textId="77777777" w:rsidR="0009026B" w:rsidRDefault="0009026B"/>
    <w:sectPr w:rsidR="00090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62D0"/>
    <w:multiLevelType w:val="multilevel"/>
    <w:tmpl w:val="DB70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21F0B"/>
    <w:multiLevelType w:val="hybridMultilevel"/>
    <w:tmpl w:val="408492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BC1524"/>
    <w:multiLevelType w:val="hybridMultilevel"/>
    <w:tmpl w:val="95CC5B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DC226C"/>
    <w:multiLevelType w:val="multilevel"/>
    <w:tmpl w:val="7C48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A1770"/>
    <w:multiLevelType w:val="hybridMultilevel"/>
    <w:tmpl w:val="A69E8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5425E"/>
    <w:multiLevelType w:val="hybridMultilevel"/>
    <w:tmpl w:val="C504A9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2012CF"/>
    <w:multiLevelType w:val="multilevel"/>
    <w:tmpl w:val="8956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F42C0"/>
    <w:multiLevelType w:val="multilevel"/>
    <w:tmpl w:val="28E0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35119"/>
    <w:multiLevelType w:val="hybridMultilevel"/>
    <w:tmpl w:val="031ED1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D4A7EED"/>
    <w:multiLevelType w:val="hybridMultilevel"/>
    <w:tmpl w:val="39C49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448404">
    <w:abstractNumId w:val="7"/>
  </w:num>
  <w:num w:numId="2" w16cid:durableId="1225216980">
    <w:abstractNumId w:val="4"/>
  </w:num>
  <w:num w:numId="3" w16cid:durableId="1111124800">
    <w:abstractNumId w:val="6"/>
  </w:num>
  <w:num w:numId="4" w16cid:durableId="2043047326">
    <w:abstractNumId w:val="1"/>
  </w:num>
  <w:num w:numId="5" w16cid:durableId="525756667">
    <w:abstractNumId w:val="0"/>
  </w:num>
  <w:num w:numId="6" w16cid:durableId="576482462">
    <w:abstractNumId w:val="3"/>
  </w:num>
  <w:num w:numId="7" w16cid:durableId="738286021">
    <w:abstractNumId w:val="2"/>
  </w:num>
  <w:num w:numId="8" w16cid:durableId="1803185090">
    <w:abstractNumId w:val="5"/>
  </w:num>
  <w:num w:numId="9" w16cid:durableId="1503160616">
    <w:abstractNumId w:val="8"/>
  </w:num>
  <w:num w:numId="10" w16cid:durableId="3028532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03"/>
    <w:rsid w:val="0009026B"/>
    <w:rsid w:val="000E6270"/>
    <w:rsid w:val="002E3331"/>
    <w:rsid w:val="006E19A2"/>
    <w:rsid w:val="00732C63"/>
    <w:rsid w:val="00922993"/>
    <w:rsid w:val="00E35303"/>
    <w:rsid w:val="00F0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A5D4"/>
  <w15:chartTrackingRefBased/>
  <w15:docId w15:val="{9623547A-9ADC-4103-839A-4E2925900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1</cp:revision>
  <dcterms:created xsi:type="dcterms:W3CDTF">2026-10-26T16:20:00Z</dcterms:created>
  <dcterms:modified xsi:type="dcterms:W3CDTF">2026-10-26T16:59:00Z</dcterms:modified>
</cp:coreProperties>
</file>