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C660299" w14:paraId="5E5787A5" wp14:textId="3D2DA873">
      <w:pPr>
        <w:pStyle w:val="Normal"/>
      </w:pPr>
      <w:r w:rsidR="3282BCB7">
        <w:drawing>
          <wp:inline xmlns:wp14="http://schemas.microsoft.com/office/word/2010/wordprocessingDrawing" wp14:editId="3282BCB7" wp14:anchorId="1D798397">
            <wp:extent cx="5724524" cy="3219450"/>
            <wp:effectExtent l="0" t="0" r="0" b="0"/>
            <wp:docPr id="2070201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37d22df6d04e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35F68E"/>
  <w15:docId w15:val="{54b8046e-6e3b-4d07-8f03-cc773c56de82}"/>
  <w:rsids>
    <w:rsidRoot w:val="1935F68E"/>
    <w:rsid w:val="1935F68E"/>
    <w:rsid w:val="2C660299"/>
    <w:rsid w:val="3282BC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a37d22df6d04e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Sumit Gusani</dc:creator>
  <keywords/>
  <dc:description/>
  <lastModifiedBy>Sumit Gusani</lastModifiedBy>
  <revision>2</revision>
  <dcterms:created xsi:type="dcterms:W3CDTF">2020-08-23T11:12:25.0160906Z</dcterms:created>
  <dcterms:modified xsi:type="dcterms:W3CDTF">2020-08-23T11:13:08.4507339Z</dcterms:modified>
</coreProperties>
</file>