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2A2B480" w:rsidR="00596C70" w:rsidRDefault="00A34B08" w:rsidP="00A34B08">
      <w:pPr>
        <w:spacing w:before="220"/>
        <w:jc w:val="both"/>
      </w:pPr>
      <w:proofErr w:type="gramStart"/>
      <w:r>
        <w:t>1.</w:t>
      </w:r>
      <w:r w:rsidR="00D9352A">
        <w:t>Why</w:t>
      </w:r>
      <w:proofErr w:type="gramEnd"/>
      <w:r w:rsidR="00D9352A">
        <w:t xml:space="preserve"> are functions advantageous to have in your programs?</w:t>
      </w:r>
    </w:p>
    <w:p w14:paraId="1B48A1E1" w14:textId="6E1B2E08" w:rsidR="00AD21A2" w:rsidRDefault="00AD21A2" w:rsidP="00A34B08">
      <w:pPr>
        <w:spacing w:before="220"/>
        <w:jc w:val="both"/>
      </w:pPr>
      <w:proofErr w:type="spellStart"/>
      <w:r>
        <w:t>Ans</w:t>
      </w:r>
      <w:proofErr w:type="spellEnd"/>
      <w:r>
        <w:t>:-The advantages of function in program are as follows</w:t>
      </w:r>
    </w:p>
    <w:p w14:paraId="735FF8AB" w14:textId="12E6D6B6" w:rsidR="00AD21A2" w:rsidRDefault="00AD21A2" w:rsidP="00A34B08">
      <w:pPr>
        <w:spacing w:before="220"/>
        <w:jc w:val="both"/>
      </w:pPr>
      <w:r>
        <w:t>a)</w:t>
      </w:r>
      <w:r w:rsidRPr="00AD21A2">
        <w:t xml:space="preserve"> </w:t>
      </w:r>
      <w:r>
        <w:t>In a program functi</w:t>
      </w:r>
      <w:r w:rsidR="00A34B08">
        <w:t xml:space="preserve">ons can be called anywhere and </w:t>
      </w:r>
      <w:r>
        <w:t>multiple times.</w:t>
      </w:r>
    </w:p>
    <w:p w14:paraId="38AA08AA" w14:textId="46A04474" w:rsidR="00AD21A2" w:rsidRDefault="00AD21A2" w:rsidP="00A34B08">
      <w:pPr>
        <w:spacing w:before="220"/>
        <w:jc w:val="both"/>
      </w:pPr>
      <w:r>
        <w:t>b) It helps to track program easily when it is divided into multiple functions.</w:t>
      </w:r>
    </w:p>
    <w:p w14:paraId="31D19948" w14:textId="2F2D2175" w:rsidR="00AD21A2" w:rsidRDefault="00AD21A2" w:rsidP="00A34B08">
      <w:pPr>
        <w:spacing w:before="220"/>
        <w:jc w:val="both"/>
      </w:pPr>
      <w:r>
        <w:t>c) It reduces the need of duplicate code.</w:t>
      </w:r>
    </w:p>
    <w:p w14:paraId="65E577AD" w14:textId="05D49A17" w:rsidR="00AD21A2" w:rsidRDefault="00AD21A2" w:rsidP="00A34B08">
      <w:pPr>
        <w:spacing w:before="220"/>
        <w:jc w:val="both"/>
      </w:pPr>
      <w:r>
        <w:t>d) Functions make the program shorter to read and easy to update.</w:t>
      </w:r>
    </w:p>
    <w:p w14:paraId="00000002" w14:textId="77777777" w:rsidR="00596C70" w:rsidRDefault="00D9352A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14:paraId="44F82E04" w14:textId="4C0D27F2" w:rsidR="00AD21A2" w:rsidRDefault="00AD21A2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The code in a function runs when the function is called</w:t>
      </w:r>
      <w:r w:rsidR="00707CB6">
        <w:t xml:space="preserve"> on</w:t>
      </w:r>
      <w:r>
        <w:t>.</w:t>
      </w:r>
    </w:p>
    <w:p w14:paraId="00000003" w14:textId="77777777" w:rsidR="00596C70" w:rsidRDefault="00D9352A">
      <w:pPr>
        <w:spacing w:before="220"/>
      </w:pPr>
      <w:r>
        <w:t>3. What statement creates a function?</w:t>
      </w:r>
    </w:p>
    <w:p w14:paraId="1E2E5441" w14:textId="497C9C29" w:rsidR="00AD21A2" w:rsidRDefault="00AD21A2">
      <w:pPr>
        <w:spacing w:before="220"/>
      </w:pPr>
      <w:proofErr w:type="spellStart"/>
      <w:r>
        <w:t>Ans</w:t>
      </w:r>
      <w:proofErr w:type="spellEnd"/>
      <w:r>
        <w:t>:-</w:t>
      </w:r>
      <w:r w:rsidR="00162D95">
        <w:t>The statement to crea</w:t>
      </w:r>
      <w:r w:rsidR="00707CB6">
        <w:t>te function goes with-</w:t>
      </w:r>
      <w:proofErr w:type="spellStart"/>
      <w:r w:rsidR="00707CB6">
        <w:t>def</w:t>
      </w:r>
      <w:proofErr w:type="spellEnd"/>
      <w:r w:rsidR="00707CB6">
        <w:t xml:space="preserve"> (func</w:t>
      </w:r>
      <w:r w:rsidR="00162D95">
        <w:t>tion name).</w:t>
      </w:r>
    </w:p>
    <w:p w14:paraId="00000004" w14:textId="77777777" w:rsidR="00596C70" w:rsidRDefault="00D9352A">
      <w:pPr>
        <w:spacing w:before="220"/>
      </w:pPr>
      <w:r>
        <w:t>4. What is the difference between a function and a function call?</w:t>
      </w:r>
    </w:p>
    <w:p w14:paraId="1C6D3592" w14:textId="77777777" w:rsidR="00135F99" w:rsidRDefault="00162D95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135F99">
        <w:t xml:space="preserve"> A function is used in a program to make the program shorter and reusability so that the program should be written again and again.</w:t>
      </w:r>
    </w:p>
    <w:p w14:paraId="2D95BF61" w14:textId="1C281860" w:rsidR="00162D95" w:rsidRDefault="00707CB6">
      <w:pPr>
        <w:spacing w:before="220"/>
      </w:pPr>
      <w:r>
        <w:t xml:space="preserve">A function call invoke </w:t>
      </w:r>
      <w:r w:rsidR="00135F99">
        <w:t xml:space="preserve">or activate the function, to return the function value. A function importance </w:t>
      </w:r>
      <w:proofErr w:type="gramStart"/>
      <w:r w:rsidR="00135F99">
        <w:t>is</w:t>
      </w:r>
      <w:proofErr w:type="gramEnd"/>
      <w:r w:rsidR="00135F99">
        <w:t xml:space="preserve"> very less until and unless it is called. </w:t>
      </w:r>
    </w:p>
    <w:p w14:paraId="00000005" w14:textId="77777777" w:rsidR="00596C70" w:rsidRDefault="00D9352A">
      <w:pPr>
        <w:spacing w:before="220"/>
      </w:pPr>
      <w:r>
        <w:t>5. How many global scopes are there in a Python program? How many local scopes?</w:t>
      </w:r>
    </w:p>
    <w:p w14:paraId="51D8CE6C" w14:textId="485B7828" w:rsidR="00135F99" w:rsidRDefault="00135F99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There is only one global scope and one local scope in python program. When the variables are declared inside a function i</w:t>
      </w:r>
      <w:bookmarkStart w:id="0" w:name="_GoBack"/>
      <w:bookmarkEnd w:id="0"/>
      <w:r>
        <w:t xml:space="preserve">t takes up local scope and those variables declared outside the function takes up global scope. </w:t>
      </w:r>
    </w:p>
    <w:p w14:paraId="00000006" w14:textId="77777777" w:rsidR="00596C70" w:rsidRDefault="00D9352A">
      <w:pPr>
        <w:spacing w:before="220"/>
      </w:pPr>
      <w:r>
        <w:t>6. What happens to variables in a local scope when the function call returns?</w:t>
      </w:r>
    </w:p>
    <w:p w14:paraId="781D78FC" w14:textId="5F25D06D" w:rsidR="00135F99" w:rsidRDefault="00135F99">
      <w:pPr>
        <w:spacing w:before="220"/>
      </w:pPr>
      <w:proofErr w:type="spellStart"/>
      <w:r>
        <w:t>Ans</w:t>
      </w:r>
      <w:proofErr w:type="spellEnd"/>
      <w:r>
        <w:t>:-</w:t>
      </w:r>
      <w:r w:rsidR="00F84E34">
        <w:t>When a function call returns the va</w:t>
      </w:r>
      <w:r w:rsidR="00707CB6">
        <w:t>r</w:t>
      </w:r>
      <w:r w:rsidR="00F84E34">
        <w:t>iables in the local scope is destroyed and the variable inside it become undefined.</w:t>
      </w:r>
    </w:p>
    <w:p w14:paraId="00000007" w14:textId="77777777" w:rsidR="00596C70" w:rsidRDefault="00D9352A">
      <w:pPr>
        <w:spacing w:before="220"/>
      </w:pPr>
      <w:r>
        <w:t>7. What is the concept of a return value? Is it possible to have a return value in an expression?</w:t>
      </w:r>
    </w:p>
    <w:p w14:paraId="0654158E" w14:textId="557A1F1E" w:rsidR="00F84E34" w:rsidRDefault="00F84E34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A return value is used to return a value from a function.</w:t>
      </w:r>
    </w:p>
    <w:p w14:paraId="42A3AF9C" w14:textId="33D0EEE9" w:rsidR="00D9352A" w:rsidRDefault="00D9352A">
      <w:pPr>
        <w:spacing w:before="220"/>
      </w:pPr>
      <w:r>
        <w:t xml:space="preserve">Yes it is possible to have a return value in </w:t>
      </w:r>
      <w:proofErr w:type="spellStart"/>
      <w:proofErr w:type="gramStart"/>
      <w:r>
        <w:t>a</w:t>
      </w:r>
      <w:proofErr w:type="spellEnd"/>
      <w:proofErr w:type="gramEnd"/>
      <w:r>
        <w:t xml:space="preserve"> expression.</w:t>
      </w:r>
    </w:p>
    <w:p w14:paraId="00000008" w14:textId="77777777" w:rsidR="00596C70" w:rsidRDefault="00D9352A">
      <w:pPr>
        <w:spacing w:before="220"/>
      </w:pPr>
      <w:r>
        <w:t>8. If a function does not have a return statement, what is the return value of a call to that function?</w:t>
      </w:r>
    </w:p>
    <w:p w14:paraId="72D9DD7D" w14:textId="367DF604" w:rsidR="00BD289C" w:rsidRDefault="00BD289C">
      <w:pPr>
        <w:spacing w:before="220"/>
      </w:pPr>
      <w:proofErr w:type="spellStart"/>
      <w:r>
        <w:t>Ans</w:t>
      </w:r>
      <w:proofErr w:type="spellEnd"/>
      <w:r>
        <w:t xml:space="preserve">:-A function always a return a value. If a function doesn’t have a return value then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reurn</w:t>
      </w:r>
      <w:proofErr w:type="spellEnd"/>
      <w:r>
        <w:t xml:space="preserve"> value of that function is NONE.</w:t>
      </w:r>
    </w:p>
    <w:p w14:paraId="00000009" w14:textId="77777777" w:rsidR="00596C70" w:rsidRDefault="00D9352A">
      <w:pPr>
        <w:spacing w:before="220"/>
      </w:pPr>
      <w:r>
        <w:t>9. How do you make a function variable refer to the global variable?</w:t>
      </w:r>
    </w:p>
    <w:p w14:paraId="1953D138" w14:textId="540EC6CB" w:rsidR="00BD289C" w:rsidRDefault="00BD289C">
      <w:pPr>
        <w:spacing w:before="220"/>
      </w:pPr>
      <w:proofErr w:type="spellStart"/>
      <w:r>
        <w:lastRenderedPageBreak/>
        <w:t>Ans</w:t>
      </w:r>
      <w:proofErr w:type="spellEnd"/>
      <w:proofErr w:type="gramStart"/>
      <w:r>
        <w:t>:-</w:t>
      </w:r>
      <w:proofErr w:type="gramEnd"/>
      <w:r>
        <w:t xml:space="preserve"> In a function global variable refers to the variable  outside the function. Global variable can be created outside the function as well with global scope.</w:t>
      </w:r>
    </w:p>
    <w:p w14:paraId="0000000A" w14:textId="77777777" w:rsidR="00596C70" w:rsidRDefault="00D9352A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55ED41D2" w14:textId="1FF30A2D" w:rsidR="00BD289C" w:rsidRDefault="00BD289C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The data type of None is of </w:t>
      </w:r>
      <w:proofErr w:type="spellStart"/>
      <w:r>
        <w:t>NoneType</w:t>
      </w:r>
      <w:proofErr w:type="spellEnd"/>
      <w:r>
        <w:t>.</w:t>
      </w:r>
    </w:p>
    <w:p w14:paraId="0000000B" w14:textId="77777777" w:rsidR="00596C70" w:rsidRDefault="00D9352A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F299E6C" w14:textId="2D1A7353" w:rsidR="00A34B08" w:rsidRDefault="00A34B08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A34B08">
        <w:t xml:space="preserve"> </w:t>
      </w:r>
      <w:r>
        <w:t>The</w:t>
      </w:r>
      <w:r w:rsidRPr="00A34B08">
        <w:t xml:space="preserve"> import statement imports a module named </w:t>
      </w:r>
      <w:proofErr w:type="spellStart"/>
      <w:r w:rsidRPr="00A34B08">
        <w:t>areallyourpetsnamederic</w:t>
      </w:r>
      <w:proofErr w:type="spellEnd"/>
      <w:r>
        <w:t>.</w:t>
      </w:r>
    </w:p>
    <w:p w14:paraId="0000000C" w14:textId="77777777" w:rsidR="00596C70" w:rsidRDefault="00D9352A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AC70DFE" w14:textId="56CA3844" w:rsidR="00A34B08" w:rsidRDefault="00A34B08">
      <w:pPr>
        <w:spacing w:before="220"/>
      </w:pPr>
      <w:proofErr w:type="spellStart"/>
      <w:r>
        <w:t>Ans</w:t>
      </w:r>
      <w:proofErr w:type="spellEnd"/>
      <w:r>
        <w:t xml:space="preserve">:-The function can be called as </w:t>
      </w:r>
      <w:proofErr w:type="spellStart"/>
      <w:proofErr w:type="gramStart"/>
      <w:r>
        <w:t>spam.bacon</w:t>
      </w:r>
      <w:proofErr w:type="spellEnd"/>
      <w:r>
        <w:t>(</w:t>
      </w:r>
      <w:proofErr w:type="gramEnd"/>
      <w:r>
        <w:t>).</w:t>
      </w:r>
    </w:p>
    <w:p w14:paraId="0000000D" w14:textId="77777777" w:rsidR="00596C70" w:rsidRDefault="00D9352A">
      <w:pPr>
        <w:spacing w:before="220"/>
      </w:pPr>
      <w:r>
        <w:t>13. What can you do to save a programme from crashing if it encounters an error?</w:t>
      </w:r>
    </w:p>
    <w:p w14:paraId="26DD6CF6" w14:textId="2DBD78ED" w:rsidR="00A34B08" w:rsidRDefault="00A34B08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To save a programme from crashing it can be put into the line of code in Try clause which might cause an error.</w:t>
      </w:r>
    </w:p>
    <w:p w14:paraId="0000000E" w14:textId="1ABA5F6F" w:rsidR="00596C70" w:rsidRDefault="00D9352A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58D4F722" w14:textId="318EC2E7" w:rsidR="00A34B08" w:rsidRDefault="00A34B08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The line of code which can cause an error goes in try </w:t>
      </w:r>
      <w:proofErr w:type="spellStart"/>
      <w:r>
        <w:t>clause.The</w:t>
      </w:r>
      <w:proofErr w:type="spellEnd"/>
      <w:r>
        <w:t xml:space="preserve"> purpose of the except clause is to run the line of code and if error occurs it goes to except clause.</w:t>
      </w:r>
    </w:p>
    <w:p w14:paraId="0000000F" w14:textId="77777777" w:rsidR="00596C70" w:rsidRDefault="00596C70"/>
    <w:sectPr w:rsidR="00596C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01398"/>
    <w:multiLevelType w:val="hybridMultilevel"/>
    <w:tmpl w:val="E366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70"/>
    <w:rsid w:val="00135F99"/>
    <w:rsid w:val="00162D95"/>
    <w:rsid w:val="00596C70"/>
    <w:rsid w:val="00707CB6"/>
    <w:rsid w:val="00A34B08"/>
    <w:rsid w:val="00AD21A2"/>
    <w:rsid w:val="00BD289C"/>
    <w:rsid w:val="00D9352A"/>
    <w:rsid w:val="00F8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055838-7030-4D0E-A7ED-0642984F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2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SUMIT</cp:lastModifiedBy>
  <cp:revision>5</cp:revision>
  <dcterms:created xsi:type="dcterms:W3CDTF">2023-07-06T04:04:00Z</dcterms:created>
  <dcterms:modified xsi:type="dcterms:W3CDTF">2023-07-06T17:13:00Z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