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28"/>
        <w:gridCol w:w="4145"/>
        <w:gridCol w:w="3701"/>
        <w:gridCol w:w="2781"/>
        <w:gridCol w:w="2793"/>
      </w:tblGrid>
      <w:tr w:rsidR="00545E4B" w:rsidRPr="00AF3FC6" w14:paraId="08C61E01" w14:textId="77777777" w:rsidTr="698AE0D6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73EA90E9" w14:textId="77777777" w:rsidR="00545E4B" w:rsidRPr="00AF3FC6" w:rsidRDefault="00B57EE7" w:rsidP="00AF3FC6">
            <w:pPr>
              <w:jc w:val="center"/>
              <w:rPr>
                <w:b/>
                <w:sz w:val="24"/>
                <w:szCs w:val="24"/>
              </w:rPr>
            </w:pPr>
            <w:r w:rsidRPr="00AF3FC6">
              <w:rPr>
                <w:b/>
                <w:color w:val="FF0000"/>
                <w:sz w:val="24"/>
                <w:szCs w:val="24"/>
              </w:rPr>
              <w:t>TEAM MEETING AGENDA</w:t>
            </w:r>
          </w:p>
        </w:tc>
      </w:tr>
      <w:tr w:rsidR="00545E4B" w:rsidRPr="00AF3FC6" w14:paraId="3A2C6433" w14:textId="77777777" w:rsidTr="698AE0D6">
        <w:tc>
          <w:tcPr>
            <w:tcW w:w="13948" w:type="dxa"/>
            <w:gridSpan w:val="5"/>
            <w:tcBorders>
              <w:bottom w:val="single" w:sz="4" w:space="0" w:color="auto"/>
            </w:tcBorders>
          </w:tcPr>
          <w:p w14:paraId="393D4DA8" w14:textId="77777777" w:rsidR="00C20F3F" w:rsidRPr="00444224" w:rsidRDefault="00444224" w:rsidP="001D3C1E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</w:pPr>
            <w:r w:rsidRPr="00444224">
              <w:rPr>
                <w:rFonts w:ascii="Calibri" w:eastAsia="Calibri" w:hAnsi="Calibri" w:cs="Calibri"/>
                <w:i/>
                <w:iCs/>
                <w:color w:val="000000" w:themeColor="text1"/>
              </w:rPr>
              <w:t>Sprint plan</w:t>
            </w:r>
          </w:p>
          <w:p w14:paraId="73A91F8D" w14:textId="01F7539D" w:rsidR="00444224" w:rsidRPr="001D3C1E" w:rsidRDefault="00444224" w:rsidP="001D3C1E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0444224"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 xml:space="preserve">Requirements </w:t>
            </w:r>
            <w:proofErr w:type="spellStart"/>
            <w:r w:rsidRPr="00444224"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>re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>sher</w:t>
            </w:r>
            <w:proofErr w:type="spellEnd"/>
          </w:p>
        </w:tc>
      </w:tr>
      <w:tr w:rsidR="00545E4B" w:rsidRPr="00AF3FC6" w14:paraId="0C53A1CA" w14:textId="77777777" w:rsidTr="698AE0D6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40CDBA8" w14:textId="77777777" w:rsidR="00545E4B" w:rsidRPr="00AF3FC6" w:rsidRDefault="00545E4B" w:rsidP="00AF3FC6">
            <w:pPr>
              <w:jc w:val="center"/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Meeting Details</w:t>
            </w:r>
          </w:p>
        </w:tc>
      </w:tr>
      <w:tr w:rsidR="00545E4B" w:rsidRPr="00AF3FC6" w14:paraId="1CE30695" w14:textId="77777777" w:rsidTr="698AE0D6"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14:paraId="7F72691E" w14:textId="707E23D5" w:rsidR="00545E4B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Chairperson:</w:t>
            </w:r>
            <w:r w:rsidR="57157D9E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444224">
              <w:rPr>
                <w:b/>
                <w:bCs/>
                <w:sz w:val="24"/>
                <w:szCs w:val="24"/>
              </w:rPr>
              <w:t>Josh Thompson</w:t>
            </w:r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6337A094" w14:textId="6D3D4E3D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Minutes:</w:t>
            </w:r>
            <w:r w:rsidR="087A9AC0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781" w:type="dxa"/>
            <w:tcBorders>
              <w:bottom w:val="single" w:sz="4" w:space="0" w:color="auto"/>
            </w:tcBorders>
          </w:tcPr>
          <w:p w14:paraId="68183131" w14:textId="69592837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Date &amp; Time</w:t>
            </w:r>
            <w:r w:rsidR="00444224">
              <w:rPr>
                <w:b/>
                <w:bCs/>
                <w:sz w:val="24"/>
                <w:szCs w:val="24"/>
              </w:rPr>
              <w:t>: 1.10</w:t>
            </w:r>
            <w:r w:rsidR="335C9172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15</w:t>
            </w:r>
            <w:r w:rsidR="335C9172" w:rsidRPr="698AE0D6">
              <w:rPr>
                <w:b/>
                <w:bCs/>
                <w:sz w:val="24"/>
                <w:szCs w:val="24"/>
              </w:rPr>
              <w:t>:</w:t>
            </w:r>
            <w:r w:rsidR="001D3C1E">
              <w:rPr>
                <w:b/>
                <w:bCs/>
                <w:sz w:val="24"/>
                <w:szCs w:val="24"/>
              </w:rPr>
              <w:t>0</w:t>
            </w:r>
            <w:r w:rsidR="335C9172" w:rsidRPr="698AE0D6">
              <w:rPr>
                <w:b/>
                <w:bCs/>
                <w:sz w:val="24"/>
                <w:szCs w:val="24"/>
              </w:rPr>
              <w:t>0</w:t>
            </w:r>
            <w:r w:rsidR="22EF5A95" w:rsidRPr="698AE0D6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0324266E" w14:textId="333A5DF1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Location:</w:t>
            </w:r>
            <w:r w:rsidR="03C0C7FC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In person</w:t>
            </w:r>
          </w:p>
        </w:tc>
      </w:tr>
      <w:tr w:rsidR="005959B7" w:rsidRPr="00AF3FC6" w14:paraId="7501C678" w14:textId="77777777" w:rsidTr="698AE0D6"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14:paraId="4C803395" w14:textId="30A536E0" w:rsidR="005959B7" w:rsidRPr="00AF3FC6" w:rsidRDefault="49FF87F3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Attendees:</w:t>
            </w:r>
            <w:r w:rsidR="45EE9682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0428B0">
              <w:rPr>
                <w:b/>
                <w:bCs/>
                <w:sz w:val="24"/>
                <w:szCs w:val="24"/>
              </w:rPr>
              <w:t>George, Josh</w:t>
            </w:r>
            <w:r w:rsidR="00444224">
              <w:rPr>
                <w:b/>
                <w:bCs/>
                <w:sz w:val="24"/>
                <w:szCs w:val="24"/>
              </w:rPr>
              <w:t>, Summer</w:t>
            </w:r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6D47C779" w14:textId="0723DF87" w:rsidR="005959B7" w:rsidRPr="00AF3FC6" w:rsidRDefault="49FF87F3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Absent:</w:t>
            </w:r>
            <w:r w:rsidR="000428B0">
              <w:rPr>
                <w:b/>
                <w:bCs/>
                <w:sz w:val="24"/>
                <w:szCs w:val="24"/>
              </w:rPr>
              <w:t xml:space="preserve"> </w:t>
            </w:r>
            <w:r w:rsidR="00444224">
              <w:rPr>
                <w:b/>
                <w:bCs/>
                <w:sz w:val="24"/>
                <w:szCs w:val="24"/>
              </w:rPr>
              <w:t>Lucien, Carley</w:t>
            </w:r>
          </w:p>
        </w:tc>
        <w:tc>
          <w:tcPr>
            <w:tcW w:w="2781" w:type="dxa"/>
            <w:tcBorders>
              <w:bottom w:val="single" w:sz="4" w:space="0" w:color="auto"/>
            </w:tcBorders>
          </w:tcPr>
          <w:p w14:paraId="75BC5FD2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56B4E6A9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</w:p>
        </w:tc>
      </w:tr>
      <w:tr w:rsidR="005959B7" w:rsidRPr="00AF3FC6" w14:paraId="602F4F42" w14:textId="77777777" w:rsidTr="698AE0D6">
        <w:tc>
          <w:tcPr>
            <w:tcW w:w="528" w:type="dxa"/>
            <w:shd w:val="clear" w:color="auto" w:fill="D9D9D9" w:themeFill="background1" w:themeFillShade="D9"/>
          </w:tcPr>
          <w:p w14:paraId="6027EB11" w14:textId="77777777" w:rsidR="005959B7" w:rsidRPr="00AF3FC6" w:rsidRDefault="005959B7" w:rsidP="00AF3FC6">
            <w:pPr>
              <w:rPr>
                <w:sz w:val="24"/>
                <w:szCs w:val="24"/>
              </w:rPr>
            </w:pPr>
          </w:p>
        </w:tc>
        <w:tc>
          <w:tcPr>
            <w:tcW w:w="4145" w:type="dxa"/>
            <w:shd w:val="clear" w:color="auto" w:fill="D9D9D9" w:themeFill="background1" w:themeFillShade="D9"/>
          </w:tcPr>
          <w:p w14:paraId="7671E694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9275" w:type="dxa"/>
            <w:gridSpan w:val="3"/>
            <w:shd w:val="clear" w:color="auto" w:fill="D9D9D9" w:themeFill="background1" w:themeFillShade="D9"/>
          </w:tcPr>
          <w:p w14:paraId="0AA7C231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Notes</w:t>
            </w:r>
          </w:p>
          <w:p w14:paraId="60D1802E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What details are important for attendees?</w:t>
            </w:r>
          </w:p>
        </w:tc>
      </w:tr>
      <w:tr w:rsidR="005959B7" w:rsidRPr="00AF3FC6" w14:paraId="05971677" w14:textId="77777777" w:rsidTr="698AE0D6">
        <w:trPr>
          <w:trHeight w:val="227"/>
        </w:trPr>
        <w:tc>
          <w:tcPr>
            <w:tcW w:w="528" w:type="dxa"/>
          </w:tcPr>
          <w:p w14:paraId="12007C0F" w14:textId="77777777" w:rsidR="005959B7" w:rsidRPr="00AF3FC6" w:rsidRDefault="005959B7" w:rsidP="00AF3FC6">
            <w:pPr>
              <w:rPr>
                <w:sz w:val="24"/>
                <w:szCs w:val="24"/>
              </w:rPr>
            </w:pPr>
            <w:r w:rsidRPr="00AF3FC6">
              <w:rPr>
                <w:sz w:val="24"/>
                <w:szCs w:val="24"/>
              </w:rPr>
              <w:t>1</w:t>
            </w:r>
          </w:p>
        </w:tc>
        <w:tc>
          <w:tcPr>
            <w:tcW w:w="4145" w:type="dxa"/>
          </w:tcPr>
          <w:p w14:paraId="3F4CB619" w14:textId="52D279CA" w:rsidR="005959B7" w:rsidRPr="00AF3FC6" w:rsidRDefault="00444224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Plan</w:t>
            </w:r>
          </w:p>
        </w:tc>
        <w:tc>
          <w:tcPr>
            <w:tcW w:w="9275" w:type="dxa"/>
            <w:gridSpan w:val="3"/>
          </w:tcPr>
          <w:p w14:paraId="7CF2B1AC" w14:textId="56AB4BA8" w:rsidR="005959B7" w:rsidRPr="00AF3FC6" w:rsidRDefault="00444224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Prototype should be done by week 12 to give us a week to practice for any issues.</w:t>
            </w:r>
          </w:p>
        </w:tc>
      </w:tr>
      <w:tr w:rsidR="005959B7" w:rsidRPr="00AF3FC6" w14:paraId="3CD6520A" w14:textId="77777777" w:rsidTr="698AE0D6">
        <w:trPr>
          <w:trHeight w:val="227"/>
        </w:trPr>
        <w:tc>
          <w:tcPr>
            <w:tcW w:w="528" w:type="dxa"/>
          </w:tcPr>
          <w:p w14:paraId="104573D4" w14:textId="77777777" w:rsidR="005959B7" w:rsidRPr="00AF3FC6" w:rsidRDefault="005959B7" w:rsidP="00AF3FC6">
            <w:pPr>
              <w:rPr>
                <w:sz w:val="24"/>
                <w:szCs w:val="24"/>
              </w:rPr>
            </w:pPr>
            <w:r w:rsidRPr="00AF3FC6">
              <w:rPr>
                <w:sz w:val="24"/>
                <w:szCs w:val="24"/>
              </w:rPr>
              <w:t>2</w:t>
            </w:r>
          </w:p>
        </w:tc>
        <w:tc>
          <w:tcPr>
            <w:tcW w:w="4145" w:type="dxa"/>
          </w:tcPr>
          <w:p w14:paraId="53794004" w14:textId="34759B56" w:rsidR="005959B7" w:rsidRPr="00AF3FC6" w:rsidRDefault="00444224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Requirements refresher</w:t>
            </w:r>
          </w:p>
        </w:tc>
        <w:tc>
          <w:tcPr>
            <w:tcW w:w="9275" w:type="dxa"/>
            <w:gridSpan w:val="3"/>
          </w:tcPr>
          <w:p w14:paraId="6D99B58A" w14:textId="12E19F66" w:rsidR="00C20F3F" w:rsidRPr="00AF3FC6" w:rsidRDefault="00444224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not be able to meet some of our key user stories. Will need to rearrange our ordering.</w:t>
            </w:r>
          </w:p>
        </w:tc>
      </w:tr>
    </w:tbl>
    <w:p w14:paraId="576AE438" w14:textId="77777777" w:rsidR="00AF3FC6" w:rsidRDefault="00AF3FC6" w:rsidP="002A0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874"/>
        <w:gridCol w:w="2790"/>
        <w:gridCol w:w="2790"/>
        <w:gridCol w:w="2790"/>
      </w:tblGrid>
      <w:tr w:rsidR="00AF3FC6" w14:paraId="454B63B3" w14:textId="77777777" w:rsidTr="698AE0D6">
        <w:tc>
          <w:tcPr>
            <w:tcW w:w="13948" w:type="dxa"/>
            <w:gridSpan w:val="5"/>
            <w:shd w:val="clear" w:color="auto" w:fill="DBE5F1" w:themeFill="accent1" w:themeFillTint="33"/>
          </w:tcPr>
          <w:p w14:paraId="3AC2267D" w14:textId="77777777" w:rsidR="00AF3FC6" w:rsidRDefault="00AF3FC6" w:rsidP="00AF3FC6">
            <w:pPr>
              <w:jc w:val="center"/>
            </w:pPr>
            <w:r w:rsidRPr="006A7759">
              <w:rPr>
                <w:b/>
                <w:color w:val="FF0000"/>
                <w:sz w:val="28"/>
                <w:szCs w:val="28"/>
              </w:rPr>
              <w:t>ACTION ITEMS</w:t>
            </w:r>
          </w:p>
        </w:tc>
      </w:tr>
      <w:tr w:rsidR="00AF3FC6" w14:paraId="4CD508DC" w14:textId="77777777" w:rsidTr="698AE0D6">
        <w:tc>
          <w:tcPr>
            <w:tcW w:w="704" w:type="dxa"/>
            <w:shd w:val="clear" w:color="auto" w:fill="DBE5F1" w:themeFill="accent1" w:themeFillTint="33"/>
          </w:tcPr>
          <w:p w14:paraId="783C9F25" w14:textId="77777777" w:rsidR="00AF3FC6" w:rsidRDefault="00AF3FC6" w:rsidP="00AF3FC6">
            <w:r>
              <w:t>#</w:t>
            </w:r>
          </w:p>
        </w:tc>
        <w:tc>
          <w:tcPr>
            <w:tcW w:w="4874" w:type="dxa"/>
            <w:shd w:val="clear" w:color="auto" w:fill="DBE5F1" w:themeFill="accent1" w:themeFillTint="33"/>
          </w:tcPr>
          <w:p w14:paraId="48B23578" w14:textId="77777777" w:rsidR="00AF3FC6" w:rsidRPr="00837CC3" w:rsidRDefault="00AF3FC6" w:rsidP="00AF3FC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7BA0D23" w14:textId="77777777" w:rsidR="00AF3FC6" w:rsidRPr="00837CC3" w:rsidRDefault="00AF3FC6" w:rsidP="00AF3FC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2790" w:type="dxa"/>
            <w:shd w:val="clear" w:color="auto" w:fill="DBE5F1" w:themeFill="accent1" w:themeFillTint="33"/>
          </w:tcPr>
          <w:p w14:paraId="37970209" w14:textId="77777777" w:rsidR="00AF3FC6" w:rsidRPr="00837CC3" w:rsidRDefault="00AF3FC6" w:rsidP="00AF3FC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3735D2BC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790" w:type="dxa"/>
            <w:shd w:val="clear" w:color="auto" w:fill="DBE5F1" w:themeFill="accent1" w:themeFillTint="33"/>
          </w:tcPr>
          <w:p w14:paraId="26E24A5E" w14:textId="77777777" w:rsidR="00AF3FC6" w:rsidRPr="00F81290" w:rsidRDefault="00AF3FC6" w:rsidP="00AF3FC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24BCA58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2790" w:type="dxa"/>
            <w:shd w:val="clear" w:color="auto" w:fill="DBE5F1" w:themeFill="accent1" w:themeFillTint="33"/>
          </w:tcPr>
          <w:p w14:paraId="409E75C6" w14:textId="77777777" w:rsidR="00AF3FC6" w:rsidRPr="00F81290" w:rsidRDefault="00AF3FC6" w:rsidP="00AF3FC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A1904AC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AF3FC6" w14:paraId="70E35C75" w14:textId="77777777" w:rsidTr="698AE0D6">
        <w:tc>
          <w:tcPr>
            <w:tcW w:w="704" w:type="dxa"/>
          </w:tcPr>
          <w:p w14:paraId="23C1B99D" w14:textId="77777777" w:rsidR="00AF3FC6" w:rsidRDefault="00AF3FC6" w:rsidP="00AF3FC6">
            <w:r>
              <w:t>1</w:t>
            </w:r>
          </w:p>
        </w:tc>
        <w:tc>
          <w:tcPr>
            <w:tcW w:w="4874" w:type="dxa"/>
          </w:tcPr>
          <w:p w14:paraId="59FA7FC5" w14:textId="20F1F544" w:rsidR="00AF3FC6" w:rsidRDefault="00444224" w:rsidP="00AF3FC6">
            <w:r>
              <w:t>Start creating the slides for the presentation</w:t>
            </w:r>
          </w:p>
        </w:tc>
        <w:tc>
          <w:tcPr>
            <w:tcW w:w="2790" w:type="dxa"/>
          </w:tcPr>
          <w:p w14:paraId="7A048A32" w14:textId="44F24300" w:rsidR="00AF3FC6" w:rsidRDefault="00444224" w:rsidP="00AF3FC6">
            <w:r>
              <w:t>Follow slides and add evidence.</w:t>
            </w:r>
          </w:p>
        </w:tc>
        <w:tc>
          <w:tcPr>
            <w:tcW w:w="2790" w:type="dxa"/>
          </w:tcPr>
          <w:p w14:paraId="1B369401" w14:textId="77C5FA1A" w:rsidR="00AF3FC6" w:rsidRDefault="00444224" w:rsidP="00AF3FC6">
            <w:r>
              <w:t>Carley</w:t>
            </w:r>
          </w:p>
        </w:tc>
        <w:tc>
          <w:tcPr>
            <w:tcW w:w="2790" w:type="dxa"/>
          </w:tcPr>
          <w:p w14:paraId="17D8BD50" w14:textId="150382AA" w:rsidR="00AF3FC6" w:rsidRDefault="00C20F3F" w:rsidP="00AF3FC6">
            <w:r>
              <w:t>By next week</w:t>
            </w:r>
          </w:p>
        </w:tc>
      </w:tr>
      <w:tr w:rsidR="00C20F3F" w14:paraId="5449F69C" w14:textId="77777777" w:rsidTr="698AE0D6">
        <w:tc>
          <w:tcPr>
            <w:tcW w:w="704" w:type="dxa"/>
          </w:tcPr>
          <w:p w14:paraId="5E28D677" w14:textId="3486979D" w:rsidR="00C20F3F" w:rsidRDefault="00C20F3F" w:rsidP="00AF3FC6">
            <w:r>
              <w:t>2</w:t>
            </w:r>
          </w:p>
        </w:tc>
        <w:tc>
          <w:tcPr>
            <w:tcW w:w="4874" w:type="dxa"/>
          </w:tcPr>
          <w:p w14:paraId="5FB87B87" w14:textId="2FDC8BA2" w:rsidR="00C20F3F" w:rsidRDefault="00444224" w:rsidP="00AF3FC6">
            <w:r>
              <w:t>Add enter functionality for login</w:t>
            </w:r>
          </w:p>
        </w:tc>
        <w:tc>
          <w:tcPr>
            <w:tcW w:w="2790" w:type="dxa"/>
          </w:tcPr>
          <w:p w14:paraId="4367E440" w14:textId="39B3CBAD" w:rsidR="00C20F3F" w:rsidRDefault="00444224" w:rsidP="00AF3FC6">
            <w:r>
              <w:t>User should be able to login by pressing enter</w:t>
            </w:r>
          </w:p>
        </w:tc>
        <w:tc>
          <w:tcPr>
            <w:tcW w:w="2790" w:type="dxa"/>
          </w:tcPr>
          <w:p w14:paraId="03AC4EE9" w14:textId="4C60022F" w:rsidR="00C20F3F" w:rsidRDefault="00444224" w:rsidP="00AF3FC6">
            <w:r>
              <w:t>Carley</w:t>
            </w:r>
          </w:p>
        </w:tc>
        <w:tc>
          <w:tcPr>
            <w:tcW w:w="2790" w:type="dxa"/>
          </w:tcPr>
          <w:p w14:paraId="045BE417" w14:textId="57463C2D" w:rsidR="00C20F3F" w:rsidRDefault="00C20F3F" w:rsidP="00AF3FC6">
            <w:r>
              <w:t>By next week</w:t>
            </w:r>
          </w:p>
        </w:tc>
      </w:tr>
      <w:tr w:rsidR="00444224" w14:paraId="2BD0637B" w14:textId="77777777" w:rsidTr="698AE0D6">
        <w:tc>
          <w:tcPr>
            <w:tcW w:w="704" w:type="dxa"/>
          </w:tcPr>
          <w:p w14:paraId="6898310A" w14:textId="748542AB" w:rsidR="00444224" w:rsidRDefault="00444224" w:rsidP="00AF3FC6">
            <w:r>
              <w:t>3</w:t>
            </w:r>
          </w:p>
        </w:tc>
        <w:tc>
          <w:tcPr>
            <w:tcW w:w="4874" w:type="dxa"/>
          </w:tcPr>
          <w:p w14:paraId="319E3AC7" w14:textId="6F34F9D3" w:rsidR="00444224" w:rsidRDefault="00444224" w:rsidP="00AF3FC6">
            <w:r>
              <w:t>Add ability to play own set</w:t>
            </w:r>
          </w:p>
        </w:tc>
        <w:tc>
          <w:tcPr>
            <w:tcW w:w="2790" w:type="dxa"/>
          </w:tcPr>
          <w:p w14:paraId="1E41BE95" w14:textId="68BE2744" w:rsidR="00444224" w:rsidRDefault="00444224" w:rsidP="00AF3FC6">
            <w:r>
              <w:t>Change code to going to a select page instead of vs code.</w:t>
            </w:r>
          </w:p>
        </w:tc>
        <w:tc>
          <w:tcPr>
            <w:tcW w:w="2790" w:type="dxa"/>
          </w:tcPr>
          <w:p w14:paraId="5B392F3F" w14:textId="559415B7" w:rsidR="00444224" w:rsidRDefault="00444224" w:rsidP="00AF3FC6">
            <w:r>
              <w:t>Josh and Lucien</w:t>
            </w:r>
          </w:p>
        </w:tc>
        <w:tc>
          <w:tcPr>
            <w:tcW w:w="2790" w:type="dxa"/>
          </w:tcPr>
          <w:p w14:paraId="3BD66AEA" w14:textId="5F3A9B6C" w:rsidR="00444224" w:rsidRDefault="00444224" w:rsidP="00AF3FC6">
            <w:r>
              <w:t>By next week</w:t>
            </w:r>
          </w:p>
        </w:tc>
      </w:tr>
      <w:tr w:rsidR="00444224" w14:paraId="77563CF2" w14:textId="77777777" w:rsidTr="698AE0D6">
        <w:tc>
          <w:tcPr>
            <w:tcW w:w="704" w:type="dxa"/>
          </w:tcPr>
          <w:p w14:paraId="45B8AB94" w14:textId="426D0627" w:rsidR="00444224" w:rsidRDefault="00444224" w:rsidP="00AF3FC6">
            <w:r>
              <w:t>4</w:t>
            </w:r>
          </w:p>
        </w:tc>
        <w:tc>
          <w:tcPr>
            <w:tcW w:w="4874" w:type="dxa"/>
          </w:tcPr>
          <w:p w14:paraId="589B307E" w14:textId="5BC19A35" w:rsidR="00444224" w:rsidRDefault="00444224" w:rsidP="00AF3FC6">
            <w:r>
              <w:t>Improve css.</w:t>
            </w:r>
          </w:p>
        </w:tc>
        <w:tc>
          <w:tcPr>
            <w:tcW w:w="2790" w:type="dxa"/>
          </w:tcPr>
          <w:p w14:paraId="54A048E9" w14:textId="0D09E171" w:rsidR="00444224" w:rsidRDefault="00444224" w:rsidP="00AF3FC6">
            <w:r>
              <w:t>Add in a stylesheet</w:t>
            </w:r>
          </w:p>
        </w:tc>
        <w:tc>
          <w:tcPr>
            <w:tcW w:w="2790" w:type="dxa"/>
          </w:tcPr>
          <w:p w14:paraId="2419E525" w14:textId="214731AD" w:rsidR="00444224" w:rsidRDefault="00444224" w:rsidP="00AF3FC6">
            <w:r>
              <w:t>George</w:t>
            </w:r>
          </w:p>
        </w:tc>
        <w:tc>
          <w:tcPr>
            <w:tcW w:w="2790" w:type="dxa"/>
          </w:tcPr>
          <w:p w14:paraId="10786F65" w14:textId="21E8FB44" w:rsidR="00444224" w:rsidRDefault="00444224" w:rsidP="00AF3FC6">
            <w:r>
              <w:t>By next week</w:t>
            </w:r>
          </w:p>
        </w:tc>
      </w:tr>
    </w:tbl>
    <w:p w14:paraId="3DC8B461" w14:textId="4C88D3D7" w:rsidR="00AF3FC6" w:rsidRDefault="00AF3FC6" w:rsidP="002A059D"/>
    <w:p w14:paraId="3833CC47" w14:textId="141B8302" w:rsidR="00B31AB6" w:rsidRDefault="00B31AB6" w:rsidP="00B31AB6"/>
    <w:sectPr w:rsidR="00B31AB6" w:rsidSect="00545E4B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9B00" w14:textId="77777777" w:rsidR="005057B0" w:rsidRDefault="005057B0" w:rsidP="00545E4B">
      <w:pPr>
        <w:spacing w:after="0" w:line="240" w:lineRule="auto"/>
      </w:pPr>
      <w:r>
        <w:separator/>
      </w:r>
    </w:p>
  </w:endnote>
  <w:endnote w:type="continuationSeparator" w:id="0">
    <w:p w14:paraId="54E09D52" w14:textId="77777777" w:rsidR="005057B0" w:rsidRDefault="005057B0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C58CD" w14:textId="77777777" w:rsidR="00940EDC" w:rsidRDefault="00940EDC">
    <w:pPr>
      <w:pStyle w:val="Footer"/>
    </w:pPr>
    <w:r>
      <w:t>Modified from QUT Library Resources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1833" w14:textId="77777777" w:rsidR="005057B0" w:rsidRDefault="005057B0" w:rsidP="00545E4B">
      <w:pPr>
        <w:spacing w:after="0" w:line="240" w:lineRule="auto"/>
      </w:pPr>
      <w:r>
        <w:separator/>
      </w:r>
    </w:p>
  </w:footnote>
  <w:footnote w:type="continuationSeparator" w:id="0">
    <w:p w14:paraId="030F9A84" w14:textId="77777777" w:rsidR="005057B0" w:rsidRDefault="005057B0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A8EF" w14:textId="77777777" w:rsidR="005959B7" w:rsidRDefault="005959B7">
    <w:pPr>
      <w:pStyle w:val="Header"/>
    </w:pPr>
  </w:p>
  <w:p w14:paraId="03388D5A" w14:textId="77777777" w:rsidR="005959B7" w:rsidRDefault="005959B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RdeqYF8zndVJm" int2:id="CKK6W3H7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03F"/>
    <w:multiLevelType w:val="hybridMultilevel"/>
    <w:tmpl w:val="EDCAE45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97861"/>
    <w:multiLevelType w:val="hybridMultilevel"/>
    <w:tmpl w:val="E864E7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D4A91"/>
    <w:multiLevelType w:val="hybridMultilevel"/>
    <w:tmpl w:val="B52CCF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506392">
    <w:abstractNumId w:val="1"/>
  </w:num>
  <w:num w:numId="2" w16cid:durableId="730344906">
    <w:abstractNumId w:val="0"/>
  </w:num>
  <w:num w:numId="3" w16cid:durableId="644699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0428B0"/>
    <w:rsid w:val="00144FCF"/>
    <w:rsid w:val="001D3C1E"/>
    <w:rsid w:val="00296A0C"/>
    <w:rsid w:val="002A059D"/>
    <w:rsid w:val="002B446B"/>
    <w:rsid w:val="002C6471"/>
    <w:rsid w:val="003057C5"/>
    <w:rsid w:val="00324945"/>
    <w:rsid w:val="003320CA"/>
    <w:rsid w:val="00362FB7"/>
    <w:rsid w:val="00386C6F"/>
    <w:rsid w:val="003D69C4"/>
    <w:rsid w:val="00403C90"/>
    <w:rsid w:val="00435FB1"/>
    <w:rsid w:val="00444224"/>
    <w:rsid w:val="005057B0"/>
    <w:rsid w:val="00513298"/>
    <w:rsid w:val="00545E4B"/>
    <w:rsid w:val="0055380B"/>
    <w:rsid w:val="005959B7"/>
    <w:rsid w:val="005A570C"/>
    <w:rsid w:val="005C176A"/>
    <w:rsid w:val="006670D2"/>
    <w:rsid w:val="00690313"/>
    <w:rsid w:val="006A7759"/>
    <w:rsid w:val="00740692"/>
    <w:rsid w:val="00837CC3"/>
    <w:rsid w:val="00856745"/>
    <w:rsid w:val="00861295"/>
    <w:rsid w:val="00867F74"/>
    <w:rsid w:val="008C07C2"/>
    <w:rsid w:val="00906ED0"/>
    <w:rsid w:val="00940EDC"/>
    <w:rsid w:val="00941BFF"/>
    <w:rsid w:val="009654E4"/>
    <w:rsid w:val="009E530B"/>
    <w:rsid w:val="00A07699"/>
    <w:rsid w:val="00A71DD5"/>
    <w:rsid w:val="00AB4A10"/>
    <w:rsid w:val="00AD768F"/>
    <w:rsid w:val="00AE54D3"/>
    <w:rsid w:val="00AF3FC6"/>
    <w:rsid w:val="00B05588"/>
    <w:rsid w:val="00B31AB6"/>
    <w:rsid w:val="00B4591A"/>
    <w:rsid w:val="00B57EE7"/>
    <w:rsid w:val="00BE6FAF"/>
    <w:rsid w:val="00C038F2"/>
    <w:rsid w:val="00C20F3F"/>
    <w:rsid w:val="00C323F0"/>
    <w:rsid w:val="00CE632A"/>
    <w:rsid w:val="00CF3833"/>
    <w:rsid w:val="00EF5141"/>
    <w:rsid w:val="00F81290"/>
    <w:rsid w:val="00FE02F1"/>
    <w:rsid w:val="03C0C7FC"/>
    <w:rsid w:val="087A9AC0"/>
    <w:rsid w:val="17891A4E"/>
    <w:rsid w:val="1B441BDD"/>
    <w:rsid w:val="1D37FBDA"/>
    <w:rsid w:val="21EB9AEB"/>
    <w:rsid w:val="22EF5A95"/>
    <w:rsid w:val="26285EAA"/>
    <w:rsid w:val="26F832B4"/>
    <w:rsid w:val="29081CEF"/>
    <w:rsid w:val="2C73EB41"/>
    <w:rsid w:val="2D051A49"/>
    <w:rsid w:val="2FDD4114"/>
    <w:rsid w:val="30A80CA5"/>
    <w:rsid w:val="335C9172"/>
    <w:rsid w:val="36905193"/>
    <w:rsid w:val="3CB16621"/>
    <w:rsid w:val="42C18F35"/>
    <w:rsid w:val="443CA438"/>
    <w:rsid w:val="45EE9682"/>
    <w:rsid w:val="464A541C"/>
    <w:rsid w:val="49FF87F3"/>
    <w:rsid w:val="4B30408B"/>
    <w:rsid w:val="4DCA7457"/>
    <w:rsid w:val="57157D9E"/>
    <w:rsid w:val="5BE39572"/>
    <w:rsid w:val="5F753D48"/>
    <w:rsid w:val="62F2EACB"/>
    <w:rsid w:val="65159682"/>
    <w:rsid w:val="66CEB40C"/>
    <w:rsid w:val="698AE0D6"/>
    <w:rsid w:val="7F059FD0"/>
    <w:rsid w:val="7F4C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FF07A4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  <w:style w:type="paragraph" w:styleId="ListParagraph">
    <w:name w:val="List Paragraph"/>
    <w:basedOn w:val="Normal"/>
    <w:uiPriority w:val="34"/>
    <w:qFormat/>
    <w:rsid w:val="006A7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c0b52a3-68c5-44f7-881d-9383d8850b96}" enabled="0" method="" siteId="{dc0b52a3-68c5-44f7-881d-9383d8850b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870</Characters>
  <Application>Microsoft Office Word</Application>
  <DocSecurity>0</DocSecurity>
  <Lines>7</Lines>
  <Paragraphs>2</Paragraphs>
  <ScaleCrop>false</ScaleCrop>
  <Company>QUT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Summer Langguth</cp:lastModifiedBy>
  <cp:revision>2</cp:revision>
  <dcterms:created xsi:type="dcterms:W3CDTF">2025-10-25T21:15:00Z</dcterms:created>
  <dcterms:modified xsi:type="dcterms:W3CDTF">2025-10-25T21:15:00Z</dcterms:modified>
</cp:coreProperties>
</file>