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3F18D" w14:textId="7EF36CE2" w:rsidR="00FD3870" w:rsidRDefault="00FD3870" w:rsidP="00FD3870">
      <w:pPr>
        <w:jc w:val="center"/>
      </w:pPr>
      <w:r>
        <w:t>Project 2: Analyzing Women’s Olympic 100-Meter Race times using Polynomial Regression</w:t>
      </w:r>
    </w:p>
    <w:p w14:paraId="53609FCE" w14:textId="6055AD64" w:rsidR="00570AA8" w:rsidRDefault="00FD3870" w:rsidP="00FD3870">
      <w:pPr>
        <w:jc w:val="center"/>
      </w:pPr>
      <w:r>
        <w:t>By: Lake Summers</w:t>
      </w:r>
    </w:p>
    <w:p w14:paraId="51E9B5C3" w14:textId="77777777" w:rsidR="00FD3870" w:rsidRDefault="00FD3870" w:rsidP="00FD3870"/>
    <w:tbl>
      <w:tblPr>
        <w:tblW w:w="6541" w:type="dxa"/>
        <w:tblLook w:val="04A0" w:firstRow="1" w:lastRow="0" w:firstColumn="1" w:lastColumn="0" w:noHBand="0" w:noVBand="1"/>
      </w:tblPr>
      <w:tblGrid>
        <w:gridCol w:w="2425"/>
        <w:gridCol w:w="1372"/>
        <w:gridCol w:w="1372"/>
        <w:gridCol w:w="1372"/>
      </w:tblGrid>
      <w:tr w:rsidR="00570AA8" w:rsidRPr="00570AA8" w14:paraId="61582D20" w14:textId="77777777" w:rsidTr="00570AA8">
        <w:trPr>
          <w:trHeight w:val="32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DAD9" w14:textId="77777777" w:rsidR="00570AA8" w:rsidRPr="00570AA8" w:rsidRDefault="00570AA8" w:rsidP="00570AA8">
            <w:pPr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982A" w14:textId="77777777" w:rsidR="00570AA8" w:rsidRPr="00570AA8" w:rsidRDefault="00570AA8" w:rsidP="00570AA8">
            <w:pPr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5B4D" w14:textId="77777777" w:rsidR="00570AA8" w:rsidRPr="00570AA8" w:rsidRDefault="00570AA8" w:rsidP="00570AA8">
            <w:pPr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Quadratic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55CDC" w14:textId="77777777" w:rsidR="00570AA8" w:rsidRPr="00570AA8" w:rsidRDefault="00570AA8" w:rsidP="00570AA8">
            <w:pPr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Cubic</w:t>
            </w:r>
          </w:p>
        </w:tc>
      </w:tr>
      <w:tr w:rsidR="00570AA8" w:rsidRPr="00570AA8" w14:paraId="7E44514C" w14:textId="77777777" w:rsidTr="00570AA8">
        <w:trPr>
          <w:trHeight w:val="32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8103A" w14:textId="77777777" w:rsidR="00570AA8" w:rsidRPr="00570AA8" w:rsidRDefault="00570AA8" w:rsidP="00570A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1,2,3,4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32E41" w14:textId="77777777" w:rsidR="00570AA8" w:rsidRPr="00570AA8" w:rsidRDefault="00570AA8" w:rsidP="00570A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0.03836388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23B65" w14:textId="77777777" w:rsidR="00570AA8" w:rsidRPr="00570AA8" w:rsidRDefault="00570AA8" w:rsidP="00570A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0.03547085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D6BFB" w14:textId="77777777" w:rsidR="00570AA8" w:rsidRPr="00570AA8" w:rsidRDefault="00570AA8" w:rsidP="00570A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0.03493587</w:t>
            </w:r>
          </w:p>
        </w:tc>
      </w:tr>
      <w:tr w:rsidR="00570AA8" w:rsidRPr="00570AA8" w14:paraId="2201D9A9" w14:textId="77777777" w:rsidTr="00570AA8">
        <w:trPr>
          <w:trHeight w:val="32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FDE00" w14:textId="77777777" w:rsidR="00570AA8" w:rsidRPr="00570AA8" w:rsidRDefault="00570AA8" w:rsidP="00570A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4768D" w14:textId="77777777" w:rsidR="00570AA8" w:rsidRPr="00570AA8" w:rsidRDefault="00570AA8" w:rsidP="00570A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0.17617588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4BCD1" w14:textId="77777777" w:rsidR="00570AA8" w:rsidRPr="00570AA8" w:rsidRDefault="00570AA8" w:rsidP="00570A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0.0677583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C5D3D" w14:textId="77777777" w:rsidR="00570AA8" w:rsidRPr="00570AA8" w:rsidRDefault="00570AA8" w:rsidP="00570A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0.03510245</w:t>
            </w:r>
          </w:p>
        </w:tc>
      </w:tr>
      <w:tr w:rsidR="00570AA8" w:rsidRPr="00570AA8" w14:paraId="549C43B5" w14:textId="77777777" w:rsidTr="00570AA8">
        <w:trPr>
          <w:trHeight w:val="32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DC78" w14:textId="77777777" w:rsidR="00570AA8" w:rsidRPr="00570AA8" w:rsidRDefault="00570AA8" w:rsidP="00570A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1,2,3,5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CAA7" w14:textId="77777777" w:rsidR="00570AA8" w:rsidRPr="00570AA8" w:rsidRDefault="00570AA8" w:rsidP="00570A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0.04601539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82117" w14:textId="77777777" w:rsidR="00570AA8" w:rsidRPr="00570AA8" w:rsidRDefault="00570AA8" w:rsidP="00570A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0.03278981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A4093" w14:textId="77777777" w:rsidR="00570AA8" w:rsidRPr="00570AA8" w:rsidRDefault="00570AA8" w:rsidP="00570A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0.03269359</w:t>
            </w:r>
          </w:p>
        </w:tc>
      </w:tr>
      <w:tr w:rsidR="00570AA8" w:rsidRPr="00570AA8" w14:paraId="4ED553BC" w14:textId="77777777" w:rsidTr="00570AA8">
        <w:trPr>
          <w:trHeight w:val="32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E5DC9" w14:textId="77777777" w:rsidR="00570AA8" w:rsidRPr="00570AA8" w:rsidRDefault="00570AA8" w:rsidP="00570A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09221" w14:textId="77777777" w:rsidR="00570AA8" w:rsidRPr="00570AA8" w:rsidRDefault="00570AA8" w:rsidP="00570A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0.06439725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2D8FA" w14:textId="77777777" w:rsidR="00570AA8" w:rsidRPr="00570AA8" w:rsidRDefault="00570AA8" w:rsidP="00570A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0.0516594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AB242" w14:textId="77777777" w:rsidR="00570AA8" w:rsidRPr="00570AA8" w:rsidRDefault="00570AA8" w:rsidP="00570A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0.05729374</w:t>
            </w:r>
          </w:p>
        </w:tc>
      </w:tr>
      <w:tr w:rsidR="00570AA8" w:rsidRPr="00570AA8" w14:paraId="672A8291" w14:textId="77777777" w:rsidTr="00570AA8">
        <w:trPr>
          <w:trHeight w:val="32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3141" w14:textId="77777777" w:rsidR="00570AA8" w:rsidRPr="00570AA8" w:rsidRDefault="00570AA8" w:rsidP="00570A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1,2,4,5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08246" w14:textId="77777777" w:rsidR="00570AA8" w:rsidRPr="00570AA8" w:rsidRDefault="00570AA8" w:rsidP="00570A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0.05363736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29458" w14:textId="77777777" w:rsidR="00570AA8" w:rsidRPr="00570AA8" w:rsidRDefault="00570AA8" w:rsidP="00570A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0.04265187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1B06F" w14:textId="77777777" w:rsidR="00570AA8" w:rsidRPr="00570AA8" w:rsidRDefault="00570AA8" w:rsidP="00570A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0.04109596</w:t>
            </w:r>
          </w:p>
        </w:tc>
      </w:tr>
      <w:tr w:rsidR="00570AA8" w:rsidRPr="00570AA8" w14:paraId="37F51AF0" w14:textId="77777777" w:rsidTr="00570AA8">
        <w:trPr>
          <w:trHeight w:val="32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FE943" w14:textId="77777777" w:rsidR="00570AA8" w:rsidRPr="00570AA8" w:rsidRDefault="00570AA8" w:rsidP="00570A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4A174" w14:textId="77777777" w:rsidR="00570AA8" w:rsidRPr="00570AA8" w:rsidRDefault="00570AA8" w:rsidP="00570A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0.03145726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2D17B" w14:textId="77777777" w:rsidR="00570AA8" w:rsidRPr="00570AA8" w:rsidRDefault="00570AA8" w:rsidP="00570A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0.0073972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3CB8" w14:textId="77777777" w:rsidR="00570AA8" w:rsidRPr="00570AA8" w:rsidRDefault="00570AA8" w:rsidP="00570A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0.00945486</w:t>
            </w:r>
          </w:p>
        </w:tc>
      </w:tr>
      <w:tr w:rsidR="00570AA8" w:rsidRPr="00570AA8" w14:paraId="705E4829" w14:textId="77777777" w:rsidTr="00570AA8">
        <w:trPr>
          <w:trHeight w:val="32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73696" w14:textId="77777777" w:rsidR="00570AA8" w:rsidRPr="00570AA8" w:rsidRDefault="00570AA8" w:rsidP="00570A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1,3,4,5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60AB0" w14:textId="77777777" w:rsidR="00570AA8" w:rsidRPr="00570AA8" w:rsidRDefault="00570AA8" w:rsidP="00570A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0.04994162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4AE85" w14:textId="77777777" w:rsidR="00570AA8" w:rsidRPr="00570AA8" w:rsidRDefault="00570AA8" w:rsidP="00570A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0.03514046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80115" w14:textId="77777777" w:rsidR="00570AA8" w:rsidRPr="00570AA8" w:rsidRDefault="00570AA8" w:rsidP="00570A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0.0344135</w:t>
            </w:r>
          </w:p>
        </w:tc>
      </w:tr>
      <w:tr w:rsidR="00570AA8" w:rsidRPr="00570AA8" w14:paraId="4F81968C" w14:textId="77777777" w:rsidTr="00570AA8">
        <w:trPr>
          <w:trHeight w:val="32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33C4F" w14:textId="77777777" w:rsidR="00570AA8" w:rsidRPr="00570AA8" w:rsidRDefault="00570AA8" w:rsidP="00570A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A6CC" w14:textId="77777777" w:rsidR="00570AA8" w:rsidRPr="00570AA8" w:rsidRDefault="00570AA8" w:rsidP="00570A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0.04240102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4C2F1" w14:textId="77777777" w:rsidR="00570AA8" w:rsidRPr="00570AA8" w:rsidRDefault="00570AA8" w:rsidP="00570A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0.03622194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7616E" w14:textId="77777777" w:rsidR="00570AA8" w:rsidRPr="00570AA8" w:rsidRDefault="00570AA8" w:rsidP="00570A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0.03410313</w:t>
            </w:r>
          </w:p>
        </w:tc>
      </w:tr>
      <w:tr w:rsidR="00570AA8" w:rsidRPr="00570AA8" w14:paraId="187439DB" w14:textId="77777777" w:rsidTr="00570AA8">
        <w:trPr>
          <w:trHeight w:val="32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94DAE" w14:textId="77777777" w:rsidR="00570AA8" w:rsidRPr="00570AA8" w:rsidRDefault="00570AA8" w:rsidP="00570A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2,3,4,5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5D75C" w14:textId="77777777" w:rsidR="00570AA8" w:rsidRPr="00570AA8" w:rsidRDefault="00570AA8" w:rsidP="00570A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0.03283572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3EBBE" w14:textId="77777777" w:rsidR="00570AA8" w:rsidRPr="00570AA8" w:rsidRDefault="00570AA8" w:rsidP="00570A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0.02553375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B3A9" w14:textId="77777777" w:rsidR="00570AA8" w:rsidRPr="00570AA8" w:rsidRDefault="00570AA8" w:rsidP="00570A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0.04161484</w:t>
            </w:r>
          </w:p>
        </w:tc>
      </w:tr>
      <w:tr w:rsidR="00570AA8" w:rsidRPr="00570AA8" w14:paraId="574BA945" w14:textId="77777777" w:rsidTr="00570AA8">
        <w:trPr>
          <w:trHeight w:val="32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C49EB" w14:textId="77777777" w:rsidR="00570AA8" w:rsidRPr="00570AA8" w:rsidRDefault="00570AA8" w:rsidP="00570A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A186" w14:textId="77777777" w:rsidR="00570AA8" w:rsidRPr="00570AA8" w:rsidRDefault="00570AA8" w:rsidP="00570A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0.19941898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D73C3" w14:textId="77777777" w:rsidR="00570AA8" w:rsidRPr="00570AA8" w:rsidRDefault="00570AA8" w:rsidP="00570A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0.11547845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D0C4" w14:textId="77777777" w:rsidR="00570AA8" w:rsidRPr="00570AA8" w:rsidRDefault="00570AA8" w:rsidP="00570A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4.63690816</w:t>
            </w:r>
          </w:p>
        </w:tc>
      </w:tr>
      <w:tr w:rsidR="00570AA8" w:rsidRPr="00570AA8" w14:paraId="5D4457DB" w14:textId="77777777" w:rsidTr="00570AA8">
        <w:trPr>
          <w:trHeight w:val="32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B381" w14:textId="77777777" w:rsidR="00570AA8" w:rsidRPr="00570AA8" w:rsidRDefault="00570AA8" w:rsidP="00570AA8">
            <w:pPr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Mean for Training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823DE" w14:textId="77777777" w:rsidR="00570AA8" w:rsidRPr="00570AA8" w:rsidRDefault="00570AA8" w:rsidP="00570A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0.04415879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4EAD9" w14:textId="77777777" w:rsidR="00570AA8" w:rsidRPr="00570AA8" w:rsidRDefault="00570AA8" w:rsidP="00570A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0.03431735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2293A" w14:textId="77777777" w:rsidR="00570AA8" w:rsidRPr="00570AA8" w:rsidRDefault="00570AA8" w:rsidP="00570A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0.03695075</w:t>
            </w:r>
          </w:p>
        </w:tc>
      </w:tr>
      <w:tr w:rsidR="00570AA8" w:rsidRPr="00570AA8" w14:paraId="242211FD" w14:textId="77777777" w:rsidTr="00570AA8">
        <w:trPr>
          <w:trHeight w:val="32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B6455" w14:textId="77777777" w:rsidR="00570AA8" w:rsidRPr="00570AA8" w:rsidRDefault="00570AA8" w:rsidP="00570AA8">
            <w:pPr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Mean for Testing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4E519" w14:textId="77777777" w:rsidR="00570AA8" w:rsidRPr="00570AA8" w:rsidRDefault="00570AA8" w:rsidP="00570A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0.10277008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5D037" w14:textId="77777777" w:rsidR="00570AA8" w:rsidRPr="00570AA8" w:rsidRDefault="00570AA8" w:rsidP="00570A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0.05570306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1A98B" w14:textId="77777777" w:rsidR="00570AA8" w:rsidRPr="00570AA8" w:rsidRDefault="00570AA8" w:rsidP="00570A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AA8">
              <w:rPr>
                <w:rFonts w:ascii="Calibri" w:eastAsia="Times New Roman" w:hAnsi="Calibri" w:cs="Calibri"/>
                <w:color w:val="000000"/>
              </w:rPr>
              <w:t>0.95457247</w:t>
            </w:r>
          </w:p>
        </w:tc>
      </w:tr>
    </w:tbl>
    <w:p w14:paraId="7F030B98" w14:textId="3B1FD2F6" w:rsidR="00BE0147" w:rsidRDefault="00BE0147"/>
    <w:p w14:paraId="4EECF9F0" w14:textId="5BA50360" w:rsidR="00570AA8" w:rsidRDefault="00570AA8">
      <w:r>
        <w:rPr>
          <w:noProof/>
        </w:rPr>
        <w:drawing>
          <wp:inline distT="0" distB="0" distL="0" distR="0" wp14:anchorId="0E83F52E" wp14:editId="7761B069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8A62294-D975-004D-8C99-703D11747A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47F5BA8" w14:textId="04EC1773" w:rsidR="00FD3870" w:rsidRDefault="00FD3870"/>
    <w:p w14:paraId="704C3AF7" w14:textId="71AC293C" w:rsidR="00FD3870" w:rsidRDefault="005F6332">
      <w:r>
        <w:t>Beyond quadratic, the testing squared error cost function skyrockets therefore you should not use this to estimate. Between the quadratic function and linear function it seems as though the mean J for testing is much lower on the quadratic so this should be the model we use to calculate our weights from the full set of data</w:t>
      </w:r>
    </w:p>
    <w:sectPr w:rsidR="00FD3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A8"/>
    <w:rsid w:val="00570AA8"/>
    <w:rsid w:val="005F6332"/>
    <w:rsid w:val="00BE0147"/>
    <w:rsid w:val="00FD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D95D8"/>
  <w15:chartTrackingRefBased/>
  <w15:docId w15:val="{BE0D4E8A-206E-9B42-B180-26AB9223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ummerslakee/Documents/cpsc6430/project2/Chart%20and%20Plo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Training Test J's vs Polynomial Degree 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Sheet1!$C$23</c:f>
              <c:strCache>
                <c:ptCount val="1"/>
                <c:pt idx="0">
                  <c:v>Mean J for Training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Sheet1!$D$22:$F$22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Sheet1!$D$23:$F$23</c:f>
              <c:numCache>
                <c:formatCode>General</c:formatCode>
                <c:ptCount val="3"/>
                <c:pt idx="0">
                  <c:v>4.4158794000000001E-2</c:v>
                </c:pt>
                <c:pt idx="1">
                  <c:v>3.4317347999999998E-2</c:v>
                </c:pt>
                <c:pt idx="2">
                  <c:v>3.6950751999999996E-2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0E-A149-8F3D-4149C73B7D97}"/>
            </c:ext>
          </c:extLst>
        </c:ser>
        <c:ser>
          <c:idx val="1"/>
          <c:order val="1"/>
          <c:tx>
            <c:strRef>
              <c:f>Sheet1!$C$24</c:f>
              <c:strCache>
                <c:ptCount val="1"/>
                <c:pt idx="0">
                  <c:v>Mean J for Testing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Sheet1!$D$22:$F$22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Sheet1!$D$24:$F$24</c:f>
              <c:numCache>
                <c:formatCode>General</c:formatCode>
                <c:ptCount val="3"/>
                <c:pt idx="0">
                  <c:v>0.102770078</c:v>
                </c:pt>
                <c:pt idx="1">
                  <c:v>5.5703057999999993E-2</c:v>
                </c:pt>
                <c:pt idx="2">
                  <c:v>0.95457246799999995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30E-A149-8F3D-4149C73B7D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681199"/>
        <c:axId val="71587231"/>
      </c:lineChart>
      <c:catAx>
        <c:axId val="746811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Highest Polynomial Degree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587231"/>
        <c:crosses val="autoZero"/>
        <c:auto val="1"/>
        <c:lblAlgn val="ctr"/>
        <c:lblOffset val="100"/>
        <c:noMultiLvlLbl val="0"/>
      </c:catAx>
      <c:valAx>
        <c:axId val="71587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Squared Error Cost Function (J)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6811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Lake E Summers Jr</dc:creator>
  <cp:keywords/>
  <dc:description/>
  <cp:lastModifiedBy>Lake E Summers Jr</cp:lastModifiedBy>
  <cp:revision>2</cp:revision>
  <dcterms:created xsi:type="dcterms:W3CDTF">2021-02-09T02:17:00Z</dcterms:created>
  <dcterms:modified xsi:type="dcterms:W3CDTF">2021-02-09T03:28:00Z</dcterms:modified>
</cp:coreProperties>
</file>