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7D9AB" w14:textId="3BBF506D" w:rsidR="00B53C94" w:rsidRDefault="00437C77">
      <w:bookmarkStart w:id="0" w:name="_GoBack"/>
      <w:bookmarkEnd w:id="0"/>
      <w:r>
        <w:t>DBMS Home Work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16-03-2018</w:t>
      </w:r>
    </w:p>
    <w:p w14:paraId="18E225B8" w14:textId="291C3DD3" w:rsidR="008B3AC3" w:rsidRDefault="007D0278" w:rsidP="007D0278">
      <w:pPr>
        <w:pStyle w:val="ListParagraph"/>
        <w:numPr>
          <w:ilvl w:val="0"/>
          <w:numId w:val="1"/>
        </w:numPr>
      </w:pPr>
      <w:r>
        <w:t>What is DBMS?</w:t>
      </w:r>
    </w:p>
    <w:p w14:paraId="3B7C8D09" w14:textId="22422959" w:rsidR="007D0278" w:rsidRDefault="007D0278" w:rsidP="007D0278">
      <w:pPr>
        <w:pStyle w:val="ListParagraph"/>
        <w:numPr>
          <w:ilvl w:val="0"/>
          <w:numId w:val="1"/>
        </w:numPr>
      </w:pPr>
      <w:r>
        <w:t>What is the purpose of DBMS?</w:t>
      </w:r>
    </w:p>
    <w:p w14:paraId="5F39098E" w14:textId="024A7FB6" w:rsidR="007D0278" w:rsidRDefault="00E32D90" w:rsidP="007D0278">
      <w:pPr>
        <w:pStyle w:val="ListParagraph"/>
        <w:numPr>
          <w:ilvl w:val="0"/>
          <w:numId w:val="1"/>
        </w:numPr>
      </w:pPr>
      <w:r>
        <w:t xml:space="preserve">What are the </w:t>
      </w:r>
      <w:r w:rsidR="008429D0">
        <w:t>levels or layers of DBMS? Describe.</w:t>
      </w:r>
    </w:p>
    <w:p w14:paraId="7F120968" w14:textId="00FA0764" w:rsidR="00F61738" w:rsidRDefault="00CE3094" w:rsidP="007D0278">
      <w:pPr>
        <w:pStyle w:val="ListParagraph"/>
        <w:numPr>
          <w:ilvl w:val="0"/>
          <w:numId w:val="1"/>
        </w:numPr>
      </w:pPr>
      <w:r>
        <w:t xml:space="preserve">Describe different types of model in </w:t>
      </w:r>
      <w:r w:rsidR="00B3003A">
        <w:t>DBMS</w:t>
      </w:r>
      <w:r>
        <w:t>?</w:t>
      </w:r>
      <w:r w:rsidR="000647E7">
        <w:t xml:space="preserve"> What are their advantages and disadvantages?</w:t>
      </w:r>
    </w:p>
    <w:p w14:paraId="535034E4" w14:textId="2A64C470" w:rsidR="00CE3094" w:rsidRDefault="00036A9F" w:rsidP="007D0278">
      <w:pPr>
        <w:pStyle w:val="ListParagraph"/>
        <w:numPr>
          <w:ilvl w:val="0"/>
          <w:numId w:val="1"/>
        </w:numPr>
      </w:pPr>
      <w:r>
        <w:t>What is DDL,</w:t>
      </w:r>
      <w:r w:rsidR="009F634C">
        <w:t xml:space="preserve"> </w:t>
      </w:r>
      <w:r>
        <w:t>DML and DCL?</w:t>
      </w:r>
    </w:p>
    <w:p w14:paraId="3B6A68F5" w14:textId="090002DD" w:rsidR="00036A9F" w:rsidRDefault="00550164" w:rsidP="007D0278">
      <w:pPr>
        <w:pStyle w:val="ListParagraph"/>
        <w:numPr>
          <w:ilvl w:val="0"/>
          <w:numId w:val="1"/>
        </w:numPr>
      </w:pPr>
      <w:r>
        <w:t>What are the different types of Keys in DBMS?</w:t>
      </w:r>
      <w:r w:rsidR="00F003CE">
        <w:t xml:space="preserve"> Explain.</w:t>
      </w:r>
    </w:p>
    <w:p w14:paraId="4FEB0619" w14:textId="67C1CFD9" w:rsidR="00550164" w:rsidRDefault="00B82B55" w:rsidP="007D0278">
      <w:pPr>
        <w:pStyle w:val="ListParagraph"/>
        <w:numPr>
          <w:ilvl w:val="0"/>
          <w:numId w:val="1"/>
        </w:numPr>
      </w:pPr>
      <w:r>
        <w:t>What is relationship in DBMS?</w:t>
      </w:r>
      <w:r w:rsidR="00A01599">
        <w:t xml:space="preserve"> Describe different types of relationship .</w:t>
      </w:r>
    </w:p>
    <w:p w14:paraId="05987705" w14:textId="34D21329" w:rsidR="00B82B55" w:rsidRDefault="00097B11" w:rsidP="007D0278">
      <w:pPr>
        <w:pStyle w:val="ListParagraph"/>
        <w:numPr>
          <w:ilvl w:val="0"/>
          <w:numId w:val="1"/>
        </w:numPr>
      </w:pPr>
      <w:r>
        <w:t>What is ER Diagram?</w:t>
      </w:r>
    </w:p>
    <w:p w14:paraId="7A35CAFB" w14:textId="720D8D4C" w:rsidR="00097B11" w:rsidRDefault="009E32CE" w:rsidP="007D0278">
      <w:pPr>
        <w:pStyle w:val="ListParagraph"/>
        <w:numPr>
          <w:ilvl w:val="0"/>
          <w:numId w:val="1"/>
        </w:numPr>
      </w:pPr>
      <w:r>
        <w:t>What is Entity?</w:t>
      </w:r>
    </w:p>
    <w:p w14:paraId="0CF28A88" w14:textId="7D8149AA" w:rsidR="009E32CE" w:rsidRDefault="009E32CE" w:rsidP="007D0278">
      <w:pPr>
        <w:pStyle w:val="ListParagraph"/>
        <w:numPr>
          <w:ilvl w:val="0"/>
          <w:numId w:val="1"/>
        </w:numPr>
      </w:pPr>
      <w:r>
        <w:t>What is attribute?</w:t>
      </w:r>
    </w:p>
    <w:p w14:paraId="63F3F72A" w14:textId="77389F63" w:rsidR="009E32CE" w:rsidRDefault="00C207A0" w:rsidP="007D0278">
      <w:pPr>
        <w:pStyle w:val="ListParagraph"/>
        <w:numPr>
          <w:ilvl w:val="0"/>
          <w:numId w:val="1"/>
        </w:numPr>
      </w:pPr>
      <w:r>
        <w:t>What is Binary Relationship?</w:t>
      </w:r>
    </w:p>
    <w:p w14:paraId="524788E8" w14:textId="5367E558" w:rsidR="00C207A0" w:rsidRDefault="00465963" w:rsidP="007D0278">
      <w:pPr>
        <w:pStyle w:val="ListParagraph"/>
        <w:numPr>
          <w:ilvl w:val="0"/>
          <w:numId w:val="1"/>
        </w:numPr>
      </w:pPr>
      <w:r>
        <w:t>What is Generalization and specialization?</w:t>
      </w:r>
      <w:r w:rsidR="00682B08">
        <w:t xml:space="preserve"> Explain with Example.</w:t>
      </w:r>
    </w:p>
    <w:sectPr w:rsidR="00C20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C2348" w14:textId="77777777" w:rsidR="006E31F4" w:rsidRDefault="006E31F4" w:rsidP="00E32D90">
      <w:pPr>
        <w:spacing w:after="0" w:line="240" w:lineRule="auto"/>
      </w:pPr>
      <w:r>
        <w:separator/>
      </w:r>
    </w:p>
  </w:endnote>
  <w:endnote w:type="continuationSeparator" w:id="0">
    <w:p w14:paraId="524DF45C" w14:textId="77777777" w:rsidR="006E31F4" w:rsidRDefault="006E31F4" w:rsidP="00E32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6D4A7" w14:textId="77777777" w:rsidR="006E31F4" w:rsidRDefault="006E31F4" w:rsidP="00E32D90">
      <w:pPr>
        <w:spacing w:after="0" w:line="240" w:lineRule="auto"/>
      </w:pPr>
      <w:r>
        <w:separator/>
      </w:r>
    </w:p>
  </w:footnote>
  <w:footnote w:type="continuationSeparator" w:id="0">
    <w:p w14:paraId="3D1808FD" w14:textId="77777777" w:rsidR="006E31F4" w:rsidRDefault="006E31F4" w:rsidP="00E32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373A5"/>
    <w:multiLevelType w:val="hybridMultilevel"/>
    <w:tmpl w:val="C75ED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E1"/>
    <w:rsid w:val="00036A9F"/>
    <w:rsid w:val="00053FB2"/>
    <w:rsid w:val="000647E7"/>
    <w:rsid w:val="00097B11"/>
    <w:rsid w:val="00437C77"/>
    <w:rsid w:val="00465963"/>
    <w:rsid w:val="00550164"/>
    <w:rsid w:val="00682B08"/>
    <w:rsid w:val="006E31F4"/>
    <w:rsid w:val="007D0278"/>
    <w:rsid w:val="008248E1"/>
    <w:rsid w:val="008429D0"/>
    <w:rsid w:val="008B3AC3"/>
    <w:rsid w:val="008F52BD"/>
    <w:rsid w:val="00991875"/>
    <w:rsid w:val="009E32CE"/>
    <w:rsid w:val="009F634C"/>
    <w:rsid w:val="00A01599"/>
    <w:rsid w:val="00B3003A"/>
    <w:rsid w:val="00B53C94"/>
    <w:rsid w:val="00B82B55"/>
    <w:rsid w:val="00C207A0"/>
    <w:rsid w:val="00CE3094"/>
    <w:rsid w:val="00E32D90"/>
    <w:rsid w:val="00F003CE"/>
    <w:rsid w:val="00F6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33BEE"/>
  <w15:chartTrackingRefBased/>
  <w15:docId w15:val="{17B1DD5E-3769-4608-A653-7D5ABC35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2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2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D90"/>
  </w:style>
  <w:style w:type="paragraph" w:styleId="Footer">
    <w:name w:val="footer"/>
    <w:basedOn w:val="Normal"/>
    <w:link w:val="FooterChar"/>
    <w:uiPriority w:val="99"/>
    <w:unhideWhenUsed/>
    <w:rsid w:val="00E32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 Karmakar</dc:creator>
  <cp:keywords/>
  <dc:description/>
  <cp:lastModifiedBy>Sumon Karmakar</cp:lastModifiedBy>
  <cp:revision>20</cp:revision>
  <dcterms:created xsi:type="dcterms:W3CDTF">2018-03-16T14:54:00Z</dcterms:created>
  <dcterms:modified xsi:type="dcterms:W3CDTF">2018-03-18T01:45:00Z</dcterms:modified>
</cp:coreProperties>
</file>