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0DA1573" w:rsidR="008F6339" w:rsidRDefault="00E57C6B">
            <w:r>
              <w:rPr>
                <w:rFonts w:hint="eastAsia"/>
              </w:rPr>
              <w:t>1</w:t>
            </w:r>
            <w:r w:rsidR="00210B01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D19B04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210B01">
              <w:t>7.5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1778F">
              <w:t>7.</w:t>
            </w:r>
            <w:r w:rsidR="00210B01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014C647" w14:textId="6E10CAB8" w:rsidR="00210B01" w:rsidRDefault="00210B01" w:rsidP="00210B01">
            <w:r>
              <w:rPr>
                <w:rFonts w:hint="eastAsia"/>
              </w:rPr>
              <w:t>맵 매쉬 수정</w:t>
            </w:r>
          </w:p>
          <w:p w14:paraId="2A4555D6" w14:textId="2FB7250A" w:rsidR="00210B01" w:rsidRDefault="00210B01" w:rsidP="00210B01">
            <w:r>
              <w:rPr>
                <w:rFonts w:hint="eastAsia"/>
              </w:rPr>
              <w:t>피자가게 건물 배치 수정</w:t>
            </w:r>
          </w:p>
          <w:p w14:paraId="1D1B317F" w14:textId="77777777" w:rsidR="00210B01" w:rsidRDefault="00210B01" w:rsidP="0091778F">
            <w:r>
              <w:rPr>
                <w:rFonts w:hint="eastAsia"/>
              </w:rPr>
              <w:t>플레이어 에셋 수정</w:t>
            </w:r>
          </w:p>
          <w:p w14:paraId="29B7639B" w14:textId="2902900A" w:rsidR="00210B01" w:rsidRPr="00643805" w:rsidRDefault="00210B01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아이템 수정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003FFEE8" w14:textId="1C926A84" w:rsidR="00210B01" w:rsidRDefault="00210B01">
      <w:pPr>
        <w:rPr>
          <w:rFonts w:hint="eastAsia"/>
        </w:rPr>
      </w:pPr>
      <w:r>
        <w:rPr>
          <w:rFonts w:hint="eastAsia"/>
        </w:rPr>
        <w:t>맵 매쉬 사이즈 축소 및 개수 증가 작업</w:t>
      </w:r>
    </w:p>
    <w:p w14:paraId="4ED75994" w14:textId="598E8C5B" w:rsidR="0091778F" w:rsidRDefault="00210B01">
      <w:pPr>
        <w:rPr>
          <w:rFonts w:hint="eastAsia"/>
        </w:rPr>
      </w:pPr>
      <w:r>
        <w:rPr>
          <w:rFonts w:hint="eastAsia"/>
        </w:rPr>
        <w:t xml:space="preserve">건물 </w:t>
      </w:r>
      <w:r>
        <w:t>x</w:t>
      </w:r>
      <w:r>
        <w:rPr>
          <w:rFonts w:hint="eastAsia"/>
        </w:rPr>
        <w:t>축 간격 수정</w:t>
      </w:r>
    </w:p>
    <w:p w14:paraId="6A8EF903" w14:textId="00A81381" w:rsidR="00210B01" w:rsidRDefault="00210B01">
      <w:r>
        <w:rPr>
          <w:rFonts w:hint="eastAsia"/>
        </w:rPr>
        <w:t>시야차단 아이템 파티클 수정</w:t>
      </w:r>
    </w:p>
    <w:p w14:paraId="63228171" w14:textId="77777777" w:rsidR="00210B01" w:rsidRDefault="00210B01">
      <w:pPr>
        <w:rPr>
          <w:rFonts w:hint="eastAsia"/>
        </w:rPr>
      </w:pPr>
    </w:p>
    <w:p w14:paraId="15B31918" w14:textId="77777777" w:rsidR="00210B01" w:rsidRPr="00210B01" w:rsidRDefault="00210B0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73E7013" w:rsidR="00E10A53" w:rsidRDefault="00210B01">
            <w:pPr>
              <w:rPr>
                <w:rFonts w:hint="eastAsia"/>
              </w:rPr>
            </w:pPr>
            <w:r>
              <w:rPr>
                <w:rFonts w:hint="eastAsia"/>
              </w:rPr>
              <w:t>코너에 있는 건물끼리 겹침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D0689C" w:rsidR="00E10A53" w:rsidRDefault="00210B01">
            <w:pPr>
              <w:rPr>
                <w:rFonts w:hint="eastAsia"/>
              </w:rPr>
            </w:pPr>
            <w:r>
              <w:rPr>
                <w:rFonts w:hint="eastAsia"/>
              </w:rPr>
              <w:t>코너에 건물 하나만 배치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69B1C86" w:rsidR="008F6339" w:rsidRDefault="00210B01">
            <w:r>
              <w:rPr>
                <w:rFonts w:hint="eastAsia"/>
              </w:rPr>
              <w:t>2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DA8E1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1778F">
              <w:t>7.</w:t>
            </w:r>
            <w:r w:rsidR="00210B01">
              <w:t>12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1778F">
              <w:t>7.1</w:t>
            </w:r>
            <w:r w:rsidR="00210B01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5A63DE" w14:textId="77777777" w:rsidR="0091778F" w:rsidRDefault="005214B2" w:rsidP="0091778F">
            <w:r>
              <w:rPr>
                <w:rFonts w:hint="eastAsia"/>
              </w:rPr>
              <w:t>미니맵 스프라이트 회전</w:t>
            </w:r>
          </w:p>
          <w:p w14:paraId="08849B8E" w14:textId="77777777" w:rsidR="005214B2" w:rsidRDefault="005214B2" w:rsidP="0091778F">
            <w:r>
              <w:rPr>
                <w:rFonts w:hint="eastAsia"/>
              </w:rPr>
              <w:t xml:space="preserve">지형에 </w:t>
            </w:r>
            <w:r>
              <w:t xml:space="preserve">Navmesh </w:t>
            </w:r>
            <w:r>
              <w:rPr>
                <w:rFonts w:hint="eastAsia"/>
              </w:rPr>
              <w:t>적용</w:t>
            </w:r>
          </w:p>
          <w:p w14:paraId="06CBA1EC" w14:textId="77777777" w:rsidR="005214B2" w:rsidRDefault="005214B2" w:rsidP="0091778F">
            <w:r>
              <w:rPr>
                <w:rFonts w:hint="eastAsia"/>
              </w:rPr>
              <w:t>장애물 A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2C6F999F" w14:textId="178FA1E7" w:rsidR="005214B2" w:rsidRPr="009A5F2A" w:rsidRDefault="005214B2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로비/대기실 씬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0F75" w14:textId="77777777" w:rsidR="004B3F20" w:rsidRDefault="004B3F20" w:rsidP="008F6339">
      <w:pPr>
        <w:spacing w:after="0" w:line="240" w:lineRule="auto"/>
      </w:pPr>
      <w:r>
        <w:separator/>
      </w:r>
    </w:p>
  </w:endnote>
  <w:endnote w:type="continuationSeparator" w:id="0">
    <w:p w14:paraId="68F6F5F3" w14:textId="77777777" w:rsidR="004B3F20" w:rsidRDefault="004B3F2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5181" w14:textId="77777777" w:rsidR="004B3F20" w:rsidRDefault="004B3F20" w:rsidP="008F6339">
      <w:pPr>
        <w:spacing w:after="0" w:line="240" w:lineRule="auto"/>
      </w:pPr>
      <w:r>
        <w:separator/>
      </w:r>
    </w:p>
  </w:footnote>
  <w:footnote w:type="continuationSeparator" w:id="0">
    <w:p w14:paraId="4A7569E5" w14:textId="77777777" w:rsidR="004B3F20" w:rsidRDefault="004B3F2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950BF"/>
    <w:rsid w:val="001B09DB"/>
    <w:rsid w:val="001E49F5"/>
    <w:rsid w:val="00207428"/>
    <w:rsid w:val="00210B01"/>
    <w:rsid w:val="00235B4B"/>
    <w:rsid w:val="00275E5B"/>
    <w:rsid w:val="002879EA"/>
    <w:rsid w:val="00296908"/>
    <w:rsid w:val="00315D25"/>
    <w:rsid w:val="00337D6A"/>
    <w:rsid w:val="00355AFC"/>
    <w:rsid w:val="003E0D66"/>
    <w:rsid w:val="003F51D2"/>
    <w:rsid w:val="004837DD"/>
    <w:rsid w:val="004B3F20"/>
    <w:rsid w:val="004C0D01"/>
    <w:rsid w:val="004F4D45"/>
    <w:rsid w:val="0051323F"/>
    <w:rsid w:val="005214B2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22B3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40</cp:revision>
  <dcterms:created xsi:type="dcterms:W3CDTF">2020-03-16T01:23:00Z</dcterms:created>
  <dcterms:modified xsi:type="dcterms:W3CDTF">2021-07-19T14:16:00Z</dcterms:modified>
</cp:coreProperties>
</file>