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DD1" w:rsidRPr="00056DD1" w:rsidRDefault="00056DD1" w:rsidP="00056DD1">
      <w:pPr>
        <w:rPr>
          <w:b/>
          <w:bCs/>
          <w:color w:val="002060"/>
          <w:sz w:val="28"/>
          <w:szCs w:val="28"/>
        </w:rPr>
      </w:pPr>
      <w:r w:rsidRPr="00056DD1">
        <w:rPr>
          <w:b/>
          <w:bCs/>
          <w:color w:val="002060"/>
          <w:sz w:val="28"/>
          <w:szCs w:val="28"/>
        </w:rPr>
        <w:t>JSV Business Solutions –</w:t>
      </w:r>
      <w:r w:rsidR="00365FEF">
        <w:rPr>
          <w:b/>
          <w:bCs/>
          <w:color w:val="002060"/>
          <w:sz w:val="28"/>
          <w:szCs w:val="28"/>
        </w:rPr>
        <w:t xml:space="preserve"> </w:t>
      </w:r>
      <w:r w:rsidRPr="00056DD1">
        <w:rPr>
          <w:b/>
          <w:bCs/>
          <w:color w:val="002060"/>
          <w:sz w:val="28"/>
          <w:szCs w:val="28"/>
        </w:rPr>
        <w:t>Website Content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About Us – JSV Business Solutions</w:t>
      </w:r>
    </w:p>
    <w:p w:rsidR="00056DD1" w:rsidRPr="00056DD1" w:rsidRDefault="00056DD1" w:rsidP="00056DD1">
      <w:pPr>
        <w:jc w:val="both"/>
      </w:pPr>
      <w:r w:rsidRPr="00056DD1">
        <w:t xml:space="preserve">At </w:t>
      </w:r>
      <w:r w:rsidRPr="00056DD1">
        <w:rPr>
          <w:b/>
          <w:bCs/>
        </w:rPr>
        <w:t>JSV Business Solutions</w:t>
      </w:r>
      <w:r w:rsidRPr="00056DD1">
        <w:t xml:space="preserve">, we deliver </w:t>
      </w:r>
      <w:r w:rsidRPr="00056DD1">
        <w:rPr>
          <w:b/>
          <w:bCs/>
        </w:rPr>
        <w:t>cutting-edge IT solutions</w:t>
      </w:r>
      <w:r w:rsidRPr="00056DD1">
        <w:t xml:space="preserve"> that empower </w:t>
      </w:r>
      <w:r w:rsidRPr="00056DD1">
        <w:rPr>
          <w:b/>
          <w:bCs/>
        </w:rPr>
        <w:t>educational institutions, businesses, and government organizations</w:t>
      </w:r>
      <w:r w:rsidRPr="00056DD1">
        <w:t xml:space="preserve">. We specialize in </w:t>
      </w:r>
      <w:r w:rsidRPr="00056DD1">
        <w:rPr>
          <w:b/>
          <w:bCs/>
        </w:rPr>
        <w:t>Educational IT Solutions, AI-powered Digital Learning Systems, IT Infrastructure, CCTV Surveillance, and E-Library Solutions</w:t>
      </w:r>
      <w:r w:rsidRPr="00056DD1">
        <w:t xml:space="preserve"> designed to meet the evolving needs of modern India.</w:t>
      </w:r>
    </w:p>
    <w:p w:rsidR="00056DD1" w:rsidRPr="00056DD1" w:rsidRDefault="00056DD1" w:rsidP="00056DD1">
      <w:pPr>
        <w:jc w:val="both"/>
      </w:pPr>
      <w:r w:rsidRPr="00056DD1">
        <w:t xml:space="preserve">Our mission is to create </w:t>
      </w:r>
      <w:r w:rsidRPr="00056DD1">
        <w:rPr>
          <w:b/>
          <w:bCs/>
        </w:rPr>
        <w:t>smart, scalable, and secure technology environments</w:t>
      </w:r>
      <w:r w:rsidRPr="00056DD1">
        <w:t xml:space="preserve"> by offering </w:t>
      </w:r>
      <w:r w:rsidRPr="00056DD1">
        <w:rPr>
          <w:b/>
          <w:bCs/>
        </w:rPr>
        <w:t>world-class IT products</w:t>
      </w:r>
      <w:r w:rsidRPr="00056DD1">
        <w:t xml:space="preserve"> from trusted global brands like </w:t>
      </w:r>
      <w:r w:rsidRPr="00056DD1">
        <w:rPr>
          <w:b/>
          <w:bCs/>
        </w:rPr>
        <w:t>HP, Acer, Dell, and ASUS</w:t>
      </w:r>
      <w:r w:rsidRPr="00056DD1">
        <w:t xml:space="preserve">, while also promoting </w:t>
      </w:r>
      <w:r w:rsidRPr="00056DD1">
        <w:rPr>
          <w:b/>
          <w:bCs/>
        </w:rPr>
        <w:t>Make in India innovations</w:t>
      </w:r>
      <w:r w:rsidRPr="00056DD1">
        <w:t xml:space="preserve">. With our expertise in </w:t>
      </w:r>
      <w:r w:rsidRPr="00056DD1">
        <w:rPr>
          <w:b/>
          <w:bCs/>
        </w:rPr>
        <w:t>AI technology, data centers, and surveillance systems</w:t>
      </w:r>
      <w:r w:rsidRPr="00056DD1">
        <w:t xml:space="preserve">, we ensure our clients receive the </w:t>
      </w:r>
      <w:r w:rsidRPr="00056DD1">
        <w:rPr>
          <w:b/>
          <w:bCs/>
        </w:rPr>
        <w:t>best digital transformation experience</w:t>
      </w:r>
      <w:r w:rsidRPr="00056DD1">
        <w:t>.</w:t>
      </w:r>
    </w:p>
    <w:p w:rsidR="00056DD1" w:rsidRPr="00056DD1" w:rsidRDefault="00841072" w:rsidP="00056DD1">
      <w:r>
        <w:pict>
          <v:rect id="_x0000_i1025" style="width:0;height:1.5pt" o:hralign="center" o:hrstd="t" o:hr="t" fillcolor="#a0a0a0" stroked="f"/>
        </w:pic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Technical Solutions – Transforming Education &amp; IT with Technology</w:t>
      </w:r>
    </w:p>
    <w:p w:rsidR="00056DD1" w:rsidRPr="00056DD1" w:rsidRDefault="00056DD1" w:rsidP="00056DD1">
      <w:r w:rsidRPr="00056DD1">
        <w:t xml:space="preserve">We provide </w:t>
      </w:r>
      <w:r w:rsidRPr="00056DD1">
        <w:rPr>
          <w:b/>
          <w:bCs/>
        </w:rPr>
        <w:t>end-to-end IT and digital learning solutions in India</w:t>
      </w:r>
      <w:r w:rsidRPr="00056DD1">
        <w:t>, customized for every client’s needs: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1. Educational IT Solutions &amp; Digital Learning</w:t>
      </w:r>
    </w:p>
    <w:p w:rsidR="00056DD1" w:rsidRPr="00056DD1" w:rsidRDefault="00056DD1" w:rsidP="00056DD1">
      <w:pPr>
        <w:numPr>
          <w:ilvl w:val="0"/>
          <w:numId w:val="4"/>
        </w:numPr>
      </w:pPr>
      <w:r w:rsidRPr="00056DD1">
        <w:t xml:space="preserve">AI-powered </w:t>
      </w:r>
      <w:r w:rsidRPr="00056DD1">
        <w:rPr>
          <w:b/>
          <w:bCs/>
        </w:rPr>
        <w:t>digital classrooms</w:t>
      </w:r>
      <w:r w:rsidRPr="00056DD1">
        <w:t xml:space="preserve"> for schools, colleges, and training centers.</w:t>
      </w:r>
    </w:p>
    <w:p w:rsidR="00056DD1" w:rsidRPr="00056DD1" w:rsidRDefault="00056DD1" w:rsidP="00056DD1">
      <w:pPr>
        <w:numPr>
          <w:ilvl w:val="0"/>
          <w:numId w:val="4"/>
        </w:numPr>
      </w:pPr>
      <w:r w:rsidRPr="00056DD1">
        <w:t xml:space="preserve">Interactive </w:t>
      </w:r>
      <w:r w:rsidRPr="00056DD1">
        <w:rPr>
          <w:b/>
          <w:bCs/>
        </w:rPr>
        <w:t>e-learning platforms</w:t>
      </w:r>
      <w:r w:rsidRPr="00056DD1">
        <w:t xml:space="preserve"> for seamless teaching and learning.</w:t>
      </w:r>
    </w:p>
    <w:p w:rsidR="00056DD1" w:rsidRPr="00056DD1" w:rsidRDefault="00056DD1" w:rsidP="00056DD1">
      <w:pPr>
        <w:numPr>
          <w:ilvl w:val="0"/>
          <w:numId w:val="4"/>
        </w:numPr>
      </w:pPr>
      <w:r w:rsidRPr="00056DD1">
        <w:rPr>
          <w:b/>
          <w:bCs/>
        </w:rPr>
        <w:t>Smart classroom setups</w:t>
      </w:r>
      <w:r w:rsidRPr="00056DD1">
        <w:t xml:space="preserve"> with the latest audio-visual and IT equipment.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2. IT Infrastructure Solutions</w:t>
      </w:r>
    </w:p>
    <w:p w:rsidR="00056DD1" w:rsidRPr="00056DD1" w:rsidRDefault="00056DD1" w:rsidP="00056DD1">
      <w:pPr>
        <w:numPr>
          <w:ilvl w:val="0"/>
          <w:numId w:val="5"/>
        </w:numPr>
      </w:pPr>
      <w:r w:rsidRPr="00056DD1">
        <w:t xml:space="preserve">Branded IT products from </w:t>
      </w:r>
      <w:r w:rsidRPr="00056DD1">
        <w:rPr>
          <w:b/>
          <w:bCs/>
        </w:rPr>
        <w:t>HP, Acer, Dell, ASUS, and Tablets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5"/>
        </w:numPr>
      </w:pPr>
      <w:r w:rsidRPr="00056DD1">
        <w:rPr>
          <w:b/>
          <w:bCs/>
        </w:rPr>
        <w:t>Data center design &amp; deployment</w:t>
      </w:r>
      <w:r w:rsidRPr="00056DD1">
        <w:t xml:space="preserve"> for enterprises and institutions.</w:t>
      </w:r>
    </w:p>
    <w:p w:rsidR="00056DD1" w:rsidRPr="00056DD1" w:rsidRDefault="00056DD1" w:rsidP="00056DD1">
      <w:pPr>
        <w:numPr>
          <w:ilvl w:val="0"/>
          <w:numId w:val="5"/>
        </w:numPr>
      </w:pPr>
      <w:r w:rsidRPr="00056DD1">
        <w:t>Scalable, future-ready IT infrastructure with professional technical support.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3. CCTV Surveillance &amp; Security Systems</w:t>
      </w:r>
    </w:p>
    <w:p w:rsidR="00056DD1" w:rsidRPr="00056DD1" w:rsidRDefault="00056DD1" w:rsidP="00056DD1">
      <w:pPr>
        <w:numPr>
          <w:ilvl w:val="0"/>
          <w:numId w:val="6"/>
        </w:numPr>
      </w:pPr>
      <w:r w:rsidRPr="00056DD1">
        <w:t xml:space="preserve">Advanced </w:t>
      </w:r>
      <w:r w:rsidRPr="00056DD1">
        <w:rPr>
          <w:b/>
          <w:bCs/>
        </w:rPr>
        <w:t>CCTV surveillance solutions in India</w:t>
      </w:r>
      <w:r w:rsidRPr="00056DD1">
        <w:t xml:space="preserve"> using high-quality </w:t>
      </w:r>
      <w:r w:rsidRPr="00056DD1">
        <w:rPr>
          <w:b/>
          <w:bCs/>
        </w:rPr>
        <w:t>Make in India technology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6"/>
        </w:numPr>
      </w:pPr>
      <w:r w:rsidRPr="00056DD1">
        <w:t>Smart monitoring systems for schools, offices, and public spaces.</w:t>
      </w:r>
    </w:p>
    <w:p w:rsidR="00056DD1" w:rsidRPr="00056DD1" w:rsidRDefault="00056DD1" w:rsidP="00056DD1">
      <w:pPr>
        <w:numPr>
          <w:ilvl w:val="0"/>
          <w:numId w:val="6"/>
        </w:numPr>
      </w:pPr>
      <w:r w:rsidRPr="00056DD1">
        <w:t>Safety-driven solutions with reliability and long-term support.</w: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4. E-Library Solutions</w:t>
      </w:r>
    </w:p>
    <w:p w:rsidR="00056DD1" w:rsidRPr="00056DD1" w:rsidRDefault="00056DD1" w:rsidP="00056DD1">
      <w:pPr>
        <w:numPr>
          <w:ilvl w:val="0"/>
          <w:numId w:val="7"/>
        </w:numPr>
      </w:pPr>
      <w:r w:rsidRPr="00056DD1">
        <w:t>Digital library platforms to expand access to knowledge anytime, anywhere.</w:t>
      </w:r>
    </w:p>
    <w:p w:rsidR="00056DD1" w:rsidRPr="00056DD1" w:rsidRDefault="00056DD1" w:rsidP="00056DD1">
      <w:pPr>
        <w:numPr>
          <w:ilvl w:val="0"/>
          <w:numId w:val="7"/>
        </w:numPr>
      </w:pPr>
      <w:r w:rsidRPr="00056DD1">
        <w:t>Affordable and scalable solutions for schools, universities, and training institutes.</w:t>
      </w:r>
    </w:p>
    <w:p w:rsidR="00056DD1" w:rsidRPr="00056DD1" w:rsidRDefault="00056DD1" w:rsidP="00056DD1">
      <w:pPr>
        <w:numPr>
          <w:ilvl w:val="0"/>
          <w:numId w:val="7"/>
        </w:numPr>
      </w:pPr>
      <w:r w:rsidRPr="00056DD1">
        <w:rPr>
          <w:b/>
          <w:bCs/>
        </w:rPr>
        <w:t>Custom-built e-library solutions in India</w:t>
      </w:r>
      <w:r w:rsidRPr="00056DD1">
        <w:t xml:space="preserve"> to modernize education.</w:t>
      </w:r>
    </w:p>
    <w:p w:rsidR="00056DD1" w:rsidRPr="00056DD1" w:rsidRDefault="00841072" w:rsidP="00056DD1">
      <w:r>
        <w:pict>
          <v:rect id="_x0000_i1026" style="width:0;height:1.5pt" o:hralign="center" o:hrstd="t" o:hr="t" fillcolor="#a0a0a0" stroked="f"/>
        </w:pict>
      </w:r>
    </w:p>
    <w:p w:rsidR="00AF2E32" w:rsidRDefault="00AF2E32" w:rsidP="00056DD1">
      <w:pPr>
        <w:rPr>
          <w:b/>
          <w:bCs/>
          <w:color w:val="002060"/>
          <w:sz w:val="24"/>
          <w:szCs w:val="24"/>
          <w:u w:val="single"/>
        </w:rPr>
      </w:pPr>
    </w:p>
    <w:p w:rsidR="001E6BEA" w:rsidRDefault="001E6BEA" w:rsidP="00056DD1">
      <w:pPr>
        <w:rPr>
          <w:b/>
          <w:bCs/>
          <w:color w:val="002060"/>
          <w:sz w:val="24"/>
          <w:szCs w:val="24"/>
          <w:u w:val="single"/>
        </w:rPr>
      </w:pP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lastRenderedPageBreak/>
        <w:t>Professional Team – Experts You Can Trust</w:t>
      </w:r>
    </w:p>
    <w:p w:rsidR="00056DD1" w:rsidRPr="00056DD1" w:rsidRDefault="00056DD1" w:rsidP="00056DD1">
      <w:r w:rsidRPr="00056DD1">
        <w:t xml:space="preserve">At </w:t>
      </w:r>
      <w:r w:rsidRPr="00056DD1">
        <w:rPr>
          <w:b/>
          <w:bCs/>
        </w:rPr>
        <w:t>JSV Business Solutions</w:t>
      </w:r>
      <w:r w:rsidRPr="00056DD1">
        <w:t xml:space="preserve">, our success is powered by a </w:t>
      </w:r>
      <w:r w:rsidRPr="00056DD1">
        <w:rPr>
          <w:b/>
          <w:bCs/>
        </w:rPr>
        <w:t>highly skilled professional team</w:t>
      </w:r>
      <w:r w:rsidRPr="00056DD1">
        <w:t xml:space="preserve"> with expertise in </w:t>
      </w:r>
      <w:r w:rsidRPr="00056DD1">
        <w:rPr>
          <w:b/>
          <w:bCs/>
        </w:rPr>
        <w:t>IT, education technology, AI, and security systems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Certified IT Experts:</w:t>
      </w:r>
      <w:r w:rsidRPr="00056DD1">
        <w:t xml:space="preserve"> Specialists in deploying global and Indian IT solutions.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Education Technology Consultants:</w:t>
      </w:r>
      <w:r w:rsidRPr="00056DD1">
        <w:t xml:space="preserve"> Driving </w:t>
      </w:r>
      <w:r w:rsidRPr="00056DD1">
        <w:rPr>
          <w:b/>
          <w:bCs/>
        </w:rPr>
        <w:t>digital transformation in classrooms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Customer-Centric Support Team:</w:t>
      </w:r>
      <w:r w:rsidRPr="00056DD1">
        <w:t xml:space="preserve"> Providing </w:t>
      </w:r>
      <w:r w:rsidRPr="00056DD1">
        <w:rPr>
          <w:b/>
          <w:bCs/>
        </w:rPr>
        <w:t>24/7 technical assistance</w:t>
      </w:r>
      <w:r w:rsidRPr="00056DD1">
        <w:t>.</w:t>
      </w:r>
    </w:p>
    <w:p w:rsidR="00056DD1" w:rsidRPr="00056DD1" w:rsidRDefault="00056DD1" w:rsidP="00056DD1">
      <w:pPr>
        <w:numPr>
          <w:ilvl w:val="0"/>
          <w:numId w:val="8"/>
        </w:numPr>
      </w:pPr>
      <w:r w:rsidRPr="00056DD1">
        <w:rPr>
          <w:b/>
          <w:bCs/>
        </w:rPr>
        <w:t>Innovation-Driven Professionals:</w:t>
      </w:r>
      <w:r w:rsidRPr="00056DD1">
        <w:t xml:space="preserve"> Always adopting the latest technologies to deliver smarter and faster results.</w:t>
      </w:r>
    </w:p>
    <w:p w:rsidR="00056DD1" w:rsidRPr="00056DD1" w:rsidRDefault="00056DD1" w:rsidP="00056DD1">
      <w:r w:rsidRPr="00056DD1">
        <w:t xml:space="preserve">Our team is passionate about delivering </w:t>
      </w:r>
      <w:r w:rsidRPr="00056DD1">
        <w:rPr>
          <w:b/>
          <w:bCs/>
        </w:rPr>
        <w:t>cost-effective, reliable, and future-ready solutions</w:t>
      </w:r>
      <w:r w:rsidRPr="00056DD1">
        <w:t xml:space="preserve"> that make a measurable difference.</w:t>
      </w:r>
    </w:p>
    <w:p w:rsidR="00056DD1" w:rsidRPr="00056DD1" w:rsidRDefault="00841072" w:rsidP="00056DD1">
      <w:r>
        <w:pict>
          <v:rect id="_x0000_i1027" style="width:0;height:1.5pt" o:hralign="center" o:hrstd="t" o:hr="t" fillcolor="#a0a0a0" stroked="f"/>
        </w:pic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Our Clientele – Who We Serve</w:t>
      </w:r>
    </w:p>
    <w:p w:rsidR="00056DD1" w:rsidRPr="00056DD1" w:rsidRDefault="00056DD1" w:rsidP="00056DD1">
      <w:r w:rsidRPr="00056DD1">
        <w:t>We are proud to serve a diverse clientele across India, including: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Schools and Colleges</w:t>
      </w:r>
      <w:r w:rsidRPr="00056DD1">
        <w:t xml:space="preserve"> – AI-driven smart classrooms, e-libraries, and surveillance systems.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Universities &amp; Training Institutes</w:t>
      </w:r>
      <w:r w:rsidRPr="00056DD1">
        <w:t xml:space="preserve"> – Digital learning solutions and advanced IT infrastructure.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Corporate Organizations</w:t>
      </w:r>
      <w:r w:rsidRPr="00056DD1">
        <w:t xml:space="preserve"> – Branded IT products, data centers, and CCTV surveillance solutions.</w:t>
      </w:r>
    </w:p>
    <w:p w:rsidR="00056DD1" w:rsidRPr="00056DD1" w:rsidRDefault="00056DD1" w:rsidP="00056DD1">
      <w:pPr>
        <w:numPr>
          <w:ilvl w:val="0"/>
          <w:numId w:val="9"/>
        </w:numPr>
      </w:pPr>
      <w:r w:rsidRPr="00056DD1">
        <w:rPr>
          <w:b/>
          <w:bCs/>
        </w:rPr>
        <w:t>Government Departments &amp; Public Institutions</w:t>
      </w:r>
      <w:r w:rsidRPr="00056DD1">
        <w:t xml:space="preserve"> – Scalable </w:t>
      </w:r>
      <w:r w:rsidRPr="00056DD1">
        <w:rPr>
          <w:b/>
          <w:bCs/>
        </w:rPr>
        <w:t>Make in India IT and security solutions</w:t>
      </w:r>
      <w:r w:rsidRPr="00056DD1">
        <w:t>.</w:t>
      </w:r>
    </w:p>
    <w:p w:rsidR="00056DD1" w:rsidRPr="00056DD1" w:rsidRDefault="00056DD1" w:rsidP="00056DD1">
      <w:r w:rsidRPr="00056DD1">
        <w:t xml:space="preserve">Our clients value us for our </w:t>
      </w:r>
      <w:r w:rsidRPr="00056DD1">
        <w:rPr>
          <w:b/>
          <w:bCs/>
        </w:rPr>
        <w:t>commitment to excellence, on-time delivery, and reliable support</w:t>
      </w:r>
      <w:r w:rsidRPr="00056DD1">
        <w:t>.</w:t>
      </w:r>
    </w:p>
    <w:p w:rsidR="00056DD1" w:rsidRPr="00056DD1" w:rsidRDefault="00841072" w:rsidP="00056DD1">
      <w:r>
        <w:pict>
          <v:rect id="_x0000_i1028" style="width:0;height:1.5pt" o:hralign="center" o:hrstd="t" o:hr="t" fillcolor="#a0a0a0" stroked="f"/>
        </w:pict>
      </w:r>
    </w:p>
    <w:p w:rsidR="00056DD1" w:rsidRPr="00056DD1" w:rsidRDefault="00056DD1" w:rsidP="00056DD1">
      <w:pPr>
        <w:rPr>
          <w:b/>
          <w:bCs/>
          <w:color w:val="002060"/>
          <w:sz w:val="24"/>
          <w:szCs w:val="24"/>
          <w:u w:val="single"/>
        </w:rPr>
      </w:pPr>
      <w:r w:rsidRPr="00056DD1">
        <w:rPr>
          <w:b/>
          <w:bCs/>
          <w:color w:val="002060"/>
          <w:sz w:val="24"/>
          <w:szCs w:val="24"/>
          <w:u w:val="single"/>
        </w:rPr>
        <w:t>Contact Us – Let’s Build Your Digital Future</w:t>
      </w:r>
    </w:p>
    <w:p w:rsidR="00056DD1" w:rsidRPr="00056DD1" w:rsidRDefault="00056DD1" w:rsidP="00056DD1">
      <w:r w:rsidRPr="00056DD1">
        <w:t xml:space="preserve">Looking for </w:t>
      </w:r>
      <w:r w:rsidRPr="00056DD1">
        <w:rPr>
          <w:b/>
          <w:bCs/>
        </w:rPr>
        <w:t>AI-driven educational IT solutions, branded IT infrastructure, CCTV surveillance, or digital libraries in India</w:t>
      </w:r>
      <w:r w:rsidRPr="00056DD1">
        <w:t>?</w:t>
      </w:r>
      <w:r w:rsidRPr="00056DD1">
        <w:br/>
        <w:t xml:space="preserve">Connect with us today to explore how </w:t>
      </w:r>
      <w:r w:rsidRPr="00056DD1">
        <w:rPr>
          <w:b/>
          <w:bCs/>
        </w:rPr>
        <w:t>JSV Business Solutions</w:t>
      </w:r>
      <w:r w:rsidRPr="00056DD1">
        <w:t xml:space="preserve"> can help transform your institution or business with the </w:t>
      </w:r>
      <w:r w:rsidRPr="00056DD1">
        <w:rPr>
          <w:b/>
          <w:bCs/>
        </w:rPr>
        <w:t>best technology solutions</w:t>
      </w:r>
      <w:r w:rsidRPr="00056DD1">
        <w:t>.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📍</w:t>
      </w:r>
      <w:r w:rsidRPr="00056DD1">
        <w:t xml:space="preserve"> </w:t>
      </w:r>
      <w:r w:rsidRPr="00056DD1">
        <w:rPr>
          <w:b/>
          <w:bCs/>
        </w:rPr>
        <w:t>Office Address:</w:t>
      </w:r>
      <w:r w:rsidRPr="00056DD1">
        <w:br/>
        <w:t>[Your Office Address Here]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📞</w:t>
      </w:r>
      <w:r w:rsidRPr="00056DD1">
        <w:t xml:space="preserve"> </w:t>
      </w:r>
      <w:r w:rsidRPr="00056DD1">
        <w:rPr>
          <w:b/>
          <w:bCs/>
        </w:rPr>
        <w:t>Phone:</w:t>
      </w:r>
      <w:r w:rsidRPr="00056DD1">
        <w:br/>
        <w:t>[Your Contact Number Here]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📧</w:t>
      </w:r>
      <w:r w:rsidRPr="00056DD1">
        <w:t xml:space="preserve"> </w:t>
      </w:r>
      <w:r w:rsidRPr="00056DD1">
        <w:rPr>
          <w:b/>
          <w:bCs/>
        </w:rPr>
        <w:t>Email:</w:t>
      </w:r>
      <w:r w:rsidRPr="00056DD1">
        <w:br/>
        <w:t>[Your Email Address Here]</w:t>
      </w:r>
    </w:p>
    <w:p w:rsidR="00056DD1" w:rsidRPr="00056DD1" w:rsidRDefault="00056DD1" w:rsidP="00056DD1">
      <w:r w:rsidRPr="00056DD1">
        <w:rPr>
          <w:rFonts w:ascii="Segoe UI Emoji" w:hAnsi="Segoe UI Emoji" w:cs="Segoe UI Emoji"/>
        </w:rPr>
        <w:t>🌐</w:t>
      </w:r>
      <w:r w:rsidRPr="00056DD1">
        <w:t xml:space="preserve"> </w:t>
      </w:r>
      <w:r w:rsidRPr="00056DD1">
        <w:rPr>
          <w:b/>
          <w:bCs/>
        </w:rPr>
        <w:t>Website:</w:t>
      </w:r>
      <w:r w:rsidRPr="00056DD1">
        <w:br/>
        <w:t>www.jsvbusinesssolutions.com</w:t>
      </w:r>
    </w:p>
    <w:p w:rsidR="00056DD1" w:rsidRPr="00080968" w:rsidRDefault="00056DD1">
      <w:pPr>
        <w:rPr>
          <w:lang w:val="en-US"/>
        </w:rPr>
      </w:pPr>
    </w:p>
    <w:sectPr w:rsidR="00056DD1" w:rsidRPr="00080968" w:rsidSect="002B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74060"/>
    <w:multiLevelType w:val="multilevel"/>
    <w:tmpl w:val="B7F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B2ADA"/>
    <w:multiLevelType w:val="multilevel"/>
    <w:tmpl w:val="63D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95434D"/>
    <w:multiLevelType w:val="multilevel"/>
    <w:tmpl w:val="67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174785"/>
    <w:multiLevelType w:val="multilevel"/>
    <w:tmpl w:val="E166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0371BA"/>
    <w:multiLevelType w:val="multilevel"/>
    <w:tmpl w:val="725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D72AE6"/>
    <w:multiLevelType w:val="multilevel"/>
    <w:tmpl w:val="D17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974DA"/>
    <w:multiLevelType w:val="multilevel"/>
    <w:tmpl w:val="2C5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EA2F7B"/>
    <w:multiLevelType w:val="multilevel"/>
    <w:tmpl w:val="6FA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D77D3"/>
    <w:multiLevelType w:val="multilevel"/>
    <w:tmpl w:val="7B2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0968"/>
    <w:rsid w:val="00056DD1"/>
    <w:rsid w:val="00080968"/>
    <w:rsid w:val="001A63DD"/>
    <w:rsid w:val="001E6BEA"/>
    <w:rsid w:val="002B1EEC"/>
    <w:rsid w:val="00365FEF"/>
    <w:rsid w:val="0038250A"/>
    <w:rsid w:val="00445462"/>
    <w:rsid w:val="00542DCB"/>
    <w:rsid w:val="005E1FA3"/>
    <w:rsid w:val="005F10A1"/>
    <w:rsid w:val="00632CAD"/>
    <w:rsid w:val="00841072"/>
    <w:rsid w:val="00A92A0E"/>
    <w:rsid w:val="00AF2E32"/>
    <w:rsid w:val="00B30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EEC"/>
  </w:style>
  <w:style w:type="paragraph" w:styleId="Heading1">
    <w:name w:val="heading 1"/>
    <w:basedOn w:val="Normal"/>
    <w:next w:val="Normal"/>
    <w:link w:val="Heading1Char"/>
    <w:uiPriority w:val="9"/>
    <w:qFormat/>
    <w:rsid w:val="0008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Murthy</dc:creator>
  <cp:keywords/>
  <dc:description/>
  <cp:lastModifiedBy>Koushik Pillai</cp:lastModifiedBy>
  <cp:revision>13</cp:revision>
  <dcterms:created xsi:type="dcterms:W3CDTF">2025-08-28T14:42:00Z</dcterms:created>
  <dcterms:modified xsi:type="dcterms:W3CDTF">2026-07-27T16:36:00Z</dcterms:modified>
</cp:coreProperties>
</file>