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410972" w14:textId="77777777" w:rsidR="00907740" w:rsidRDefault="00907740" w:rsidP="00907740">
      <w:pPr>
        <w:jc w:val="center"/>
        <w:rPr>
          <w:b/>
          <w:i/>
          <w:sz w:val="32"/>
          <w:szCs w:val="32"/>
          <w:u w:val="single"/>
        </w:rPr>
      </w:pPr>
      <w:r w:rsidRPr="00907740">
        <w:rPr>
          <w:b/>
          <w:i/>
          <w:sz w:val="32"/>
          <w:szCs w:val="32"/>
          <w:u w:val="single"/>
        </w:rPr>
        <w:t>Frontend Development with React.js</w:t>
      </w:r>
    </w:p>
    <w:p w14:paraId="5B145B97" w14:textId="77777777" w:rsidR="00907740" w:rsidRPr="00907740" w:rsidRDefault="00907740" w:rsidP="00907740">
      <w:pPr>
        <w:jc w:val="center"/>
        <w:rPr>
          <w:b/>
          <w:i/>
          <w:sz w:val="32"/>
          <w:szCs w:val="32"/>
          <w:u w:val="single"/>
        </w:rPr>
      </w:pPr>
      <w:r w:rsidRPr="00907740">
        <w:rPr>
          <w:b/>
          <w:i/>
          <w:sz w:val="32"/>
          <w:szCs w:val="32"/>
          <w:u w:val="single"/>
        </w:rPr>
        <w:t xml:space="preserve">Project Documentation for </w:t>
      </w:r>
      <w:proofErr w:type="spellStart"/>
      <w:r w:rsidRPr="00907740">
        <w:rPr>
          <w:b/>
          <w:i/>
          <w:sz w:val="32"/>
          <w:szCs w:val="32"/>
          <w:u w:val="single"/>
        </w:rPr>
        <w:t>CryptoVerse</w:t>
      </w:r>
      <w:proofErr w:type="spellEnd"/>
    </w:p>
    <w:p w14:paraId="370A8F64" w14:textId="77777777" w:rsidR="00907740" w:rsidRDefault="00907740" w:rsidP="00907740"/>
    <w:p w14:paraId="2B2BB982" w14:textId="77777777" w:rsidR="00907740" w:rsidRDefault="0090774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>1. Introduction</w:t>
      </w:r>
    </w:p>
    <w:p w14:paraId="47788352" w14:textId="77777777" w:rsidR="00907740" w:rsidRDefault="0090774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907740">
        <w:rPr>
          <w:sz w:val="24"/>
          <w:szCs w:val="24"/>
        </w:rPr>
        <w:t xml:space="preserve"> </w:t>
      </w:r>
      <w:r>
        <w:rPr>
          <w:b/>
          <w:sz w:val="28"/>
          <w:szCs w:val="28"/>
        </w:rPr>
        <w:t xml:space="preserve">Project title : </w:t>
      </w:r>
      <w:proofErr w:type="spellStart"/>
      <w:r>
        <w:rPr>
          <w:b/>
          <w:sz w:val="28"/>
          <w:szCs w:val="28"/>
        </w:rPr>
        <w:t>Cryptoverse</w:t>
      </w:r>
      <w:proofErr w:type="spellEnd"/>
    </w:p>
    <w:p w14:paraId="7552CB7C" w14:textId="77777777" w:rsidR="00907740" w:rsidRDefault="00907740" w:rsidP="00907740">
      <w:pPr>
        <w:spacing w:after="202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Team members : </w:t>
      </w:r>
    </w:p>
    <w:p w14:paraId="04554711" w14:textId="77777777" w:rsidR="00907740" w:rsidRPr="00907740" w:rsidRDefault="008F4050" w:rsidP="00907740">
      <w:pPr>
        <w:spacing w:after="202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07740">
        <w:rPr>
          <w:b/>
          <w:sz w:val="28"/>
          <w:szCs w:val="28"/>
        </w:rPr>
        <w:t xml:space="preserve">   </w:t>
      </w:r>
      <w:r w:rsidR="00907740" w:rsidRPr="00907740">
        <w:rPr>
          <w:b/>
          <w:sz w:val="28"/>
          <w:szCs w:val="28"/>
        </w:rPr>
        <w:t>Priyadharshini S(Team leader)</w:t>
      </w:r>
      <w:hyperlink r:id="rId5" w:history="1">
        <w:r w:rsidR="00907740" w:rsidRPr="00907740">
          <w:rPr>
            <w:rStyle w:val="Hyperlink"/>
            <w:b/>
            <w:sz w:val="28"/>
            <w:szCs w:val="28"/>
          </w:rPr>
          <w:t>priyadharshinis22cs064@gmail.com</w:t>
        </w:r>
      </w:hyperlink>
    </w:p>
    <w:p w14:paraId="569403C2" w14:textId="77777777" w:rsidR="00907740" w:rsidRPr="00907740" w:rsidRDefault="008F4050" w:rsidP="00907740">
      <w:pPr>
        <w:spacing w:after="202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</w:t>
      </w:r>
      <w:r w:rsidR="00907740">
        <w:rPr>
          <w:b/>
          <w:sz w:val="28"/>
          <w:szCs w:val="28"/>
        </w:rPr>
        <w:t xml:space="preserve"> </w:t>
      </w:r>
      <w:r w:rsidR="00907740" w:rsidRPr="00907740">
        <w:rPr>
          <w:b/>
          <w:sz w:val="28"/>
          <w:szCs w:val="28"/>
        </w:rPr>
        <w:t xml:space="preserve">Priyadharshini R                          </w:t>
      </w:r>
      <w:hyperlink r:id="rId6" w:history="1">
        <w:r w:rsidR="00907740" w:rsidRPr="00907740">
          <w:rPr>
            <w:rStyle w:val="Hyperlink"/>
            <w:b/>
            <w:sz w:val="28"/>
            <w:szCs w:val="28"/>
          </w:rPr>
          <w:t>priyadharshinir22cs063@gmail.com</w:t>
        </w:r>
      </w:hyperlink>
    </w:p>
    <w:p w14:paraId="0761063E" w14:textId="77777777" w:rsidR="00907740" w:rsidRPr="00907740" w:rsidRDefault="008F4050" w:rsidP="00907740">
      <w:pPr>
        <w:spacing w:after="202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</w:t>
      </w:r>
      <w:r w:rsidR="00907740">
        <w:rPr>
          <w:b/>
          <w:sz w:val="28"/>
          <w:szCs w:val="28"/>
        </w:rPr>
        <w:t xml:space="preserve">    </w:t>
      </w:r>
      <w:proofErr w:type="spellStart"/>
      <w:r w:rsidR="00907740" w:rsidRPr="00907740">
        <w:rPr>
          <w:b/>
          <w:sz w:val="28"/>
          <w:szCs w:val="28"/>
        </w:rPr>
        <w:t>Rabiyathul</w:t>
      </w:r>
      <w:proofErr w:type="spellEnd"/>
      <w:r w:rsidR="00907740" w:rsidRPr="00907740">
        <w:rPr>
          <w:b/>
          <w:sz w:val="28"/>
          <w:szCs w:val="28"/>
        </w:rPr>
        <w:t xml:space="preserve"> </w:t>
      </w:r>
      <w:proofErr w:type="spellStart"/>
      <w:r w:rsidR="00907740" w:rsidRPr="00907740">
        <w:rPr>
          <w:b/>
          <w:sz w:val="28"/>
          <w:szCs w:val="28"/>
        </w:rPr>
        <w:t>Bassariya</w:t>
      </w:r>
      <w:proofErr w:type="spellEnd"/>
      <w:r w:rsidR="00907740" w:rsidRPr="00907740">
        <w:rPr>
          <w:b/>
          <w:sz w:val="28"/>
          <w:szCs w:val="28"/>
        </w:rPr>
        <w:t xml:space="preserve"> A              </w:t>
      </w:r>
      <w:hyperlink r:id="rId7" w:history="1">
        <w:r w:rsidRPr="003925C2">
          <w:rPr>
            <w:rStyle w:val="Hyperlink"/>
            <w:b/>
            <w:sz w:val="28"/>
            <w:szCs w:val="28"/>
          </w:rPr>
          <w:t>rabiyathulbassariyaa22cs065@gmail.com</w:t>
        </w:r>
      </w:hyperlink>
    </w:p>
    <w:p w14:paraId="3039270E" w14:textId="77777777" w:rsidR="00907740" w:rsidRPr="00907740" w:rsidRDefault="008F4050" w:rsidP="00907740">
      <w:pPr>
        <w:rPr>
          <w:b/>
          <w:sz w:val="24"/>
          <w:szCs w:val="24"/>
        </w:rPr>
      </w:pPr>
      <w:r>
        <w:rPr>
          <w:b/>
          <w:sz w:val="28"/>
          <w:szCs w:val="28"/>
        </w:rPr>
        <w:t xml:space="preserve">        </w:t>
      </w:r>
      <w:r w:rsidR="00907740">
        <w:rPr>
          <w:b/>
          <w:sz w:val="28"/>
          <w:szCs w:val="28"/>
        </w:rPr>
        <w:t xml:space="preserve"> Ragavarshini R </w:t>
      </w:r>
      <w:r w:rsidR="00907740" w:rsidRPr="00253F21">
        <w:rPr>
          <w:b/>
          <w:sz w:val="28"/>
          <w:szCs w:val="28"/>
        </w:rPr>
        <w:t xml:space="preserve">        </w:t>
      </w:r>
      <w:r w:rsidR="00907740">
        <w:rPr>
          <w:b/>
          <w:sz w:val="28"/>
          <w:szCs w:val="28"/>
        </w:rPr>
        <w:t xml:space="preserve">                    </w:t>
      </w:r>
      <w:hyperlink r:id="rId8" w:history="1">
        <w:r w:rsidR="00907740" w:rsidRPr="00833430">
          <w:rPr>
            <w:rStyle w:val="Hyperlink"/>
            <w:b/>
            <w:sz w:val="28"/>
            <w:szCs w:val="28"/>
          </w:rPr>
          <w:t>ragavarshinir22cs066@gmail.com</w:t>
        </w:r>
      </w:hyperlink>
    </w:p>
    <w:p w14:paraId="1B9C1636" w14:textId="77777777" w:rsidR="00907740" w:rsidRDefault="00907740" w:rsidP="00907740">
      <w:pPr>
        <w:rPr>
          <w:b/>
          <w:sz w:val="24"/>
          <w:szCs w:val="24"/>
        </w:rPr>
      </w:pPr>
    </w:p>
    <w:p w14:paraId="4E0CCC17" w14:textId="77777777" w:rsidR="00907740" w:rsidRPr="00907740" w:rsidRDefault="00907740" w:rsidP="00907740">
      <w:pPr>
        <w:rPr>
          <w:b/>
          <w:sz w:val="28"/>
          <w:szCs w:val="28"/>
        </w:rPr>
      </w:pPr>
      <w:r w:rsidRPr="00907740">
        <w:rPr>
          <w:b/>
          <w:sz w:val="28"/>
          <w:szCs w:val="28"/>
        </w:rPr>
        <w:t>2. Project Overview</w:t>
      </w:r>
    </w:p>
    <w:p w14:paraId="5BFE6A37" w14:textId="77777777" w:rsidR="00907740" w:rsidRDefault="0090774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•    Purpose:</w:t>
      </w:r>
    </w:p>
    <w:p w14:paraId="4A3DB458" w14:textId="77777777" w:rsidR="00907740" w:rsidRDefault="008F4050" w:rsidP="00907740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Cryptov</w:t>
      </w:r>
      <w:r w:rsidR="00907740" w:rsidRPr="00907740">
        <w:rPr>
          <w:sz w:val="24"/>
          <w:szCs w:val="24"/>
        </w:rPr>
        <w:t>erse is a digital platform that provides real-time updates, insights, and information about cryptocurrencies. Users can track market trends, view historical data, and explore various digital assets.</w:t>
      </w:r>
    </w:p>
    <w:p w14:paraId="3C3C712E" w14:textId="77777777" w:rsidR="00907740" w:rsidRDefault="00907740" w:rsidP="00907740">
      <w:pPr>
        <w:ind w:firstLine="720"/>
        <w:rPr>
          <w:sz w:val="24"/>
          <w:szCs w:val="24"/>
        </w:rPr>
      </w:pPr>
      <w:r w:rsidRPr="00907740">
        <w:rPr>
          <w:sz w:val="24"/>
          <w:szCs w:val="24"/>
        </w:rPr>
        <w:t>•    Features</w:t>
      </w:r>
      <w:r>
        <w:rPr>
          <w:sz w:val="24"/>
          <w:szCs w:val="24"/>
        </w:rPr>
        <w:t>:</w:t>
      </w:r>
    </w:p>
    <w:p w14:paraId="75CECA0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Cryptocurrency Market Overview.</w:t>
      </w:r>
    </w:p>
    <w:p w14:paraId="192A347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Live Price Updates</w:t>
      </w:r>
      <w:r>
        <w:rPr>
          <w:sz w:val="24"/>
          <w:szCs w:val="24"/>
        </w:rPr>
        <w:t>.</w:t>
      </w:r>
    </w:p>
    <w:p w14:paraId="032C31EC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User Authentication</w:t>
      </w:r>
      <w:r>
        <w:rPr>
          <w:sz w:val="24"/>
          <w:szCs w:val="24"/>
        </w:rPr>
        <w:t>.</w:t>
      </w:r>
    </w:p>
    <w:p w14:paraId="5183D90A" w14:textId="77777777" w:rsid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Trending Coins and Market Insights.</w:t>
      </w:r>
    </w:p>
    <w:p w14:paraId="4A2A3837" w14:textId="77777777" w:rsidR="00907740" w:rsidRPr="00907740" w:rsidRDefault="00907740" w:rsidP="0090774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07740">
        <w:rPr>
          <w:sz w:val="24"/>
          <w:szCs w:val="24"/>
        </w:rPr>
        <w:t>Historical Data Visualization.</w:t>
      </w:r>
    </w:p>
    <w:p w14:paraId="50BB6FD2" w14:textId="77777777" w:rsidR="00907740" w:rsidRPr="008D40BC" w:rsidRDefault="00907740" w:rsidP="00907740">
      <w:pPr>
        <w:rPr>
          <w:b/>
          <w:sz w:val="28"/>
          <w:szCs w:val="28"/>
        </w:rPr>
      </w:pPr>
    </w:p>
    <w:p w14:paraId="41BD9CF6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3. Architecture</w:t>
      </w:r>
    </w:p>
    <w:p w14:paraId="223B62C2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Component Structure:</w:t>
      </w:r>
    </w:p>
    <w:p w14:paraId="5B487AB3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application is built using React.js with a component-based architecture. Major components include:</w:t>
      </w:r>
    </w:p>
    <w:p w14:paraId="06981726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740">
        <w:rPr>
          <w:sz w:val="24"/>
          <w:szCs w:val="24"/>
        </w:rPr>
        <w:lastRenderedPageBreak/>
        <w:t>Header: Contains the navigation bar and search bar.</w:t>
      </w:r>
    </w:p>
    <w:p w14:paraId="13BCB26C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07740">
        <w:rPr>
          <w:sz w:val="24"/>
          <w:szCs w:val="24"/>
        </w:rPr>
        <w:t>Sidebar: Displays trending cryptoc</w:t>
      </w:r>
      <w:r>
        <w:rPr>
          <w:sz w:val="24"/>
          <w:szCs w:val="24"/>
        </w:rPr>
        <w:t>urrencies and navigation links.</w:t>
      </w:r>
    </w:p>
    <w:p w14:paraId="491593C1" w14:textId="77777777" w:rsid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07740">
        <w:rPr>
          <w:sz w:val="24"/>
          <w:szCs w:val="24"/>
        </w:rPr>
        <w:t>HomePage</w:t>
      </w:r>
      <w:proofErr w:type="spellEnd"/>
      <w:r w:rsidRPr="00907740">
        <w:rPr>
          <w:sz w:val="24"/>
          <w:szCs w:val="24"/>
        </w:rPr>
        <w:t>: Shows Market Trends, Most Popular Cryptos.</w:t>
      </w:r>
    </w:p>
    <w:p w14:paraId="5BD227A2" w14:textId="77777777" w:rsidR="00907740" w:rsidRPr="00907740" w:rsidRDefault="00907740" w:rsidP="0090774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907740">
        <w:rPr>
          <w:sz w:val="24"/>
          <w:szCs w:val="24"/>
        </w:rPr>
        <w:t>SearchPage</w:t>
      </w:r>
      <w:proofErr w:type="spellEnd"/>
      <w:r w:rsidRPr="00907740">
        <w:rPr>
          <w:sz w:val="24"/>
          <w:szCs w:val="24"/>
        </w:rPr>
        <w:t>: Allows users to search for specific cryptocurrencies and tokens.</w:t>
      </w:r>
    </w:p>
    <w:p w14:paraId="2847477F" w14:textId="77777777" w:rsidR="00907740" w:rsidRPr="00907740" w:rsidRDefault="00907740" w:rsidP="00907740">
      <w:pPr>
        <w:rPr>
          <w:sz w:val="24"/>
          <w:szCs w:val="24"/>
        </w:rPr>
      </w:pPr>
    </w:p>
    <w:p w14:paraId="518E9E37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State Management:</w:t>
      </w:r>
    </w:p>
    <w:p w14:paraId="67587DF8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application uses Redux for global state management. The Redux store manages user authentication, market data, and search results.</w:t>
      </w:r>
    </w:p>
    <w:p w14:paraId="48E572B4" w14:textId="77777777" w:rsidR="00907740" w:rsidRDefault="0090774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•    Routing:</w:t>
      </w:r>
    </w:p>
    <w:p w14:paraId="256E348A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The application uses React Router </w:t>
      </w:r>
      <w:r>
        <w:rPr>
          <w:sz w:val="24"/>
          <w:szCs w:val="24"/>
        </w:rPr>
        <w:t>for navigation. Routes include.</w:t>
      </w:r>
    </w:p>
    <w:p w14:paraId="0FE2611C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>/: Home page</w:t>
      </w:r>
    </w:p>
    <w:p w14:paraId="7AB433E1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 xml:space="preserve"> /search: Search page</w:t>
      </w:r>
    </w:p>
    <w:p w14:paraId="6E372E3B" w14:textId="77777777" w:rsidR="00907740" w:rsidRDefault="00907740" w:rsidP="0090774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07740">
        <w:rPr>
          <w:sz w:val="24"/>
          <w:szCs w:val="24"/>
        </w:rPr>
        <w:t>/login: User login page</w:t>
      </w:r>
    </w:p>
    <w:p w14:paraId="55F57210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b/>
          <w:sz w:val="28"/>
          <w:szCs w:val="28"/>
        </w:rPr>
        <w:t>4. Setup Instructions</w:t>
      </w:r>
    </w:p>
    <w:p w14:paraId="4425A78E" w14:textId="77777777" w:rsidR="00681F50" w:rsidRDefault="00681F50" w:rsidP="00681F50">
      <w:pPr>
        <w:rPr>
          <w:sz w:val="24"/>
          <w:szCs w:val="24"/>
        </w:rPr>
      </w:pPr>
      <w:r>
        <w:rPr>
          <w:sz w:val="24"/>
          <w:szCs w:val="24"/>
        </w:rPr>
        <w:t xml:space="preserve">  •    Prerequisites:</w:t>
      </w:r>
    </w:p>
    <w:p w14:paraId="7399C0F5" w14:textId="77777777" w:rsidR="00681F50" w:rsidRDefault="0090774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1F50">
        <w:rPr>
          <w:sz w:val="24"/>
          <w:szCs w:val="24"/>
        </w:rPr>
        <w:t>Node.js (v16 or higher)</w:t>
      </w:r>
    </w:p>
    <w:p w14:paraId="6C8C770E" w14:textId="77777777" w:rsidR="00681F50" w:rsidRDefault="00681F5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(v8 or higher</w:t>
      </w:r>
    </w:p>
    <w:p w14:paraId="63C03E42" w14:textId="77777777" w:rsidR="00907740" w:rsidRPr="00681F50" w:rsidRDefault="00907740" w:rsidP="00681F5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81F50">
        <w:rPr>
          <w:sz w:val="24"/>
          <w:szCs w:val="24"/>
        </w:rPr>
        <w:t>Git</w:t>
      </w:r>
    </w:p>
    <w:p w14:paraId="612152A6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•    Installation:</w:t>
      </w:r>
    </w:p>
    <w:p w14:paraId="2C93CF22" w14:textId="3D7E0832" w:rsidR="006E3395" w:rsidRPr="006E3395" w:rsidRDefault="00907740" w:rsidP="006E3395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6E3395">
        <w:rPr>
          <w:sz w:val="24"/>
          <w:szCs w:val="24"/>
        </w:rPr>
        <w:t>Clone the repository: git clone :</w:t>
      </w:r>
    </w:p>
    <w:p w14:paraId="566CA0FD" w14:textId="2FE4E0E7" w:rsidR="00907740" w:rsidRPr="006E3395" w:rsidRDefault="00907740" w:rsidP="006E3395">
      <w:pPr>
        <w:pStyle w:val="ListParagraph"/>
        <w:rPr>
          <w:sz w:val="24"/>
          <w:szCs w:val="24"/>
        </w:rPr>
      </w:pPr>
      <w:r w:rsidRPr="006E3395">
        <w:rPr>
          <w:sz w:val="24"/>
          <w:szCs w:val="24"/>
        </w:rPr>
        <w:t xml:space="preserve"> </w:t>
      </w:r>
      <w:hyperlink r:id="rId9" w:history="1">
        <w:r w:rsidR="006E3395" w:rsidRPr="00403EEA">
          <w:rPr>
            <w:rStyle w:val="Hyperlink"/>
            <w:sz w:val="24"/>
            <w:szCs w:val="24"/>
          </w:rPr>
          <w:t>https://github.com/sundaramoorthypriyadharshini/Cryptoverse_Priyadharshinis</w:t>
        </w:r>
      </w:hyperlink>
      <w:r w:rsidR="006E3395">
        <w:rPr>
          <w:sz w:val="24"/>
          <w:szCs w:val="24"/>
        </w:rPr>
        <w:t xml:space="preserve"> </w:t>
      </w:r>
    </w:p>
    <w:p w14:paraId="2068FF53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2. Install dependencies: </w:t>
      </w:r>
      <w:proofErr w:type="spellStart"/>
      <w:r w:rsidRPr="00907740">
        <w:rPr>
          <w:sz w:val="24"/>
          <w:szCs w:val="24"/>
        </w:rPr>
        <w:t>npm</w:t>
      </w:r>
      <w:proofErr w:type="spellEnd"/>
      <w:r w:rsidRPr="00907740">
        <w:rPr>
          <w:sz w:val="24"/>
          <w:szCs w:val="24"/>
        </w:rPr>
        <w:t xml:space="preserve"> install</w:t>
      </w:r>
    </w:p>
    <w:p w14:paraId="7717DED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3. Configure environment variables: Create a .env file in the client directory and add the necessary variables (e.g., API keys).</w:t>
      </w:r>
    </w:p>
    <w:p w14:paraId="69CC5663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4. Start the development server: </w:t>
      </w:r>
      <w:proofErr w:type="spellStart"/>
      <w:r w:rsidRPr="00907740">
        <w:rPr>
          <w:sz w:val="24"/>
          <w:szCs w:val="24"/>
        </w:rPr>
        <w:t>npm</w:t>
      </w:r>
      <w:proofErr w:type="spellEnd"/>
      <w:r w:rsidRPr="00907740">
        <w:rPr>
          <w:sz w:val="24"/>
          <w:szCs w:val="24"/>
        </w:rPr>
        <w:t xml:space="preserve"> start</w:t>
      </w:r>
    </w:p>
    <w:p w14:paraId="5F1AF90B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5. Folder Structure</w:t>
      </w:r>
    </w:p>
    <w:p w14:paraId="28D0F61C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Client:</w:t>
      </w:r>
    </w:p>
    <w:p w14:paraId="737E6536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 xml:space="preserve">/components: # Reusable components (Header, </w:t>
      </w:r>
      <w:proofErr w:type="spellStart"/>
      <w:r w:rsidRPr="00681F50">
        <w:rPr>
          <w:sz w:val="24"/>
          <w:szCs w:val="24"/>
        </w:rPr>
        <w:t>MarketList</w:t>
      </w:r>
      <w:proofErr w:type="spellEnd"/>
      <w:r w:rsidRPr="00681F50">
        <w:rPr>
          <w:sz w:val="24"/>
          <w:szCs w:val="24"/>
        </w:rPr>
        <w:t>, etc.)</w:t>
      </w:r>
    </w:p>
    <w:p w14:paraId="52FDCF0A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F50">
        <w:rPr>
          <w:sz w:val="24"/>
          <w:szCs w:val="24"/>
        </w:rPr>
        <w:t xml:space="preserve"> </w:t>
      </w: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/pages: # Page components (</w:t>
      </w:r>
      <w:proofErr w:type="spellStart"/>
      <w:r w:rsidRPr="00681F50">
        <w:rPr>
          <w:sz w:val="24"/>
          <w:szCs w:val="24"/>
        </w:rPr>
        <w:t>HomePage</w:t>
      </w:r>
      <w:proofErr w:type="spellEnd"/>
      <w:r w:rsidRPr="00681F50">
        <w:rPr>
          <w:sz w:val="24"/>
          <w:szCs w:val="24"/>
        </w:rPr>
        <w:t xml:space="preserve">, </w:t>
      </w:r>
      <w:proofErr w:type="spellStart"/>
      <w:r w:rsidRPr="00681F50">
        <w:rPr>
          <w:sz w:val="24"/>
          <w:szCs w:val="24"/>
        </w:rPr>
        <w:t>SearchPage</w:t>
      </w:r>
      <w:proofErr w:type="spellEnd"/>
      <w:r w:rsidRPr="00681F50">
        <w:rPr>
          <w:sz w:val="24"/>
          <w:szCs w:val="24"/>
        </w:rPr>
        <w:t>, etc.)</w:t>
      </w:r>
    </w:p>
    <w:p w14:paraId="6DFC8760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/assets: # Icons,</w:t>
      </w:r>
      <w:r w:rsidR="00681F50" w:rsidRPr="00681F50">
        <w:rPr>
          <w:sz w:val="24"/>
          <w:szCs w:val="24"/>
        </w:rPr>
        <w:t xml:space="preserve"> images, and other static files.</w:t>
      </w:r>
      <w:r w:rsidRPr="00681F50">
        <w:rPr>
          <w:sz w:val="24"/>
          <w:szCs w:val="24"/>
        </w:rPr>
        <w:t xml:space="preserve"> </w:t>
      </w:r>
    </w:p>
    <w:p w14:paraId="0BE2586D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src</w:t>
      </w:r>
      <w:proofErr w:type="spellEnd"/>
      <w:r w:rsidRPr="00681F50">
        <w:rPr>
          <w:sz w:val="24"/>
          <w:szCs w:val="24"/>
        </w:rPr>
        <w:t>/redux: # Red</w:t>
      </w:r>
      <w:r w:rsidR="00681F50" w:rsidRPr="00681F50">
        <w:rPr>
          <w:sz w:val="24"/>
          <w:szCs w:val="24"/>
        </w:rPr>
        <w:t>ux store, actions, and reducers.</w:t>
      </w:r>
    </w:p>
    <w:p w14:paraId="05670C77" w14:textId="77777777" w:rsid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lastRenderedPageBreak/>
        <w:t>src</w:t>
      </w:r>
      <w:proofErr w:type="spellEnd"/>
      <w:r w:rsidRPr="00681F50">
        <w:rPr>
          <w:sz w:val="24"/>
          <w:szCs w:val="24"/>
        </w:rPr>
        <w:t xml:space="preserve">/utils: </w:t>
      </w:r>
      <w:r w:rsidR="00681F50" w:rsidRPr="00681F50">
        <w:rPr>
          <w:sz w:val="24"/>
          <w:szCs w:val="24"/>
        </w:rPr>
        <w:t># Utility functions and helpers</w:t>
      </w:r>
      <w:r w:rsidR="00681F50">
        <w:rPr>
          <w:sz w:val="24"/>
          <w:szCs w:val="24"/>
        </w:rPr>
        <w:t>.</w:t>
      </w:r>
    </w:p>
    <w:p w14:paraId="5D55F3EA" w14:textId="77777777" w:rsidR="00907740" w:rsidRPr="00681F50" w:rsidRDefault="00907740" w:rsidP="00681F50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681F50">
        <w:rPr>
          <w:sz w:val="24"/>
          <w:szCs w:val="24"/>
        </w:rPr>
        <w:t>App.j</w:t>
      </w:r>
      <w:r w:rsidR="00681F50" w:rsidRPr="00681F50">
        <w:rPr>
          <w:sz w:val="24"/>
          <w:szCs w:val="24"/>
        </w:rPr>
        <w:t>s: # Main application component.</w:t>
      </w:r>
      <w:r w:rsidRPr="00681F50">
        <w:rPr>
          <w:sz w:val="24"/>
          <w:szCs w:val="24"/>
        </w:rPr>
        <w:t xml:space="preserve"> o index.js: # Entry point</w:t>
      </w:r>
    </w:p>
    <w:p w14:paraId="457B4B2C" w14:textId="77777777" w:rsidR="00681F50" w:rsidRDefault="00681F50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•    Utilities:</w:t>
      </w:r>
    </w:p>
    <w:p w14:paraId="25FFB7CB" w14:textId="77777777" w:rsidR="00907740" w:rsidRPr="00681F50" w:rsidRDefault="00907740" w:rsidP="00681F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1F50">
        <w:rPr>
          <w:sz w:val="24"/>
          <w:szCs w:val="24"/>
        </w:rPr>
        <w:t>api.js: Handles API requests to the backend.</w:t>
      </w:r>
    </w:p>
    <w:p w14:paraId="5E3AB44C" w14:textId="77777777" w:rsidR="00907740" w:rsidRPr="00681F50" w:rsidRDefault="00907740" w:rsidP="00681F50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681F50">
        <w:rPr>
          <w:sz w:val="24"/>
          <w:szCs w:val="24"/>
        </w:rPr>
        <w:t>auth.js: Manages user authentication and token storage.</w:t>
      </w:r>
    </w:p>
    <w:p w14:paraId="0D23A160" w14:textId="77777777" w:rsidR="00681F50" w:rsidRDefault="00681F50" w:rsidP="00907740">
      <w:pPr>
        <w:rPr>
          <w:b/>
          <w:sz w:val="28"/>
          <w:szCs w:val="28"/>
        </w:rPr>
      </w:pPr>
      <w:r>
        <w:rPr>
          <w:b/>
          <w:sz w:val="28"/>
          <w:szCs w:val="28"/>
        </w:rPr>
        <w:t>6. Running the Application</w:t>
      </w:r>
    </w:p>
    <w:p w14:paraId="2AF2AA95" w14:textId="77777777" w:rsidR="00907740" w:rsidRPr="00681F50" w:rsidRDefault="00907740" w:rsidP="00907740">
      <w:pPr>
        <w:rPr>
          <w:b/>
          <w:sz w:val="28"/>
          <w:szCs w:val="28"/>
        </w:rPr>
      </w:pPr>
      <w:r w:rsidRPr="00907740">
        <w:rPr>
          <w:sz w:val="24"/>
          <w:szCs w:val="24"/>
        </w:rPr>
        <w:t>Frontend:</w:t>
      </w:r>
    </w:p>
    <w:p w14:paraId="3A86CD47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1F50">
        <w:rPr>
          <w:sz w:val="24"/>
          <w:szCs w:val="24"/>
        </w:rPr>
        <w:t xml:space="preserve">To start the frontend server, run the following command in the client directory: </w:t>
      </w: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start</w:t>
      </w:r>
    </w:p>
    <w:p w14:paraId="607DEAA4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681F50">
        <w:rPr>
          <w:sz w:val="24"/>
          <w:szCs w:val="24"/>
        </w:rPr>
        <w:t>npm</w:t>
      </w:r>
      <w:proofErr w:type="spellEnd"/>
      <w:r w:rsidRPr="00681F50">
        <w:rPr>
          <w:sz w:val="24"/>
          <w:szCs w:val="24"/>
        </w:rPr>
        <w:t xml:space="preserve"> install</w:t>
      </w:r>
    </w:p>
    <w:p w14:paraId="599F8B37" w14:textId="77777777" w:rsidR="00907740" w:rsidRPr="00681F50" w:rsidRDefault="00907740" w:rsidP="00681F50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81F50">
        <w:rPr>
          <w:sz w:val="24"/>
          <w:szCs w:val="24"/>
        </w:rPr>
        <w:t>The application will be available at http://localhost:3000</w:t>
      </w:r>
    </w:p>
    <w:p w14:paraId="58AC9D90" w14:textId="77777777" w:rsidR="00907740" w:rsidRPr="00681F50" w:rsidRDefault="00907740" w:rsidP="00907740">
      <w:pPr>
        <w:rPr>
          <w:b/>
          <w:sz w:val="28"/>
          <w:szCs w:val="28"/>
        </w:rPr>
      </w:pPr>
      <w:r w:rsidRPr="00681F50">
        <w:rPr>
          <w:b/>
          <w:sz w:val="28"/>
          <w:szCs w:val="28"/>
        </w:rPr>
        <w:t>7. Component Documentation</w:t>
      </w:r>
    </w:p>
    <w:p w14:paraId="71257C52" w14:textId="77777777" w:rsidR="00907740" w:rsidRPr="008D40BC" w:rsidRDefault="00907740" w:rsidP="008D40B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D40BC">
        <w:rPr>
          <w:sz w:val="24"/>
          <w:szCs w:val="24"/>
        </w:rPr>
        <w:t>Key Components:</w:t>
      </w:r>
    </w:p>
    <w:p w14:paraId="461F3BEB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Header: Displays the navigation bar and search bar.</w:t>
      </w:r>
    </w:p>
    <w:p w14:paraId="374A7007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</w:t>
      </w:r>
      <w:proofErr w:type="spellStart"/>
      <w:r w:rsidRPr="008D40BC">
        <w:rPr>
          <w:sz w:val="24"/>
          <w:szCs w:val="24"/>
        </w:rPr>
        <w:t>onSearch</w:t>
      </w:r>
      <w:proofErr w:type="spellEnd"/>
      <w:r w:rsidRPr="008D40BC">
        <w:rPr>
          <w:sz w:val="24"/>
          <w:szCs w:val="24"/>
        </w:rPr>
        <w:t xml:space="preserve"> (function to handle search queries).</w:t>
      </w:r>
    </w:p>
    <w:p w14:paraId="3DB88539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8D40BC">
        <w:rPr>
          <w:sz w:val="24"/>
          <w:szCs w:val="24"/>
        </w:rPr>
        <w:t>MarketList</w:t>
      </w:r>
      <w:proofErr w:type="spellEnd"/>
      <w:r w:rsidRPr="008D40BC">
        <w:rPr>
          <w:sz w:val="24"/>
          <w:szCs w:val="24"/>
        </w:rPr>
        <w:t>: Displays a list of cryptocurrencies with prices.</w:t>
      </w:r>
    </w:p>
    <w:p w14:paraId="6ADBBCE3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cryptos (array containing market details), </w:t>
      </w:r>
      <w:proofErr w:type="spellStart"/>
      <w:r w:rsidRPr="008D40BC">
        <w:rPr>
          <w:sz w:val="24"/>
          <w:szCs w:val="24"/>
        </w:rPr>
        <w:t>onSelect</w:t>
      </w:r>
      <w:proofErr w:type="spellEnd"/>
      <w:r w:rsidRPr="008D40BC">
        <w:rPr>
          <w:sz w:val="24"/>
          <w:szCs w:val="24"/>
        </w:rPr>
        <w:t xml:space="preserve"> (function to handle selection).</w:t>
      </w:r>
    </w:p>
    <w:p w14:paraId="0AEA40DC" w14:textId="77777777" w:rsidR="00681F50" w:rsidRPr="008D40BC" w:rsidRDefault="00681F5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Reusable Components:</w:t>
      </w:r>
    </w:p>
    <w:p w14:paraId="57C6FD14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Button: A customizable button component.</w:t>
      </w:r>
    </w:p>
    <w:p w14:paraId="07E7DB36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text, </w:t>
      </w:r>
      <w:proofErr w:type="spellStart"/>
      <w:r w:rsidRPr="008D40BC">
        <w:rPr>
          <w:sz w:val="24"/>
          <w:szCs w:val="24"/>
        </w:rPr>
        <w:t>onClick</w:t>
      </w:r>
      <w:proofErr w:type="spellEnd"/>
      <w:r w:rsidRPr="008D40BC">
        <w:rPr>
          <w:sz w:val="24"/>
          <w:szCs w:val="24"/>
        </w:rPr>
        <w:t>, disabled.</w:t>
      </w:r>
    </w:p>
    <w:p w14:paraId="64D14C28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>Input: A reusable input field for forms and search.</w:t>
      </w:r>
    </w:p>
    <w:p w14:paraId="4C637472" w14:textId="77777777" w:rsidR="00907740" w:rsidRPr="008D40BC" w:rsidRDefault="00907740" w:rsidP="008D40BC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Props: type, placeholder, value, </w:t>
      </w:r>
      <w:proofErr w:type="spellStart"/>
      <w:r w:rsidRPr="008D40BC">
        <w:rPr>
          <w:sz w:val="24"/>
          <w:szCs w:val="24"/>
        </w:rPr>
        <w:t>onChange</w:t>
      </w:r>
      <w:proofErr w:type="spellEnd"/>
      <w:r w:rsidRPr="008D40BC">
        <w:rPr>
          <w:sz w:val="24"/>
          <w:szCs w:val="24"/>
        </w:rPr>
        <w:t>.</w:t>
      </w:r>
    </w:p>
    <w:p w14:paraId="1E77120E" w14:textId="77777777" w:rsidR="008D40BC" w:rsidRDefault="008D40BC" w:rsidP="00907740">
      <w:pPr>
        <w:rPr>
          <w:sz w:val="24"/>
          <w:szCs w:val="24"/>
        </w:rPr>
      </w:pPr>
    </w:p>
    <w:p w14:paraId="58FC785A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8. State Management</w:t>
      </w:r>
    </w:p>
    <w:p w14:paraId="68A209A8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•    Global State:</w:t>
      </w:r>
    </w:p>
    <w:p w14:paraId="2B5960A1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Redux store manages the following global states:</w:t>
      </w:r>
    </w:p>
    <w:p w14:paraId="1EDCB7DD" w14:textId="77777777" w:rsid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D40BC">
        <w:rPr>
          <w:sz w:val="24"/>
          <w:szCs w:val="24"/>
        </w:rPr>
        <w:t>user: Current authenticated user.</w:t>
      </w:r>
    </w:p>
    <w:p w14:paraId="148655AE" w14:textId="77777777" w:rsid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8D40BC">
        <w:rPr>
          <w:sz w:val="24"/>
          <w:szCs w:val="24"/>
        </w:rPr>
        <w:t>marketData</w:t>
      </w:r>
      <w:proofErr w:type="spellEnd"/>
      <w:r w:rsidRPr="008D40BC">
        <w:rPr>
          <w:sz w:val="24"/>
          <w:szCs w:val="24"/>
        </w:rPr>
        <w:t xml:space="preserve">: Live cryptocurrency market data and </w:t>
      </w:r>
      <w:proofErr w:type="spellStart"/>
      <w:r w:rsidRPr="008D40BC">
        <w:rPr>
          <w:sz w:val="24"/>
          <w:szCs w:val="24"/>
        </w:rPr>
        <w:t>trends.search</w:t>
      </w:r>
      <w:proofErr w:type="spellEnd"/>
      <w:r w:rsidR="008D40BC">
        <w:rPr>
          <w:sz w:val="24"/>
          <w:szCs w:val="24"/>
        </w:rPr>
        <w:t>.</w:t>
      </w:r>
    </w:p>
    <w:p w14:paraId="0091B720" w14:textId="77777777" w:rsidR="00907740" w:rsidRPr="008D40BC" w:rsidRDefault="00907740" w:rsidP="008D40BC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D40BC">
        <w:rPr>
          <w:sz w:val="24"/>
          <w:szCs w:val="24"/>
        </w:rPr>
        <w:t>Results: Results from the search functionality.</w:t>
      </w:r>
    </w:p>
    <w:p w14:paraId="712B01F7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•    Local State:</w:t>
      </w:r>
    </w:p>
    <w:p w14:paraId="19F75B8B" w14:textId="77777777" w:rsidR="00907740" w:rsidRPr="00907740" w:rsidRDefault="00907740" w:rsidP="00907740">
      <w:pPr>
        <w:rPr>
          <w:sz w:val="24"/>
          <w:szCs w:val="24"/>
        </w:rPr>
      </w:pPr>
    </w:p>
    <w:p w14:paraId="417F976C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lastRenderedPageBreak/>
        <w:t xml:space="preserve">Local state is managed using </w:t>
      </w:r>
      <w:proofErr w:type="spellStart"/>
      <w:r w:rsidRPr="00907740">
        <w:rPr>
          <w:sz w:val="24"/>
          <w:szCs w:val="24"/>
        </w:rPr>
        <w:t>React's</w:t>
      </w:r>
      <w:proofErr w:type="spellEnd"/>
      <w:r w:rsidRPr="00907740">
        <w:rPr>
          <w:sz w:val="24"/>
          <w:szCs w:val="24"/>
        </w:rPr>
        <w:t xml:space="preserve"> </w:t>
      </w:r>
      <w:proofErr w:type="spellStart"/>
      <w:r w:rsidRPr="00907740">
        <w:rPr>
          <w:sz w:val="24"/>
          <w:szCs w:val="24"/>
        </w:rPr>
        <w:t>useState</w:t>
      </w:r>
      <w:proofErr w:type="spellEnd"/>
      <w:r w:rsidRPr="00907740">
        <w:rPr>
          <w:sz w:val="24"/>
          <w:szCs w:val="24"/>
        </w:rPr>
        <w:t xml:space="preserve"> hook within components. For example, the </w:t>
      </w:r>
      <w:proofErr w:type="spellStart"/>
      <w:r w:rsidRPr="00907740">
        <w:rPr>
          <w:sz w:val="24"/>
          <w:szCs w:val="24"/>
        </w:rPr>
        <w:t>SearchPage</w:t>
      </w:r>
      <w:proofErr w:type="spellEnd"/>
      <w:r w:rsidRPr="00907740">
        <w:rPr>
          <w:sz w:val="24"/>
          <w:szCs w:val="24"/>
        </w:rPr>
        <w:t xml:space="preserve"> component manages the search query input locally.</w:t>
      </w:r>
    </w:p>
    <w:p w14:paraId="56E0DF5A" w14:textId="77777777" w:rsidR="00907740" w:rsidRPr="00907740" w:rsidRDefault="00907740" w:rsidP="00907740">
      <w:pPr>
        <w:rPr>
          <w:sz w:val="24"/>
          <w:szCs w:val="24"/>
        </w:rPr>
      </w:pPr>
    </w:p>
    <w:p w14:paraId="0BE566BA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9. User Interface</w:t>
      </w:r>
    </w:p>
    <w:p w14:paraId="7AA297AD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•    Screenshots</w:t>
      </w:r>
    </w:p>
    <w:p w14:paraId="4AA1CB32" w14:textId="77777777" w:rsid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>Home Page: Displays trending cryptocurrencies and market trends.</w:t>
      </w:r>
    </w:p>
    <w:p w14:paraId="3BFD270A" w14:textId="77777777" w:rsid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 Popular Cryptocurrencies: Highlights the most traded and valuable coins.</w:t>
      </w:r>
    </w:p>
    <w:p w14:paraId="79CF775B" w14:textId="77777777" w:rsidR="00907740" w:rsidRPr="008D40BC" w:rsidRDefault="00907740" w:rsidP="008D40B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D40BC">
        <w:rPr>
          <w:sz w:val="24"/>
          <w:szCs w:val="24"/>
        </w:rPr>
        <w:t xml:space="preserve"> Market Insights: Displays market fluctuations and historical data charts.</w:t>
      </w:r>
    </w:p>
    <w:p w14:paraId="2722DE43" w14:textId="77777777" w:rsidR="00907740" w:rsidRPr="00907740" w:rsidRDefault="00907740" w:rsidP="00907740">
      <w:pPr>
        <w:rPr>
          <w:sz w:val="24"/>
          <w:szCs w:val="24"/>
        </w:rPr>
      </w:pPr>
    </w:p>
    <w:p w14:paraId="7FB58215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10. Styling</w:t>
      </w:r>
    </w:p>
    <w:p w14:paraId="714C6659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CSS Frameworks/Libraries:</w:t>
      </w:r>
    </w:p>
    <w:p w14:paraId="1AFF54F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The application uses Styled-Components for styling. This allows for modular and scoped CSS within components.</w:t>
      </w:r>
    </w:p>
    <w:p w14:paraId="506AC86A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Theming:</w:t>
      </w:r>
    </w:p>
    <w:p w14:paraId="2B97780E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>A custom theme is implemented using Styled-Components, with support for light and dark modes.</w:t>
      </w:r>
    </w:p>
    <w:p w14:paraId="6CE579FD" w14:textId="77777777" w:rsidR="00907740" w:rsidRPr="00907740" w:rsidRDefault="00907740" w:rsidP="00907740">
      <w:pPr>
        <w:rPr>
          <w:sz w:val="24"/>
          <w:szCs w:val="24"/>
        </w:rPr>
      </w:pPr>
    </w:p>
    <w:p w14:paraId="3A85D4FF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11. Testing</w:t>
      </w:r>
    </w:p>
    <w:p w14:paraId="3B491EAB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Testing Strategy:</w:t>
      </w:r>
    </w:p>
    <w:p w14:paraId="7F2A4C66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Unit Testing: Using Jest and React Testing Library.</w:t>
      </w:r>
    </w:p>
    <w:p w14:paraId="14C1F3CC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Integration Testing: Ensures that components work together as expected.</w:t>
      </w:r>
    </w:p>
    <w:p w14:paraId="6FB28DA2" w14:textId="77777777" w:rsidR="00907740" w:rsidRPr="008D40BC" w:rsidRDefault="00907740" w:rsidP="008D40BC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8D40BC">
        <w:rPr>
          <w:sz w:val="24"/>
          <w:szCs w:val="24"/>
        </w:rPr>
        <w:t>End-to-End Testing: Cypress is used for end-to-end testing of user flows.</w:t>
      </w:r>
    </w:p>
    <w:p w14:paraId="2FF0665B" w14:textId="77777777" w:rsidR="00907740" w:rsidRPr="008D40BC" w:rsidRDefault="00907740" w:rsidP="008D40BC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8D40BC">
        <w:rPr>
          <w:sz w:val="24"/>
          <w:szCs w:val="24"/>
        </w:rPr>
        <w:t>Code Coverage:</w:t>
      </w:r>
    </w:p>
    <w:p w14:paraId="3493771E" w14:textId="77777777" w:rsidR="00907740" w:rsidRPr="00907740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07740" w:rsidRPr="00907740">
        <w:rPr>
          <w:sz w:val="24"/>
          <w:szCs w:val="24"/>
        </w:rPr>
        <w:t xml:space="preserve"> Code coverage is monitored using Jest’s built-in coverage tool. The current coverage is 85%.</w:t>
      </w:r>
    </w:p>
    <w:p w14:paraId="184D8D5F" w14:textId="77777777" w:rsidR="00907740" w:rsidRPr="008D40BC" w:rsidRDefault="00907740" w:rsidP="00907740">
      <w:pPr>
        <w:rPr>
          <w:b/>
          <w:sz w:val="28"/>
          <w:szCs w:val="28"/>
        </w:rPr>
      </w:pPr>
    </w:p>
    <w:p w14:paraId="72353652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12. Screenshots or Demo</w:t>
      </w:r>
    </w:p>
    <w:p w14:paraId="7E71EC8F" w14:textId="77777777" w:rsid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Demo Link:</w:t>
      </w:r>
    </w:p>
    <w:p w14:paraId="738D250E" w14:textId="58800E94" w:rsidR="0098245E" w:rsidRPr="00907740" w:rsidRDefault="006E3395" w:rsidP="00907740">
      <w:pPr>
        <w:rPr>
          <w:sz w:val="24"/>
          <w:szCs w:val="24"/>
        </w:rPr>
      </w:pPr>
      <w:hyperlink r:id="rId10" w:history="1">
        <w:r w:rsidRPr="00403EEA">
          <w:rPr>
            <w:rStyle w:val="Hyperlink"/>
            <w:sz w:val="24"/>
            <w:szCs w:val="24"/>
          </w:rPr>
          <w:t>https://drive.google.com/file/d/1E77S9Oc0id3LI_bQlMijU2JLxFAL_pIw/view?usp=drive_link</w:t>
        </w:r>
      </w:hyperlink>
      <w:r>
        <w:rPr>
          <w:sz w:val="24"/>
          <w:szCs w:val="24"/>
        </w:rPr>
        <w:t xml:space="preserve"> </w:t>
      </w:r>
    </w:p>
    <w:p w14:paraId="08D374B6" w14:textId="77777777" w:rsidR="008D40BC" w:rsidRDefault="008D40BC" w:rsidP="0090774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0" wp14:anchorId="39CE370F" wp14:editId="37230E25">
            <wp:simplePos x="0" y="0"/>
            <wp:positionH relativeFrom="page">
              <wp:posOffset>1263650</wp:posOffset>
            </wp:positionH>
            <wp:positionV relativeFrom="page">
              <wp:posOffset>1609725</wp:posOffset>
            </wp:positionV>
            <wp:extent cx="4563745" cy="2818765"/>
            <wp:effectExtent l="0" t="0" r="8255" b="635"/>
            <wp:wrapTopAndBottom/>
            <wp:docPr id="3397" name="Picture 33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" name="Picture 339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3745" cy="281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3312FE0" w14:textId="77777777" w:rsidR="008D40BC" w:rsidRDefault="008D40BC" w:rsidP="00907740">
      <w:pPr>
        <w:rPr>
          <w:sz w:val="24"/>
          <w:szCs w:val="24"/>
        </w:rPr>
      </w:pPr>
    </w:p>
    <w:p w14:paraId="01068257" w14:textId="77777777" w:rsidR="008D40BC" w:rsidRDefault="008D40BC" w:rsidP="00907740">
      <w:pPr>
        <w:rPr>
          <w:sz w:val="24"/>
          <w:szCs w:val="24"/>
        </w:rPr>
      </w:pPr>
    </w:p>
    <w:p w14:paraId="71C2EE89" w14:textId="77777777" w:rsidR="008D40BC" w:rsidRDefault="008D40BC" w:rsidP="00907740">
      <w:pPr>
        <w:rPr>
          <w:sz w:val="24"/>
          <w:szCs w:val="24"/>
        </w:rPr>
      </w:pPr>
    </w:p>
    <w:p w14:paraId="5E46010B" w14:textId="77777777" w:rsidR="008D40BC" w:rsidRDefault="008D40BC" w:rsidP="00907740">
      <w:pPr>
        <w:rPr>
          <w:sz w:val="24"/>
          <w:szCs w:val="24"/>
        </w:rPr>
      </w:pPr>
    </w:p>
    <w:p w14:paraId="3EA2F15E" w14:textId="77777777" w:rsidR="008D40BC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  <w:lang w:eastAsia="en-IN"/>
        </w:rPr>
        <w:drawing>
          <wp:inline distT="0" distB="0" distL="0" distR="0" wp14:anchorId="56E27729" wp14:editId="490231F1">
            <wp:extent cx="4602691" cy="2822027"/>
            <wp:effectExtent l="0" t="0" r="7620" b="0"/>
            <wp:docPr id="3473" name="Picture 34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" name="Picture 347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3418" cy="28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6BFB" w14:textId="77777777" w:rsidR="008D40BC" w:rsidRDefault="008D40BC" w:rsidP="00907740">
      <w:pPr>
        <w:rPr>
          <w:sz w:val="24"/>
          <w:szCs w:val="24"/>
        </w:rPr>
      </w:pPr>
    </w:p>
    <w:p w14:paraId="39C544F1" w14:textId="77777777" w:rsidR="008D40BC" w:rsidRDefault="008D40BC" w:rsidP="00907740">
      <w:pPr>
        <w:rPr>
          <w:sz w:val="24"/>
          <w:szCs w:val="24"/>
        </w:rPr>
      </w:pPr>
    </w:p>
    <w:p w14:paraId="5FF29356" w14:textId="77777777" w:rsidR="008D40BC" w:rsidRDefault="008D40BC" w:rsidP="00907740">
      <w:pPr>
        <w:rPr>
          <w:sz w:val="24"/>
          <w:szCs w:val="24"/>
        </w:rPr>
      </w:pPr>
    </w:p>
    <w:p w14:paraId="780B3683" w14:textId="77777777" w:rsidR="008D40BC" w:rsidRDefault="008D40BC" w:rsidP="00907740">
      <w:pPr>
        <w:rPr>
          <w:sz w:val="24"/>
          <w:szCs w:val="24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0" wp14:anchorId="7442C06A" wp14:editId="3FDCA8DB">
            <wp:simplePos x="0" y="0"/>
            <wp:positionH relativeFrom="margin">
              <wp:posOffset>283210</wp:posOffset>
            </wp:positionH>
            <wp:positionV relativeFrom="page">
              <wp:posOffset>728345</wp:posOffset>
            </wp:positionV>
            <wp:extent cx="5233670" cy="3086100"/>
            <wp:effectExtent l="0" t="0" r="5080" b="0"/>
            <wp:wrapTopAndBottom/>
            <wp:docPr id="3475" name="Picture 3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5" name="Picture 3475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372B7C" w14:textId="77777777" w:rsidR="008D40BC" w:rsidRDefault="008D40BC" w:rsidP="00907740">
      <w:pPr>
        <w:rPr>
          <w:sz w:val="24"/>
          <w:szCs w:val="24"/>
        </w:rPr>
      </w:pPr>
    </w:p>
    <w:p w14:paraId="1C8C2378" w14:textId="77777777" w:rsidR="008D40BC" w:rsidRDefault="008D40BC" w:rsidP="00907740">
      <w:pPr>
        <w:rPr>
          <w:sz w:val="24"/>
          <w:szCs w:val="24"/>
        </w:rPr>
      </w:pPr>
    </w:p>
    <w:p w14:paraId="473969E4" w14:textId="77777777" w:rsidR="008D40BC" w:rsidRDefault="008D40BC" w:rsidP="00907740">
      <w:pPr>
        <w:rPr>
          <w:sz w:val="24"/>
          <w:szCs w:val="24"/>
        </w:rPr>
      </w:pPr>
    </w:p>
    <w:p w14:paraId="00A02B9F" w14:textId="77777777" w:rsidR="008D40BC" w:rsidRDefault="008D40BC" w:rsidP="00907740">
      <w:pPr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>
        <w:rPr>
          <w:noProof/>
          <w:lang w:eastAsia="en-IN"/>
        </w:rPr>
        <w:drawing>
          <wp:inline distT="0" distB="0" distL="0" distR="0" wp14:anchorId="0F46A743" wp14:editId="248B76AE">
            <wp:extent cx="4887110" cy="2837793"/>
            <wp:effectExtent l="0" t="0" r="0" b="1270"/>
            <wp:docPr id="3484" name="Picture 34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4" name="Picture 348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1201" cy="283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136F" w14:textId="77777777" w:rsidR="008D40BC" w:rsidRDefault="008D40BC" w:rsidP="00907740">
      <w:pPr>
        <w:rPr>
          <w:sz w:val="24"/>
          <w:szCs w:val="24"/>
        </w:rPr>
      </w:pPr>
    </w:p>
    <w:p w14:paraId="3314444C" w14:textId="77777777" w:rsidR="008D40BC" w:rsidRDefault="008D40BC" w:rsidP="00907740">
      <w:pPr>
        <w:rPr>
          <w:sz w:val="24"/>
          <w:szCs w:val="24"/>
        </w:rPr>
      </w:pPr>
    </w:p>
    <w:p w14:paraId="2B8CD4B7" w14:textId="77777777" w:rsidR="008D40BC" w:rsidRDefault="008D40BC" w:rsidP="00907740">
      <w:pPr>
        <w:rPr>
          <w:sz w:val="24"/>
          <w:szCs w:val="24"/>
        </w:rPr>
      </w:pPr>
    </w:p>
    <w:p w14:paraId="54C93C0B" w14:textId="77777777" w:rsidR="008D40BC" w:rsidRDefault="008D40BC" w:rsidP="00907740">
      <w:pPr>
        <w:rPr>
          <w:sz w:val="24"/>
          <w:szCs w:val="24"/>
        </w:rPr>
      </w:pPr>
    </w:p>
    <w:p w14:paraId="47116619" w14:textId="77777777" w:rsidR="008D40BC" w:rsidRDefault="008D40BC" w:rsidP="00907740">
      <w:pPr>
        <w:rPr>
          <w:sz w:val="24"/>
          <w:szCs w:val="24"/>
        </w:rPr>
      </w:pPr>
    </w:p>
    <w:p w14:paraId="0186A50D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lastRenderedPageBreak/>
        <w:t>13. Known Issues</w:t>
      </w:r>
    </w:p>
    <w:p w14:paraId="2576A0A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Issue 1: The search functionality is slow with large datasets.</w:t>
      </w:r>
    </w:p>
    <w:p w14:paraId="52FD80E8" w14:textId="77777777" w:rsidR="00907740" w:rsidRPr="00907740" w:rsidRDefault="00907740" w:rsidP="00907740">
      <w:pPr>
        <w:rPr>
          <w:sz w:val="24"/>
          <w:szCs w:val="24"/>
        </w:rPr>
      </w:pPr>
    </w:p>
    <w:p w14:paraId="624714A4" w14:textId="77777777" w:rsidR="00907740" w:rsidRPr="008D40BC" w:rsidRDefault="00907740" w:rsidP="00907740">
      <w:pPr>
        <w:rPr>
          <w:b/>
          <w:sz w:val="28"/>
          <w:szCs w:val="28"/>
        </w:rPr>
      </w:pPr>
      <w:r w:rsidRPr="008D40BC">
        <w:rPr>
          <w:b/>
          <w:sz w:val="28"/>
          <w:szCs w:val="28"/>
        </w:rPr>
        <w:t>14. Future Enhancements</w:t>
      </w:r>
    </w:p>
    <w:p w14:paraId="5BEFBD54" w14:textId="77777777" w:rsidR="00907740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    •    Future Features:</w:t>
      </w:r>
    </w:p>
    <w:p w14:paraId="173F32FC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Add support for user profiles and portfolio tracking.</w:t>
      </w:r>
    </w:p>
    <w:p w14:paraId="6E939D80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Implement a recommendation engine for personalized cryptocurrency insights.</w:t>
      </w:r>
    </w:p>
    <w:p w14:paraId="300E1AEE" w14:textId="77777777" w:rsidR="00907740" w:rsidRPr="008D40BC" w:rsidRDefault="00907740" w:rsidP="008D40BC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8D40BC">
        <w:rPr>
          <w:sz w:val="24"/>
          <w:szCs w:val="24"/>
        </w:rPr>
        <w:t>Add animations and transitions for a smoother user experience.</w:t>
      </w:r>
    </w:p>
    <w:p w14:paraId="282BF7CD" w14:textId="77777777" w:rsidR="00204872" w:rsidRPr="00907740" w:rsidRDefault="00907740" w:rsidP="00907740">
      <w:pPr>
        <w:rPr>
          <w:sz w:val="24"/>
          <w:szCs w:val="24"/>
        </w:rPr>
      </w:pPr>
      <w:r w:rsidRPr="00907740">
        <w:rPr>
          <w:sz w:val="24"/>
          <w:szCs w:val="24"/>
        </w:rPr>
        <w:t xml:space="preserve">This documentation provides a comprehensive overview of the </w:t>
      </w:r>
      <w:proofErr w:type="spellStart"/>
      <w:r w:rsidRPr="00907740">
        <w:rPr>
          <w:sz w:val="24"/>
          <w:szCs w:val="24"/>
        </w:rPr>
        <w:t>CryptoVerse</w:t>
      </w:r>
      <w:proofErr w:type="spellEnd"/>
      <w:r w:rsidRPr="00907740">
        <w:rPr>
          <w:sz w:val="24"/>
          <w:szCs w:val="24"/>
        </w:rPr>
        <w:t xml:space="preserve"> project, including its architecture, setup instructions, and future plans.</w:t>
      </w:r>
    </w:p>
    <w:sectPr w:rsidR="00204872" w:rsidRPr="00907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1769D"/>
    <w:multiLevelType w:val="hybridMultilevel"/>
    <w:tmpl w:val="70B68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F4760"/>
    <w:multiLevelType w:val="hybridMultilevel"/>
    <w:tmpl w:val="F7866576"/>
    <w:lvl w:ilvl="0" w:tplc="40090005">
      <w:start w:val="1"/>
      <w:numFmt w:val="bullet"/>
      <w:lvlText w:val=""/>
      <w:lvlJc w:val="left"/>
      <w:pPr>
        <w:ind w:left="132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2" w15:restartNumberingAfterBreak="0">
    <w:nsid w:val="0B6B4C64"/>
    <w:multiLevelType w:val="hybridMultilevel"/>
    <w:tmpl w:val="CC267082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B34F0"/>
    <w:multiLevelType w:val="hybridMultilevel"/>
    <w:tmpl w:val="3DECFAF8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B5B77"/>
    <w:multiLevelType w:val="hybridMultilevel"/>
    <w:tmpl w:val="5E2428EC"/>
    <w:lvl w:ilvl="0" w:tplc="1C009AD4">
      <w:numFmt w:val="bullet"/>
      <w:lvlText w:val="•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5" w15:restartNumberingAfterBreak="0">
    <w:nsid w:val="179B55A3"/>
    <w:multiLevelType w:val="hybridMultilevel"/>
    <w:tmpl w:val="4DFC2576"/>
    <w:lvl w:ilvl="0" w:tplc="137277D4">
      <w:start w:val="1"/>
      <w:numFmt w:val="bullet"/>
      <w:lvlText w:val="▪"/>
      <w:lvlJc w:val="left"/>
      <w:pPr>
        <w:ind w:left="77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1FF3710C"/>
    <w:multiLevelType w:val="hybridMultilevel"/>
    <w:tmpl w:val="5F5A768E"/>
    <w:lvl w:ilvl="0" w:tplc="1C009AD4">
      <w:numFmt w:val="bullet"/>
      <w:lvlText w:val="•"/>
      <w:lvlJc w:val="left"/>
      <w:pPr>
        <w:ind w:left="47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abstractNum w:abstractNumId="7" w15:restartNumberingAfterBreak="0">
    <w:nsid w:val="21143CFF"/>
    <w:multiLevelType w:val="hybridMultilevel"/>
    <w:tmpl w:val="A85E9DE8"/>
    <w:lvl w:ilvl="0" w:tplc="4009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2AD151FB"/>
    <w:multiLevelType w:val="hybridMultilevel"/>
    <w:tmpl w:val="5EA206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C07DF"/>
    <w:multiLevelType w:val="hybridMultilevel"/>
    <w:tmpl w:val="43D82FF0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406960"/>
    <w:multiLevelType w:val="hybridMultilevel"/>
    <w:tmpl w:val="C40802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47CED"/>
    <w:multiLevelType w:val="hybridMultilevel"/>
    <w:tmpl w:val="DE9C9938"/>
    <w:lvl w:ilvl="0" w:tplc="40090001">
      <w:start w:val="1"/>
      <w:numFmt w:val="bullet"/>
      <w:lvlText w:val=""/>
      <w:lvlJc w:val="left"/>
      <w:pPr>
        <w:ind w:left="21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7" w:hanging="360"/>
      </w:pPr>
      <w:rPr>
        <w:rFonts w:ascii="Wingdings" w:hAnsi="Wingdings" w:hint="default"/>
      </w:rPr>
    </w:lvl>
  </w:abstractNum>
  <w:abstractNum w:abstractNumId="12" w15:restartNumberingAfterBreak="0">
    <w:nsid w:val="47137A78"/>
    <w:multiLevelType w:val="hybridMultilevel"/>
    <w:tmpl w:val="272E5C2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F07BC"/>
    <w:multiLevelType w:val="hybridMultilevel"/>
    <w:tmpl w:val="CA5A518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20ABB"/>
    <w:multiLevelType w:val="hybridMultilevel"/>
    <w:tmpl w:val="BF6E9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471958"/>
    <w:multiLevelType w:val="hybridMultilevel"/>
    <w:tmpl w:val="1388A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53725"/>
    <w:multiLevelType w:val="hybridMultilevel"/>
    <w:tmpl w:val="249848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6D4B9C"/>
    <w:multiLevelType w:val="hybridMultilevel"/>
    <w:tmpl w:val="D1927074"/>
    <w:lvl w:ilvl="0" w:tplc="137277D4">
      <w:start w:val="1"/>
      <w:numFmt w:val="bullet"/>
      <w:lvlText w:val="▪"/>
      <w:lvlJc w:val="left"/>
      <w:pPr>
        <w:ind w:left="720" w:hanging="360"/>
      </w:pPr>
      <w:rPr>
        <w:rFonts w:ascii="MS PGothic" w:eastAsia="MS PGothic" w:hAnsi="MS PGothic" w:cs="MS PGothic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3428666">
    <w:abstractNumId w:val="8"/>
  </w:num>
  <w:num w:numId="2" w16cid:durableId="1140802410">
    <w:abstractNumId w:val="11"/>
  </w:num>
  <w:num w:numId="3" w16cid:durableId="1546209783">
    <w:abstractNumId w:val="15"/>
  </w:num>
  <w:num w:numId="4" w16cid:durableId="300039606">
    <w:abstractNumId w:val="14"/>
  </w:num>
  <w:num w:numId="5" w16cid:durableId="553195322">
    <w:abstractNumId w:val="10"/>
  </w:num>
  <w:num w:numId="6" w16cid:durableId="562256046">
    <w:abstractNumId w:val="7"/>
  </w:num>
  <w:num w:numId="7" w16cid:durableId="633829422">
    <w:abstractNumId w:val="1"/>
  </w:num>
  <w:num w:numId="8" w16cid:durableId="190068556">
    <w:abstractNumId w:val="13"/>
  </w:num>
  <w:num w:numId="9" w16cid:durableId="818114119">
    <w:abstractNumId w:val="12"/>
  </w:num>
  <w:num w:numId="10" w16cid:durableId="741412949">
    <w:abstractNumId w:val="0"/>
  </w:num>
  <w:num w:numId="11" w16cid:durableId="1245455631">
    <w:abstractNumId w:val="4"/>
  </w:num>
  <w:num w:numId="12" w16cid:durableId="464351916">
    <w:abstractNumId w:val="17"/>
  </w:num>
  <w:num w:numId="13" w16cid:durableId="1062287700">
    <w:abstractNumId w:val="5"/>
  </w:num>
  <w:num w:numId="14" w16cid:durableId="2031295228">
    <w:abstractNumId w:val="9"/>
  </w:num>
  <w:num w:numId="15" w16cid:durableId="840851139">
    <w:abstractNumId w:val="3"/>
  </w:num>
  <w:num w:numId="16" w16cid:durableId="1685594997">
    <w:abstractNumId w:val="6"/>
  </w:num>
  <w:num w:numId="17" w16cid:durableId="918634271">
    <w:abstractNumId w:val="2"/>
  </w:num>
  <w:num w:numId="18" w16cid:durableId="72498939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40"/>
    <w:rsid w:val="00204872"/>
    <w:rsid w:val="00236B83"/>
    <w:rsid w:val="00681F50"/>
    <w:rsid w:val="006E3395"/>
    <w:rsid w:val="008D40BC"/>
    <w:rsid w:val="008F4050"/>
    <w:rsid w:val="00907740"/>
    <w:rsid w:val="0098245E"/>
    <w:rsid w:val="00A401C7"/>
    <w:rsid w:val="00FE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9BAA"/>
  <w15:docId w15:val="{84AD8373-1D83-4E28-B85F-10F93000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B83"/>
  </w:style>
  <w:style w:type="paragraph" w:styleId="Heading2">
    <w:name w:val="heading 2"/>
    <w:basedOn w:val="Normal"/>
    <w:link w:val="Heading2Char"/>
    <w:uiPriority w:val="9"/>
    <w:qFormat/>
    <w:rsid w:val="00236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B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907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774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0B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E33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gavarshinir22cs066@gmail.com" TargetMode="External"/><Relationship Id="rId13" Type="http://schemas.openxmlformats.org/officeDocument/2006/relationships/image" Target="media/image3.jpg"/><Relationship Id="rId3" Type="http://schemas.openxmlformats.org/officeDocument/2006/relationships/settings" Target="settings.xml"/><Relationship Id="rId7" Type="http://schemas.openxmlformats.org/officeDocument/2006/relationships/hyperlink" Target="mailto:rabiyathulbassariyaa22cs065@gmail.com" TargetMode="External"/><Relationship Id="rId12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priyadharshinir22cs063@gmail.com" TargetMode="External"/><Relationship Id="rId11" Type="http://schemas.openxmlformats.org/officeDocument/2006/relationships/image" Target="media/image1.jpg"/><Relationship Id="rId5" Type="http://schemas.openxmlformats.org/officeDocument/2006/relationships/hyperlink" Target="mailto:priyadharshinis22cs06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E77S9Oc0id3LI_bQlMijU2JLxFAL_pIw/view?usp=driv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undaramoorthypriyadharshini/Cryptoverse_Priyadharshinis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</dc:creator>
  <cp:lastModifiedBy>Mathivanan S</cp:lastModifiedBy>
  <cp:revision>2</cp:revision>
  <dcterms:created xsi:type="dcterms:W3CDTF">2025-03-10T08:36:00Z</dcterms:created>
  <dcterms:modified xsi:type="dcterms:W3CDTF">2025-03-10T08:36:00Z</dcterms:modified>
</cp:coreProperties>
</file>