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3D02CD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3D02C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3D02C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3D02C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3D02C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3D02C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3D02C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3D02C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3D02C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3D02C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3D02CD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3D02CD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137" w:rsidRDefault="00CD2137">
      <w:pPr>
        <w:rPr>
          <w:sz w:val="20"/>
          <w:szCs w:val="18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member$date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BD342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218F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Altra: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r>
              <w:rPr>
                <w:w w:val="99"/>
              </w:rPr>
              <w:t>Altra</w:t>
            </w:r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3D02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3D02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3D02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3D02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3D02C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3D02C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3D02C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3D02C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3D02C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3D02C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3D02C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3D02C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3D02CD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5D4CC784" wp14:editId="658EED2A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372D58C6" wp14:editId="61B368B6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3AC50494" wp14:editId="334D8246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3F8B8F79" wp14:editId="680BD8D7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298A9FAD" wp14:editId="461C7515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4CC47A2C" wp14:editId="288FD821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31634447" wp14:editId="483F2CE9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D3558C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57368E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254BD7">
              <w:trPr>
                <w:trHeight w:val="190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D3558C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05602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252F46" w:rsidRDefault="00252F46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br w:type="page"/>
      </w:r>
    </w:p>
    <w:p w:rsidR="0052067E" w:rsidRDefault="0052067E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w:lastRenderedPageBreak/>
        <w:drawing>
          <wp:anchor distT="0" distB="0" distL="0" distR="0" simplePos="0" relativeHeight="487701504" behindDoc="0" locked="0" layoutInCell="1" allowOverlap="1" wp14:anchorId="7398142B" wp14:editId="2C4AA51E">
            <wp:simplePos x="0" y="0"/>
            <wp:positionH relativeFrom="page">
              <wp:posOffset>5837555</wp:posOffset>
            </wp:positionH>
            <wp:positionV relativeFrom="paragraph">
              <wp:posOffset>-182567</wp:posOffset>
            </wp:positionV>
            <wp:extent cx="1415415" cy="73025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995" w:rsidRPr="00A96FB4" w:rsidRDefault="00415995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t>Beneficiary Designation</w:t>
      </w:r>
      <w:r w:rsidRPr="00415995">
        <w:rPr>
          <w:rFonts w:ascii="Arial Narrow" w:eastAsia="Arial Narrow" w:hAnsi="Arial Narrow" w:cs="Arial Narrow"/>
          <w:noProof/>
          <w:sz w:val="14"/>
          <w:szCs w:val="14"/>
        </w:rPr>
        <w:t xml:space="preserve"> </w:t>
      </w:r>
    </w:p>
    <w:p w:rsidR="00415995" w:rsidRPr="00A96FB4" w:rsidRDefault="00415995" w:rsidP="00415995">
      <w:pPr>
        <w:widowControl w:val="0"/>
        <w:autoSpaceDE w:val="0"/>
        <w:autoSpaceDN w:val="0"/>
        <w:spacing w:before="100"/>
        <w:ind w:left="118"/>
        <w:rPr>
          <w:rFonts w:ascii="Gill Sans MT" w:eastAsia="Gill Sans MT" w:hAnsi="Gill Sans MT" w:cs="Gill Sans MT"/>
          <w:b/>
          <w:bCs/>
          <w:sz w:val="24"/>
          <w:szCs w:val="24"/>
          <w:lang w:bidi="en-US"/>
        </w:rPr>
      </w:pPr>
      <w:r w:rsidRPr="00A96FB4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487693312" behindDoc="0" locked="0" layoutInCell="1" allowOverlap="1" wp14:anchorId="06F8FA29" wp14:editId="18A1A880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6981825" cy="209550"/>
                <wp:effectExtent l="0" t="0" r="28575" b="1905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rPr>
                                <w:rFonts w:ascii="Gill Sans MT"/>
                                <w:b/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PAYMENT ON DEATH AGREEMENT - JOINT OWNERS SUPERSEDE BENEFICIARIES; DO NOT LIST</w:t>
                            </w:r>
                          </w:p>
                          <w:p w:rsidR="001A7433" w:rsidRDefault="001A7433" w:rsidP="00415995">
                            <w:pPr>
                              <w:spacing w:before="27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FA29" id="Text Box 16" o:spid="_x0000_s1075" type="#_x0000_t202" style="position:absolute;left:0;text-align:left;margin-left:0;margin-top:6.2pt;width:549.75pt;height:16.5pt;z-index:4876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spacing w:before="27"/>
                        <w:rPr>
                          <w:rFonts w:ascii="Gill Sans MT"/>
                          <w:b/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PAYMENT ON DEATH AGREEMENT - JOINT OWNERS SUPERSEDE BENEFICIARIES; DO NOT LIST</w:t>
                      </w:r>
                    </w:p>
                    <w:p w:rsidR="001A7433" w:rsidRDefault="001A7433" w:rsidP="00415995">
                      <w:pPr>
                        <w:spacing w:before="27"/>
                        <w:ind w:left="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27"/>
        <w:ind w:left="90"/>
        <w:rPr>
          <w:rFonts w:ascii="Gill Sans MT" w:eastAsia="Arial Narrow" w:hAnsi="Arial Narrow" w:cs="Arial Narrow"/>
          <w:b/>
          <w:sz w:val="20"/>
          <w:szCs w:val="2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487698432" behindDoc="0" locked="0" layoutInCell="1" allowOverlap="1" wp14:anchorId="0CC9F36C" wp14:editId="3A8C1D33">
                <wp:simplePos x="0" y="0"/>
                <wp:positionH relativeFrom="margin">
                  <wp:posOffset>0</wp:posOffset>
                </wp:positionH>
                <wp:positionV relativeFrom="paragraph">
                  <wp:posOffset>466725</wp:posOffset>
                </wp:positionV>
                <wp:extent cx="7005320" cy="295275"/>
                <wp:effectExtent l="0" t="0" r="2413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OPTIONAL BENEFICIARY INFORMATION (of beneficiaries listed above)</w:t>
                            </w:r>
                            <w:r w:rsidRPr="001C5C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7433" w:rsidRDefault="001A7433" w:rsidP="00415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F36C" id="_x0000_s1076" type="#_x0000_t202" style="position:absolute;left:0;text-align:left;margin-left:0;margin-top:36.75pt;width:551.6pt;height:23.25pt;z-index:48769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">
                <v:textbox>
                  <w:txbxContent>
                    <w:p w:rsidR="001A7433" w:rsidRPr="001C5C40" w:rsidRDefault="001A7433" w:rsidP="00415995">
                      <w:pPr>
                        <w:spacing w:before="27"/>
                        <w:ind w:left="90"/>
                        <w:rPr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OPTIONAL BENEFICIARY INFORMATION (of beneficiaries listed above)</w:t>
                      </w:r>
                      <w:r w:rsidRPr="001C5C4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A7433" w:rsidRDefault="001A7433" w:rsidP="00415995"/>
                  </w:txbxContent>
                </v:textbox>
                <w10:wrap type="square" anchorx="margin"/>
              </v:shape>
            </w:pict>
          </mc:Fallback>
        </mc:AlternateContent>
      </w:r>
      <w:r w:rsidRPr="00A96FB4">
        <w:rPr>
          <w:rFonts w:ascii="Gill Sans MT" w:eastAsia="Arial Narrow" w:hAnsi="Arial Narrow" w:cs="Arial Narro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487697408" behindDoc="0" locked="0" layoutInCell="1" allowOverlap="1" wp14:anchorId="2C48F263" wp14:editId="05879709">
                <wp:simplePos x="0" y="0"/>
                <wp:positionH relativeFrom="margin">
                  <wp:posOffset>0</wp:posOffset>
                </wp:positionH>
                <wp:positionV relativeFrom="paragraph">
                  <wp:posOffset>48260</wp:posOffset>
                </wp:positionV>
                <wp:extent cx="6981825" cy="333375"/>
                <wp:effectExtent l="0" t="0" r="28575" b="28575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</w:pPr>
                            <w:r w:rsidRPr="001C5C40"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BENEFICIARY / POD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  <w:t>PAYEE(S)</w:t>
                            </w:r>
                          </w:p>
                          <w:sdt>
                            <w:sdtPr>
                              <w:alias w:val="BENEFICIARY / POD PAYEE(S)"/>
                              <w:tag w:val="BENEFICIARY / POD PAYEE(S)"/>
                              <w:id w:val="-559788135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spacing w:before="27"/>
                                  <w:ind w:left="90"/>
                                </w:pPr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F263" id="Text Box 24" o:spid="_x0000_s1077" type="#_x0000_t202" style="position:absolute;left:0;text-align:left;margin-left:0;margin-top:3.8pt;width:549.75pt;height:26.25pt;z-index:48769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</w:pPr>
                      <w:r w:rsidRPr="001C5C40"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BENEFICIARY / POD </w:t>
                      </w:r>
                      <w:r w:rsidRPr="001C5C40"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  <w:t>PAYEE(S)</w:t>
                      </w:r>
                    </w:p>
                    <w:sdt>
                      <w:sdtPr>
                        <w:alias w:val="BENEFICIARY / POD PAYEE(S)"/>
                        <w:tag w:val="BENEFICIARY / POD PAYEE(S)"/>
                        <w:id w:val="-559788135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spacing w:before="27"/>
                            <w:ind w:left="90"/>
                          </w:pPr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5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Arial Narrow" w:eastAsia="Arial Narrow" w:hAnsi="Arial Narrow" w:cs="Arial Narrow"/>
                <w:sz w:val="14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1"/>
                <w:tag w:val="NameRelationship1"/>
                <w:id w:val="1455131206"/>
                <w:placeholder>
                  <w:docPart w:val="3A4B514050D74A6DA4C7CA2946270CE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2"/>
                <w:tag w:val="NameRelationship2"/>
                <w:id w:val="1263571737"/>
                <w:placeholder>
                  <w:docPart w:val="26B07AB07FF0470C9E456A24116CDD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1"/>
                <w:tag w:val="SSN1"/>
                <w:id w:val="1140000112"/>
                <w:placeholder>
                  <w:docPart w:val="82118A4FE7194CEF9F97D55F89C783C3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2"/>
                <w:tag w:val="SSN2"/>
                <w:id w:val="-1047757013"/>
                <w:placeholder>
                  <w:docPart w:val="104359BEED24471796526935B53A9E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1"/>
                <w:tag w:val="DOB1"/>
                <w:id w:val="-1159690868"/>
                <w:placeholder>
                  <w:docPart w:val="1D6984BD925447A6AC4744CBB1122F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2"/>
                <w:tag w:val="DOB2"/>
                <w:id w:val="1359464034"/>
                <w:placeholder>
                  <w:docPart w:val="8A37E1068DB64D4F9563DB9A87D0ED5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6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3"/>
                <w:tag w:val="NameRelationship3"/>
                <w:id w:val="-1584364481"/>
                <w:placeholder>
                  <w:docPart w:val="D47932D2B0D54825AEE221D4F39B007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4"/>
                <w:tag w:val="NameRelationship4"/>
                <w:id w:val="-927650416"/>
                <w:placeholder>
                  <w:docPart w:val="0FAE3722A1904BAFBBE4213AAF5264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3"/>
                <w:tag w:val="SSN3"/>
                <w:id w:val="774449758"/>
                <w:placeholder>
                  <w:docPart w:val="944B3B6294FC458F8EA89225DB3E09D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4"/>
                <w:tag w:val="SSN4"/>
                <w:id w:val="-1508672452"/>
                <w:placeholder>
                  <w:docPart w:val="98D95049410144B1A1BE6962041D448D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3"/>
                <w:tag w:val="DOB3"/>
                <w:id w:val="1860470780"/>
                <w:placeholder>
                  <w:docPart w:val="A0989CA2343343E79DA0EE6856BB38AA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4"/>
                <w:tag w:val="DOB4"/>
                <w:id w:val="750546101"/>
                <w:placeholder>
                  <w:docPart w:val="85178D240C994D7384437F47F7B2DC9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5"/>
                <w:tag w:val="NameRelationship5"/>
                <w:id w:val="1013569780"/>
                <w:placeholder>
                  <w:docPart w:val="84A71CCAB4544A83BF31E960BE9351B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6"/>
                <w:tag w:val="NameRelationship6"/>
                <w:id w:val="1638224992"/>
                <w:placeholder>
                  <w:docPart w:val="7E5A8FA6A847495D839903290898D692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5"/>
                <w:tag w:val="SSN5"/>
                <w:id w:val="1090578562"/>
                <w:placeholder>
                  <w:docPart w:val="949CA4A38BBD4255AD93AF38284FB07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6"/>
                <w:tag w:val="SSN6"/>
                <w:id w:val="778609603"/>
                <w:placeholder>
                  <w:docPart w:val="3BE76A0216324F1182B56825AC2D7A2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5"/>
                <w:tag w:val="DOB5"/>
                <w:id w:val="-463886387"/>
                <w:placeholder>
                  <w:docPart w:val="5B99C5C111034C0F9C58FAE948129A8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6"/>
                <w:tag w:val="DOB6"/>
                <w:id w:val="-1226986770"/>
                <w:placeholder>
                  <w:docPart w:val="C1495CDC1AEB4807959B426A1B16AF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7"/>
                <w:tag w:val="NameRelationship7"/>
                <w:id w:val="-377156346"/>
                <w:placeholder>
                  <w:docPart w:val="ABEAAF4226654C98B9C8F07DDFBD8A6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8"/>
                <w:tag w:val="NameRelationship8"/>
                <w:id w:val="-447930552"/>
                <w:placeholder>
                  <w:docPart w:val="9017E2CF8BCC4073A15FB4AFC61234E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7"/>
                <w:tag w:val="SSN7"/>
                <w:id w:val="1347282615"/>
                <w:placeholder>
                  <w:docPart w:val="47D145CE6F434597ADE22AE34D18F6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8"/>
                <w:tag w:val="SSN8"/>
                <w:id w:val="1528599008"/>
                <w:placeholder>
                  <w:docPart w:val="226D72A07A5445DF9CE6F682C83E430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7"/>
                <w:tag w:val="DOB7"/>
                <w:id w:val="-1942761778"/>
                <w:placeholder>
                  <w:docPart w:val="6AE49FCE16FC4DDDA64A01468AD22C0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3D02CD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8"/>
                <w:tag w:val="DOB8"/>
                <w:id w:val="237752115"/>
                <w:placeholder>
                  <w:docPart w:val="0FEAC56D6C634061962EEBA19B34344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100"/>
        <w:ind w:right="450"/>
        <w:jc w:val="both"/>
        <w:rPr>
          <w:rFonts w:ascii="Arial Narrow" w:eastAsia="Arial Narrow" w:hAnsi="Arial Narrow" w:cs="Arial Narrow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A2B26D5" wp14:editId="247D8FFF">
                <wp:simplePos x="0" y="0"/>
                <wp:positionH relativeFrom="margin">
                  <wp:align>left</wp:align>
                </wp:positionH>
                <wp:positionV relativeFrom="paragraph">
                  <wp:posOffset>588010</wp:posOffset>
                </wp:positionV>
                <wp:extent cx="7010400" cy="180975"/>
                <wp:effectExtent l="0" t="0" r="19050" b="28575"/>
                <wp:wrapTopAndBottom/>
                <wp:docPr id="5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spacing w:before="54"/>
                              <w:ind w:left="95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</w:rPr>
                              <w:t>MEMBER 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26D5" id="Text Box 15" o:spid="_x0000_s1078" type="#_x0000_t202" style="position:absolute;left:0;text-align:left;margin-left:0;margin-top:46.3pt;width:552pt;height:14.25pt;z-index:-15622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spacing w:before="54"/>
                        <w:ind w:left="95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</w:rPr>
                        <w:t>MEMBER AUTHORIZATION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signing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below,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I/we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authorize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direct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pay,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deaths,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specified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(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If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more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than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one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beneficiary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named, those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living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deaths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equally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share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proceeds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this</w:t>
      </w:r>
      <w:r w:rsidRPr="00A96FB4">
        <w:rPr>
          <w:rFonts w:ascii="Arial Narrow" w:eastAsia="Arial Narrow" w:hAnsi="Arial Narrow" w:cs="Arial Narrow"/>
          <w:b/>
          <w:color w:val="231F20"/>
          <w:spacing w:val="-9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Account(s).</w:t>
      </w:r>
      <w:r w:rsidRPr="00A96FB4">
        <w:rPr>
          <w:rFonts w:ascii="Arial Narrow" w:eastAsia="Arial Narrow" w:hAnsi="Arial Narrow" w:cs="Arial Narrow"/>
          <w:b/>
          <w:color w:val="231F20"/>
          <w:spacing w:val="-8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owners,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ownership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passes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P.O.D.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beneficiary(ies)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Provided,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however,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that such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subject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bylaws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amendments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thereto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restrictions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limitations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imposed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applicable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law,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right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now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hereafter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such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Account(s)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indebtedness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we now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Altra.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This account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marital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account.</w:t>
      </w:r>
    </w:p>
    <w:p w:rsidR="00415995" w:rsidRPr="00A96FB4" w:rsidRDefault="00415995" w:rsidP="00415995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p w:rsidR="00415995" w:rsidRPr="00A96FB4" w:rsidRDefault="00415995" w:rsidP="00F4700F">
      <w:pPr>
        <w:widowControl w:val="0"/>
        <w:tabs>
          <w:tab w:val="left" w:pos="3510"/>
          <w:tab w:val="left" w:pos="7830"/>
          <w:tab w:val="left" w:pos="9540"/>
          <w:tab w:val="left" w:pos="9969"/>
        </w:tabs>
        <w:autoSpaceDE w:val="0"/>
        <w:autoSpaceDN w:val="0"/>
        <w:spacing w:before="5"/>
        <w:rPr>
          <w:rFonts w:ascii="Arial Narrow" w:eastAsia="Arial Narrow" w:hAnsi="Arial Narrow" w:cs="Arial Narrow"/>
          <w:sz w:val="11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5360" behindDoc="1" locked="0" layoutInCell="1" allowOverlap="1" wp14:anchorId="062CFC5C" wp14:editId="06DA0ED2">
                <wp:simplePos x="0" y="0"/>
                <wp:positionH relativeFrom="page">
                  <wp:posOffset>456565</wp:posOffset>
                </wp:positionH>
                <wp:positionV relativeFrom="paragraph">
                  <wp:posOffset>111760</wp:posOffset>
                </wp:positionV>
                <wp:extent cx="6858000" cy="1270"/>
                <wp:effectExtent l="0" t="0" r="0" b="0"/>
                <wp:wrapTopAndBottom/>
                <wp:docPr id="5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19 719"/>
                            <a:gd name="T1" fmla="*/ T0 w 10800"/>
                            <a:gd name="T2" fmla="+- 0 11519 71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715">
                          <a:solidFill>
                            <a:srgbClr val="221E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E562" id="Freeform 14" o:spid="_x0000_s1026" style="position:absolute;margin-left:35.95pt;margin-top:8.8pt;width:540pt;height:.1pt;z-index:-1562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" path="m,l10800,e" filled="f" strokecolor="#221e1f" strokeweight=".4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 xml:space="preserve">      </w:t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Altra Member Number"/>
          <w:tag w:val="Altra Member Number"/>
          <w:id w:val="-1881386147"/>
          <w:placeholder>
            <w:docPart w:val="47774531C1714BED825EDB6DBF30D6D9"/>
          </w:placeholder>
          <w:text/>
        </w:sdtPr>
        <w:sdtEndPr/>
        <w:sdtContent>
          <w:r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  </w:t>
          </w:r>
        </w:sdtContent>
      </w:sdt>
      <w:r w:rsidR="00F4700F" w:rsidRP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</w:t>
      </w:r>
      <w:r w:rsid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                  </w: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ate"/>
          <w:tag w:val="date"/>
          <w:id w:val="-841855608"/>
          <w:placeholder>
            <w:docPart w:val="56631C88ECD74E1290B3C927A9C0A7CE"/>
          </w:placeholder>
          <w:text/>
        </w:sdtPr>
        <w:sdtEndPr/>
        <w:sdtContent>
          <w:r w:rsidR="00F96E5D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  <w:r w:rsidR="00F96E5D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NA User"/>
          <w:tag w:val="DNA User"/>
          <w:id w:val="1953440267"/>
          <w:placeholder>
            <w:docPart w:val="E6959CAA20434C60ACCC311D75E75C20"/>
          </w:placeholder>
          <w:text/>
        </w:sdtPr>
        <w:sdtEndPr/>
        <w:sdtContent>
          <w:r w:rsidR="00F4700F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</w:p>
    <w:p w:rsidR="00415995" w:rsidRPr="00A96FB4" w:rsidRDefault="00415995" w:rsidP="00415995">
      <w:pPr>
        <w:widowControl w:val="0"/>
        <w:tabs>
          <w:tab w:val="left" w:pos="3167"/>
          <w:tab w:val="left" w:pos="8154"/>
          <w:tab w:val="left" w:pos="9613"/>
        </w:tabs>
        <w:autoSpaceDE w:val="0"/>
        <w:autoSpaceDN w:val="0"/>
        <w:ind w:left="118"/>
        <w:rPr>
          <w:rFonts w:ascii="Gill Sans MT" w:eastAsia="Arial Narrow" w:hAnsi="Arial Narrow" w:cs="Arial Narrow"/>
          <w:sz w:val="18"/>
          <w:lang w:bidi="en-US"/>
        </w:rPr>
      </w:pP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Altra Member Number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 xml:space="preserve">Signature 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>(to be notarized if mailing in this form)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ab/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Date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>DNA User #</w:t>
      </w:r>
    </w:p>
    <w:p w:rsidR="00415995" w:rsidRPr="00A96FB4" w:rsidRDefault="00415995" w:rsidP="00415995">
      <w:pPr>
        <w:widowControl w:val="0"/>
        <w:autoSpaceDE w:val="0"/>
        <w:autoSpaceDN w:val="0"/>
        <w:spacing w:before="6"/>
        <w:rPr>
          <w:rFonts w:ascii="Gill Sans MT" w:eastAsia="Arial Narrow" w:hAnsi="Arial Narrow" w:cs="Arial Narrow"/>
          <w:sz w:val="6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10FB62FB" wp14:editId="1710E83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6991350" cy="581025"/>
                <wp:effectExtent l="0" t="0" r="19050" b="28575"/>
                <wp:wrapTopAndBottom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pStyle w:val="BodyText"/>
                              <w:spacing w:before="7"/>
                              <w:rPr>
                                <w:rFonts w:ascii="Gill Sans MT"/>
                                <w:sz w:val="20"/>
                              </w:rPr>
                            </w:pPr>
                          </w:p>
                          <w:p w:rsidR="001A7433" w:rsidRDefault="001A7433" w:rsidP="00415995">
                            <w:pPr>
                              <w:ind w:left="165"/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  <w:t>COMMENTS:</w:t>
                            </w:r>
                          </w:p>
                          <w:sdt>
                            <w:sdtPr>
                              <w:rPr>
                                <w:rFonts w:ascii="Gill Sans MT"/>
                                <w:sz w:val="18"/>
                              </w:rPr>
                              <w:alias w:val="Comments"/>
                              <w:tag w:val="Comments"/>
                              <w:id w:val="-1849709364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ind w:left="165"/>
                                  <w:rPr>
                                    <w:rFonts w:ascii="Gill Sans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ll Sans MT"/>
                                    <w:sz w:val="18"/>
                                  </w:rPr>
                                  <w:t xml:space="preserve">   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B62FB" id="Text Box 13" o:spid="_x0000_s1079" type="#_x0000_t202" style="position:absolute;margin-left:0;margin-top:13.7pt;width:550.5pt;height:45.75pt;z-index:-15620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pStyle w:val="BodyText"/>
                        <w:spacing w:before="7"/>
                        <w:rPr>
                          <w:rFonts w:ascii="Gill Sans MT"/>
                          <w:sz w:val="20"/>
                        </w:rPr>
                      </w:pPr>
                    </w:p>
                    <w:p w:rsidR="001A7433" w:rsidRDefault="001A7433" w:rsidP="00415995">
                      <w:pPr>
                        <w:ind w:left="165"/>
                        <w:rPr>
                          <w:rFonts w:ascii="Gill Sans MT"/>
                          <w:color w:val="231F20"/>
                          <w:sz w:val="18"/>
                        </w:rPr>
                      </w:pPr>
                      <w:r>
                        <w:rPr>
                          <w:rFonts w:ascii="Gill Sans MT"/>
                          <w:color w:val="231F20"/>
                          <w:sz w:val="18"/>
                        </w:rPr>
                        <w:t>COMMENTS:</w:t>
                      </w:r>
                    </w:p>
                    <w:sdt>
                      <w:sdtPr>
                        <w:rPr>
                          <w:rFonts w:ascii="Gill Sans MT"/>
                          <w:sz w:val="18"/>
                        </w:rPr>
                        <w:alias w:val="Comments"/>
                        <w:tag w:val="Comments"/>
                        <w:id w:val="-1849709364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ind w:left="165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sz w:val="18"/>
                            </w:rPr>
                            <w:t xml:space="preserve">        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13"/>
        <w:ind w:right="106"/>
        <w:jc w:val="right"/>
        <w:rPr>
          <w:rFonts w:ascii="Palatino Linotype" w:eastAsia="Arial Narrow" w:hAnsi="Arial Narrow" w:cs="Arial Narrow"/>
          <w:color w:val="231F20"/>
          <w:w w:val="95"/>
          <w:sz w:val="14"/>
          <w:szCs w:val="14"/>
          <w:lang w:bidi="en-US"/>
        </w:rPr>
      </w:pPr>
    </w:p>
    <w:tbl>
      <w:tblPr>
        <w:tblStyle w:val="TableGrid2"/>
        <w:tblW w:w="1105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104"/>
        <w:gridCol w:w="124"/>
        <w:gridCol w:w="971"/>
        <w:gridCol w:w="1206"/>
        <w:gridCol w:w="1111"/>
        <w:gridCol w:w="1713"/>
        <w:gridCol w:w="3829"/>
      </w:tblGrid>
      <w:tr w:rsidR="00415995" w:rsidRPr="00A96FB4" w:rsidTr="004D03BA">
        <w:trPr>
          <w:trHeight w:val="326"/>
        </w:trPr>
        <w:tc>
          <w:tcPr>
            <w:tcW w:w="2224" w:type="dxa"/>
            <w:gridSpan w:val="3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b/>
                <w:sz w:val="20"/>
                <w:szCs w:val="20"/>
                <w:lang w:bidi="en-US"/>
              </w:rPr>
              <w:t>NOTARY PUBLIC</w:t>
            </w:r>
          </w:p>
        </w:tc>
        <w:tc>
          <w:tcPr>
            <w:tcW w:w="971" w:type="dxa"/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State of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3D02CD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tate of"/>
                <w:tag w:val="State of"/>
                <w:id w:val="25604909"/>
                <w:placeholder>
                  <w:docPart w:val="1F2D2EF7DA364B9FA8154552F72F9015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1111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County of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487699456" behindDoc="0" locked="0" layoutInCell="1" allowOverlap="1" wp14:anchorId="7EA84B55" wp14:editId="195EEA2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99695</wp:posOffset>
                      </wp:positionV>
                      <wp:extent cx="2269490" cy="1038225"/>
                      <wp:effectExtent l="0" t="0" r="16510" b="285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949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A1E19" id="Rectangle 60" o:spid="_x0000_s1026" style="position:absolute;margin-left:.6pt;margin-top:7.85pt;width:178.7pt;height:81.75pt;z-index:48769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" filled="f" strokecolor="#a6a6a6">
                      <v:stroke dashstyle="dash"/>
                    </v:rect>
                  </w:pict>
                </mc:Fallback>
              </mc:AlternateContent>
            </w:r>
          </w:p>
          <w:p w:rsidR="00415995" w:rsidRPr="00A96FB4" w:rsidRDefault="00415995" w:rsidP="004D03BA">
            <w:pPr>
              <w:spacing w:line="182" w:lineRule="exact"/>
              <w:rPr>
                <w:rFonts w:ascii="Gill Sans MT" w:eastAsia="Arial Narrow" w:hAnsi="Arial Narrow" w:cs="Arial Narrow"/>
                <w:i/>
                <w:sz w:val="16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   In witness whereof, I hearunto set my hand and seal:</w:t>
            </w:r>
          </w:p>
          <w:p w:rsidR="00415995" w:rsidRPr="00A96FB4" w:rsidRDefault="00415995" w:rsidP="004D03BA">
            <w:pPr>
              <w:rPr>
                <w:rFonts w:ascii="Arial Narrow" w:eastAsia="Arial Narrow" w:hAnsi="Arial Narrow" w:cs="Arial Narrow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4401" w:type="dxa"/>
            <w:gridSpan w:val="5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This instrument was acknowledged before me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on: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1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i/>
                <w:color w:val="231F20"/>
                <w:sz w:val="14"/>
                <w:szCs w:val="14"/>
                <w:lang w:bidi="en-US"/>
              </w:rPr>
              <w:t>(date)</w:t>
            </w:r>
          </w:p>
        </w:tc>
        <w:tc>
          <w:tcPr>
            <w:tcW w:w="2824" w:type="dxa"/>
            <w:gridSpan w:val="2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by (parties to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1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account)</w:t>
            </w:r>
          </w:p>
        </w:tc>
        <w:tc>
          <w:tcPr>
            <w:tcW w:w="5125" w:type="dxa"/>
            <w:gridSpan w:val="5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50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My commission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4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expires</w:t>
            </w:r>
          </w:p>
        </w:tc>
        <w:tc>
          <w:tcPr>
            <w:tcW w:w="5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996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Signature</w:t>
            </w:r>
          </w:p>
        </w:tc>
        <w:tc>
          <w:tcPr>
            <w:tcW w:w="6229" w:type="dxa"/>
            <w:gridSpan w:val="6"/>
            <w:tcBorders>
              <w:top w:val="nil"/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7225" w:type="dxa"/>
            <w:gridSpan w:val="7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110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jc w:val="right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color w:val="231F20"/>
                <w:w w:val="95"/>
                <w:sz w:val="14"/>
                <w:szCs w:val="14"/>
                <w:lang w:bidi="en-US"/>
              </w:rPr>
              <w:t xml:space="preserve">   F-229-102219_DWH</w:t>
            </w:r>
          </w:p>
        </w:tc>
      </w:tr>
    </w:tbl>
    <w:p w:rsidR="009421BF" w:rsidRPr="009421BF" w:rsidRDefault="009421BF" w:rsidP="009421BF">
      <w:pPr>
        <w:rPr>
          <w:rFonts w:asciiTheme="minorHAnsi" w:hAnsiTheme="minorHAnsi"/>
          <w:sz w:val="14"/>
          <w:szCs w:val="14"/>
        </w:rPr>
      </w:pPr>
      <w:bookmarkStart w:id="0" w:name="_GoBack"/>
      <w:bookmarkEnd w:id="0"/>
    </w:p>
    <w:sectPr w:rsidR="009421BF" w:rsidRPr="009421BF" w:rsidSect="0052067E">
      <w:headerReference w:type="default" r:id="rId16"/>
      <w:footerReference w:type="default" r:id="rId17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2CD" w:rsidRDefault="003D02CD" w:rsidP="004A1637">
      <w:r>
        <w:separator/>
      </w:r>
    </w:p>
  </w:endnote>
  <w:endnote w:type="continuationSeparator" w:id="0">
    <w:p w:rsidR="003D02CD" w:rsidRDefault="003D02CD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2CD" w:rsidRDefault="003D02CD" w:rsidP="004A1637">
      <w:r>
        <w:separator/>
      </w:r>
    </w:p>
  </w:footnote>
  <w:footnote w:type="continuationSeparator" w:id="0">
    <w:p w:rsidR="003D02CD" w:rsidRDefault="003D02CD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2156B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54BD7"/>
    <w:rsid w:val="002706C8"/>
    <w:rsid w:val="002A030E"/>
    <w:rsid w:val="002A5BA8"/>
    <w:rsid w:val="002A79EB"/>
    <w:rsid w:val="002B0A0D"/>
    <w:rsid w:val="002D4BF2"/>
    <w:rsid w:val="002D7DCD"/>
    <w:rsid w:val="002E2517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02CD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A45A0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423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2137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37684"/>
    <w:rsid w:val="00F40296"/>
    <w:rsid w:val="00F4700F"/>
    <w:rsid w:val="00F52577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F6D38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B514050D74A6DA4C7CA2946270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BE1E4-1297-418C-AED8-E5DD39213203}"/>
      </w:docPartPr>
      <w:docPartBody>
        <w:p w:rsidR="00C062D6" w:rsidRDefault="00E3302D" w:rsidP="00E3302D">
          <w:pPr>
            <w:pStyle w:val="3A4B514050D74A6DA4C7CA2946270CE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6B07AB07FF0470C9E456A24116CD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E3988-A2D2-4EAD-890E-0A9B0ACC1395}"/>
      </w:docPartPr>
      <w:docPartBody>
        <w:p w:rsidR="00C062D6" w:rsidRDefault="00E3302D" w:rsidP="00E3302D">
          <w:pPr>
            <w:pStyle w:val="26B07AB07FF0470C9E456A24116CDD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2118A4FE7194CEF9F97D55F89C78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0DB88-D13C-4509-97C4-002D4A45898B}"/>
      </w:docPartPr>
      <w:docPartBody>
        <w:p w:rsidR="00C062D6" w:rsidRDefault="00E3302D" w:rsidP="00E3302D">
          <w:pPr>
            <w:pStyle w:val="82118A4FE7194CEF9F97D55F89C783C3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04359BEED24471796526935B53A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5EA23-1F3E-4D27-AF48-0ABE01040327}"/>
      </w:docPartPr>
      <w:docPartBody>
        <w:p w:rsidR="00C062D6" w:rsidRDefault="00E3302D" w:rsidP="00E3302D">
          <w:pPr>
            <w:pStyle w:val="104359BEED24471796526935B53A9E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D6984BD925447A6AC4744CBB1122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DB094-C507-4CBE-850C-635DFEFCFD29}"/>
      </w:docPartPr>
      <w:docPartBody>
        <w:p w:rsidR="00C062D6" w:rsidRDefault="00E3302D" w:rsidP="00E3302D">
          <w:pPr>
            <w:pStyle w:val="1D6984BD925447A6AC4744CBB1122F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37E1068DB64D4F9563DB9A87D0E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BEF3F-E82D-4D0B-ACF9-1897813F2E40}"/>
      </w:docPartPr>
      <w:docPartBody>
        <w:p w:rsidR="00C062D6" w:rsidRDefault="00E3302D" w:rsidP="00E3302D">
          <w:pPr>
            <w:pStyle w:val="8A37E1068DB64D4F9563DB9A87D0ED5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D47932D2B0D54825AEE221D4F39B0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A09FB-D833-4DD5-A390-CF1B70169948}"/>
      </w:docPartPr>
      <w:docPartBody>
        <w:p w:rsidR="00C062D6" w:rsidRDefault="00E3302D" w:rsidP="00E3302D">
          <w:pPr>
            <w:pStyle w:val="D47932D2B0D54825AEE221D4F39B007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AE3722A1904BAFBBE4213AAF526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E439-EAB4-4035-BB8D-18B33836D477}"/>
      </w:docPartPr>
      <w:docPartBody>
        <w:p w:rsidR="00C062D6" w:rsidRDefault="00E3302D" w:rsidP="00E3302D">
          <w:pPr>
            <w:pStyle w:val="0FAE3722A1904BAFBBE4213AAF5264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4B3B6294FC458F8EA89225DB3E0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00517-C05C-4E21-BF88-32CA7C641E1D}"/>
      </w:docPartPr>
      <w:docPartBody>
        <w:p w:rsidR="00C062D6" w:rsidRDefault="00E3302D" w:rsidP="00E3302D">
          <w:pPr>
            <w:pStyle w:val="944B3B6294FC458F8EA89225DB3E09D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8D95049410144B1A1BE6962041D4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23C0-0DB9-49B9-9F17-EEECA94BB952}"/>
      </w:docPartPr>
      <w:docPartBody>
        <w:p w:rsidR="00C062D6" w:rsidRDefault="00E3302D" w:rsidP="00E3302D">
          <w:pPr>
            <w:pStyle w:val="98D95049410144B1A1BE6962041D448D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0989CA2343343E79DA0EE6856BB3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447EE-B3B7-4C52-A0A2-EFE9250897D0}"/>
      </w:docPartPr>
      <w:docPartBody>
        <w:p w:rsidR="00C062D6" w:rsidRDefault="00E3302D" w:rsidP="00E3302D">
          <w:pPr>
            <w:pStyle w:val="A0989CA2343343E79DA0EE6856BB38AA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5178D240C994D7384437F47F7B2D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8860-49FB-49E7-89F6-DFAC0234BCB1}"/>
      </w:docPartPr>
      <w:docPartBody>
        <w:p w:rsidR="00C062D6" w:rsidRDefault="00E3302D" w:rsidP="00E3302D">
          <w:pPr>
            <w:pStyle w:val="85178D240C994D7384437F47F7B2DC9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4A71CCAB4544A83BF31E960BE93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AFBFF-E65D-45FB-B324-01C4E89C7065}"/>
      </w:docPartPr>
      <w:docPartBody>
        <w:p w:rsidR="00C062D6" w:rsidRDefault="00E3302D" w:rsidP="00E3302D">
          <w:pPr>
            <w:pStyle w:val="84A71CCAB4544A83BF31E960BE9351B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7E5A8FA6A847495D839903290898D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FDDA-DFF2-4E47-99A2-8B871708B1E5}"/>
      </w:docPartPr>
      <w:docPartBody>
        <w:p w:rsidR="00C062D6" w:rsidRDefault="00E3302D" w:rsidP="00E3302D">
          <w:pPr>
            <w:pStyle w:val="7E5A8FA6A847495D839903290898D692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9CA4A38BBD4255AD93AF38284F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CCDC9-15DB-4890-88CF-FAB228E89ED4}"/>
      </w:docPartPr>
      <w:docPartBody>
        <w:p w:rsidR="00C062D6" w:rsidRDefault="00E3302D" w:rsidP="00E3302D">
          <w:pPr>
            <w:pStyle w:val="949CA4A38BBD4255AD93AF38284FB07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3BE76A0216324F1182B56825AC2D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9919-63F8-4E09-A935-EE9A0CFA2E24}"/>
      </w:docPartPr>
      <w:docPartBody>
        <w:p w:rsidR="00C062D6" w:rsidRDefault="00E3302D" w:rsidP="00E3302D">
          <w:pPr>
            <w:pStyle w:val="3BE76A0216324F1182B56825AC2D7A2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5B99C5C111034C0F9C58FAE94812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D8307-4760-4A5B-8E68-1A613C28871C}"/>
      </w:docPartPr>
      <w:docPartBody>
        <w:p w:rsidR="00C062D6" w:rsidRDefault="00E3302D" w:rsidP="00E3302D">
          <w:pPr>
            <w:pStyle w:val="5B99C5C111034C0F9C58FAE948129A8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C1495CDC1AEB4807959B426A1B16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2A771-C41F-4B6A-A1F9-589576780A6B}"/>
      </w:docPartPr>
      <w:docPartBody>
        <w:p w:rsidR="00C062D6" w:rsidRDefault="00E3302D" w:rsidP="00E3302D">
          <w:pPr>
            <w:pStyle w:val="C1495CDC1AEB4807959B426A1B16AF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BEAAF4226654C98B9C8F07DDFBD8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ABD35-416B-4805-A18F-6259850BC4F1}"/>
      </w:docPartPr>
      <w:docPartBody>
        <w:p w:rsidR="00C062D6" w:rsidRDefault="00E3302D" w:rsidP="00E3302D">
          <w:pPr>
            <w:pStyle w:val="ABEAAF4226654C98B9C8F07DDFBD8A6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017E2CF8BCC4073A15FB4AFC612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39EF-F373-4D37-A8DC-CD8DF56BF9FC}"/>
      </w:docPartPr>
      <w:docPartBody>
        <w:p w:rsidR="00C062D6" w:rsidRDefault="00E3302D" w:rsidP="00E3302D">
          <w:pPr>
            <w:pStyle w:val="9017E2CF8BCC4073A15FB4AFC61234E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D145CE6F434597ADE22AE34D18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32C3-D538-4C4B-843F-FD9F12984C2C}"/>
      </w:docPartPr>
      <w:docPartBody>
        <w:p w:rsidR="00C062D6" w:rsidRDefault="00E3302D" w:rsidP="00E3302D">
          <w:pPr>
            <w:pStyle w:val="47D145CE6F434597ADE22AE34D18F6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26D72A07A5445DF9CE6F682C83E4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6F9B-4954-469B-823D-E71D20B971C1}"/>
      </w:docPartPr>
      <w:docPartBody>
        <w:p w:rsidR="00C062D6" w:rsidRDefault="00E3302D" w:rsidP="00E3302D">
          <w:pPr>
            <w:pStyle w:val="226D72A07A5445DF9CE6F682C83E430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AE49FCE16FC4DDDA64A01468AD22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D6E0-89E2-48DB-953B-BEBFCBCD3964}"/>
      </w:docPartPr>
      <w:docPartBody>
        <w:p w:rsidR="00C062D6" w:rsidRDefault="00E3302D" w:rsidP="00E3302D">
          <w:pPr>
            <w:pStyle w:val="6AE49FCE16FC4DDDA64A01468AD22C0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EAC56D6C634061962EEBA19B34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B516A-7B81-4376-A647-FB9349669A16}"/>
      </w:docPartPr>
      <w:docPartBody>
        <w:p w:rsidR="00C062D6" w:rsidRDefault="00E3302D" w:rsidP="00E3302D">
          <w:pPr>
            <w:pStyle w:val="0FEAC56D6C634061962EEBA19B34344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774531C1714BED825EDB6DBF30D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5E0E-2465-4C39-A663-93724039F4C9}"/>
      </w:docPartPr>
      <w:docPartBody>
        <w:p w:rsidR="00C062D6" w:rsidRDefault="00E3302D" w:rsidP="00E3302D">
          <w:pPr>
            <w:pStyle w:val="47774531C1714BED825EDB6DBF30D6D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F2D2EF7DA364B9FA8154552F72F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E6EE-3385-4389-95A9-30804CAC5888}"/>
      </w:docPartPr>
      <w:docPartBody>
        <w:p w:rsidR="00C062D6" w:rsidRDefault="00E3302D" w:rsidP="00E3302D">
          <w:pPr>
            <w:pStyle w:val="1F2D2EF7DA364B9FA8154552F72F9015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631C88ECD74E1290B3C927A9C0A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6279-2748-4B8C-A395-8C2E2E375F44}"/>
      </w:docPartPr>
      <w:docPartBody>
        <w:p w:rsidR="00F91A19" w:rsidRDefault="000209EC" w:rsidP="000209EC">
          <w:pPr>
            <w:pStyle w:val="56631C88ECD74E1290B3C927A9C0A7C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E6959CAA20434C60ACCC311D75E7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7EF5-E1D5-4D3F-852B-BBBCDEB04670}"/>
      </w:docPartPr>
      <w:docPartBody>
        <w:p w:rsidR="00F91A19" w:rsidRDefault="000209EC" w:rsidP="000209EC">
          <w:pPr>
            <w:pStyle w:val="E6959CAA20434C60ACCC311D75E75C2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0E6A4A"/>
    <w:rsid w:val="00156ACC"/>
    <w:rsid w:val="00195A4B"/>
    <w:rsid w:val="001A5C70"/>
    <w:rsid w:val="001F634E"/>
    <w:rsid w:val="0020739F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7E7BD5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D5188"/>
    <w:rsid w:val="00CF4662"/>
    <w:rsid w:val="00D9248B"/>
    <w:rsid w:val="00DF6681"/>
    <w:rsid w:val="00E3302D"/>
    <w:rsid w:val="00EC6EE0"/>
    <w:rsid w:val="00ED1C8E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4AD5-A2AC-4DB3-B5CC-41A4C748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8965</TotalTime>
  <Pages>7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108</cp:revision>
  <dcterms:created xsi:type="dcterms:W3CDTF">2020-03-27T19:49:00Z</dcterms:created>
  <dcterms:modified xsi:type="dcterms:W3CDTF">2020-06-07T13:07:00Z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