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44305" w14:textId="77777777" w:rsidR="00091B09" w:rsidRPr="00091B09" w:rsidRDefault="00091B09" w:rsidP="00091B09">
      <w:r w:rsidRPr="00091B09">
        <w:t>#!/bin/sh</w:t>
      </w:r>
    </w:p>
    <w:p w14:paraId="725BD4C8" w14:textId="77777777" w:rsidR="00091B09" w:rsidRPr="00091B09" w:rsidRDefault="00091B09" w:rsidP="00091B09"/>
    <w:p w14:paraId="47FEDED0" w14:textId="77777777" w:rsidR="00091B09" w:rsidRPr="00091B09" w:rsidRDefault="00091B09" w:rsidP="00091B09">
      <w:r w:rsidRPr="00091B09">
        <w:t>execute_command() {</w:t>
      </w:r>
    </w:p>
    <w:p w14:paraId="17B6A99B" w14:textId="77777777" w:rsidR="00091B09" w:rsidRPr="00091B09" w:rsidRDefault="00091B09" w:rsidP="00091B09">
      <w:r w:rsidRPr="00091B09">
        <w:t>    echo "함수 안으로 들어옴"</w:t>
      </w:r>
    </w:p>
    <w:p w14:paraId="55956331" w14:textId="77777777" w:rsidR="00091B09" w:rsidRPr="00091B09" w:rsidRDefault="00091B09" w:rsidP="00091B09">
      <w:r w:rsidRPr="00091B09">
        <w:t>    ls "$@" | sed 's/total/합계/'  # 'total'을 '합계'로 변경하여 출력</w:t>
      </w:r>
    </w:p>
    <w:p w14:paraId="5F0B3E5E" w14:textId="77777777" w:rsidR="00091B09" w:rsidRPr="00091B09" w:rsidRDefault="00091B09" w:rsidP="00091B09">
      <w:r w:rsidRPr="00091B09">
        <w:t>}</w:t>
      </w:r>
    </w:p>
    <w:p w14:paraId="4D6487BF" w14:textId="77777777" w:rsidR="00091B09" w:rsidRPr="00091B09" w:rsidRDefault="00091B09" w:rsidP="00091B09"/>
    <w:p w14:paraId="24B87DEF" w14:textId="77777777" w:rsidR="00091B09" w:rsidRPr="00091B09" w:rsidRDefault="00091B09" w:rsidP="00091B09">
      <w:r w:rsidRPr="00091B09">
        <w:t># 프로그램 시작</w:t>
      </w:r>
    </w:p>
    <w:p w14:paraId="54C4019B" w14:textId="77777777" w:rsidR="00091B09" w:rsidRPr="00091B09" w:rsidRDefault="00091B09" w:rsidP="00091B09">
      <w:r w:rsidRPr="00091B09">
        <w:t>echo "프로그램을 시작합니다."</w:t>
      </w:r>
    </w:p>
    <w:p w14:paraId="7E7E7198" w14:textId="77777777" w:rsidR="00091B09" w:rsidRPr="00091B09" w:rsidRDefault="00091B09" w:rsidP="00091B09">
      <w:r w:rsidRPr="00091B09">
        <w:t>execute_command "$@"</w:t>
      </w:r>
    </w:p>
    <w:p w14:paraId="53D8CFB3" w14:textId="77777777" w:rsidR="00091B09" w:rsidRPr="00091B09" w:rsidRDefault="00091B09" w:rsidP="00091B09">
      <w:r w:rsidRPr="00091B09">
        <w:t>echo "프로그램을 종료합니다."</w:t>
      </w:r>
    </w:p>
    <w:p w14:paraId="66E937FD" w14:textId="3F6BD7C8" w:rsidR="00091B09" w:rsidRPr="00091B09" w:rsidRDefault="00091B09" w:rsidP="00091B09">
      <w:r w:rsidRPr="00091B09">
        <w:drawing>
          <wp:inline distT="0" distB="0" distL="0" distR="0" wp14:anchorId="73B0F663" wp14:editId="19A2C6AB">
            <wp:extent cx="5731510" cy="2851785"/>
            <wp:effectExtent l="0" t="0" r="0" b="0"/>
            <wp:docPr id="98655652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652" name="그림 2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A7FD" w14:textId="77777777" w:rsidR="0023251C" w:rsidRPr="00091B09" w:rsidRDefault="0023251C" w:rsidP="00091B09"/>
    <w:sectPr w:rsidR="0023251C" w:rsidRPr="00091B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09"/>
    <w:rsid w:val="00091B09"/>
    <w:rsid w:val="0023251C"/>
    <w:rsid w:val="00790E72"/>
    <w:rsid w:val="007D6A7C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7F59"/>
  <w15:chartTrackingRefBased/>
  <w15:docId w15:val="{E2E75AB3-23AF-4F0C-8886-38148E9A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1B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1B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1B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1B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1B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1B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1B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1B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1B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1B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1B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1B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1B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1B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1B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1B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1B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1B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1B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1B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1B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1B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1B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1B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1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gangamer000@gmail.com</dc:creator>
  <cp:keywords/>
  <dc:description/>
  <cp:lastModifiedBy>gangamer000@gmail.com</cp:lastModifiedBy>
  <cp:revision>1</cp:revision>
  <dcterms:created xsi:type="dcterms:W3CDTF">2024-11-08T07:21:00Z</dcterms:created>
  <dcterms:modified xsi:type="dcterms:W3CDTF">2024-11-08T07:22:00Z</dcterms:modified>
</cp:coreProperties>
</file>