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E8" w:rsidRPr="00F92B99" w:rsidRDefault="00CA37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99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817CE8" w:rsidRPr="00F92B99">
        <w:rPr>
          <w:rFonts w:ascii="Times New Roman" w:hAnsi="Times New Roman" w:cs="Times New Roman"/>
          <w:b/>
          <w:bCs/>
          <w:sz w:val="24"/>
          <w:szCs w:val="24"/>
        </w:rPr>
        <w:t>: Write a program to implement various fuzzy set operations.</w:t>
      </w:r>
    </w:p>
    <w:p w:rsidR="00817CE8" w:rsidRPr="00F92B99" w:rsidRDefault="00CA37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9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817CE8" w:rsidRPr="00F92B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9180" w:type="dxa"/>
        <w:tblCellMar>
          <w:left w:w="0" w:type="dxa"/>
          <w:right w:w="0" w:type="dxa"/>
        </w:tblCellMar>
        <w:tblLook w:val="04A0"/>
      </w:tblPr>
      <w:tblGrid>
        <w:gridCol w:w="9180"/>
      </w:tblGrid>
      <w:tr w:rsidR="00817CE8" w:rsidRPr="00817CE8" w:rsidTr="00817CE8">
        <w:tc>
          <w:tcPr>
            <w:tcW w:w="9180" w:type="dxa"/>
            <w:vAlign w:val="center"/>
            <w:hideMark/>
          </w:tcPr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# Union of Two Fuzzy Sets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{"a": 0.2, "b": 0.3, "c": 0.6, "d": 0.6}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{"a": 0.9, "b": 0.9, "c": 0.4, "d": 0.5}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print('The First Fuzzy Set is :', A)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print('The Second Fuzzy Set is :', B)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A_key, B_key in zip(A, B):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A_value = A[A_key]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B_value = B[B_key]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if A_value&gt;B_value: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Y[A_key] = A_value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else: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Y[B_key] = B_value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print('Fuzzy Set Union is :', Y)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# Intersection of Two Fuzzy Sets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{"a": 0.2, "b": 0.3, "c": 0.6, "d": 0.6}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{"a": 0.9, "b": 0.9, "c": 0.4, "d": 0.5}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A_key, B_key in zip(A, B):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A_value = A[A_key]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B_value = B[B_key]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if A_value&lt;B_value: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Y[A_key] = A_value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else: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Y[B_key] = B_value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print('Fuzzy Set Intersection is :', Y)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# Complement of a fuzzy set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{"a": 0.2, "b": 0.3, "c": 0.6, "d": 0.6}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A_key in A: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Y[A_key]= 1-A[A_key]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print('Fuzzy Set Complement is :', Y)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# Difference Between Two Fuzzy Sets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print('The First Fuzzy Set is :', A)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print('The Second Fuzzy Set is :', B)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A_key, B_key in zip(A, B):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A_value = A[A_key]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B_value = B[B_key]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B_value = 1 - B_value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if A_value&lt;B_value: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Y[A_key] = A_value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else: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Y[B_key] = B_value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print('Fuzzy Set Difference is :', Y)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17CE8" w:rsidRPr="00F92B99" w:rsidRDefault="00CA3761" w:rsidP="00817CE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  <w:r w:rsidRPr="00F92B99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lastRenderedPageBreak/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:</w:t>
      </w:r>
    </w:p>
    <w:p w:rsidR="00817CE8" w:rsidRPr="00817CE8" w:rsidRDefault="00817CE8" w:rsidP="00817CE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Fuzzy Set is : {'a': 0.2, 'b': 0.3, 'c': 0.6, 'd': 0.6}</w:t>
      </w:r>
    </w:p>
    <w:p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Second Fuzzy Set is : {'a': 0.9, 'b': 0.9, 'c': 0.4, 'd': 0.5}</w:t>
      </w:r>
    </w:p>
    <w:p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Fuzzy Set Union is : {'a': 0.9, 'b': 0.9, 'c': 0.6, 'd': 0.6}</w:t>
      </w:r>
    </w:p>
    <w:p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>Fuzzy Set Intersection is : {'a': 0.2, 'b': 0.3, 'c': 0.4, 'd': 0.5}</w:t>
      </w:r>
    </w:p>
    <w:p w:rsidR="00817CE8" w:rsidRPr="00817CE8" w:rsidRDefault="00817CE8" w:rsidP="00817CE8">
      <w:pPr>
        <w:pStyle w:val="HTMLPreformatted"/>
        <w:shd w:val="clear" w:color="auto" w:fill="FFFFFF" w:themeFill="background1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>Fuzzy Set Complement is : {'a': 0.8, 'b': 0.7, 'c': 0.4, 'd': 0.4}</w:t>
      </w:r>
    </w:p>
    <w:p w:rsidR="00817CE8" w:rsidRPr="00817CE8" w:rsidRDefault="00817CE8" w:rsidP="00817CE8">
      <w:pPr>
        <w:pStyle w:val="HTMLPreformatted"/>
        <w:shd w:val="clear" w:color="auto" w:fill="FFFFFF" w:themeFill="background1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>Fuzzy Set Difference is : {"a": 0.1, "b": 0.1, "c": 0.6, "d": 0.5}</w:t>
      </w:r>
    </w:p>
    <w:p w:rsidR="00817CE8" w:rsidRDefault="00817CE8" w:rsidP="00817CE8">
      <w:pPr>
        <w:shd w:val="clear" w:color="auto" w:fill="FFFFFF" w:themeFill="background1"/>
      </w:pPr>
    </w:p>
    <w:p w:rsidR="00541CEA" w:rsidRPr="00541CEA" w:rsidRDefault="00541CEA" w:rsidP="00541CEA"/>
    <w:p w:rsidR="00541CEA" w:rsidRPr="00541CEA" w:rsidRDefault="00541CEA" w:rsidP="00541CEA"/>
    <w:p w:rsidR="00541CEA" w:rsidRPr="00541CEA" w:rsidRDefault="00360CD1" w:rsidP="00360CD1">
      <w:pPr>
        <w:tabs>
          <w:tab w:val="left" w:pos="4992"/>
        </w:tabs>
      </w:pPr>
      <w:r>
        <w:tab/>
      </w:r>
    </w:p>
    <w:p w:rsidR="00541CEA" w:rsidRDefault="00541CEA" w:rsidP="00541CEA"/>
    <w:p w:rsidR="00541CEA" w:rsidRPr="00541CEA" w:rsidRDefault="00541CEA" w:rsidP="00541CEA">
      <w:pPr>
        <w:tabs>
          <w:tab w:val="left" w:pos="2748"/>
        </w:tabs>
      </w:pPr>
      <w:r>
        <w:tab/>
      </w:r>
    </w:p>
    <w:sectPr w:rsidR="00541CEA" w:rsidRPr="00541CEA" w:rsidSect="00CA37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140" w:rsidRDefault="00864140" w:rsidP="00F92B99">
      <w:pPr>
        <w:spacing w:after="0" w:line="240" w:lineRule="auto"/>
      </w:pPr>
      <w:r>
        <w:separator/>
      </w:r>
    </w:p>
  </w:endnote>
  <w:endnote w:type="continuationSeparator" w:id="1">
    <w:p w:rsidR="00864140" w:rsidRDefault="00864140" w:rsidP="00F9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761" w:rsidRDefault="00CA37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761" w:rsidRDefault="00CA3761" w:rsidP="00CA3761">
    <w:pPr>
      <w:pStyle w:val="Footer"/>
    </w:pPr>
    <w:r>
      <w:t>Meenal</w:t>
    </w:r>
    <w:r>
      <w:tab/>
      <w:t>170404</w:t>
    </w:r>
    <w:r>
      <w:tab/>
      <w:t>C2</w:t>
    </w:r>
  </w:p>
  <w:p w:rsidR="00F92B99" w:rsidRPr="00CA3761" w:rsidRDefault="00F92B99" w:rsidP="00CA37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761" w:rsidRDefault="00CA37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140" w:rsidRDefault="00864140" w:rsidP="00F92B99">
      <w:pPr>
        <w:spacing w:after="0" w:line="240" w:lineRule="auto"/>
      </w:pPr>
      <w:r>
        <w:separator/>
      </w:r>
    </w:p>
  </w:footnote>
  <w:footnote w:type="continuationSeparator" w:id="1">
    <w:p w:rsidR="00864140" w:rsidRDefault="00864140" w:rsidP="00F92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761" w:rsidRDefault="00CA37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761" w:rsidRDefault="00CA376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761" w:rsidRDefault="00CA37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836"/>
    <w:rsid w:val="001C6ACD"/>
    <w:rsid w:val="002441D0"/>
    <w:rsid w:val="00360CD1"/>
    <w:rsid w:val="00541CEA"/>
    <w:rsid w:val="00817CE8"/>
    <w:rsid w:val="00864140"/>
    <w:rsid w:val="00AD16DE"/>
    <w:rsid w:val="00CA3761"/>
    <w:rsid w:val="00E25836"/>
    <w:rsid w:val="00F92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7C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7C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7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CE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9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B99"/>
  </w:style>
  <w:style w:type="paragraph" w:styleId="Footer">
    <w:name w:val="footer"/>
    <w:basedOn w:val="Normal"/>
    <w:link w:val="FooterChar"/>
    <w:uiPriority w:val="99"/>
    <w:unhideWhenUsed/>
    <w:rsid w:val="00F9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56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5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63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7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1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5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7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9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3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3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8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1653</Characters>
  <Application>Microsoft Office Word</Application>
  <DocSecurity>0</DocSecurity>
  <Lines>13</Lines>
  <Paragraphs>3</Paragraphs>
  <ScaleCrop>false</ScaleCrop>
  <Company>HP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Meenal</cp:lastModifiedBy>
  <cp:revision>8</cp:revision>
  <dcterms:created xsi:type="dcterms:W3CDTF">2020-12-05T19:36:00Z</dcterms:created>
  <dcterms:modified xsi:type="dcterms:W3CDTF">2020-12-06T13:35:00Z</dcterms:modified>
</cp:coreProperties>
</file>