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572" w:rsidRDefault="0041102D">
      <w:proofErr w:type="spellStart"/>
      <w:r>
        <w:t>SourceCode</w:t>
      </w:r>
      <w:proofErr w:type="spellEnd"/>
      <w:r>
        <w:t xml:space="preserve"> of </w:t>
      </w:r>
      <w:proofErr w:type="spellStart"/>
      <w:r>
        <w:t>CircularLinkedList</w:t>
      </w:r>
      <w:proofErr w:type="spellEnd"/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circularlinkedlist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Node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Node(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Node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sortedInsert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(Node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head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current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current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new_node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proofErr w:type="gramEnd"/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0000C0"/>
          <w:sz w:val="20"/>
          <w:szCs w:val="20"/>
        </w:rPr>
        <w:t>head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LinkedList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{13, 46, 3, 21, 2, 100};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Node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6;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Node(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]);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.sortedInsert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list</w:t>
      </w:r>
      <w:r>
        <w:rPr>
          <w:rFonts w:ascii="Consolas" w:hAnsi="Consolas" w:cs="Consolas"/>
          <w:color w:val="000000"/>
          <w:sz w:val="20"/>
          <w:szCs w:val="20"/>
        </w:rPr>
        <w:t>.printList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1102D" w:rsidRDefault="0041102D" w:rsidP="00411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1102D" w:rsidRDefault="0041102D"/>
    <w:sectPr w:rsidR="0041102D" w:rsidSect="002D35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102D"/>
    <w:rsid w:val="002D3572"/>
    <w:rsid w:val="004110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2022-03-03T13:17:00Z</dcterms:created>
  <dcterms:modified xsi:type="dcterms:W3CDTF">2022-03-03T13:18:00Z</dcterms:modified>
</cp:coreProperties>
</file>