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Exam Savolari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1. https://jsonplaceholder.typicode.com/     shu sait dagi 6 ta tur xil datalarni request orqali olib file ga saqlo'vchi celery task yaratilsin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2. Tg bot !  Link : https://t.me/qorino0chbot - shu botni barcha tugmalarini yasab chiqamiz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3. database qisimida User table yaratiladi : Botga start bosgan odamlarni saqlasin database + sqlalchemy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4. https://t.me/qorino0chbot botga NewsPost degan button qo'shamiz !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button vazifasi:aa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https://kun.uz/     shu saitdan boshidagi 4 ta yangiliklarni olib tashab beradigan qilinsin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5. Bot docker hub ga yuklansin , docker-compose.yml file projectni joylimiz va shu file tashab berilsin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>
        <w:rPr>
          <w:sz w:val="32"/>
          <w:szCs w:val="32"/>
        </w:rPr>
        <w:t>Javoblarni quydagicha topshiramiz :</w:t>
      </w:r>
    </w:p>
    <w:p>
      <w:pPr>
        <w:pStyle w:val="Normal"/>
        <w:bidi w:val="0"/>
        <w:jc w:val="end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git hub ga yozilgan projectni joylimiz va github link tashab beramiz 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LibreOffice/24.2.4.2$Linux_X86_64 LibreOffice_project/d29029bfb700ea4a272da1366c5f5e7c14e351b5</Application>
  <AppVersion>15.0000</AppVersion>
  <Pages>1</Pages>
  <Words>103</Words>
  <Characters>634</Characters>
  <CharactersWithSpaces>819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2024-06-26T15:06:02Z</dcterms:created>
  <dc:creator/>
  <dc:description/>
  <dc:language>en-US</dc:language>
  <cp:lastModifiedBy/>
  <dcterms:modified xsi:type="dcterms:W3CDTF">2024-06-26T16:43:11Z</dcterms:modified>
  <cp:revision>4</cp:revision>
  <dc:subject/>
  <dc:title/>
</cp:coreProperties>
</file>