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5A4D" w14:textId="77777777" w:rsidR="004D2A9E" w:rsidRDefault="004D2A9E" w:rsidP="004D2A9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神经网络</w:t>
      </w:r>
    </w:p>
    <w:p w14:paraId="1C27F97E" w14:textId="77777777" w:rsidR="004D2A9E" w:rsidRDefault="004D2A9E" w:rsidP="004D2A9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实验目的：</w:t>
      </w:r>
    </w:p>
    <w:p w14:paraId="449B0F1F" w14:textId="77777777" w:rsidR="004D2A9E" w:rsidRDefault="004D2A9E" w:rsidP="004D2A9E">
      <w:pPr>
        <w:pStyle w:val="a3"/>
        <w:ind w:left="720" w:firstLine="60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人工神经网络（Artificial Neural Network，即ANN ），是20世纪80 年代以来人工智能领域兴起的研究热点。它从信息处理角度对人脑神经元网络进行抽象， 建立某种简单模型，按不同的连接方式组成不同的网络，由大量的节点（或称神经元）之间相互联接构成。</w:t>
      </w:r>
    </w:p>
    <w:p w14:paraId="0B9FF986" w14:textId="77777777" w:rsidR="004D2A9E" w:rsidRDefault="004D2A9E" w:rsidP="004D2A9E">
      <w:pPr>
        <w:pStyle w:val="a3"/>
        <w:numPr>
          <w:ilvl w:val="1"/>
          <w:numId w:val="1"/>
        </w:numPr>
        <w:ind w:firstLineChars="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神经元：就像形成我们大脑基本元素的神经元一样，神经元形成神经网络的基本结构。想象一下，当我们得到新信息时我们该怎么做。当我们获取信息时，我们一般会处理它，然后生成一个输出。类似地，在神经网络的情况下，神经元接收输入，处理它并产生输出，而这个输出被发送到其他神经元用于进一步处理，或者作为最终输出进行输出。</w:t>
      </w:r>
    </w:p>
    <w:p w14:paraId="13343451" w14:textId="77777777" w:rsidR="004D2A9E" w:rsidRDefault="004D2A9E" w:rsidP="004D2A9E">
      <w:pPr>
        <w:pStyle w:val="a3"/>
        <w:numPr>
          <w:ilvl w:val="1"/>
          <w:numId w:val="1"/>
        </w:numPr>
        <w:ind w:firstLineChars="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权重：当输入进入神经元时，它会乘以一个权重。例如，如果一个神经元有两个输入，则每个输入将具有分配给它的一个关联权重。我们随机初始化权重，并在模型训练过程中更新这些权重。训练后的神经网络对其输入赋予较高的权重，这是它认为与不那么重要的输入相比更为重要的输入。为零的权重则表示特定的特征是微不足道的。</w:t>
      </w:r>
    </w:p>
    <w:p w14:paraId="54C7C876" w14:textId="77777777" w:rsidR="004D2A9E" w:rsidRDefault="004D2A9E" w:rsidP="004D2A9E">
      <w:pPr>
        <w:pStyle w:val="a3"/>
        <w:ind w:left="720" w:firstLine="60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让我们假设输入为a，并且与其相关联的权重为W1，那么在通过节点之后，输入变为a * W1。</w:t>
      </w:r>
    </w:p>
    <w:p w14:paraId="0F624A2F" w14:textId="77777777" w:rsidR="004D2A9E" w:rsidRDefault="004D2A9E" w:rsidP="004D2A9E">
      <w:pPr>
        <w:pStyle w:val="a3"/>
        <w:numPr>
          <w:ilvl w:val="1"/>
          <w:numId w:val="1"/>
        </w:numPr>
        <w:ind w:firstLineChars="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lastRenderedPageBreak/>
        <w:t>偏差：除了权重之外，另一个被应用于输入的线性分量被称为偏差。它被加到权重与输入相乘的结果中。基本上添加偏差的目的是来改变权重与输入相乘所得结果的范围的。添加偏差后，结果将看起来像a* W1 +偏差。这是输入变换的最终线性分量。</w:t>
      </w:r>
    </w:p>
    <w:p w14:paraId="48C4B574" w14:textId="77777777" w:rsidR="004D2A9E" w:rsidRDefault="004D2A9E" w:rsidP="004D2A9E">
      <w:pPr>
        <w:pStyle w:val="a3"/>
        <w:numPr>
          <w:ilvl w:val="1"/>
          <w:numId w:val="1"/>
        </w:numPr>
        <w:ind w:firstLineChars="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激活函数：一旦将线性分量应用于输入，将会需要应用一个非线性函数。这通过将激活函数应用于线性组合来完成。激活函数将输入信号转换为输出信号。应用激活函数后的输出看起来像f（a * W1 + b），其中f（）就是激活函数。</w:t>
      </w:r>
    </w:p>
    <w:p w14:paraId="3D720ED0" w14:textId="77777777" w:rsidR="004D2A9E" w:rsidRDefault="004D2A9E" w:rsidP="004D2A9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实验代码：</w:t>
      </w:r>
    </w:p>
    <w:p w14:paraId="5BAF1C13" w14:textId="77777777" w:rsidR="004D2A9E" w:rsidRDefault="004D2A9E" w:rsidP="004D2A9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numpy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matplotlib.pyplot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 = pd.read_csv(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'G:\BP-master\watermelon_3.csv'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delimiter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  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dataset=np.array(dataset)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m,n=np.shape(dataset)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range(m):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dataset[i,j]=round(dataset[i,j],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#定义数据格式，dataset[i,j]保留小数点后3位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trueY=dataset[:,n-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#取类别标签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X=dataset[:,:n-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#取属性部分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m,n=np.shape(X)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#行列值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#according to P101, init the parameters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v = d*q .输入层到输出层权重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v=[[random.random()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range(n+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range(n)]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w = q*l .隐藏层到输出层权重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w=[[random.random()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range(n+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#激活函数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sigmoid(iX,dimension):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#iX一维矩阵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dimension==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range(len(iX)):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iX[i] =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 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math.exp(-iX[i]))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range(len(iX)):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iX[i] = sigmoid(iX[i],dimension-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累积误差逆传播算法：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累积BP算法直接针对累积误差最小化，他在读取整个训练集D一遍后才对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参数进行更新，其参数更新的频率低得多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'''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eta=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0.2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#训练速率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d=n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#输入向量的维度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#输出向量的维度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q=d+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#隐层神经元的数目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theta=[random.random()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range(l)]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#输出层神经元的阈值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gamma=[random.random()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range(q)]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#隐层神经元阈值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trueY=trueY.reshape((m,l))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maxIter=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5000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#最大训练时间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(maxIter&gt;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maxIter-=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sumE=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np.dot(X, v)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#p101 line 2 from bottom, shape=m*q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= sigmoid(alpha - gamma,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b=f(alpha-gamma), shape=m*q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shape=(m*q)*(q*l)=m*l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 = sigmoid(beta - theta,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,p102--5.3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 = sum(sum((predictY - trueY) * (predictY - trueY))) /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5.4 均方误差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 = predictY * 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predictY) * (trueY - predictY)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p103--5.10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 = b * 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b) * ((np.dot(w, g.T)).T)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shape=m*q , p104--5.15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 += eta * np.dot(b.T, g)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#shape (q*l)=(q*m) * (m*l) 隐层到输出层连接权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 -= eta * g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5.12 阈值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+= eta * np.dot(X.T, e)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5.13 (d,q)=(d,m)*(m,q) 输入层到隐层连接权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gamma -= eta * e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5.14 阈值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predict(iX):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beta： 输出层神经元接收到的输入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theta：输出层神经元的阈值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alpha = np.dot(iX, v)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#从输入层到隐层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b=sigmoid(alpha-gamma,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隐层输出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#从隐层到输出层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predictY=sigmoid(beta - theta,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#输出层输出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plotBestFit(dataArr,labelMat1,labelMat2):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len(dataArr)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int(labelMat1[i])==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int(labelMat2[i])==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ycord4.append(dataArr[i][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神经网络预测结果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'''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"BPML1"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plt.title(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'Original'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plt.scatter(xcord1, ycord1,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plt.scatter(xcord2, ycord2,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plt.xlabel(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);plt.ylabel(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 = plt.figure(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"BPML2"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 = fig.add_subplot(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#添加一个子窗口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'Forecast'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ax.scatter(xcord3, ycord3,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ax.scatter(xcord4, ycord4,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plt.xlabel(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plt.ylabel(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plt.show()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result = predict(X)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range(len(result)):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result[i] &gt;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h.append(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h.append(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plotBestFit(dataset,trueY,h)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main()</w:t>
      </w:r>
    </w:p>
    <w:p w14:paraId="67D4EEEC" w14:textId="77777777" w:rsidR="004D2A9E" w:rsidRDefault="004D2A9E" w:rsidP="004D2A9E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</w:p>
    <w:p w14:paraId="6EDED4C2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-*- coding: utf-8 -*-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5950E6F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257B12E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Created on Sun Oct 14 13:52:47 2018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935317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8B7708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@author: Administrator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064E421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9908DD9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99E78BA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</w:p>
    <w:p w14:paraId="3F8A4891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xlrd</w:t>
      </w:r>
      <w:r>
        <w:rPr>
          <w:rFonts w:hint="eastAsia"/>
          <w:color w:val="000000"/>
          <w:sz w:val="18"/>
          <w:szCs w:val="18"/>
        </w:rPr>
        <w:br/>
      </w:r>
    </w:p>
    <w:p w14:paraId="370ECA14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sklearn.neural_network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MLPClassifier</w:t>
      </w:r>
      <w:r>
        <w:rPr>
          <w:rFonts w:hint="eastAsia"/>
          <w:color w:val="000000"/>
          <w:sz w:val="18"/>
          <w:szCs w:val="18"/>
        </w:rPr>
        <w:br/>
      </w:r>
    </w:p>
    <w:p w14:paraId="4D6B2E37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sklearn.model_selection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train_test_split</w:t>
      </w:r>
      <w:r>
        <w:rPr>
          <w:rFonts w:hint="eastAsia"/>
          <w:color w:val="000000"/>
          <w:sz w:val="18"/>
          <w:szCs w:val="18"/>
        </w:rPr>
        <w:br/>
      </w:r>
    </w:p>
    <w:p w14:paraId="23D8E2BA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sklearn.metrics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classification_report</w:t>
      </w:r>
      <w:r>
        <w:rPr>
          <w:rFonts w:hint="eastAsia"/>
          <w:color w:val="000000"/>
          <w:sz w:val="18"/>
          <w:szCs w:val="18"/>
        </w:rPr>
        <w:br/>
      </w:r>
    </w:p>
    <w:p w14:paraId="527EBEE1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br/>
      </w:r>
    </w:p>
    <w:p w14:paraId="636D9840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7E76B945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open_excel(file):</w:t>
      </w:r>
      <w:r>
        <w:rPr>
          <w:rFonts w:hint="eastAsia"/>
          <w:color w:val="000000"/>
          <w:sz w:val="18"/>
          <w:szCs w:val="18"/>
        </w:rPr>
        <w:br/>
      </w:r>
    </w:p>
    <w:p w14:paraId="2BAE8D18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267A37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打开excel文件获取数据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CF6EC9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file: 文件所在的位置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7DF26F5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文件数据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6E6777E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02830B99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</w:p>
    <w:p w14:paraId="78609291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data = xlrd.open_workbook(file)</w:t>
      </w:r>
      <w:r>
        <w:rPr>
          <w:rFonts w:hint="eastAsia"/>
          <w:color w:val="000000"/>
          <w:sz w:val="18"/>
          <w:szCs w:val="18"/>
        </w:rPr>
        <w:br/>
      </w:r>
    </w:p>
    <w:p w14:paraId="2BE3C867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br/>
      </w:r>
    </w:p>
    <w:p w14:paraId="5C8BEE69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00"/>
          <w:sz w:val="18"/>
          <w:szCs w:val="18"/>
        </w:rPr>
        <w:t xml:space="preserve">Exception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e:</w:t>
      </w:r>
      <w:r>
        <w:rPr>
          <w:rFonts w:hint="eastAsia"/>
          <w:color w:val="000000"/>
          <w:sz w:val="18"/>
          <w:szCs w:val="18"/>
        </w:rPr>
        <w:br/>
      </w:r>
    </w:p>
    <w:p w14:paraId="7F46078F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(str(e))</w:t>
      </w:r>
      <w:r>
        <w:rPr>
          <w:rFonts w:hint="eastAsia"/>
          <w:color w:val="000000"/>
          <w:sz w:val="18"/>
          <w:szCs w:val="18"/>
        </w:rPr>
        <w:br/>
      </w:r>
    </w:p>
    <w:p w14:paraId="3C9CFBD9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6D769A42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7A08BB6D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split_feature(row):</w:t>
      </w:r>
      <w:r>
        <w:rPr>
          <w:rFonts w:hint="eastAsia"/>
          <w:color w:val="000000"/>
          <w:sz w:val="18"/>
          <w:szCs w:val="18"/>
        </w:rPr>
        <w:br/>
      </w:r>
    </w:p>
    <w:p w14:paraId="3C0B42B4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170AC1D8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将该行特征处理后放入列表中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12BB35C4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row:一行特征数据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30A5FD2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返回数据列表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00AB6EF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618B8C8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app = []</w:t>
      </w:r>
      <w:r>
        <w:rPr>
          <w:rFonts w:hint="eastAsia"/>
          <w:color w:val="000000"/>
          <w:sz w:val="18"/>
          <w:szCs w:val="18"/>
        </w:rPr>
        <w:br/>
      </w:r>
    </w:p>
    <w:p w14:paraId="1D758ED9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</w:p>
    <w:p w14:paraId="41F5EB88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app = app + [row[i]]</w:t>
      </w:r>
      <w:r>
        <w:rPr>
          <w:rFonts w:hint="eastAsia"/>
          <w:color w:val="000000"/>
          <w:sz w:val="18"/>
          <w:szCs w:val="18"/>
        </w:rPr>
        <w:br/>
      </w:r>
    </w:p>
    <w:p w14:paraId="12598BF0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br/>
      </w:r>
    </w:p>
    <w:p w14:paraId="105A2D43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6E872A38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526BA01A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loadDataSet(path, training_sample, colnameindex=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by_name=</w:t>
      </w:r>
      <w:r>
        <w:rPr>
          <w:rFonts w:hint="eastAsia"/>
          <w:b/>
          <w:bCs/>
          <w:color w:val="008080"/>
          <w:sz w:val="18"/>
          <w:szCs w:val="18"/>
        </w:rPr>
        <w:t>u'sheet1'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</w:p>
    <w:p w14:paraId="05E9E5BB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91EFA11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加载数据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46C54CA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AFD918A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training_sample: 数据文件名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CC531E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colnameindex: 文件列名下标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4182B6F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by_name: 表名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4E4703DC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数据集和类别标签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156BF42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9823EDA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dataMat = []  </w:t>
      </w:r>
      <w:r>
        <w:rPr>
          <w:rFonts w:hint="eastAsia"/>
          <w:i/>
          <w:iCs/>
          <w:color w:val="808080"/>
          <w:sz w:val="18"/>
          <w:szCs w:val="18"/>
        </w:rPr>
        <w:t># 定义数据列表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44B2245C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labelMat = []  </w:t>
      </w:r>
      <w:r>
        <w:rPr>
          <w:rFonts w:hint="eastAsia"/>
          <w:i/>
          <w:iCs/>
          <w:color w:val="808080"/>
          <w:sz w:val="18"/>
          <w:szCs w:val="18"/>
        </w:rPr>
        <w:t># 定义标签列表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0129BE3C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filename = path + training_sample  </w:t>
      </w:r>
      <w:r>
        <w:rPr>
          <w:rFonts w:hint="eastAsia"/>
          <w:i/>
          <w:iCs/>
          <w:color w:val="808080"/>
          <w:sz w:val="18"/>
          <w:szCs w:val="18"/>
        </w:rPr>
        <w:t># 形成特征数据的完整路径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973AAFC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data = open_excel(filename)  </w:t>
      </w:r>
      <w:r>
        <w:rPr>
          <w:rFonts w:hint="eastAsia"/>
          <w:i/>
          <w:iCs/>
          <w:color w:val="808080"/>
          <w:sz w:val="18"/>
          <w:szCs w:val="18"/>
        </w:rPr>
        <w:t># 打开文件获取数据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5735F50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table = data.sheet_by_name(by_name)  </w:t>
      </w:r>
      <w:r>
        <w:rPr>
          <w:rFonts w:hint="eastAsia"/>
          <w:i/>
          <w:iCs/>
          <w:color w:val="808080"/>
          <w:sz w:val="18"/>
          <w:szCs w:val="18"/>
        </w:rPr>
        <w:t># 获得数据表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561C563B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nrows = table.nrows  </w:t>
      </w:r>
      <w:r>
        <w:rPr>
          <w:rFonts w:hint="eastAsia"/>
          <w:i/>
          <w:iCs/>
          <w:color w:val="808080"/>
          <w:sz w:val="18"/>
          <w:szCs w:val="18"/>
        </w:rPr>
        <w:t># 得到表数据总行数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1824EAEE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808080"/>
          <w:sz w:val="18"/>
          <w:szCs w:val="18"/>
        </w:rPr>
        <w:t xml:space="preserve">colnames </w:t>
      </w:r>
      <w:r>
        <w:rPr>
          <w:rFonts w:hint="eastAsia"/>
          <w:color w:val="000000"/>
          <w:sz w:val="18"/>
          <w:szCs w:val="18"/>
        </w:rPr>
        <w:t xml:space="preserve">= table.row_values(colnameindex)  </w:t>
      </w:r>
      <w:r>
        <w:rPr>
          <w:rFonts w:hint="eastAsia"/>
          <w:i/>
          <w:iCs/>
          <w:color w:val="808080"/>
          <w:sz w:val="18"/>
          <w:szCs w:val="18"/>
        </w:rPr>
        <w:t># 某一行数据 ['user_id', 'age_range', 'gender', 'merchant_id','label']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5B55699A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rownum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nrows):  </w:t>
      </w:r>
      <w:r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6C11B2C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row = table.row_values(rownum)  </w:t>
      </w:r>
      <w:r>
        <w:rPr>
          <w:rFonts w:hint="eastAsia"/>
          <w:i/>
          <w:iCs/>
          <w:color w:val="808080"/>
          <w:sz w:val="18"/>
          <w:szCs w:val="18"/>
        </w:rPr>
        <w:t># 取一行数据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93C6C34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4E100598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    判断2,3,6列数据是否为空，若为空则丢弃该行数据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57B377FA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    '''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1B0E90E8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</w:p>
    <w:p w14:paraId="18D9DB04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</w:r>
    </w:p>
    <w:p w14:paraId="78B3EDE9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        if </w:t>
      </w:r>
      <w:r>
        <w:rPr>
          <w:rFonts w:hint="eastAsia"/>
          <w:color w:val="000000"/>
          <w:sz w:val="18"/>
          <w:szCs w:val="18"/>
        </w:rPr>
        <w:t>row:</w:t>
      </w:r>
      <w:r>
        <w:rPr>
          <w:rFonts w:hint="eastAsia"/>
          <w:color w:val="000000"/>
          <w:sz w:val="18"/>
          <w:szCs w:val="18"/>
        </w:rPr>
        <w:br/>
      </w:r>
    </w:p>
    <w:p w14:paraId="29BAEC19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app = split_feature(row)  </w:t>
      </w:r>
      <w:r>
        <w:rPr>
          <w:rFonts w:hint="eastAsia"/>
          <w:i/>
          <w:iCs/>
          <w:color w:val="808080"/>
          <w:sz w:val="18"/>
          <w:szCs w:val="18"/>
        </w:rPr>
        <w:t># 将特征值转化为列表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030036A7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r>
        <w:rPr>
          <w:rFonts w:hint="eastAsia"/>
          <w:color w:val="000000"/>
          <w:sz w:val="18"/>
          <w:szCs w:val="18"/>
        </w:rPr>
        <w:t>dataMat.append(app)</w:t>
      </w:r>
      <w:r>
        <w:rPr>
          <w:rFonts w:hint="eastAsia"/>
          <w:color w:val="000000"/>
          <w:sz w:val="18"/>
          <w:szCs w:val="18"/>
        </w:rPr>
        <w:br/>
      </w:r>
    </w:p>
    <w:p w14:paraId="3A3D67A8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  labelMat.append(float(row[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]))  </w:t>
      </w:r>
      <w:r>
        <w:rPr>
          <w:rFonts w:hint="eastAsia"/>
          <w:i/>
          <w:iCs/>
          <w:color w:val="808080"/>
          <w:sz w:val="18"/>
          <w:szCs w:val="18"/>
        </w:rPr>
        <w:t># 获取类别标签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60BE5A58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dataMat, labelMat</w:t>
      </w:r>
      <w:r>
        <w:rPr>
          <w:rFonts w:hint="eastAsia"/>
          <w:color w:val="000000"/>
          <w:sz w:val="18"/>
          <w:szCs w:val="18"/>
        </w:rPr>
        <w:br/>
      </w:r>
    </w:p>
    <w:p w14:paraId="019CC94D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76E32E97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047F49BA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show_accuracy(a, b, tip):</w:t>
      </w:r>
      <w:r>
        <w:rPr>
          <w:rFonts w:hint="eastAsia"/>
          <w:color w:val="000000"/>
          <w:sz w:val="18"/>
          <w:szCs w:val="18"/>
        </w:rPr>
        <w:br/>
      </w:r>
    </w:p>
    <w:p w14:paraId="223C0EC2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50EE611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579CFFDA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D103AC4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2AB529C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718D099A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4AB65E78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5152EF72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>acc = a.ravel() == b.ravel()</w:t>
      </w:r>
      <w:r>
        <w:rPr>
          <w:rFonts w:hint="eastAsia"/>
          <w:color w:val="000000"/>
          <w:sz w:val="18"/>
          <w:szCs w:val="18"/>
        </w:rPr>
        <w:br/>
      </w:r>
    </w:p>
    <w:p w14:paraId="75B8B7AF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>% (tip, np.mean(acc)))</w:t>
      </w:r>
      <w:r>
        <w:rPr>
          <w:rFonts w:hint="eastAsia"/>
          <w:color w:val="000000"/>
          <w:sz w:val="18"/>
          <w:szCs w:val="18"/>
        </w:rPr>
        <w:br/>
      </w:r>
    </w:p>
    <w:p w14:paraId="4A6BBB85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2205BC67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51198226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</w:r>
    </w:p>
    <w:p w14:paraId="5AA2D7A0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436FD93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3CAAD22F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004E307E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52A6F5F7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00"/>
          <w:sz w:val="18"/>
          <w:szCs w:val="18"/>
        </w:rPr>
        <w:t>"E: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6A36D44E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training_sample = </w:t>
      </w:r>
      <w:r>
        <w:rPr>
          <w:rFonts w:hint="eastAsia"/>
          <w:b/>
          <w:bCs/>
          <w:color w:val="00800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547B98D0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trainingSet, trainingLabels = loadDataSet(path, training_sample)  </w:t>
      </w:r>
      <w:r>
        <w:rPr>
          <w:rFonts w:hint="eastAsia"/>
          <w:i/>
          <w:iCs/>
          <w:color w:val="808080"/>
          <w:sz w:val="18"/>
          <w:szCs w:val="18"/>
        </w:rPr>
        <w:t># 取特征数据和标签数据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4A253A8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x = np.array(trainingSet)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027023AF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y = np.array(trainingLabels)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2315A746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10BEF2D7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将数据分为训练数据和测试数据两部分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0876D463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x_train 训练数据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51BE88DF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x_test  测试数据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1595A19D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y_train 训练数据标签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2865CC45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y_test 测试数据标签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645A2A70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'''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721AED71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0E13F154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 xml:space="preserve">train_data, test_data, train_label, test_label = train_test_split(x, y, </w:t>
      </w:r>
      <w:r>
        <w:rPr>
          <w:rFonts w:hint="eastAsia"/>
          <w:color w:val="660099"/>
          <w:sz w:val="18"/>
          <w:szCs w:val="18"/>
        </w:rPr>
        <w:t>random_state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test_size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</w:p>
    <w:p w14:paraId="2E1DDEEF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定义多层感知机分类算法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4AFE523D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clf = MLPClassifier(</w:t>
      </w:r>
      <w:r>
        <w:rPr>
          <w:rFonts w:hint="eastAsia"/>
          <w:color w:val="660099"/>
          <w:sz w:val="18"/>
          <w:szCs w:val="18"/>
        </w:rPr>
        <w:t>activation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'relu'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solver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'adam'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alpha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0.0001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</w:p>
    <w:p w14:paraId="19A5B8B7" w14:textId="77777777" w:rsidR="004D2A9E" w:rsidRDefault="004D2A9E" w:rsidP="004D2A9E">
      <w:pPr>
        <w:pStyle w:val="HTML"/>
        <w:shd w:val="clear" w:color="auto" w:fill="FFFFFF"/>
        <w:rPr>
          <w:rFonts w:hint="eastAsia"/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clf.fit(train_data, train_label)  </w:t>
      </w:r>
      <w:r>
        <w:rPr>
          <w:rFonts w:hint="eastAsia"/>
          <w:i/>
          <w:iCs/>
          <w:color w:val="808080"/>
          <w:sz w:val="18"/>
          <w:szCs w:val="18"/>
        </w:rPr>
        <w:t># 利用训练数据训练模型</w:t>
      </w:r>
      <w:r>
        <w:rPr>
          <w:rFonts w:hint="eastAsia"/>
          <w:i/>
          <w:iCs/>
          <w:color w:val="808080"/>
          <w:sz w:val="18"/>
          <w:szCs w:val="18"/>
        </w:rPr>
        <w:br/>
      </w:r>
    </w:p>
    <w:p w14:paraId="05AC140F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hat_test_label = clf.predict(test_data)</w:t>
      </w:r>
      <w:r>
        <w:rPr>
          <w:rFonts w:hint="eastAsia"/>
          <w:color w:val="000000"/>
          <w:sz w:val="18"/>
          <w:szCs w:val="18"/>
        </w:rPr>
        <w:br/>
      </w:r>
    </w:p>
    <w:p w14:paraId="358A332E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(classification_report(test_label, hat_test_label))</w:t>
      </w:r>
      <w:r>
        <w:rPr>
          <w:rFonts w:hint="eastAsia"/>
          <w:color w:val="000000"/>
          <w:sz w:val="18"/>
          <w:szCs w:val="18"/>
        </w:rPr>
        <w:br/>
      </w:r>
    </w:p>
    <w:p w14:paraId="11DA3A3D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7BF8F76B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1938CC18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0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</w:p>
    <w:p w14:paraId="32FA70E3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"""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4CC988D5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程序入口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6A934172" w14:textId="77777777" w:rsidR="004D2A9E" w:rsidRDefault="004D2A9E" w:rsidP="004D2A9E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"""</w:t>
      </w:r>
      <w:r>
        <w:rPr>
          <w:rFonts w:hint="eastAsia"/>
          <w:b/>
          <w:bCs/>
          <w:color w:val="008000"/>
          <w:sz w:val="18"/>
          <w:szCs w:val="18"/>
        </w:rPr>
        <w:br/>
      </w:r>
    </w:p>
    <w:p w14:paraId="2E42AC19" w14:textId="77777777" w:rsidR="004D2A9E" w:rsidRDefault="004D2A9E" w:rsidP="004D2A9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14:paraId="4ED11452" w14:textId="77777777" w:rsidR="004D2A9E" w:rsidRDefault="004D2A9E" w:rsidP="004D2A9E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</w:p>
    <w:p w14:paraId="46057471" w14:textId="77777777" w:rsidR="004D2A9E" w:rsidRDefault="004D2A9E" w:rsidP="004D2A9E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</w:p>
    <w:p w14:paraId="5A50E70B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</w:p>
    <w:p w14:paraId="6CBC8296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</w:p>
    <w:p w14:paraId="16EA9C6C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MSE(y_true,y_pred,</w:t>
      </w:r>
      <w:r>
        <w:rPr>
          <w:rFonts w:hint="eastAsia"/>
          <w:color w:val="000000"/>
          <w:sz w:val="18"/>
          <w:szCs w:val="18"/>
        </w:rPr>
        <w:br/>
      </w:r>
    </w:p>
    <w:p w14:paraId="417F8C50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color w:val="808080"/>
          <w:sz w:val="18"/>
          <w:szCs w:val="18"/>
        </w:rPr>
        <w:t>sample_weight=None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</w:p>
    <w:p w14:paraId="5536B1ED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color w:val="808080"/>
          <w:sz w:val="18"/>
          <w:szCs w:val="18"/>
        </w:rPr>
        <w:t>multioutput=</w:t>
      </w:r>
      <w:r>
        <w:rPr>
          <w:rFonts w:hint="eastAsia"/>
          <w:b/>
          <w:bCs/>
          <w:color w:val="808080"/>
          <w:sz w:val="18"/>
          <w:szCs w:val="18"/>
        </w:rPr>
        <w:t>'uniform_average'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</w:p>
    <w:p w14:paraId="2E54BB46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  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</w:p>
    <w:p w14:paraId="03A12EAC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length = len(y_true)</w:t>
      </w:r>
      <w:r>
        <w:rPr>
          <w:rFonts w:hint="eastAsia"/>
          <w:color w:val="000000"/>
          <w:sz w:val="18"/>
          <w:szCs w:val="18"/>
        </w:rPr>
        <w:br/>
      </w:r>
    </w:p>
    <w:p w14:paraId="59881F7A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range(length):</w:t>
      </w:r>
      <w:r>
        <w:rPr>
          <w:rFonts w:hint="eastAsia"/>
          <w:color w:val="000000"/>
          <w:sz w:val="18"/>
          <w:szCs w:val="18"/>
        </w:rPr>
        <w:br/>
      </w:r>
    </w:p>
    <w:p w14:paraId="562C5E7D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sum += (y_true[i]-y_pred[i])**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FF"/>
          <w:sz w:val="18"/>
          <w:szCs w:val="18"/>
        </w:rPr>
        <w:br/>
      </w:r>
    </w:p>
    <w:p w14:paraId="7F31D313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sum = sum / length</w:t>
      </w:r>
      <w:r>
        <w:rPr>
          <w:rFonts w:hint="eastAsia"/>
          <w:color w:val="000000"/>
          <w:sz w:val="18"/>
          <w:szCs w:val="18"/>
        </w:rPr>
        <w:br/>
      </w:r>
    </w:p>
    <w:p w14:paraId="357B6ECC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br/>
      </w:r>
    </w:p>
    <w:p w14:paraId="5B565B5A" w14:textId="77777777" w:rsidR="004D2A9E" w:rsidRDefault="004D2A9E" w:rsidP="004D2A9E">
      <w:pPr>
        <w:pStyle w:val="HTML"/>
        <w:shd w:val="clear" w:color="auto" w:fill="FFFFFF"/>
        <w:spacing w:after="240"/>
        <w:rPr>
          <w:rFonts w:hint="eastAsia"/>
          <w:color w:val="000000"/>
          <w:sz w:val="18"/>
          <w:szCs w:val="18"/>
        </w:rPr>
      </w:pPr>
    </w:p>
    <w:p w14:paraId="1AFB8455" w14:textId="77777777" w:rsidR="004D2A9E" w:rsidRDefault="004D2A9E" w:rsidP="004D2A9E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</w:p>
    <w:p w14:paraId="4BBCA825" w14:textId="77777777" w:rsidR="00361211" w:rsidRDefault="00361211">
      <w:bookmarkStart w:id="0" w:name="_GoBack"/>
      <w:bookmarkEnd w:id="0"/>
    </w:p>
    <w:sectPr w:rsidR="0036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97A53"/>
    <w:multiLevelType w:val="hybridMultilevel"/>
    <w:tmpl w:val="0E680A90"/>
    <w:lvl w:ilvl="0" w:tplc="70D64DFE">
      <w:start w:val="1"/>
      <w:numFmt w:val="japaneseCounting"/>
      <w:lvlText w:val="%1、"/>
      <w:lvlJc w:val="left"/>
      <w:pPr>
        <w:ind w:left="720" w:hanging="720"/>
      </w:pPr>
    </w:lvl>
    <w:lvl w:ilvl="1" w:tplc="2FE027BA">
      <w:start w:val="1"/>
      <w:numFmt w:val="decimal"/>
      <w:lvlText w:val="%2.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16"/>
    <w:rsid w:val="00361211"/>
    <w:rsid w:val="0036763D"/>
    <w:rsid w:val="004D2A9E"/>
    <w:rsid w:val="008B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63465-BF24-4B1B-8298-4295BE3F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A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A9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D2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2019-11-26T13:58:00Z</dcterms:created>
  <dcterms:modified xsi:type="dcterms:W3CDTF">2019-11-26T13:58:00Z</dcterms:modified>
</cp:coreProperties>
</file>