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091D" w14:textId="77777777" w:rsidR="00927EE0" w:rsidRDefault="00927EE0" w:rsidP="00927EE0">
      <w:pPr>
        <w:rPr>
          <w:b/>
          <w:bCs/>
        </w:rPr>
      </w:pPr>
      <w:r w:rsidRPr="00927EE0">
        <w:rPr>
          <w:b/>
          <w:bCs/>
        </w:rPr>
        <w:t xml:space="preserve">Project Documentation </w:t>
      </w:r>
    </w:p>
    <w:p w14:paraId="097455E7" w14:textId="752F9CAA" w:rsidR="00927EE0" w:rsidRPr="00927EE0" w:rsidRDefault="00927EE0" w:rsidP="00927EE0">
      <w:pPr>
        <w:rPr>
          <w:b/>
          <w:bCs/>
        </w:rPr>
      </w:pPr>
      <w:r w:rsidRPr="00927EE0">
        <w:rPr>
          <w:b/>
          <w:bCs/>
        </w:rPr>
        <w:t>Project Title:</w:t>
      </w:r>
      <w:r w:rsidRPr="00927EE0">
        <w:t> Global Electronics Strategic Sales &amp; Customer Insights</w:t>
      </w:r>
      <w:r w:rsidRPr="00927EE0">
        <w:br/>
      </w:r>
      <w:r w:rsidRPr="00927EE0">
        <w:rPr>
          <w:b/>
          <w:bCs/>
        </w:rPr>
        <w:t>Domain:</w:t>
      </w:r>
      <w:r w:rsidRPr="00927EE0">
        <w:t> E-commerce / Retail</w:t>
      </w:r>
      <w:r w:rsidRPr="00927EE0">
        <w:br/>
      </w:r>
      <w:r w:rsidRPr="00927EE0">
        <w:rPr>
          <w:b/>
          <w:bCs/>
        </w:rPr>
        <w:t>Objective:</w:t>
      </w:r>
      <w:r w:rsidRPr="00927EE0">
        <w:t> To analyze sales performance, identify high-value customer segments, and optimize inventory distribution for a global electronics retailer.</w:t>
      </w:r>
    </w:p>
    <w:p w14:paraId="4F1044E7" w14:textId="77777777" w:rsidR="00927EE0" w:rsidRPr="00927EE0" w:rsidRDefault="00927EE0" w:rsidP="00927EE0">
      <w:pPr>
        <w:rPr>
          <w:b/>
          <w:bCs/>
        </w:rPr>
      </w:pPr>
      <w:r w:rsidRPr="00927EE0">
        <w:rPr>
          <w:b/>
          <w:bCs/>
        </w:rPr>
        <w:t>1. The Datasets</w:t>
      </w:r>
    </w:p>
    <w:p w14:paraId="3E301E6C" w14:textId="77777777" w:rsidR="00927EE0" w:rsidRPr="00927EE0" w:rsidRDefault="00927EE0" w:rsidP="00927EE0">
      <w:r w:rsidRPr="00927EE0">
        <w:t>We will use four primary tables:</w:t>
      </w:r>
    </w:p>
    <w:p w14:paraId="570BDA2B" w14:textId="77777777" w:rsidR="00927EE0" w:rsidRPr="00927EE0" w:rsidRDefault="00927EE0" w:rsidP="00927EE0">
      <w:pPr>
        <w:numPr>
          <w:ilvl w:val="0"/>
          <w:numId w:val="1"/>
        </w:numPr>
      </w:pPr>
      <w:r w:rsidRPr="00927EE0">
        <w:rPr>
          <w:b/>
          <w:bCs/>
        </w:rPr>
        <w:t>Sales Table:</w:t>
      </w:r>
      <w:r w:rsidRPr="00927EE0">
        <w:t xml:space="preserve"> OrderID, Order Date, </w:t>
      </w:r>
      <w:proofErr w:type="spellStart"/>
      <w:r w:rsidRPr="00927EE0">
        <w:t>CustomerID</w:t>
      </w:r>
      <w:proofErr w:type="spellEnd"/>
      <w:r w:rsidRPr="00927EE0">
        <w:t xml:space="preserve">, </w:t>
      </w:r>
      <w:proofErr w:type="spellStart"/>
      <w:r w:rsidRPr="00927EE0">
        <w:t>ProductID</w:t>
      </w:r>
      <w:proofErr w:type="spellEnd"/>
      <w:r w:rsidRPr="00927EE0">
        <w:t xml:space="preserve">, </w:t>
      </w:r>
      <w:proofErr w:type="spellStart"/>
      <w:r w:rsidRPr="00927EE0">
        <w:t>StoreID</w:t>
      </w:r>
      <w:proofErr w:type="spellEnd"/>
      <w:r w:rsidRPr="00927EE0">
        <w:t>, Quantity.</w:t>
      </w:r>
    </w:p>
    <w:p w14:paraId="7CBD81A7" w14:textId="77777777" w:rsidR="00927EE0" w:rsidRPr="00927EE0" w:rsidRDefault="00927EE0" w:rsidP="00927EE0">
      <w:pPr>
        <w:numPr>
          <w:ilvl w:val="0"/>
          <w:numId w:val="1"/>
        </w:numPr>
      </w:pPr>
      <w:r w:rsidRPr="00927EE0">
        <w:rPr>
          <w:b/>
          <w:bCs/>
        </w:rPr>
        <w:t>Products Table:</w:t>
      </w:r>
      <w:r w:rsidRPr="00927EE0">
        <w:t> </w:t>
      </w:r>
      <w:proofErr w:type="spellStart"/>
      <w:r w:rsidRPr="00927EE0">
        <w:t>ProductID</w:t>
      </w:r>
      <w:proofErr w:type="spellEnd"/>
      <w:r w:rsidRPr="00927EE0">
        <w:t>, Product Name, Category, Unit Cost, Unit Price.</w:t>
      </w:r>
    </w:p>
    <w:p w14:paraId="0D23E24D" w14:textId="77777777" w:rsidR="00927EE0" w:rsidRPr="00927EE0" w:rsidRDefault="00927EE0" w:rsidP="00927EE0">
      <w:pPr>
        <w:numPr>
          <w:ilvl w:val="0"/>
          <w:numId w:val="1"/>
        </w:numPr>
      </w:pPr>
      <w:r w:rsidRPr="00927EE0">
        <w:rPr>
          <w:b/>
          <w:bCs/>
        </w:rPr>
        <w:t>Customers Table:</w:t>
      </w:r>
      <w:r w:rsidRPr="00927EE0">
        <w:t> </w:t>
      </w:r>
      <w:proofErr w:type="spellStart"/>
      <w:r w:rsidRPr="00927EE0">
        <w:t>CustomerID</w:t>
      </w:r>
      <w:proofErr w:type="spellEnd"/>
      <w:r w:rsidRPr="00927EE0">
        <w:t>, Name, Gender, City, State, Country, Birthday.</w:t>
      </w:r>
    </w:p>
    <w:p w14:paraId="63466675" w14:textId="1324E791" w:rsidR="00927EE0" w:rsidRPr="00927EE0" w:rsidRDefault="00927EE0" w:rsidP="00927EE0">
      <w:pPr>
        <w:numPr>
          <w:ilvl w:val="0"/>
          <w:numId w:val="1"/>
        </w:numPr>
        <w:rPr>
          <w:b/>
          <w:bCs/>
        </w:rPr>
      </w:pPr>
      <w:r w:rsidRPr="00927EE0">
        <w:rPr>
          <w:b/>
          <w:bCs/>
        </w:rPr>
        <w:t>Stores Table:</w:t>
      </w:r>
      <w:r w:rsidRPr="00927EE0">
        <w:t> </w:t>
      </w:r>
      <w:proofErr w:type="spellStart"/>
      <w:r w:rsidRPr="00927EE0">
        <w:t>storeID</w:t>
      </w:r>
      <w:proofErr w:type="spellEnd"/>
      <w:r w:rsidRPr="00927EE0">
        <w:t>, Country,</w:t>
      </w:r>
      <w:r>
        <w:t xml:space="preserve"> </w:t>
      </w:r>
      <w:r w:rsidRPr="00927EE0">
        <w:t xml:space="preserve">State, </w:t>
      </w:r>
      <w:proofErr w:type="spellStart"/>
      <w:r w:rsidRPr="00927EE0">
        <w:t>squaremeters</w:t>
      </w:r>
      <w:proofErr w:type="spellEnd"/>
      <w:r w:rsidRPr="00927EE0">
        <w:t>,</w:t>
      </w:r>
      <w:r>
        <w:t xml:space="preserve"> </w:t>
      </w:r>
      <w:r w:rsidRPr="00927EE0">
        <w:t>ope</w:t>
      </w:r>
      <w:r>
        <w:t xml:space="preserve">n </w:t>
      </w:r>
      <w:r w:rsidRPr="00927EE0">
        <w:t>date</w:t>
      </w:r>
      <w:r>
        <w:t>.</w:t>
      </w:r>
    </w:p>
    <w:p w14:paraId="78DE29FF" w14:textId="23AA9C99" w:rsidR="00927EE0" w:rsidRPr="00927EE0" w:rsidRDefault="00927EE0" w:rsidP="00927EE0">
      <w:pPr>
        <w:rPr>
          <w:b/>
          <w:bCs/>
        </w:rPr>
      </w:pPr>
      <w:r w:rsidRPr="00927EE0">
        <w:rPr>
          <w:b/>
          <w:bCs/>
        </w:rPr>
        <w:t>2. Business Problem Statements</w:t>
      </w:r>
    </w:p>
    <w:p w14:paraId="1A17067E" w14:textId="08A5C3AB" w:rsidR="00927EE0" w:rsidRDefault="00EA5A4D" w:rsidP="00EA5A4D">
      <w:r w:rsidRPr="00EA5A4D">
        <w:rPr>
          <w:b/>
          <w:bCs/>
        </w:rPr>
        <w:t>1</w:t>
      </w:r>
      <w:proofErr w:type="gramStart"/>
      <w:r w:rsidRPr="00EA5A4D">
        <w:rPr>
          <w:b/>
          <w:bCs/>
        </w:rPr>
        <w:t>Q.Revenue</w:t>
      </w:r>
      <w:proofErr w:type="gramEnd"/>
      <w:r w:rsidRPr="00EA5A4D">
        <w:rPr>
          <w:b/>
          <w:bCs/>
        </w:rPr>
        <w:t xml:space="preserve"> Growth categories </w:t>
      </w:r>
      <w:proofErr w:type="gramStart"/>
      <w:r w:rsidRPr="00EA5A4D">
        <w:rPr>
          <w:b/>
          <w:bCs/>
        </w:rPr>
        <w:t>are driving</w:t>
      </w:r>
      <w:proofErr w:type="gramEnd"/>
      <w:r w:rsidRPr="00EA5A4D">
        <w:rPr>
          <w:b/>
          <w:bCs/>
        </w:rPr>
        <w:t xml:space="preserve"> 80% of the profit?: Which product </w:t>
      </w:r>
      <w:r w:rsidR="00927EE0" w:rsidRPr="00927EE0">
        <w:rPr>
          <w:b/>
          <w:bCs/>
        </w:rPr>
        <w:t>Customer Behavior:</w:t>
      </w:r>
      <w:r w:rsidR="00927EE0" w:rsidRPr="00927EE0">
        <w:t> What is the average "Customer Lifetime Value" (CLV) per country?</w:t>
      </w:r>
    </w:p>
    <w:p w14:paraId="515C574C" w14:textId="2F550F4F" w:rsidR="00EA5A4D" w:rsidRDefault="00EA5A4D" w:rsidP="00EA5A4D">
      <w:r w:rsidRPr="00EA5A4D">
        <w:t>2</w:t>
      </w:r>
      <w:proofErr w:type="gramStart"/>
      <w:r w:rsidRPr="00EA5A4D">
        <w:t>Q.Seasonality</w:t>
      </w:r>
      <w:proofErr w:type="gramEnd"/>
      <w:r w:rsidRPr="00EA5A4D">
        <w:t>: Are there specific months where certain categories see a spike?</w:t>
      </w:r>
    </w:p>
    <w:p w14:paraId="3FA2EA05" w14:textId="330AF99A" w:rsidR="00EA5A4D" w:rsidRDefault="00EA5A4D" w:rsidP="00EA5A4D">
      <w:r w:rsidRPr="00EA5A4D">
        <w:t>3Q. Which categories generate the most revenue?</w:t>
      </w:r>
    </w:p>
    <w:p w14:paraId="40FB0924" w14:textId="7156C659" w:rsidR="00EA5A4D" w:rsidRDefault="00EA5A4D" w:rsidP="00EA5A4D">
      <w:r w:rsidRPr="00EA5A4D">
        <w:t xml:space="preserve">4Q. Which </w:t>
      </w:r>
      <w:proofErr w:type="gramStart"/>
      <w:r w:rsidRPr="00EA5A4D">
        <w:t>brands drive</w:t>
      </w:r>
      <w:proofErr w:type="gramEnd"/>
      <w:r w:rsidRPr="00EA5A4D">
        <w:t xml:space="preserve"> the highest revenue?</w:t>
      </w:r>
    </w:p>
    <w:p w14:paraId="23E2CC3A" w14:textId="19733E61" w:rsidR="00EA5A4D" w:rsidRDefault="00EA5A4D" w:rsidP="00EA5A4D">
      <w:r w:rsidRPr="00EA5A4D">
        <w:t>5Q. What is the monthly order volume trend?</w:t>
      </w:r>
    </w:p>
    <w:p w14:paraId="55194B68" w14:textId="51E12905" w:rsidR="00EA5A4D" w:rsidRDefault="00EA5A4D" w:rsidP="00EA5A4D">
      <w:r w:rsidRPr="00EA5A4D">
        <w:t>6Q. Which products sell the most units?</w:t>
      </w:r>
    </w:p>
    <w:p w14:paraId="10BDDA7D" w14:textId="45B02D3A" w:rsidR="00EA5A4D" w:rsidRDefault="00EA5A4D" w:rsidP="00EA5A4D">
      <w:r w:rsidRPr="00EA5A4D">
        <w:t>7Q. Which customers place the most orders?</w:t>
      </w:r>
    </w:p>
    <w:p w14:paraId="021C1B86" w14:textId="5DEB67D7" w:rsidR="00EA5A4D" w:rsidRDefault="00EA5A4D" w:rsidP="00EA5A4D">
      <w:r w:rsidRPr="00EA5A4D">
        <w:t>8Q. Which stores have the highest sales volume?</w:t>
      </w:r>
    </w:p>
    <w:p w14:paraId="1047FB4F" w14:textId="39BE859E" w:rsidR="00EA5A4D" w:rsidRDefault="00EA5A4D" w:rsidP="00EA5A4D">
      <w:r w:rsidRPr="00EA5A4D">
        <w:t>9Q. Which categories have the highest average basket size?</w:t>
      </w:r>
    </w:p>
    <w:p w14:paraId="1C325916" w14:textId="4DDAA352" w:rsidR="00EA5A4D" w:rsidRPr="00927EE0" w:rsidRDefault="00EA5A4D" w:rsidP="00EA5A4D">
      <w:r w:rsidRPr="00EA5A4D">
        <w:t>10Q. What is the color preference by category?</w:t>
      </w:r>
    </w:p>
    <w:p w14:paraId="6726BAB7" w14:textId="77777777" w:rsidR="00927EE0" w:rsidRPr="00927EE0" w:rsidRDefault="00927EE0" w:rsidP="00927EE0">
      <w:pPr>
        <w:rPr>
          <w:b/>
          <w:bCs/>
        </w:rPr>
      </w:pPr>
      <w:r w:rsidRPr="00927EE0">
        <w:rPr>
          <w:b/>
          <w:bCs/>
        </w:rPr>
        <w:t>3. Tech Stack Roadmap</w:t>
      </w:r>
    </w:p>
    <w:p w14:paraId="53D5F1B8" w14:textId="77777777" w:rsidR="00927EE0" w:rsidRPr="00927EE0" w:rsidRDefault="00927EE0" w:rsidP="00927EE0">
      <w:pPr>
        <w:numPr>
          <w:ilvl w:val="0"/>
          <w:numId w:val="3"/>
        </w:numPr>
      </w:pPr>
      <w:r w:rsidRPr="00927EE0">
        <w:rPr>
          <w:b/>
          <w:bCs/>
        </w:rPr>
        <w:t>Excel:</w:t>
      </w:r>
      <w:r w:rsidRPr="00927EE0">
        <w:t> Initial data inspection and schema mapping.</w:t>
      </w:r>
    </w:p>
    <w:p w14:paraId="51A7079E" w14:textId="77777777" w:rsidR="00927EE0" w:rsidRPr="00927EE0" w:rsidRDefault="00927EE0" w:rsidP="00927EE0">
      <w:pPr>
        <w:numPr>
          <w:ilvl w:val="0"/>
          <w:numId w:val="3"/>
        </w:numPr>
      </w:pPr>
      <w:r w:rsidRPr="00927EE0">
        <w:rPr>
          <w:b/>
          <w:bCs/>
        </w:rPr>
        <w:t>SQL (PostgreSQL/MySQL):</w:t>
      </w:r>
      <w:r w:rsidRPr="00927EE0">
        <w:t> Data hosting, joining tables, and calculating complex KPIs.</w:t>
      </w:r>
    </w:p>
    <w:p w14:paraId="0FDC2832" w14:textId="77777777" w:rsidR="00927EE0" w:rsidRPr="00927EE0" w:rsidRDefault="00927EE0" w:rsidP="00927EE0">
      <w:pPr>
        <w:numPr>
          <w:ilvl w:val="0"/>
          <w:numId w:val="3"/>
        </w:numPr>
      </w:pPr>
      <w:r w:rsidRPr="00927EE0">
        <w:rPr>
          <w:b/>
          <w:bCs/>
        </w:rPr>
        <w:lastRenderedPageBreak/>
        <w:t>Python (Pandas/Matplotlib):</w:t>
      </w:r>
      <w:r w:rsidRPr="00927EE0">
        <w:t> Data cleaning (handling nulls) and Exploratory Data Analysis (EDA).</w:t>
      </w:r>
    </w:p>
    <w:p w14:paraId="0BFEB9F1" w14:textId="77777777" w:rsidR="00927EE0" w:rsidRPr="00927EE0" w:rsidRDefault="00927EE0" w:rsidP="00927EE0">
      <w:pPr>
        <w:numPr>
          <w:ilvl w:val="0"/>
          <w:numId w:val="3"/>
        </w:numPr>
      </w:pPr>
      <w:r w:rsidRPr="00927EE0">
        <w:rPr>
          <w:b/>
          <w:bCs/>
        </w:rPr>
        <w:t>Power BI:</w:t>
      </w:r>
      <w:r w:rsidRPr="00927EE0">
        <w:t> Building an interactive executive dashboard.</w:t>
      </w:r>
    </w:p>
    <w:p w14:paraId="463019BC" w14:textId="77777777" w:rsidR="00927EE0" w:rsidRPr="00927EE0" w:rsidRDefault="00927EE0" w:rsidP="00927EE0">
      <w:pPr>
        <w:numPr>
          <w:ilvl w:val="0"/>
          <w:numId w:val="3"/>
        </w:numPr>
      </w:pPr>
      <w:r w:rsidRPr="00927EE0">
        <w:rPr>
          <w:b/>
          <w:bCs/>
        </w:rPr>
        <w:t>GitHub:</w:t>
      </w:r>
      <w:r w:rsidRPr="00927EE0">
        <w:t> Portfolio hosting.</w:t>
      </w:r>
    </w:p>
    <w:p w14:paraId="2AF10C8D" w14:textId="18CD06FA" w:rsidR="00A71EBB" w:rsidRDefault="00A71EBB"/>
    <w:sectPr w:rsidR="00A71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F360C"/>
    <w:multiLevelType w:val="multilevel"/>
    <w:tmpl w:val="39F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A1C95"/>
    <w:multiLevelType w:val="multilevel"/>
    <w:tmpl w:val="903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033AE"/>
    <w:multiLevelType w:val="multilevel"/>
    <w:tmpl w:val="B1CC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044940">
    <w:abstractNumId w:val="1"/>
  </w:num>
  <w:num w:numId="2" w16cid:durableId="1624271140">
    <w:abstractNumId w:val="0"/>
  </w:num>
  <w:num w:numId="3" w16cid:durableId="737633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E0"/>
    <w:rsid w:val="00570D22"/>
    <w:rsid w:val="00610A5E"/>
    <w:rsid w:val="00696994"/>
    <w:rsid w:val="00804770"/>
    <w:rsid w:val="008B46C8"/>
    <w:rsid w:val="00927EE0"/>
    <w:rsid w:val="00997A63"/>
    <w:rsid w:val="00A52148"/>
    <w:rsid w:val="00A71EBB"/>
    <w:rsid w:val="00EA5A4D"/>
    <w:rsid w:val="00FC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5120"/>
  <w15:chartTrackingRefBased/>
  <w15:docId w15:val="{3EF5B59C-A245-4ADC-B24F-2775CC52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raavan</dc:creator>
  <cp:keywords/>
  <dc:description/>
  <cp:lastModifiedBy>sunny raavan</cp:lastModifiedBy>
  <cp:revision>2</cp:revision>
  <dcterms:created xsi:type="dcterms:W3CDTF">2026-06-30T23:59:00Z</dcterms:created>
  <dcterms:modified xsi:type="dcterms:W3CDTF">2026-06-30T23:59:00Z</dcterms:modified>
</cp:coreProperties>
</file>