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Vscode，插件：Prettier格式化代码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Phpstrom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整体规划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扁平化设计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命名遵循：模块/元素/修饰，模块相当于命名空间防止重名，元素按中国语序命名例如最新信息是new_info而不是info_new，修饰可以是一些其他信息。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1、文件夹/命名空间/文件/数据库/表/字段/表单/函数：小写下划线分割，例如：user_id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2、类/组件：大驼峰 UserHelper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3、变量/方法/属性：小驼峰 getName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常量：大写下划线分割 MATH_PI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5、css类 id/html标签 属性/网址：小写中横线分割 font-color-light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前端界面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间距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小：4px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中：12px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一般：1</w:t>
      </w:r>
      <w:bookmarkStart w:id="0" w:name="_GoBack"/>
      <w:bookmarkEnd w:id="0"/>
      <w:r>
        <w:rPr>
          <w:rFonts w:hint="eastAsia"/>
          <w:lang w:val="en-US" w:eastAsia="zh-CN"/>
        </w:rPr>
        <w:t>6px</w:t>
      </w:r>
    </w:p>
    <w:p>
      <w:pPr>
        <w:widowControl w:val="0"/>
        <w:numPr>
          <w:ilvl w:val="0"/>
          <w:numId w:val="2"/>
        </w:numPr>
        <w:adjustRightInd/>
        <w:snapToGrid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widowControl w:val="0"/>
        <w:numPr>
          <w:ilvl w:val="0"/>
          <w:numId w:val="0"/>
        </w:numPr>
        <w:adjustRightInd/>
        <w:snapToGrid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重写elementplus，定义应用全局样式app.scss</w:t>
      </w:r>
    </w:p>
    <w:p>
      <w:pPr>
        <w:widowControl w:val="0"/>
        <w:numPr>
          <w:ilvl w:val="0"/>
          <w:numId w:val="0"/>
        </w:numPr>
        <w:adjustRightInd/>
        <w:snapToGrid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41AB8"/>
    <w:multiLevelType w:val="singleLevel"/>
    <w:tmpl w:val="8CE41AB8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11C704FC"/>
    <w:multiLevelType w:val="multilevel"/>
    <w:tmpl w:val="11C704F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3ODI3NTJhMzU1ZGY2N2EwZjYyOTJlM2RjMTU3NTYifQ=="/>
  </w:docVars>
  <w:rsids>
    <w:rsidRoot w:val="00000000"/>
    <w:rsid w:val="010158D6"/>
    <w:rsid w:val="023F2212"/>
    <w:rsid w:val="02AD361F"/>
    <w:rsid w:val="03101E00"/>
    <w:rsid w:val="06DA74A9"/>
    <w:rsid w:val="071E3D4E"/>
    <w:rsid w:val="0C8A2C23"/>
    <w:rsid w:val="103F3D25"/>
    <w:rsid w:val="1092654A"/>
    <w:rsid w:val="10B4026F"/>
    <w:rsid w:val="127E6DAA"/>
    <w:rsid w:val="12FC2B62"/>
    <w:rsid w:val="13BA3DEE"/>
    <w:rsid w:val="1674297A"/>
    <w:rsid w:val="18A94431"/>
    <w:rsid w:val="1A3146DE"/>
    <w:rsid w:val="1B1E113A"/>
    <w:rsid w:val="1BA333BA"/>
    <w:rsid w:val="1BC84E56"/>
    <w:rsid w:val="1D3D7CF3"/>
    <w:rsid w:val="1D921938"/>
    <w:rsid w:val="1EB63404"/>
    <w:rsid w:val="1ED336BB"/>
    <w:rsid w:val="1FF22B62"/>
    <w:rsid w:val="200C59D1"/>
    <w:rsid w:val="20152858"/>
    <w:rsid w:val="216922D4"/>
    <w:rsid w:val="24533AB2"/>
    <w:rsid w:val="24D867EC"/>
    <w:rsid w:val="27A26C1B"/>
    <w:rsid w:val="2D0451B0"/>
    <w:rsid w:val="2D0A08F0"/>
    <w:rsid w:val="316136A3"/>
    <w:rsid w:val="31CD7776"/>
    <w:rsid w:val="344949D6"/>
    <w:rsid w:val="35242D0E"/>
    <w:rsid w:val="368F4ADC"/>
    <w:rsid w:val="372413FB"/>
    <w:rsid w:val="386046B4"/>
    <w:rsid w:val="3B111C96"/>
    <w:rsid w:val="3D8D74B5"/>
    <w:rsid w:val="3EF142B8"/>
    <w:rsid w:val="41B861D3"/>
    <w:rsid w:val="43173A78"/>
    <w:rsid w:val="432A5D32"/>
    <w:rsid w:val="46D30747"/>
    <w:rsid w:val="47DE1152"/>
    <w:rsid w:val="496D6C31"/>
    <w:rsid w:val="4C06511B"/>
    <w:rsid w:val="503404A9"/>
    <w:rsid w:val="53DA7A58"/>
    <w:rsid w:val="53E915AA"/>
    <w:rsid w:val="54EE3E54"/>
    <w:rsid w:val="59777658"/>
    <w:rsid w:val="5BD941F5"/>
    <w:rsid w:val="5C8E0F41"/>
    <w:rsid w:val="5D443CF5"/>
    <w:rsid w:val="5FE835A4"/>
    <w:rsid w:val="60266EB0"/>
    <w:rsid w:val="60E02445"/>
    <w:rsid w:val="64DD4EF1"/>
    <w:rsid w:val="689F0A32"/>
    <w:rsid w:val="68D65F71"/>
    <w:rsid w:val="69934A52"/>
    <w:rsid w:val="6A9F07BD"/>
    <w:rsid w:val="6B0D140A"/>
    <w:rsid w:val="6C3A079D"/>
    <w:rsid w:val="6D321474"/>
    <w:rsid w:val="6D45389E"/>
    <w:rsid w:val="6DAC7479"/>
    <w:rsid w:val="6EE80984"/>
    <w:rsid w:val="710475CC"/>
    <w:rsid w:val="73AA26AC"/>
    <w:rsid w:val="73CE5B38"/>
    <w:rsid w:val="745F5557"/>
    <w:rsid w:val="746E57E2"/>
    <w:rsid w:val="7625601A"/>
    <w:rsid w:val="770F2826"/>
    <w:rsid w:val="78273AE2"/>
    <w:rsid w:val="7C063BB7"/>
    <w:rsid w:val="7EC14D4E"/>
    <w:rsid w:val="7F420B1B"/>
    <w:rsid w:val="7F4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/>
      <w:snapToGrid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193</Characters>
  <Lines>0</Lines>
  <Paragraphs>0</Paragraphs>
  <TotalTime>190</TotalTime>
  <ScaleCrop>false</ScaleCrop>
  <LinksUpToDate>false</LinksUpToDate>
  <CharactersWithSpaces>194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2023-06-08T06:56:00Z</dcterms:created>
  <dc:creator>Administrator</dc:creator>
  <cp:lastModifiedBy>asun</cp:lastModifiedBy>
  <dcterms:modified xsi:type="dcterms:W3CDTF">2023-09-11T09:29:21Z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9CE682F3E3F9432392E5ECF110533989_12</vt:lpwstr>
  </property>
</Properties>
</file>