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40819" w14:textId="77777777" w:rsidR="001C0BDA" w:rsidRDefault="001C0BDA">
      <w:r w:rsidRPr="001C0BDA">
        <w:rPr>
          <w:b/>
        </w:rPr>
        <w:t>Windows 2003 Server Game Plan</w:t>
      </w:r>
      <w:r>
        <w:t>:</w:t>
      </w:r>
    </w:p>
    <w:p w14:paraId="0467772F" w14:textId="77777777" w:rsidR="001C0BDA" w:rsidRDefault="001C0BDA"/>
    <w:p w14:paraId="10540039" w14:textId="77777777" w:rsidR="001C0BDA" w:rsidRDefault="001C0BDA">
      <w:r>
        <w:t>Get the IP address of the machine:</w:t>
      </w:r>
    </w:p>
    <w:p w14:paraId="01993C63" w14:textId="77777777" w:rsidR="001C0BDA" w:rsidRDefault="001C0BDA">
      <w:r>
        <w:t>Start-&gt;Command Prompt</w:t>
      </w:r>
    </w:p>
    <w:p w14:paraId="6EAE65D9" w14:textId="77777777" w:rsidR="001C0BDA" w:rsidRDefault="001C0BDA">
      <w:r>
        <w:t xml:space="preserve">Enter </w:t>
      </w:r>
      <w:proofErr w:type="spellStart"/>
      <w:r>
        <w:t>ipconfig</w:t>
      </w:r>
      <w:proofErr w:type="spellEnd"/>
      <w:r>
        <w:t xml:space="preserve"> /all</w:t>
      </w:r>
    </w:p>
    <w:p w14:paraId="33862567" w14:textId="77777777" w:rsidR="001C0BDA" w:rsidRDefault="001C0BDA">
      <w:r>
        <w:t>Let Mike know the IP address for offensive purposes</w:t>
      </w:r>
    </w:p>
    <w:p w14:paraId="3C55B144" w14:textId="77777777" w:rsidR="001C0BDA" w:rsidRDefault="001C0BDA"/>
    <w:p w14:paraId="3E7E572B" w14:textId="77777777" w:rsidR="001C0BDA" w:rsidRDefault="001C0BDA" w:rsidP="00BE6104">
      <w:pPr>
        <w:pStyle w:val="Heading2"/>
      </w:pPr>
      <w:r>
        <w:t xml:space="preserve">1 - Log in: </w:t>
      </w:r>
      <w:proofErr w:type="spellStart"/>
      <w:r>
        <w:t>User</w:t>
      </w:r>
      <w:proofErr w:type="gramStart"/>
      <w:r>
        <w:t>:Administrator</w:t>
      </w:r>
      <w:proofErr w:type="spellEnd"/>
      <w:proofErr w:type="gramEnd"/>
      <w:r>
        <w:t xml:space="preserve"> </w:t>
      </w:r>
      <w:proofErr w:type="spellStart"/>
      <w:r>
        <w:t>Pass:changeme</w:t>
      </w:r>
      <w:proofErr w:type="spellEnd"/>
      <w:r>
        <w:t>?</w:t>
      </w:r>
    </w:p>
    <w:p w14:paraId="0FE2E1D1" w14:textId="77777777" w:rsidR="001C0BDA" w:rsidRDefault="001C0BDA" w:rsidP="00BE6104">
      <w:pPr>
        <w:pStyle w:val="Heading2"/>
      </w:pPr>
    </w:p>
    <w:p w14:paraId="0DFDD690" w14:textId="77777777" w:rsidR="001C0BDA" w:rsidRDefault="001C0BDA" w:rsidP="00BE6104">
      <w:pPr>
        <w:pStyle w:val="Heading2"/>
      </w:pPr>
      <w:r>
        <w:t>2 - Turn on Firewall ASAP!</w:t>
      </w:r>
    </w:p>
    <w:p w14:paraId="5E1CF84D" w14:textId="77777777" w:rsidR="001C0BDA" w:rsidRDefault="001C0BDA"/>
    <w:p w14:paraId="186E7F56" w14:textId="77777777" w:rsidR="001C0BDA" w:rsidRDefault="001C0BDA" w:rsidP="001C0BDA">
      <w:pPr>
        <w:ind w:left="720"/>
      </w:pPr>
      <w:r w:rsidRPr="001C0BDA">
        <w:rPr>
          <w:b/>
        </w:rPr>
        <w:t>Option 1</w:t>
      </w:r>
      <w:proofErr w:type="gramStart"/>
      <w:r w:rsidRPr="001C0BDA">
        <w:rPr>
          <w:b/>
        </w:rPr>
        <w:t>)</w:t>
      </w:r>
      <w:r>
        <w:t xml:space="preserve">  Fast</w:t>
      </w:r>
      <w:proofErr w:type="gramEnd"/>
      <w:r>
        <w:t>:</w:t>
      </w:r>
    </w:p>
    <w:p w14:paraId="6217C627" w14:textId="77777777" w:rsidR="001C0BDA" w:rsidRDefault="001C0BDA" w:rsidP="001C0BDA">
      <w:pPr>
        <w:ind w:left="720"/>
      </w:pPr>
      <w:r>
        <w:t>Start-&gt;Command Prompt</w:t>
      </w:r>
    </w:p>
    <w:p w14:paraId="4519C40C" w14:textId="77777777" w:rsidR="001C0BDA" w:rsidRDefault="001C0BDA" w:rsidP="001C0BDA">
      <w:pPr>
        <w:ind w:left="720"/>
      </w:pPr>
      <w:r>
        <w:t>Run the following</w:t>
      </w:r>
    </w:p>
    <w:p w14:paraId="0882E032" w14:textId="77777777" w:rsidR="001C0BDA" w:rsidRDefault="001C0BDA" w:rsidP="001C0BDA">
      <w:pPr>
        <w:ind w:left="720"/>
      </w:pPr>
      <w:proofErr w:type="spellStart"/>
      <w:proofErr w:type="gramStart"/>
      <w:r>
        <w:t>netsh</w:t>
      </w:r>
      <w:proofErr w:type="spellEnd"/>
      <w:proofErr w:type="gramEnd"/>
      <w:r>
        <w:t xml:space="preserve"> firewall set </w:t>
      </w:r>
      <w:proofErr w:type="spellStart"/>
      <w:r>
        <w:t>opmode</w:t>
      </w:r>
      <w:proofErr w:type="spellEnd"/>
      <w:r>
        <w:t xml:space="preserve"> enable</w:t>
      </w:r>
    </w:p>
    <w:p w14:paraId="1FDF9DDB" w14:textId="77777777" w:rsidR="001C0BDA" w:rsidRDefault="001C0BDA" w:rsidP="001C0BDA">
      <w:pPr>
        <w:ind w:left="720"/>
      </w:pPr>
      <w:proofErr w:type="spellStart"/>
      <w:proofErr w:type="gramStart"/>
      <w:r>
        <w:t>netsh</w:t>
      </w:r>
      <w:proofErr w:type="spellEnd"/>
      <w:proofErr w:type="gramEnd"/>
      <w:r>
        <w:t xml:space="preserve"> firewall add </w:t>
      </w:r>
      <w:proofErr w:type="spellStart"/>
      <w:r>
        <w:t>portopening</w:t>
      </w:r>
      <w:proofErr w:type="spellEnd"/>
      <w:r>
        <w:t xml:space="preserve"> TCP 25 SMTP enable</w:t>
      </w:r>
    </w:p>
    <w:p w14:paraId="60B79D2B" w14:textId="77777777" w:rsidR="001C0BDA" w:rsidRDefault="001C0BDA" w:rsidP="001C0BDA">
      <w:pPr>
        <w:ind w:left="720"/>
      </w:pPr>
      <w:proofErr w:type="spellStart"/>
      <w:proofErr w:type="gramStart"/>
      <w:r>
        <w:t>netsh</w:t>
      </w:r>
      <w:proofErr w:type="spellEnd"/>
      <w:proofErr w:type="gramEnd"/>
      <w:r>
        <w:t xml:space="preserve"> firewall add </w:t>
      </w:r>
      <w:proofErr w:type="spellStart"/>
      <w:r>
        <w:t>portopening</w:t>
      </w:r>
      <w:proofErr w:type="spellEnd"/>
      <w:r>
        <w:t xml:space="preserve"> TCP 110 POP3 enable</w:t>
      </w:r>
    </w:p>
    <w:p w14:paraId="7F1566D0" w14:textId="77777777" w:rsidR="001C0BDA" w:rsidRDefault="001C0BDA" w:rsidP="001C0BDA">
      <w:pPr>
        <w:ind w:left="720"/>
      </w:pPr>
    </w:p>
    <w:p w14:paraId="731644DA" w14:textId="77777777" w:rsidR="001C0BDA" w:rsidRDefault="001C0BDA" w:rsidP="001C0BDA">
      <w:pPr>
        <w:ind w:left="720"/>
      </w:pPr>
      <w:r>
        <w:t>Check to make sure each resulted in “Ok.”</w:t>
      </w:r>
    </w:p>
    <w:p w14:paraId="385C52CF" w14:textId="77777777" w:rsidR="001C0BDA" w:rsidRDefault="001C0BDA" w:rsidP="001C0BDA">
      <w:pPr>
        <w:ind w:left="720"/>
      </w:pPr>
    </w:p>
    <w:p w14:paraId="02A1E61F" w14:textId="77777777" w:rsidR="00297C73" w:rsidRDefault="00297C73" w:rsidP="001C0BDA">
      <w:pPr>
        <w:ind w:left="720"/>
      </w:pPr>
    </w:p>
    <w:p w14:paraId="1805F161" w14:textId="4C1C5A62" w:rsidR="00297C73" w:rsidRDefault="00297C73" w:rsidP="001C0BDA">
      <w:pPr>
        <w:ind w:left="720"/>
      </w:pPr>
      <w:r>
        <w:t>This only filters incoming traffic, not outgoing.</w:t>
      </w:r>
    </w:p>
    <w:p w14:paraId="10E213C0" w14:textId="5EF8A8F1" w:rsidR="00297C73" w:rsidRDefault="00297C73" w:rsidP="001C0BDA">
      <w:pPr>
        <w:ind w:left="720"/>
      </w:pPr>
      <w:r>
        <w:t>Better way)</w:t>
      </w:r>
    </w:p>
    <w:p w14:paraId="76C42CD4" w14:textId="77777777" w:rsidR="00297C73" w:rsidRDefault="00297C73" w:rsidP="001C0BDA">
      <w:pPr>
        <w:ind w:left="720"/>
      </w:pPr>
    </w:p>
    <w:p w14:paraId="3709DFF9" w14:textId="77777777" w:rsidR="00297C73" w:rsidRDefault="00297C73" w:rsidP="001C0BDA">
      <w:pPr>
        <w:ind w:left="720"/>
      </w:pPr>
    </w:p>
    <w:p w14:paraId="48E1B387" w14:textId="77777777" w:rsidR="001C0BDA" w:rsidRDefault="001C0BDA" w:rsidP="001C0BDA">
      <w:pPr>
        <w:ind w:left="720"/>
      </w:pPr>
      <w:r w:rsidRPr="001C0BDA">
        <w:rPr>
          <w:b/>
        </w:rPr>
        <w:t>Option 2)</w:t>
      </w:r>
      <w:r>
        <w:t xml:space="preserve"> Slow:</w:t>
      </w:r>
    </w:p>
    <w:p w14:paraId="15B12434" w14:textId="77777777" w:rsidR="001C0BDA" w:rsidRDefault="001C0BDA" w:rsidP="001C0BDA">
      <w:pPr>
        <w:ind w:left="720"/>
      </w:pPr>
      <w:r>
        <w:t>Start-&gt;Control Panel-&gt;Network Connections</w:t>
      </w:r>
    </w:p>
    <w:p w14:paraId="47C6906B" w14:textId="77777777" w:rsidR="001C0BDA" w:rsidRDefault="001C0BDA" w:rsidP="001C0BDA">
      <w:pPr>
        <w:ind w:left="720"/>
      </w:pPr>
      <w:r>
        <w:t>Right Click on Local Area Connection-&gt;Properties-&gt;Advanced Tab</w:t>
      </w:r>
    </w:p>
    <w:p w14:paraId="279F352F" w14:textId="77777777" w:rsidR="001C0BDA" w:rsidRDefault="001C0BDA" w:rsidP="001C0BDA">
      <w:pPr>
        <w:ind w:left="720"/>
      </w:pPr>
      <w:r>
        <w:t>Under Windows Firewall, select Settings</w:t>
      </w:r>
    </w:p>
    <w:p w14:paraId="21C81D86" w14:textId="77777777" w:rsidR="001C0BDA" w:rsidRDefault="001C0BDA" w:rsidP="001C0BDA">
      <w:pPr>
        <w:ind w:left="720"/>
      </w:pPr>
      <w:r>
        <w:t>Select “On”</w:t>
      </w:r>
    </w:p>
    <w:p w14:paraId="1521622B" w14:textId="77777777" w:rsidR="001C0BDA" w:rsidRDefault="001C0BDA" w:rsidP="001C0BDA">
      <w:pPr>
        <w:ind w:left="720"/>
      </w:pPr>
      <w:r>
        <w:t>Click Exceptions Tab</w:t>
      </w:r>
    </w:p>
    <w:p w14:paraId="3CBFBFD9" w14:textId="77777777" w:rsidR="001C0BDA" w:rsidRDefault="001C0BDA" w:rsidP="001C0BDA">
      <w:pPr>
        <w:ind w:left="720"/>
      </w:pPr>
    </w:p>
    <w:p w14:paraId="232FB276" w14:textId="77777777" w:rsidR="001C0BDA" w:rsidRDefault="001C0BDA" w:rsidP="001C0BDA">
      <w:pPr>
        <w:ind w:left="720"/>
      </w:pPr>
      <w:r>
        <w:t>Click “Add Port”</w:t>
      </w:r>
    </w:p>
    <w:p w14:paraId="77DE2F68" w14:textId="77777777" w:rsidR="001C0BDA" w:rsidRDefault="001C0BDA" w:rsidP="001C0BDA">
      <w:pPr>
        <w:ind w:left="720"/>
      </w:pPr>
      <w:r>
        <w:t>Name: SMTP</w:t>
      </w:r>
    </w:p>
    <w:p w14:paraId="21CDA11E" w14:textId="77777777" w:rsidR="001C0BDA" w:rsidRDefault="001C0BDA" w:rsidP="001C0BDA">
      <w:pPr>
        <w:ind w:left="720"/>
      </w:pPr>
      <w:r>
        <w:t>Port Number 25</w:t>
      </w:r>
    </w:p>
    <w:p w14:paraId="68AACAF2" w14:textId="77777777" w:rsidR="001C0BDA" w:rsidRDefault="001C0BDA" w:rsidP="001C0BDA">
      <w:pPr>
        <w:ind w:left="720"/>
      </w:pPr>
      <w:r>
        <w:t>Protocol: TCP</w:t>
      </w:r>
    </w:p>
    <w:p w14:paraId="7B3897F4" w14:textId="77777777" w:rsidR="001C0BDA" w:rsidRDefault="001C0BDA" w:rsidP="001C0BDA">
      <w:pPr>
        <w:ind w:left="720"/>
      </w:pPr>
      <w:r>
        <w:t>Repeat for the following:</w:t>
      </w:r>
    </w:p>
    <w:p w14:paraId="452A5703" w14:textId="77777777" w:rsidR="001C0BDA" w:rsidRDefault="001C0BDA" w:rsidP="001C0BDA">
      <w:pPr>
        <w:ind w:left="720"/>
      </w:pPr>
      <w:r>
        <w:t>Name: POP3</w:t>
      </w:r>
    </w:p>
    <w:p w14:paraId="0458F32C" w14:textId="77777777" w:rsidR="001C0BDA" w:rsidRDefault="001C0BDA" w:rsidP="001C0BDA">
      <w:pPr>
        <w:ind w:left="720"/>
      </w:pPr>
      <w:r>
        <w:t>Port number</w:t>
      </w:r>
      <w:proofErr w:type="gramStart"/>
      <w:r>
        <w:t>:110</w:t>
      </w:r>
      <w:proofErr w:type="gramEnd"/>
    </w:p>
    <w:p w14:paraId="637593BB" w14:textId="77777777" w:rsidR="001C0BDA" w:rsidRDefault="001C0BDA" w:rsidP="001C0BDA">
      <w:pPr>
        <w:ind w:left="720"/>
      </w:pPr>
      <w:r>
        <w:t>Proto: TCP</w:t>
      </w:r>
    </w:p>
    <w:p w14:paraId="30B16857" w14:textId="77777777" w:rsidR="001C0BDA" w:rsidRDefault="001C0BDA" w:rsidP="001C0BDA">
      <w:pPr>
        <w:ind w:left="720"/>
      </w:pPr>
      <w:r>
        <w:t>Click OK</w:t>
      </w:r>
    </w:p>
    <w:p w14:paraId="20FCB1AA" w14:textId="77777777" w:rsidR="001C0BDA" w:rsidRDefault="001C0BDA" w:rsidP="001C0BDA">
      <w:pPr>
        <w:ind w:left="720"/>
      </w:pPr>
      <w:r>
        <w:t>Click OK</w:t>
      </w:r>
    </w:p>
    <w:p w14:paraId="19389B5B" w14:textId="77777777" w:rsidR="001C0BDA" w:rsidRDefault="001C0BDA" w:rsidP="001C0BDA">
      <w:pPr>
        <w:ind w:left="720"/>
      </w:pPr>
    </w:p>
    <w:p w14:paraId="2BACA84F" w14:textId="77777777" w:rsidR="001C0BDA" w:rsidRDefault="001C0BDA" w:rsidP="001C0BDA">
      <w:pPr>
        <w:ind w:left="720"/>
      </w:pPr>
      <w:r>
        <w:lastRenderedPageBreak/>
        <w:t>Should show that the connection is Connected and Firewalled</w:t>
      </w:r>
    </w:p>
    <w:p w14:paraId="19C1A5A9" w14:textId="77777777" w:rsidR="001C0BDA" w:rsidRDefault="001C0BDA" w:rsidP="001C0BDA">
      <w:pPr>
        <w:ind w:left="720"/>
      </w:pPr>
      <w:r>
        <w:t>If there are other connections, secure those as well.</w:t>
      </w:r>
    </w:p>
    <w:p w14:paraId="34FCF865" w14:textId="77777777" w:rsidR="001C0BDA" w:rsidRDefault="001C0BDA"/>
    <w:p w14:paraId="67D216C7" w14:textId="77777777" w:rsidR="001C0BDA" w:rsidRDefault="001C0BDA"/>
    <w:p w14:paraId="01C0B334" w14:textId="77777777" w:rsidR="001C0BDA" w:rsidRDefault="001C0BDA"/>
    <w:p w14:paraId="58A77C60" w14:textId="77777777" w:rsidR="001C0BDA" w:rsidRDefault="001C0BDA"/>
    <w:p w14:paraId="2C5B4858" w14:textId="77777777" w:rsidR="001C0BDA" w:rsidRDefault="001C0BDA"/>
    <w:p w14:paraId="44F31DCD" w14:textId="77777777" w:rsidR="001C0BDA" w:rsidRDefault="001C0BDA"/>
    <w:p w14:paraId="3DCB2667" w14:textId="77777777" w:rsidR="001C0BDA" w:rsidRDefault="00BE6104" w:rsidP="00BE6104">
      <w:pPr>
        <w:pStyle w:val="Heading2"/>
      </w:pPr>
      <w:r>
        <w:t xml:space="preserve">3- </w:t>
      </w:r>
      <w:r w:rsidR="001C0BDA">
        <w:t>Change passwords:</w:t>
      </w:r>
    </w:p>
    <w:p w14:paraId="358D0A98" w14:textId="77777777" w:rsidR="00BE6104" w:rsidRPr="00BE6104" w:rsidRDefault="00BE6104" w:rsidP="00BE6104"/>
    <w:p w14:paraId="7EDC4680" w14:textId="77777777" w:rsidR="001C0BDA" w:rsidRDefault="001C0BDA" w:rsidP="00BE6104">
      <w:pPr>
        <w:ind w:left="720"/>
      </w:pPr>
      <w:r>
        <w:t>Control Panel-&gt;Administrative Tools-&gt;Computer Management</w:t>
      </w:r>
    </w:p>
    <w:p w14:paraId="6389A22C" w14:textId="77777777" w:rsidR="001C0BDA" w:rsidRDefault="001C0BDA" w:rsidP="00BE6104">
      <w:pPr>
        <w:ind w:left="720"/>
      </w:pPr>
      <w:r>
        <w:t>Local Users and Groups from the Left Pane</w:t>
      </w:r>
    </w:p>
    <w:p w14:paraId="321F4D9F" w14:textId="77777777" w:rsidR="001C0BDA" w:rsidRDefault="001C0BDA" w:rsidP="00BE6104">
      <w:pPr>
        <w:ind w:left="720"/>
      </w:pPr>
      <w:r>
        <w:t>Double Click on Users</w:t>
      </w:r>
    </w:p>
    <w:p w14:paraId="75F1AC38" w14:textId="77777777" w:rsidR="001C0BDA" w:rsidRDefault="001C0BDA" w:rsidP="00BE6104">
      <w:pPr>
        <w:ind w:left="720"/>
      </w:pPr>
      <w:r>
        <w:t>Make note of users that are on the box and don’t have a red X in the icon</w:t>
      </w:r>
    </w:p>
    <w:p w14:paraId="5368C9EB" w14:textId="77777777" w:rsidR="001C0BDA" w:rsidRDefault="001C0BDA" w:rsidP="00BE6104">
      <w:pPr>
        <w:ind w:left="720"/>
      </w:pPr>
      <w:r>
        <w:t>For all enabled users-&gt; Right Click-&gt;Set Password</w:t>
      </w:r>
    </w:p>
    <w:p w14:paraId="761713A9" w14:textId="77777777" w:rsidR="001C0BDA" w:rsidRDefault="001C0BDA" w:rsidP="00BE6104">
      <w:pPr>
        <w:ind w:left="720"/>
      </w:pPr>
      <w:r>
        <w:t xml:space="preserve">Enter a new </w:t>
      </w:r>
      <w:proofErr w:type="gramStart"/>
      <w:r>
        <w:t>password,</w:t>
      </w:r>
      <w:proofErr w:type="gramEnd"/>
      <w:r>
        <w:t xml:space="preserve"> make sure to note which accounts have been changed and what they are changed to in case we need to submit it to the white team</w:t>
      </w:r>
    </w:p>
    <w:p w14:paraId="6E5A2BAF" w14:textId="77777777" w:rsidR="001C0BDA" w:rsidRDefault="001C0BDA"/>
    <w:p w14:paraId="144ACAFE" w14:textId="77777777" w:rsidR="00874C07" w:rsidRDefault="00874C07" w:rsidP="00874C07">
      <w:pPr>
        <w:pStyle w:val="Heading2"/>
      </w:pPr>
      <w:r>
        <w:t>4 – Disable IPV6 (for now)(unless it’s the only thing running):</w:t>
      </w:r>
    </w:p>
    <w:p w14:paraId="145A33D7" w14:textId="77777777" w:rsidR="00874C07" w:rsidRDefault="00874C07" w:rsidP="00874C07"/>
    <w:p w14:paraId="6383701B" w14:textId="77777777" w:rsidR="00874C07" w:rsidRDefault="00874C07" w:rsidP="00874C07">
      <w:pPr>
        <w:ind w:left="720"/>
      </w:pPr>
      <w:r>
        <w:t>Start-&gt;Control Panel-&gt;Network Connectio</w:t>
      </w:r>
      <w:bookmarkStart w:id="0" w:name="_GoBack"/>
      <w:bookmarkEnd w:id="0"/>
      <w:r>
        <w:t>ns</w:t>
      </w:r>
    </w:p>
    <w:p w14:paraId="4470B412" w14:textId="77777777" w:rsidR="00874C07" w:rsidRDefault="00874C07" w:rsidP="00874C07">
      <w:pPr>
        <w:ind w:left="720"/>
      </w:pPr>
      <w:r>
        <w:t>Right Click on Local Area Connection-&gt;Properties</w:t>
      </w:r>
    </w:p>
    <w:p w14:paraId="32B8DE79" w14:textId="77777777" w:rsidR="00874C07" w:rsidRDefault="00874C07" w:rsidP="00874C07">
      <w:pPr>
        <w:ind w:left="720"/>
      </w:pPr>
      <w:r>
        <w:t>Under General Tab in the section “This connection uses the following items:”</w:t>
      </w:r>
    </w:p>
    <w:p w14:paraId="793B89D1" w14:textId="77777777" w:rsidR="00874C07" w:rsidRDefault="00874C07" w:rsidP="00874C07">
      <w:pPr>
        <w:ind w:left="720"/>
      </w:pPr>
      <w:r>
        <w:t xml:space="preserve">Uncheck Microsoft TCP/IP version 6 </w:t>
      </w:r>
    </w:p>
    <w:p w14:paraId="7C230A2A" w14:textId="77777777" w:rsidR="00874C07" w:rsidRDefault="00874C07" w:rsidP="00874C07">
      <w:pPr>
        <w:ind w:left="720"/>
      </w:pPr>
    </w:p>
    <w:p w14:paraId="6749D52E" w14:textId="77777777" w:rsidR="00874C07" w:rsidRDefault="00874C07" w:rsidP="00874C07">
      <w:pPr>
        <w:ind w:left="720"/>
      </w:pPr>
      <w:r>
        <w:t>IMPORTANT: if you uncheck the above, make sure that the following is checked: Internet Protocol (TCP/IP)</w:t>
      </w:r>
    </w:p>
    <w:p w14:paraId="16844385" w14:textId="77777777" w:rsidR="00874C07" w:rsidRDefault="00874C07" w:rsidP="00874C07">
      <w:pPr>
        <w:ind w:left="720"/>
      </w:pPr>
    </w:p>
    <w:p w14:paraId="6B1EF7D1" w14:textId="77777777" w:rsidR="00874C07" w:rsidRDefault="00874C07" w:rsidP="00874C07">
      <w:pPr>
        <w:ind w:left="720"/>
      </w:pPr>
      <w:r>
        <w:t>If we’re only running IPV6 don’t disable it</w:t>
      </w:r>
    </w:p>
    <w:p w14:paraId="1E15F71A" w14:textId="77777777" w:rsidR="00874C07" w:rsidRDefault="00874C07"/>
    <w:p w14:paraId="4BB562C2" w14:textId="77777777" w:rsidR="001C0BDA" w:rsidRDefault="00874C07" w:rsidP="00BE6104">
      <w:pPr>
        <w:pStyle w:val="Heading2"/>
      </w:pPr>
      <w:r>
        <w:t>5</w:t>
      </w:r>
      <w:r w:rsidR="00BE6104">
        <w:t xml:space="preserve"> - </w:t>
      </w:r>
      <w:r w:rsidR="001C0BDA">
        <w:t>Get a list of the connections listening on the box:</w:t>
      </w:r>
    </w:p>
    <w:p w14:paraId="089A7CCE" w14:textId="77777777" w:rsidR="00BE6104" w:rsidRPr="00BE6104" w:rsidRDefault="00BE6104" w:rsidP="00BE6104"/>
    <w:p w14:paraId="29B29386" w14:textId="77777777" w:rsidR="001C0BDA" w:rsidRDefault="001C0BDA" w:rsidP="00BE6104">
      <w:pPr>
        <w:ind w:left="720"/>
      </w:pPr>
      <w:r>
        <w:t>Start-&gt;Command Prompt</w:t>
      </w:r>
    </w:p>
    <w:p w14:paraId="42D2475B" w14:textId="77777777" w:rsidR="001C0BDA" w:rsidRDefault="001C0BDA" w:rsidP="00BE6104">
      <w:pPr>
        <w:ind w:left="720"/>
      </w:pPr>
      <w:proofErr w:type="spellStart"/>
      <w:proofErr w:type="gramStart"/>
      <w:r>
        <w:t>netstat</w:t>
      </w:r>
      <w:proofErr w:type="spellEnd"/>
      <w:proofErr w:type="gramEnd"/>
      <w:r>
        <w:t xml:space="preserve"> –ant</w:t>
      </w:r>
    </w:p>
    <w:p w14:paraId="1808596F" w14:textId="77777777" w:rsidR="00874C07" w:rsidRDefault="001C0BDA" w:rsidP="00BE6104">
      <w:pPr>
        <w:ind w:left="720"/>
      </w:pPr>
      <w:proofErr w:type="gramStart"/>
      <w:r>
        <w:t>make</w:t>
      </w:r>
      <w:proofErr w:type="gramEnd"/>
      <w:r>
        <w:t xml:space="preserve"> a note of what these are so that we can look into them…</w:t>
      </w:r>
    </w:p>
    <w:p w14:paraId="135BB5F8" w14:textId="77777777" w:rsidR="00874C07" w:rsidRDefault="00874C07" w:rsidP="00BE6104">
      <w:pPr>
        <w:ind w:left="720"/>
      </w:pPr>
    </w:p>
    <w:p w14:paraId="406098E0" w14:textId="77777777" w:rsidR="001C0BDA" w:rsidRDefault="001C0BDA"/>
    <w:p w14:paraId="54D5A28A" w14:textId="77777777" w:rsidR="001C0BDA" w:rsidRDefault="001C0BDA">
      <w:r>
        <w:t>Move on to the next machine for now…</w:t>
      </w:r>
    </w:p>
    <w:p w14:paraId="22C967D1" w14:textId="77777777" w:rsidR="001C0BDA" w:rsidRDefault="001C0BDA"/>
    <w:p w14:paraId="23A0950B" w14:textId="77777777" w:rsidR="001C0BDA" w:rsidRDefault="001C0BDA" w:rsidP="00BE6104">
      <w:pPr>
        <w:pStyle w:val="Heading2"/>
      </w:pPr>
      <w:r>
        <w:t>Notes:</w:t>
      </w:r>
    </w:p>
    <w:p w14:paraId="628291D9" w14:textId="77777777" w:rsidR="001C0BDA" w:rsidRDefault="001C0BDA"/>
    <w:p w14:paraId="46221D47" w14:textId="77777777" w:rsidR="001C0BDA" w:rsidRPr="00BE6104" w:rsidRDefault="00BE6104" w:rsidP="00874C07">
      <w:pPr>
        <w:ind w:left="720"/>
        <w:rPr>
          <w:b/>
        </w:rPr>
      </w:pPr>
      <w:r w:rsidRPr="00BE6104">
        <w:rPr>
          <w:b/>
        </w:rPr>
        <w:t>ADDING AND REMOVING FIREWALL ENTRIES:</w:t>
      </w:r>
    </w:p>
    <w:p w14:paraId="25CA18C4" w14:textId="77777777" w:rsidR="00BE6104" w:rsidRDefault="00BE6104" w:rsidP="00874C07">
      <w:pPr>
        <w:ind w:left="720"/>
      </w:pPr>
    </w:p>
    <w:p w14:paraId="5524E73A" w14:textId="77777777" w:rsidR="00BE6104" w:rsidRDefault="00BE6104" w:rsidP="00874C07">
      <w:pPr>
        <w:ind w:left="720"/>
      </w:pPr>
      <w:r>
        <w:t>Adding:</w:t>
      </w:r>
    </w:p>
    <w:p w14:paraId="03C7759D" w14:textId="77777777" w:rsidR="001C0BDA" w:rsidRDefault="001C0BDA" w:rsidP="00874C07">
      <w:pPr>
        <w:ind w:left="720"/>
      </w:pPr>
      <w:r>
        <w:t>Start-&gt;Command Prompt</w:t>
      </w:r>
    </w:p>
    <w:p w14:paraId="15F7BDD6" w14:textId="77777777" w:rsidR="001C0BDA" w:rsidRDefault="00BE6104" w:rsidP="00874C07">
      <w:pPr>
        <w:ind w:left="720"/>
      </w:pPr>
      <w:proofErr w:type="spellStart"/>
      <w:proofErr w:type="gramStart"/>
      <w:r>
        <w:t>netsh</w:t>
      </w:r>
      <w:proofErr w:type="spellEnd"/>
      <w:proofErr w:type="gramEnd"/>
      <w:r>
        <w:t xml:space="preserve"> firewall add </w:t>
      </w:r>
      <w:proofErr w:type="spellStart"/>
      <w:r>
        <w:t>portopening</w:t>
      </w:r>
      <w:proofErr w:type="spellEnd"/>
      <w:r>
        <w:t xml:space="preserve"> &lt;TCP/UDP&gt; &lt;port number&gt; &lt;name&gt; enable</w:t>
      </w:r>
    </w:p>
    <w:p w14:paraId="5C3A7E40" w14:textId="77777777" w:rsidR="00BE6104" w:rsidRDefault="00BE6104" w:rsidP="00874C07">
      <w:pPr>
        <w:ind w:left="720"/>
      </w:pPr>
    </w:p>
    <w:p w14:paraId="4B0A5057" w14:textId="77777777" w:rsidR="00BE6104" w:rsidRDefault="00BE6104" w:rsidP="00874C07">
      <w:pPr>
        <w:ind w:left="720"/>
      </w:pPr>
      <w:r>
        <w:t>Removing:</w:t>
      </w:r>
    </w:p>
    <w:p w14:paraId="65B8F371" w14:textId="77777777" w:rsidR="00BE6104" w:rsidRDefault="00BE6104" w:rsidP="00874C07">
      <w:pPr>
        <w:ind w:left="720"/>
      </w:pPr>
      <w:r>
        <w:t>Start-&gt;Command Prompt</w:t>
      </w:r>
    </w:p>
    <w:p w14:paraId="03602E17" w14:textId="77777777" w:rsidR="00BE6104" w:rsidRDefault="00BE6104" w:rsidP="00874C07">
      <w:pPr>
        <w:ind w:left="720"/>
      </w:pPr>
      <w:proofErr w:type="spellStart"/>
      <w:proofErr w:type="gramStart"/>
      <w:r>
        <w:t>netsh</w:t>
      </w:r>
      <w:proofErr w:type="spellEnd"/>
      <w:proofErr w:type="gramEnd"/>
      <w:r>
        <w:t xml:space="preserve"> firewall del </w:t>
      </w:r>
      <w:proofErr w:type="spellStart"/>
      <w:r>
        <w:t>portopening</w:t>
      </w:r>
      <w:proofErr w:type="spellEnd"/>
      <w:r>
        <w:t xml:space="preserve"> &lt;TCP/UDP&gt; &lt;port number&gt;</w:t>
      </w:r>
    </w:p>
    <w:p w14:paraId="1BD4DB62" w14:textId="77777777" w:rsidR="00BE6104" w:rsidRDefault="00BE6104" w:rsidP="00874C07">
      <w:pPr>
        <w:ind w:left="720"/>
      </w:pPr>
    </w:p>
    <w:p w14:paraId="4FF10CD3" w14:textId="77777777" w:rsidR="00BE6104" w:rsidRDefault="00BE6104" w:rsidP="00874C07">
      <w:pPr>
        <w:ind w:left="720"/>
      </w:pPr>
      <w:proofErr w:type="gramStart"/>
      <w:r>
        <w:t>a</w:t>
      </w:r>
      <w:proofErr w:type="gramEnd"/>
      <w:r>
        <w:t xml:space="preserve"> result of “Ok.” means it was successful</w:t>
      </w:r>
    </w:p>
    <w:p w14:paraId="6D85ECC4" w14:textId="77777777" w:rsidR="00BE6104" w:rsidRDefault="00BE6104"/>
    <w:p w14:paraId="009ADC2C" w14:textId="3FB5C202" w:rsidR="000230BF" w:rsidRPr="000230BF" w:rsidRDefault="000230BF">
      <w:pPr>
        <w:rPr>
          <w:b/>
        </w:rPr>
      </w:pPr>
      <w:r w:rsidRPr="000230BF">
        <w:rPr>
          <w:b/>
        </w:rPr>
        <w:t>Checking for and removing Persistence:</w:t>
      </w:r>
    </w:p>
    <w:p w14:paraId="4FFD33B7" w14:textId="77777777" w:rsidR="000230BF" w:rsidRDefault="000230BF"/>
    <w:p w14:paraId="3AE09374" w14:textId="25CA48DB" w:rsidR="000230BF" w:rsidRDefault="000230BF" w:rsidP="000230BF">
      <w:pPr>
        <w:ind w:left="720"/>
      </w:pPr>
      <w:r>
        <w:t>Start-&gt;</w:t>
      </w:r>
      <w:proofErr w:type="spellStart"/>
      <w:r>
        <w:t>cmd</w:t>
      </w:r>
      <w:proofErr w:type="spellEnd"/>
    </w:p>
    <w:p w14:paraId="5485A2FB" w14:textId="41192864" w:rsidR="000230BF" w:rsidRDefault="000230BF" w:rsidP="000230BF">
      <w:pPr>
        <w:ind w:left="720"/>
      </w:pPr>
      <w:proofErr w:type="spellStart"/>
      <w:proofErr w:type="gramStart"/>
      <w:r>
        <w:t>reg</w:t>
      </w:r>
      <w:proofErr w:type="spellEnd"/>
      <w:proofErr w:type="gramEnd"/>
      <w:r>
        <w:t xml:space="preserve"> query HKEY_LOCAL_MACHINE\SOFTWARE\Microsoft\Windows\</w:t>
      </w:r>
      <w:proofErr w:type="spellStart"/>
      <w:r>
        <w:t>CurrentVersion</w:t>
      </w:r>
      <w:proofErr w:type="spellEnd"/>
      <w:r>
        <w:t>\Run</w:t>
      </w:r>
    </w:p>
    <w:p w14:paraId="7D2F6176" w14:textId="77777777" w:rsidR="000230BF" w:rsidRDefault="000230BF" w:rsidP="000230BF">
      <w:pPr>
        <w:ind w:left="720"/>
      </w:pPr>
    </w:p>
    <w:p w14:paraId="1DBAE39B" w14:textId="1B26D441" w:rsidR="000230BF" w:rsidRDefault="000230BF" w:rsidP="000230BF">
      <w:pPr>
        <w:ind w:left="720"/>
      </w:pPr>
      <w:r>
        <w:t xml:space="preserve">If it comes up blank, might mean no persistence. If </w:t>
      </w:r>
      <w:proofErr w:type="spellStart"/>
      <w:r>
        <w:t>theres</w:t>
      </w:r>
      <w:proofErr w:type="spellEnd"/>
      <w:r>
        <w:t xml:space="preserve"> something ending with a .</w:t>
      </w:r>
      <w:proofErr w:type="spellStart"/>
      <w:r>
        <w:t>vbs</w:t>
      </w:r>
      <w:proofErr w:type="spellEnd"/>
      <w:r>
        <w:t xml:space="preserve"> value = BAD NEWS</w:t>
      </w:r>
    </w:p>
    <w:p w14:paraId="3BA99516" w14:textId="77777777" w:rsidR="000230BF" w:rsidRDefault="000230BF" w:rsidP="000230BF">
      <w:pPr>
        <w:ind w:left="720"/>
      </w:pPr>
    </w:p>
    <w:p w14:paraId="73C92DCD" w14:textId="15F3BBF8" w:rsidR="000230BF" w:rsidRDefault="000230BF" w:rsidP="000230BF">
      <w:pPr>
        <w:ind w:left="720"/>
      </w:pPr>
      <w:r>
        <w:t>Removing it:</w:t>
      </w:r>
    </w:p>
    <w:p w14:paraId="427EE6A5" w14:textId="527FD9FA" w:rsidR="000230BF" w:rsidRDefault="000230BF" w:rsidP="000230BF">
      <w:pPr>
        <w:ind w:left="720"/>
      </w:pPr>
      <w:proofErr w:type="spellStart"/>
      <w:proofErr w:type="gramStart"/>
      <w:r>
        <w:t>reg</w:t>
      </w:r>
      <w:proofErr w:type="spellEnd"/>
      <w:proofErr w:type="gramEnd"/>
      <w:r>
        <w:t xml:space="preserve"> delete HKEY_LOCAL_MACHINE\SOFTWARE\Microsoft\Windows\</w:t>
      </w:r>
      <w:proofErr w:type="spellStart"/>
      <w:r>
        <w:t>CurrentVersion</w:t>
      </w:r>
      <w:proofErr w:type="spellEnd"/>
      <w:r>
        <w:t>\Run /</w:t>
      </w:r>
      <w:proofErr w:type="spellStart"/>
      <w:r>
        <w:t>va</w:t>
      </w:r>
      <w:proofErr w:type="spellEnd"/>
    </w:p>
    <w:p w14:paraId="5F1F6558" w14:textId="77777777" w:rsidR="000230BF" w:rsidRDefault="000230BF" w:rsidP="000230BF">
      <w:pPr>
        <w:ind w:left="720"/>
      </w:pPr>
    </w:p>
    <w:p w14:paraId="0DDA3313" w14:textId="06E61EEC" w:rsidR="000230BF" w:rsidRDefault="000230BF" w:rsidP="000230BF">
      <w:pPr>
        <w:ind w:left="720"/>
      </w:pPr>
      <w:proofErr w:type="gramStart"/>
      <w:r>
        <w:t>answer</w:t>
      </w:r>
      <w:proofErr w:type="gramEnd"/>
      <w:r>
        <w:t xml:space="preserve"> yes to prompt.</w:t>
      </w:r>
    </w:p>
    <w:sectPr w:rsidR="000230BF" w:rsidSect="00911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DA"/>
    <w:rsid w:val="000230BF"/>
    <w:rsid w:val="001C0BDA"/>
    <w:rsid w:val="00297C73"/>
    <w:rsid w:val="004E1FFE"/>
    <w:rsid w:val="00874C07"/>
    <w:rsid w:val="0091183E"/>
    <w:rsid w:val="00BE6104"/>
    <w:rsid w:val="00D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96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1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4E1FFE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E6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1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4E1FFE"/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E6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395</Words>
  <Characters>2255</Characters>
  <Application>Microsoft Macintosh Word</Application>
  <DocSecurity>0</DocSecurity>
  <Lines>18</Lines>
  <Paragraphs>5</Paragraphs>
  <ScaleCrop>false</ScaleCrop>
  <Company>Northrop Grumman Inc.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Lisi</dc:creator>
  <cp:keywords/>
  <dc:description/>
  <cp:lastModifiedBy>Michael Lisi</cp:lastModifiedBy>
  <cp:revision>4</cp:revision>
  <dcterms:created xsi:type="dcterms:W3CDTF">2014-02-25T16:05:00Z</dcterms:created>
  <dcterms:modified xsi:type="dcterms:W3CDTF">2014-02-26T21:19:00Z</dcterms:modified>
</cp:coreProperties>
</file>