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C30E4" w14:textId="0743E960" w:rsidR="001B647E" w:rsidRPr="001B647E" w:rsidRDefault="001B647E" w:rsidP="001B647E">
      <w:pPr>
        <w:jc w:val="center"/>
        <w:rPr>
          <w:rFonts w:ascii="TH SarabunPSK" w:hAnsi="TH SarabunPSK" w:cs="TH SarabunPSK"/>
          <w:sz w:val="36"/>
          <w:szCs w:val="36"/>
        </w:rPr>
      </w:pP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>1.</w:t>
      </w:r>
      <w:r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  <w:t xml:space="preserve"> </w:t>
      </w:r>
      <w:r w:rsidRPr="001B647E">
        <w:rPr>
          <w:rFonts w:ascii="TH SarabunPSK" w:hAnsi="TH SarabunPSK" w:cs="TH SarabunPSK" w:hint="cs"/>
          <w:b/>
          <w:bCs/>
          <w:color w:val="3C4043"/>
          <w:spacing w:val="3"/>
          <w:sz w:val="36"/>
          <w:szCs w:val="36"/>
        </w:rPr>
        <w:t xml:space="preserve">DevOps </w:t>
      </w:r>
      <w:r w:rsidRPr="001B647E">
        <w:rPr>
          <w:rFonts w:ascii="TH SarabunPSK" w:hAnsi="TH SarabunPSK" w:cs="TH SarabunPSK" w:hint="cs"/>
          <w:b/>
          <w:bCs/>
          <w:color w:val="3C4043"/>
          <w:spacing w:val="3"/>
          <w:sz w:val="36"/>
          <w:szCs w:val="36"/>
          <w:cs/>
        </w:rPr>
        <w:t>คืออะไร</w:t>
      </w:r>
    </w:p>
    <w:p w14:paraId="2C61E7F3" w14:textId="370D25DB" w:rsidR="001B647E" w:rsidRPr="001B647E" w:rsidRDefault="001B647E" w:rsidP="001B647E">
      <w:pPr>
        <w:ind w:firstLine="720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DevOps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คือการผสมผสานแนวความคิดเชิงวัฒนธรรม แนวทางปฏิบัติ และเครื่องมือ</w:t>
      </w:r>
      <w:proofErr w:type="spellStart"/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ต่างๆ</w:t>
      </w:r>
      <w:proofErr w:type="spellEnd"/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ที่ช่วยเพิ่มความสามารถขององค์กรในการส่งมอบแอปพลิ</w:t>
      </w:r>
      <w:proofErr w:type="spellStart"/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เค</w:t>
      </w:r>
      <w:proofErr w:type="spellEnd"/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ชันและบริการอย่างรวดเร็ว โดยพัฒนาและปรับปรุงผลิตภัณฑ์</w:t>
      </w:r>
      <w:proofErr w:type="spellStart"/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ต่างๆ</w:t>
      </w:r>
      <w:proofErr w:type="spellEnd"/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5A90B2C4" w14:textId="55934227" w:rsidR="001B647E" w:rsidRPr="001B647E" w:rsidRDefault="001B647E" w:rsidP="001B647E">
      <w:pPr>
        <w:rPr>
          <w:rFonts w:ascii="TH SarabunPSK" w:hAnsi="TH SarabunPSK" w:cs="TH SarabunPSK" w:hint="cs"/>
          <w:sz w:val="32"/>
          <w:szCs w:val="32"/>
        </w:rPr>
      </w:pPr>
      <w:r w:rsidRPr="001B647E">
        <w:rPr>
          <w:rFonts w:ascii="TH SarabunPSK" w:hAnsi="TH SarabunPSK" w:cs="TH SarabunPSK" w:hint="cs"/>
          <w:sz w:val="32"/>
          <w:szCs w:val="32"/>
        </w:rPr>
        <w:fldChar w:fldCharType="begin"/>
      </w:r>
      <w:r w:rsidRPr="001B647E">
        <w:rPr>
          <w:rFonts w:ascii="TH SarabunPSK" w:hAnsi="TH SarabunPSK" w:cs="TH SarabunPSK" w:hint="cs"/>
          <w:sz w:val="32"/>
          <w:szCs w:val="32"/>
        </w:rPr>
        <w:instrText xml:space="preserve"> INCLUDEPICTURE "https://d1.awsstatic.com/product-marketing/DevOps/DevOps_feedback-diagram.ff668bfc299abada00b2dcbdc9ce2389bd3dce3f.png" \* MERGEFORMATINET </w:instrText>
      </w:r>
      <w:r w:rsidRPr="001B647E">
        <w:rPr>
          <w:rFonts w:ascii="TH SarabunPSK" w:hAnsi="TH SarabunPSK" w:cs="TH SarabunPSK" w:hint="cs"/>
          <w:sz w:val="32"/>
          <w:szCs w:val="32"/>
        </w:rPr>
        <w:fldChar w:fldCharType="separate"/>
      </w:r>
      <w:r w:rsidRPr="001B647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0C600446" wp14:editId="7D5589C5">
            <wp:extent cx="5943600" cy="1047750"/>
            <wp:effectExtent l="0" t="0" r="0" b="0"/>
            <wp:docPr id="1" name="Picture 1" descr="DevOps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47E">
        <w:rPr>
          <w:rFonts w:ascii="TH SarabunPSK" w:hAnsi="TH SarabunPSK" w:cs="TH SarabunPSK" w:hint="cs"/>
          <w:sz w:val="32"/>
          <w:szCs w:val="32"/>
        </w:rPr>
        <w:fldChar w:fldCharType="end"/>
      </w:r>
    </w:p>
    <w:p w14:paraId="2991A617" w14:textId="29C1DA23" w:rsidR="001B647E" w:rsidRPr="001B647E" w:rsidRDefault="001B647E" w:rsidP="001B647E">
      <w:pPr>
        <w:shd w:val="clear" w:color="auto" w:fill="FFFFFF"/>
        <w:spacing w:before="480" w:line="480" w:lineRule="atLeast"/>
        <w:rPr>
          <w:rFonts w:ascii="TH SarabunPSK" w:hAnsi="TH SarabunPSK" w:cs="TH SarabunPSK" w:hint="cs"/>
          <w:b/>
          <w:bCs/>
          <w:color w:val="333333"/>
          <w:sz w:val="36"/>
          <w:szCs w:val="36"/>
          <w:shd w:val="clear" w:color="auto" w:fill="FFFFFF"/>
        </w:rPr>
      </w:pPr>
      <w:r w:rsidRPr="001B647E">
        <w:rPr>
          <w:rFonts w:ascii="TH SarabunPSK" w:hAnsi="TH SarabunPSK" w:cs="TH SarabunPSK" w:hint="cs"/>
          <w:b/>
          <w:bCs/>
          <w:color w:val="333333"/>
          <w:sz w:val="36"/>
          <w:szCs w:val="36"/>
          <w:shd w:val="clear" w:color="auto" w:fill="FFFFFF"/>
          <w:cs/>
        </w:rPr>
        <w:t xml:space="preserve">ประโยชน์ของ </w:t>
      </w:r>
      <w:r w:rsidRPr="001B647E"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  <w:t xml:space="preserve">DevOps </w:t>
      </w:r>
      <w:r w:rsidRPr="001B647E">
        <w:rPr>
          <w:rFonts w:ascii="TH SarabunPSK" w:hAnsi="TH SarabunPSK" w:cs="TH SarabunPSK" w:hint="cs"/>
          <w:b/>
          <w:bCs/>
          <w:color w:val="333333"/>
          <w:sz w:val="36"/>
          <w:szCs w:val="36"/>
          <w:shd w:val="clear" w:color="auto" w:fill="FFFFFF"/>
          <w:cs/>
        </w:rPr>
        <w:t xml:space="preserve">ต่อบริษัทที่ใช้ </w:t>
      </w:r>
      <w:r w:rsidRPr="001B647E">
        <w:rPr>
          <w:rFonts w:ascii="TH SarabunPSK" w:hAnsi="TH SarabunPSK" w:cs="TH SarabunPSK"/>
          <w:b/>
          <w:bCs/>
          <w:color w:val="333333"/>
          <w:sz w:val="36"/>
          <w:szCs w:val="36"/>
          <w:shd w:val="clear" w:color="auto" w:fill="FFFFFF"/>
        </w:rPr>
        <w:t xml:space="preserve">DevOps </w:t>
      </w:r>
      <w:r w:rsidRPr="001B647E">
        <w:rPr>
          <w:rFonts w:ascii="TH SarabunPSK" w:hAnsi="TH SarabunPSK" w:cs="TH SarabunPSK" w:hint="cs"/>
          <w:b/>
          <w:bCs/>
          <w:color w:val="333333"/>
          <w:sz w:val="36"/>
          <w:szCs w:val="36"/>
          <w:shd w:val="clear" w:color="auto" w:fill="FFFFFF"/>
          <w:cs/>
        </w:rPr>
        <w:t>ในการพัฒนาซอฟต์แวร์</w:t>
      </w:r>
    </w:p>
    <w:p w14:paraId="384DD129" w14:textId="4FEA1840" w:rsidR="001B647E" w:rsidRPr="001B647E" w:rsidRDefault="001B647E" w:rsidP="001B647E">
      <w:pPr>
        <w:pStyle w:val="im"/>
        <w:shd w:val="clear" w:color="auto" w:fill="FFFFFF"/>
        <w:spacing w:before="480" w:beforeAutospacing="0" w:after="0" w:afterAutospacing="0" w:line="480" w:lineRule="atLeast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1.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สามารถ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deploy software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ได้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มาก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กว่า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200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เท่า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 เมื่อเทียบกับการไม่ใช้ </w:t>
      </w: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>DevOps</w:t>
      </w:r>
    </w:p>
    <w:p w14:paraId="1C5DD675" w14:textId="662A521B" w:rsidR="001B647E" w:rsidRPr="001B647E" w:rsidRDefault="001B647E" w:rsidP="001B647E">
      <w:pPr>
        <w:pStyle w:val="im"/>
        <w:shd w:val="clear" w:color="auto" w:fill="FFFFFF"/>
        <w:spacing w:before="252" w:beforeAutospacing="0" w:after="0" w:afterAutospacing="0" w:line="480" w:lineRule="atLeast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2.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สามารถแก้ปัญหาที่เกิดขึ้นกับระบบได้ไวกว่า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24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เท่า</w:t>
      </w:r>
    </w:p>
    <w:p w14:paraId="56F90F55" w14:textId="684CB9A9" w:rsidR="001B647E" w:rsidRPr="001B647E" w:rsidRDefault="001B647E" w:rsidP="001B647E">
      <w:pPr>
        <w:pStyle w:val="im"/>
        <w:shd w:val="clear" w:color="auto" w:fill="FFFFFF"/>
        <w:spacing w:before="252" w:beforeAutospacing="0" w:after="0" w:afterAutospacing="0" w:line="480" w:lineRule="atLeast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3.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สามารถลดอัตราล้มเหลวของการ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change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ระบบได้มากกว่า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3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เท่า</w:t>
      </w:r>
    </w:p>
    <w:p w14:paraId="2BCE1F00" w14:textId="05AE1E68" w:rsidR="001B647E" w:rsidRPr="001B647E" w:rsidRDefault="001B647E" w:rsidP="001B647E">
      <w:pPr>
        <w:pStyle w:val="im"/>
        <w:shd w:val="clear" w:color="auto" w:fill="FFFFFF"/>
        <w:spacing w:before="252" w:beforeAutospacing="0" w:after="0" w:afterAutospacing="0" w:line="480" w:lineRule="atLeast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4.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สามารถลดเวลาในการผลิต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software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ได้มากกว่า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2,555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เท่า</w:t>
      </w:r>
    </w:p>
    <w:p w14:paraId="1D8804CA" w14:textId="282BA664" w:rsidR="001B647E" w:rsidRPr="001B647E" w:rsidRDefault="001B647E" w:rsidP="001B647E">
      <w:pPr>
        <w:pStyle w:val="im"/>
        <w:shd w:val="clear" w:color="auto" w:fill="FFFFFF"/>
        <w:spacing w:before="252" w:beforeAutospacing="0" w:after="0" w:afterAutospacing="0" w:line="480" w:lineRule="atLeast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5.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สามารถลดเวลาในการแก้ปัญหาด้าน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security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ได้มากกว่า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50%</w:t>
      </w:r>
    </w:p>
    <w:p w14:paraId="062C7F4B" w14:textId="09467C1C" w:rsidR="001B647E" w:rsidRPr="001B647E" w:rsidRDefault="001B647E" w:rsidP="001B647E">
      <w:pPr>
        <w:pStyle w:val="im"/>
        <w:shd w:val="clear" w:color="auto" w:fill="FFFFFF"/>
        <w:spacing w:before="252" w:beforeAutospacing="0" w:after="0" w:afterAutospacing="0" w:line="480" w:lineRule="atLeast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6.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สามารถลดเวลาการทำงาน ทำให้พนักงานมีเวลาเพิ่มขึ้นมากกว่า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>29 %</w:t>
      </w:r>
    </w:p>
    <w:p w14:paraId="741C25C7" w14:textId="7A5DAD93" w:rsidR="001B647E" w:rsidRPr="001B647E" w:rsidRDefault="001B647E" w:rsidP="001B647E">
      <w:pPr>
        <w:pStyle w:val="im"/>
        <w:shd w:val="clear" w:color="auto" w:fill="FFFFFF"/>
        <w:spacing w:before="252" w:beforeAutospacing="0" w:after="0" w:afterAutospacing="0" w:line="480" w:lineRule="atLeast"/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</w:pPr>
      <w:r w:rsidRPr="001B647E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7.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สามารถลด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cost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ให้บริษัทได้มากกว่า จาก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cost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 xml:space="preserve">ที่เกิดขึ้นเมื่อระบบมีปัญหา และ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</w:rPr>
        <w:t xml:space="preserve">cost </w:t>
      </w:r>
      <w:r w:rsidRPr="001B647E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จากการจ้างบุคลากร</w:t>
      </w:r>
    </w:p>
    <w:p w14:paraId="5D07211F" w14:textId="77777777" w:rsidR="001B647E" w:rsidRPr="001B647E" w:rsidRDefault="001B647E" w:rsidP="001B647E">
      <w:pPr>
        <w:rPr>
          <w:rFonts w:ascii="TH SarabunPSK" w:hAnsi="TH SarabunPSK" w:cs="TH SarabunPSK" w:hint="cs"/>
          <w:sz w:val="36"/>
          <w:szCs w:val="36"/>
        </w:rPr>
      </w:pPr>
    </w:p>
    <w:p w14:paraId="7F809797" w14:textId="08D667D2" w:rsidR="00D34827" w:rsidRDefault="00F52118"/>
    <w:p w14:paraId="2459A860" w14:textId="1E9D307C" w:rsidR="001B647E" w:rsidRDefault="001B647E"/>
    <w:p w14:paraId="0F59D513" w14:textId="044FED15" w:rsidR="001B647E" w:rsidRDefault="001B647E"/>
    <w:p w14:paraId="0946F46E" w14:textId="021BE37A" w:rsidR="001B647E" w:rsidRDefault="001B647E"/>
    <w:p w14:paraId="02F265B0" w14:textId="2833C46B" w:rsidR="001B647E" w:rsidRDefault="001B647E"/>
    <w:p w14:paraId="6502FF2D" w14:textId="3F045064" w:rsidR="001B647E" w:rsidRDefault="001B647E"/>
    <w:p w14:paraId="238CED83" w14:textId="7080849E" w:rsidR="001B647E" w:rsidRPr="001B647E" w:rsidRDefault="001B647E" w:rsidP="001B647E">
      <w:pPr>
        <w:jc w:val="center"/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</w:pPr>
    </w:p>
    <w:p w14:paraId="01C50891" w14:textId="3BE564C0" w:rsidR="001B647E" w:rsidRPr="001B647E" w:rsidRDefault="001B647E" w:rsidP="001B647E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</w:pP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lastRenderedPageBreak/>
        <w:t>2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>.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 CI/CD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 xml:space="preserve">คืออะไร มีความสัมพันธ์กับ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DevOps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>อย่างไร</w:t>
      </w:r>
    </w:p>
    <w:p w14:paraId="0D6C8CED" w14:textId="3172BF1D" w:rsidR="001B647E" w:rsidRDefault="001B647E"/>
    <w:p w14:paraId="7FD20BF4" w14:textId="63E71929" w:rsidR="001B647E" w:rsidRPr="001B647E" w:rsidRDefault="001B647E" w:rsidP="001B647E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2.1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CI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>คืออะไร</w:t>
      </w:r>
      <w:r w:rsidRPr="001B647E"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  <w:br/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CI (Continuous Integration)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2"/>
          <w:szCs w:val="32"/>
          <w:lang w:val="en-US"/>
        </w:rPr>
        <w:t> 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คือ กระบวนการรวม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source 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ของคนในทีมพัฒนาเข้าด้วยกัน และมีการ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test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ด้วย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test script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เพื่อให้แน่ใจว่าไม่มี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error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ในส่วน</w:t>
      </w:r>
      <w:proofErr w:type="spellStart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ใดๆ</w:t>
      </w:r>
      <w:proofErr w:type="spellEnd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 ของโปรแกรมแล้วถึง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ได้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ทำการ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commit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ไปที่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branch master 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ต่อไป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โดยในการพัฒนานั้น มักใช้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Build Server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มาช่วย คือจะเริ่มทำการ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Integration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กันตั้งแต่เมื่อมีการเปลี่ยนแปลง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Source 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Repository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กลาง ระบบจะทำการตรวจสอบ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หลังจากการเปลี่ยนแปลงว่าทำงานร่วมกันได้หรือไม่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ก็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ตั้งแต่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Compile, Testing</w:t>
      </w:r>
      <w:r w:rsidRPr="001B647E"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  <w:br/>
      </w:r>
      <w:r w:rsidRPr="001B647E"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  <w:br/>
      </w:r>
      <w:r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2.2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CD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>คืออะไร</w:t>
      </w:r>
      <w:r w:rsidRPr="001B647E"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  <w:br/>
      </w:r>
      <w:r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  <w:t xml:space="preserve">  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 2.2.1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CD (Continuous Deployment)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คือ 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Deploy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ขึ้น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production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โดยจะทำทุกขั้นตอน ตั้งแต่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complie build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ไปจนถึง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deploy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ขึ้น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production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แบบอัตโนมัติทั้งหมด</w:t>
      </w:r>
    </w:p>
    <w:p w14:paraId="38217A6A" w14:textId="562B30A2" w:rsidR="001B647E" w:rsidRPr="001B647E" w:rsidRDefault="001B647E" w:rsidP="001B647E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</w:pP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    2.2.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2 CD (Continuous Delivery)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คือ การทำทุกขั้นตอนคล้ายกันกับ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Continuous Deployment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ต่างกันตรงที่จะไม่มีการ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deploy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ขึ้น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production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ขึ้นในทันที แต่จะเป็นการทำ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manual deploy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หรือจะเป็นแบบ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one click deploy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ก็ได้ หลังจาก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QA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หรือ ฝ่าย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Business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พอใจในตัว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product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ที่ทีมทำออกมา</w:t>
      </w:r>
    </w:p>
    <w:p w14:paraId="5E62FBC5" w14:textId="175637B0" w:rsidR="001B647E" w:rsidRPr="001B647E" w:rsidRDefault="001B647E" w:rsidP="001B647E">
      <w:pP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</w:pP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และหนึ่งในหน้าที่ของ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DevOps Engineer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คือ การ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พัฒนา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CI/CD Pipeline Script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เพื่อให้ทีมงานมั่นใจว่าโปรแกรมที่เขียนมาไม่มีบั๊กที่ได้เขียน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Test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เอาไว้แล้วโผล่ขึ้นมา ทุกครั้งที่มีการ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Push 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ขึ้นไปเพิ่มเติม จึงต้องมีการรันชุดทดสอบการทำงานของโปรแกรมทั้งหมด ถ้าการทดสอบล้มเหลว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Developer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จะต้องมาแก้บั๊กให้เรียบร้อย ห้ามมีการส่งต่อขึ้นไปให้ผู้ใช้งาน ส่วนถ้าการทดสอบสำเร็จราบรื่น แบบนั้นจึงค่อยปล่อยให้โปรแกรมไปในขั้นตอนต่อไป ก็คือการจับโปรแกรมใส่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Docker Image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แล้วเอาไป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Deploy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บน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Platform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ที่ต้องการ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จึงกล่าวได้ว่า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DevOps 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กับ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CI/CD 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มีความสัมพันธ์กันอย่างมาก</w:t>
      </w:r>
    </w:p>
    <w:p w14:paraId="23A81722" w14:textId="34CB348F" w:rsidR="001B647E" w:rsidRPr="001B647E" w:rsidRDefault="001B647E" w:rsidP="001B647E">
      <w:pPr>
        <w:shd w:val="clear" w:color="auto" w:fill="FFFFFF"/>
        <w:spacing w:line="624" w:lineRule="atLeast"/>
        <w:textAlignment w:val="baseline"/>
        <w:outlineLvl w:val="2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</w:pP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2.3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>CI/CD Pipeline</w:t>
      </w:r>
    </w:p>
    <w:p w14:paraId="028C3225" w14:textId="2392552B" w:rsidR="001B647E" w:rsidRPr="001B647E" w:rsidRDefault="001B647E" w:rsidP="001B647E">
      <w:pPr>
        <w:shd w:val="clear" w:color="auto" w:fill="FFFFFF"/>
        <w:spacing w:after="390" w:line="594" w:lineRule="atLeast"/>
        <w:textAlignment w:val="baseline"/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</w:pP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จาก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Developer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ทุก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Push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ที่ส่งขึ้นไปที่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Repo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จะต้องมีการตรวจสอบความถูกต้องอยู่ตลอด เพื่อให้มั่นใจว่า เราไม่ได้ส่งโปรแกรมที่มีปัญหาไปให้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User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วิธีการก็คือ การสร้างระบบที่จะถูก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Trigger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ให้รันโดยอัตโนมัติจากการ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Push 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ขึ้นมา ระบบที่ว่านี้เรียกว่า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Continuous Integration and Continuous Delivery (CI/CD)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และเพิ่มคำว่า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Pipeline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เข้าไป เพื่อบอกว่ามันเป็นการทำงานที่ต่อเนื่องการโดยอัตโนมัติ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lastRenderedPageBreak/>
        <w:t xml:space="preserve">โดยขั้นตอนเหล่านี้จะรันบนเครื่อง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Server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ที่สร้างขึ้นมาเพื่อรันงานพวกนี้โดยเฉพาะ (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Pipeline Runner)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โปรแกรมที่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ใช้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เป็นหลักเลยก็คือ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GitLab CI/CD </w:t>
      </w:r>
    </w:p>
    <w:p w14:paraId="576C7128" w14:textId="565462E2" w:rsidR="001B647E" w:rsidRPr="001B647E" w:rsidRDefault="001B647E" w:rsidP="001B647E">
      <w:pPr>
        <w:jc w:val="center"/>
        <w:rPr>
          <w:rFonts w:ascii="TH SarabunPSK" w:hAnsi="TH SarabunPSK" w:cs="TH SarabunPSK" w:hint="cs"/>
          <w:color w:val="3C4043"/>
          <w:spacing w:val="3"/>
          <w:sz w:val="32"/>
          <w:szCs w:val="32"/>
          <w:lang w:val="en-US"/>
        </w:rPr>
      </w:pP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fldChar w:fldCharType="begin"/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instrText xml:space="preserve"> INCLUDEPICTURE "https://cdn.spicydog.org/blog/content/uploads/2019/10/image-6-1024x485.png" \* MERGEFORMATINET </w:instrTex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fldChar w:fldCharType="separate"/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drawing>
          <wp:inline distT="0" distB="0" distL="0" distR="0" wp14:anchorId="531D3C88" wp14:editId="241CB34B">
            <wp:extent cx="5943600" cy="2813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fldChar w:fldCharType="end"/>
      </w:r>
      <w:r w:rsidR="00FF7524" w:rsidRPr="00FF7524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  <w:lang w:val="en-US"/>
        </w:rPr>
        <w:t>อ้างอิง</w:t>
      </w:r>
      <w:r w:rsidRPr="00FF7524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cs/>
          <w:lang w:val="en-US"/>
        </w:rPr>
        <w:t xml:space="preserve">จาก </w:t>
      </w:r>
      <w:r w:rsidRPr="00FF7524">
        <w:rPr>
          <w:rFonts w:ascii="TH SarabunPSK" w:hAnsi="TH SarabunPSK" w:cs="TH SarabunPSK" w:hint="cs"/>
          <w:b/>
          <w:bCs/>
          <w:color w:val="3C4043"/>
          <w:spacing w:val="3"/>
          <w:sz w:val="32"/>
          <w:szCs w:val="32"/>
          <w:lang w:val="en-US"/>
        </w:rPr>
        <w:t xml:space="preserve">: </w:t>
      </w:r>
      <w:hyperlink r:id="rId9" w:history="1">
        <w:r w:rsidRPr="001B647E">
          <w:rPr>
            <w:rFonts w:ascii="TH SarabunPSK" w:hAnsi="TH SarabunPSK" w:cs="TH SarabunPSK" w:hint="cs"/>
            <w:b/>
            <w:bCs/>
            <w:color w:val="3C4043"/>
            <w:sz w:val="32"/>
            <w:szCs w:val="32"/>
            <w:lang w:val="en-US"/>
          </w:rPr>
          <w:t>https://about.gitlab.com/product/continuous-integration/</w:t>
        </w:r>
      </w:hyperlink>
    </w:p>
    <w:p w14:paraId="763E02D1" w14:textId="739206E3" w:rsidR="001B647E" w:rsidRPr="001B647E" w:rsidRDefault="001B647E" w:rsidP="001B647E">
      <w:pPr>
        <w:shd w:val="clear" w:color="auto" w:fill="FFFFFF"/>
        <w:spacing w:after="390" w:line="594" w:lineRule="atLeast"/>
        <w:textAlignment w:val="baseline"/>
        <w:rPr>
          <w:rFonts w:ascii="TH SarabunPSK" w:hAnsi="TH SarabunPSK" w:cs="TH SarabunPSK" w:hint="cs"/>
          <w:color w:val="3C4043"/>
          <w:spacing w:val="3"/>
          <w:sz w:val="32"/>
          <w:szCs w:val="32"/>
          <w:lang w:val="en-US"/>
        </w:rPr>
      </w:pP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DevOps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จะต้องเขียน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Script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ว่า หลังจากมี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ส่งขึ้นมาแล้ว จะต้องให้มันรันคำสั่งอะไรยังไงบ้าง โดยกระบวนการทำ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CI/CD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ก็มักจะมีขั้นตอนที่คล้ายๆ กัน 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ดังนี้</w:t>
      </w:r>
    </w:p>
    <w:p w14:paraId="2D723A97" w14:textId="7E7F6F5C" w:rsidR="001B647E" w:rsidRDefault="001B647E" w:rsidP="001B647E">
      <w:pPr>
        <w:shd w:val="clear" w:color="auto" w:fill="FFFFFF"/>
        <w:spacing w:line="432" w:lineRule="atLeast"/>
        <w:textAlignment w:val="baseline"/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</w:pP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  <w:t xml:space="preserve">2.3.1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Build 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ขั้นตอนนี้คือการเตรียมโปรแกรมให้พร้อมสำหรับการใช้งาน ขั้นตอนนี้จะโหลด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Dependency </w:t>
      </w:r>
      <w:proofErr w:type="spellStart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ต่างๆ</w:t>
      </w:r>
      <w:proofErr w:type="spellEnd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 แล้วรัน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สำหรับ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Build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โปรแกรมให้พร้อมสำหรับการ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Test</w:t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  <w:t xml:space="preserve">2.3.2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Test 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นำโปรแกรมที่ได้จากขั้นตอนก่อนหน้ามารัน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Script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เพื่อทดสอบการทำงาน 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Test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นี้มันก็คือ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ทั่วไปนี่ล่ะ เพียงแต่ทำหน้าที่ในการตรวจสอบการทำงานของโปรแกรมของเรา รันให้ครบทุกอัน ให้มั่นใจว่าโปรแกรมยังทำงานได้ปรกติดีอยู่แม้จะมีการเปลี่ยนแปลง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Source Code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ไป ถ้ามี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Test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ที่ไม่ผ่านขึ้นมา ไม่ต้องเสียใจ ควรยินดี เพราะนั่นคือสัญญาณว่า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Test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ที่เราเขียนขึ้นมามันมีประโยชน์ นอกจากนั้นเรายังจับบั๊กได้ก่อนจะไปถึง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User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ด้วย แต่ในสถาการณ์ปกติจะต้อง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Test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ให้ผ่านทั้งหมด ซึ่งเมื่อผ่านแล้วก็จะไปที่ขั้นตอนต่อไป</w:t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  <w:t xml:space="preserve">      </w:t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  <w:t xml:space="preserve">2.3.3 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Package 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ขั้นตอนนี้คือการเอาโปรแกรมมาจับใส่กล่องเตรียมพร้อมสำหรับการนำออกไปใช้งาน กล่องที่ว่าก็คือ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Docker Image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นั่นเอง ถ้าไม่เห็นภาพ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ให้ลอง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จินตนาการว่า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คือ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Build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ให้ได้ไฟล์ .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exe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ขึ้นมาที่จะเอาไปรันที่ไหนก็ได้นั่นเอง ทีนี้เราก็พร้อมสำหรับการนำโปรแกรมนี้ไปรันที่ไหนก็ได้ที่มี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Docker </w:t>
      </w:r>
      <w:r w:rsidRPr="001B647E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lastRenderedPageBreak/>
        <w:t>จากนั้นจึง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ส่ง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Docker Image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ที่ได้ไปไว้บน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Host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ที่เรียกว่า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Docker Registry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ซึ่งเราจะได้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URL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มาหนึ่งอันสำหรับนำไปใช้งาน</w:t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  <w:t xml:space="preserve">2.3.4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Deploy 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สุดท้ายคือการเอาโปรแกรมไปรันบน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Server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จริง โดยเราติดต่อเข้าไปหา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Server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ที่เราใช้งาน อาจจะเป็น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Kubernetes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หรือ</w:t>
      </w:r>
      <w:proofErr w:type="spellStart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อื่นๆ</w:t>
      </w:r>
      <w:proofErr w:type="spellEnd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 ก็แล้วแต่ เมื่อต่อเข้าไปแล้ว ก็บอกว่าให้เอา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Docker Image URL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ที่ได้มาจากขั้นตอนก่อนหน้า เอามาใช้ใน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Deployment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ที่ต้องการ ทีนี้ระบบ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Container Orchestration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ก็จะทำการ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Download Docker Image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ลงมา สร้าง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Container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และทำการรัน เมื่อทุกอย่างเรียบร้อยดีแล้ว มันจะลบ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Container </w:t>
      </w:r>
      <w:proofErr w:type="spellStart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เวอร์ชั่น</w:t>
      </w:r>
      <w:proofErr w:type="spellEnd"/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เก่าโดยอัตโนมัติ เป็นอันสิ้นสุดกระบวนการ </w:t>
      </w:r>
      <w:r w:rsidRPr="001B647E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CI/CD</w:t>
      </w:r>
    </w:p>
    <w:p w14:paraId="79E00C5D" w14:textId="77777777" w:rsidR="001B647E" w:rsidRPr="001B647E" w:rsidRDefault="001B647E" w:rsidP="001B647E">
      <w:pPr>
        <w:shd w:val="clear" w:color="auto" w:fill="FFFFFF"/>
        <w:spacing w:line="432" w:lineRule="atLeast"/>
        <w:textAlignment w:val="baseline"/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</w:pPr>
    </w:p>
    <w:p w14:paraId="5B029BF6" w14:textId="301E20FD" w:rsidR="001B647E" w:rsidRDefault="001B647E" w:rsidP="001B647E">
      <w:pPr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</w:pP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3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 xml:space="preserve">หากองค์กรต้องการนำเอา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DevOps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 xml:space="preserve">และ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 xml:space="preserve">CI/CD 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>เข้ามาเป็นส่วนเสริมในกระบวนการพั</w:t>
      </w:r>
      <w:r>
        <w:rPr>
          <w:rFonts w:ascii="TH SarabunPSK" w:hAnsi="TH SarabunPSK" w:cs="TH SarabunPSK" w:hint="cs"/>
          <w:b/>
          <w:bCs/>
          <w:color w:val="3C4043"/>
          <w:spacing w:val="3"/>
          <w:sz w:val="36"/>
          <w:szCs w:val="36"/>
          <w:cs/>
          <w:lang w:val="en-US"/>
        </w:rPr>
        <w:t>ฒนา</w:t>
      </w:r>
      <w:r w:rsidRPr="001B647E"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cs/>
          <w:lang w:val="en-US"/>
        </w:rPr>
        <w:t>ซอฟต์แวร์จะต้องทำอย่างไรบ้าง</w:t>
      </w:r>
    </w:p>
    <w:p w14:paraId="4A5D242D" w14:textId="2C8CBEED" w:rsidR="00FF7524" w:rsidRPr="00FF7524" w:rsidRDefault="00FF7524" w:rsidP="00FF7524">
      <w:pP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</w:pP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DevOps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มีรูปแบบการทำงานค่อนข้างจะตายตัว ซึ่งจะพยายามทำให้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Process </w:t>
      </w:r>
      <w:proofErr w:type="spellStart"/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ต่างๆ</w:t>
      </w:r>
      <w:proofErr w:type="spellEnd"/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 ทำงานไปได้โดยอัตโนมัติ ไม่ต้องมีคนคอยเข้าไปกด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Deploy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เอง ยกเว้นในส่วนของการการวางแผน การพัฒนา และดูผลลัพธ์ ในส่วนนี้ยังจำเป็นต้องอาศัยสมองคนต่อ</w:t>
      </w:r>
      <w:proofErr w:type="spellStart"/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ยู่</w:t>
      </w:r>
      <w:proofErr w:type="spellEnd"/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FF7524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ถ้าหากต้องการนำ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DevOps </w:t>
      </w:r>
      <w:r w:rsidRPr="00FF7524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ไปใช้ในการพัฒนาซอฟต์แวร์แล้วนั้น จะมี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ขั้นตอน</w:t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FF7524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ดังนี้</w:t>
      </w:r>
    </w:p>
    <w:p w14:paraId="2798C48C" w14:textId="77777777" w:rsidR="00FF7524" w:rsidRPr="00FF7524" w:rsidRDefault="00FF7524" w:rsidP="00FF752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</w:pP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  <w:t xml:space="preserve">3.1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Verify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การตรวจสอบอยู่อย่างสม่ำเสมอว่าโปรแกรมที่พัฒนาขึ้นมา ไม่ว่าจะเพิ่มฟีเจอร์อะไรเข้ามาจะไม่ไปกระทบหรือไปก่อบั๊กทำให้การใช้งานเดิมพังเสียหายนั้นเป็นเรื่องสำคัญมาก โดยเฉพาะโปรแกรมขนาดใหญ่ที่ร่วมกันทำกับทีมงานจำนวนมาก เราจะมั่นใจได้อย่างไรว่า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Code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ที่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Developer X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ส่งขึ้นมาจะเข้ากันได้ดีกับการทำงานเดิม</w:t>
      </w:r>
      <w:r w:rsidRPr="00FF7524">
        <w:rPr>
          <w:rFonts w:ascii="TH SarabunPSK" w:hAnsi="TH SarabunPSK" w:cs="TH SarabunPSK" w:hint="cs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วิธีการที่จะรู้ได้เร็วที่สุดคือ เราจะต้องมีการทำ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Testing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อย่างครอบคลุมใน</w:t>
      </w:r>
      <w:proofErr w:type="spellStart"/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ทุกๆ</w:t>
      </w:r>
      <w:proofErr w:type="spellEnd"/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Components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ของโปรแกรม แล้วทำให้มันรันโดยอัตโนมัติทุกครั้งก่อนจะปล่อยโปรแกรมออกไป เมื่อใดที่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Test Fail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ก็จะรู้ได้ทันทีว่ามีปัญหาเกิดขึ้นแล้ว ให้หยุดการส่งงานที่มีปัญหาไปก่อน สามารถเข้าไปหาสาเหตุและแก้ไขปัญหาได้อย่างทันท่วงที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</w:p>
    <w:p w14:paraId="1770E2E1" w14:textId="3574573B" w:rsidR="00FF7524" w:rsidRPr="00FF7524" w:rsidRDefault="00FF7524" w:rsidP="00FF752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</w:pP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  <w:t xml:space="preserve">3.2 </w:t>
      </w:r>
      <w:proofErr w:type="gramStart"/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Package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 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การจะส่งโปรแกรมขึ้นไปรันบน</w:t>
      </w:r>
      <w:proofErr w:type="gramEnd"/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Server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เพื่อความสะดวกรวดเร็ว จะต้องมีการเอาโปรแกรมไปใส่ใน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Technology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ที่ออกแบบมาเพื่อนำโปรแกรมไปรันได้อย่างราบลื่น ซึ่งในปัจจุบันนี้เราใช้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Docker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เวลาจะใช้ เราจะสร้าง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Docker Image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ที่เอาตัวโปรแกรมพร้อมสำหรับการรันใส่อยู่ในนั้น แล้วเอา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Docker Image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นี้ไป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Deploy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ที่ไหนก็ได้สามารถรัน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Docker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ได้ โปรแกรมก็จะรันขึ้นมาพร้อมใช้งาน</w:t>
      </w:r>
    </w:p>
    <w:p w14:paraId="3B04A404" w14:textId="2777C299" w:rsidR="00FF7524" w:rsidRPr="00FF7524" w:rsidRDefault="00FF7524" w:rsidP="00FF752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</w:pP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  <w:t xml:space="preserve">3.3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Release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เมื่อมี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Docker Image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พร้อมแล้ว ก็พร้อมสำหรับการนำโปรแกรมไปรันบน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Deployment Platform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ที่ต้องการ ตอนนี้กำลังทำของ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Development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หรือทำหรือ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Production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อยู่ จะต้องเลือกไป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Deploy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ให้ถูกที่</w:t>
      </w:r>
    </w:p>
    <w:p w14:paraId="6752D2AB" w14:textId="77777777" w:rsidR="00FF7524" w:rsidRPr="00FF7524" w:rsidRDefault="00FF7524" w:rsidP="00FF752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</w:pPr>
    </w:p>
    <w:p w14:paraId="674E5735" w14:textId="77777777" w:rsidR="00FF7524" w:rsidRPr="00FF7524" w:rsidRDefault="00FF7524" w:rsidP="00FF752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</w:pP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lastRenderedPageBreak/>
        <w:tab/>
        <w:t xml:space="preserve">3.4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Configure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โปรแกรมที่พัฒนานั้น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 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จำเป็นอย่างมาก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 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ที่จะต้องตั้งค่าได้ ตัวอย่างการตั้งค่าที่ควรมีเลยก็เช่น การเลือก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Database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ตั้งค่า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Email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เป็นต้นยิ่งถ้ามี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Service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แยก</w:t>
      </w:r>
      <w:proofErr w:type="spellStart"/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อื่นๆ</w:t>
      </w:r>
      <w:proofErr w:type="spellEnd"/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 ที่ต้องใช้แล้ว ยิ่งสำคัญ เพราะ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Development Server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และ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Production Server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ควรอยู่แยกกันอย่างเด็ดขาด เราจะต้องหาทางสร้าง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Docker Image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มา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1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อัน แล้วเราจะใช้มัน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Deploy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ลงบน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Environments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ที่ต่างกันให้ได้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วิธีการที่จะทำได้ก็คือการทำให้โปรแกรมของเราตั้งค่าได้เนี่ยแหละ คือโปรแกรมที่ไปรันเป็นตัวเดียวกัน แต่เปิดด้วยการตั้งค่าที่แตกต่างกัน ทำให้ได้การทำงานที่แตกต่างกัน โดยปรกติจะใช้ไฟล์ .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env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และ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Environment Variable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ในการตั้งค่ากันเป็นมาตรฐานที่ใช้กันบนทุก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Platform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</w:r>
    </w:p>
    <w:p w14:paraId="416B83EB" w14:textId="43748497" w:rsidR="00FF7524" w:rsidRPr="00FF7524" w:rsidRDefault="00FF7524" w:rsidP="00FF7524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</w:pP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ab/>
        <w:t xml:space="preserve">3.5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>Monitor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สุดท้ายที่ขาดไม่ได้เลยคือการตรวจสอบว่าโปรแกรมมันขึ้นไปแล้วทำงานได้ปรกติ มีสุขภาพแข็งแรงดี การดู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Log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ว่าโปรแกรมเราทำงานมีปัญหาตรงไหน มีความสำคัญอย่างมากในการแก้ไขบั๊ก ยิ่งในตอนนี้ที่มักจะออกแบบให้โปรแกรมมันสามารถทำให้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Horizontal Scale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ได้ (การสร้างเครื่องขึ้นมาหลายๆ เครื่องให้มาแบ่ง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Load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ทำงานแยกกันได้) จำเป็นอย่างยิ่งที่จะต้องมี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Centralized Logging System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รวบรวม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Log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เอามาไว้ในที่เดียว เพราะการ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Remote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 xml:space="preserve">เข้าไปอ่าน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lang w:val="en-US"/>
        </w:rPr>
        <w:t xml:space="preserve">Log </w:t>
      </w:r>
      <w:r w:rsidRPr="00FF7524">
        <w:rPr>
          <w:rFonts w:ascii="TH SarabunPSK" w:hAnsi="TH SarabunPSK" w:cs="TH SarabunPSK"/>
          <w:b w:val="0"/>
          <w:bCs w:val="0"/>
          <w:color w:val="3C4043"/>
          <w:spacing w:val="3"/>
          <w:sz w:val="32"/>
          <w:szCs w:val="32"/>
          <w:cs/>
          <w:lang w:val="en-US"/>
        </w:rPr>
        <w:t>ในแต่ละเครื่องเป็นไปไม่ได้อีกแล้ว</w:t>
      </w:r>
    </w:p>
    <w:p w14:paraId="4C5DEC19" w14:textId="4A375572" w:rsidR="001B647E" w:rsidRDefault="001B647E" w:rsidP="001B647E">
      <w:pPr>
        <w:rPr>
          <w:rFonts w:ascii="TH SarabunPSK" w:hAnsi="TH SarabunPSK" w:cs="TH SarabunPSK"/>
          <w:color w:val="3C4043"/>
          <w:spacing w:val="3"/>
          <w:sz w:val="36"/>
          <w:szCs w:val="36"/>
          <w:lang w:val="en-US"/>
        </w:rPr>
      </w:pPr>
    </w:p>
    <w:p w14:paraId="68A8AF1E" w14:textId="31B6243E" w:rsidR="000875D8" w:rsidRDefault="000875D8" w:rsidP="000875D8">
      <w:pPr>
        <w:jc w:val="center"/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</w:pPr>
      <w:r>
        <w:rPr>
          <w:rFonts w:ascii="TH SarabunPSK" w:hAnsi="TH SarabunPSK" w:cs="TH SarabunPSK"/>
          <w:b/>
          <w:bCs/>
          <w:color w:val="3C4043"/>
          <w:spacing w:val="3"/>
          <w:sz w:val="36"/>
          <w:szCs w:val="36"/>
          <w:lang w:val="en-US"/>
        </w:rPr>
        <w:t>4.</w:t>
      </w:r>
      <w:r>
        <w:rPr>
          <w:rFonts w:ascii="TH SarabunPSK" w:hAnsi="TH SarabunPSK" w:cs="TH SarabunPSK" w:hint="cs"/>
          <w:b/>
          <w:bCs/>
          <w:color w:val="3C4043"/>
          <w:spacing w:val="3"/>
          <w:sz w:val="36"/>
          <w:szCs w:val="36"/>
          <w:cs/>
          <w:lang w:val="en-US"/>
        </w:rPr>
        <w:t xml:space="preserve"> เอกสาร</w:t>
      </w:r>
      <w:r w:rsidR="00FF7524" w:rsidRPr="000875D8">
        <w:rPr>
          <w:rFonts w:ascii="TH SarabunPSK" w:hAnsi="TH SarabunPSK" w:cs="TH SarabunPSK" w:hint="cs"/>
          <w:b/>
          <w:bCs/>
          <w:color w:val="3C4043"/>
          <w:spacing w:val="3"/>
          <w:sz w:val="36"/>
          <w:szCs w:val="36"/>
          <w:cs/>
          <w:lang w:val="en-US"/>
        </w:rPr>
        <w:t>อ้างอิง</w:t>
      </w:r>
    </w:p>
    <w:p w14:paraId="516DABFA" w14:textId="5710B08C" w:rsidR="00FF7524" w:rsidRDefault="00FF7524" w:rsidP="000875D8">
      <w:pP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</w:pP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br/>
      </w:r>
      <w:r w:rsidR="00DF343F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[1] </w:t>
      </w:r>
      <w:proofErr w:type="spellStart"/>
      <w:r w:rsidRPr="000875D8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Kriangkrai</w:t>
      </w:r>
      <w:proofErr w:type="spellEnd"/>
      <w:r w:rsidRPr="000875D8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 </w:t>
      </w:r>
      <w:proofErr w:type="spellStart"/>
      <w:r w:rsidRPr="000875D8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Chaonithi</w:t>
      </w:r>
      <w:proofErr w:type="spellEnd"/>
      <w:r w:rsidRPr="000875D8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.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 (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2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</w:rPr>
        <w:t>562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).  </w:t>
      </w:r>
      <w:r>
        <w:rPr>
          <w:rFonts w:ascii="TH SarabunPSK" w:hAnsi="TH SarabunPSK" w:cs="TH SarabunPSK"/>
          <w:i/>
          <w:iCs/>
          <w:color w:val="3C4043"/>
          <w:spacing w:val="3"/>
          <w:sz w:val="32"/>
          <w:szCs w:val="32"/>
          <w:lang w:val="en-US"/>
        </w:rPr>
        <w:t>DevOps CI/CD</w:t>
      </w:r>
      <w:r w:rsidRPr="00FF7524">
        <w:rPr>
          <w:rFonts w:ascii="TH SarabunPSK" w:hAnsi="TH SarabunPSK" w:cs="TH SarabunPSK"/>
          <w:i/>
          <w:iCs/>
          <w:color w:val="3C4043"/>
          <w:spacing w:val="3"/>
          <w:sz w:val="32"/>
          <w:szCs w:val="32"/>
          <w:cs/>
          <w:lang w:val="en-US"/>
        </w:rPr>
        <w:t>.</w:t>
      </w:r>
      <w:r w:rsidRPr="00FF7524">
        <w:rPr>
          <w:rFonts w:ascii="TH SarabunPSK" w:hAnsi="TH SarabunPSK" w:cs="TH SarabunPSK"/>
          <w:i/>
          <w:iCs/>
          <w:color w:val="3C4043"/>
          <w:spacing w:val="3"/>
          <w:sz w:val="32"/>
          <w:szCs w:val="32"/>
          <w:lang w:val="en-US"/>
        </w:rPr>
        <w:t> 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สืบค้น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</w:rPr>
        <w:t>24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ก</w:t>
      </w:r>
      <w:r w:rsidRPr="00FF7524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ุมภาพันธ์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br/>
      </w:r>
      <w:r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      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256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</w:rPr>
        <w:t>4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,  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จาก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 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fldChar w:fldCharType="begin"/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instrText xml:space="preserve"> HYPERLINK "https://www.nupress.grad.nu.ac.th/behavior" \t "_blank" </w:instrTex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fldChar w:fldCharType="separate"/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https://www.nupress.grad.nu.ac.th/behavior</w:t>
      </w:r>
      <w:r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fldChar w:fldCharType="end"/>
      </w:r>
    </w:p>
    <w:p w14:paraId="32E4FF9B" w14:textId="219818B6" w:rsidR="00E97D1B" w:rsidRDefault="00DF343F" w:rsidP="00FF7524">
      <w:pPr>
        <w:rPr>
          <w:rFonts w:ascii="TH SarabunPSK" w:hAnsi="TH SarabunPSK" w:cs="TH SarabunPSK" w:hint="cs"/>
          <w:color w:val="3C4043"/>
          <w:spacing w:val="3"/>
          <w:sz w:val="32"/>
          <w:szCs w:val="32"/>
          <w:lang w:val="en-US"/>
        </w:rPr>
      </w:pPr>
      <w:r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[2] </w:t>
      </w:r>
      <w:proofErr w:type="spellStart"/>
      <w:r w:rsidR="00E97D1B" w:rsidRPr="000875D8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Pariwat</w:t>
      </w:r>
      <w:proofErr w:type="spellEnd"/>
      <w:r w:rsidR="00E97D1B" w:rsidRPr="000875D8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 </w:t>
      </w:r>
      <w:proofErr w:type="spellStart"/>
      <w:r w:rsidR="00E97D1B" w:rsidRPr="000875D8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Saknimitong</w:t>
      </w:r>
      <w:proofErr w:type="spellEnd"/>
      <w:r w:rsidR="00E97D1B" w:rsidRPr="000875D8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.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 (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2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</w:rPr>
        <w:t>56</w:t>
      </w:r>
      <w:r w:rsidR="00E97D1B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0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).  </w:t>
      </w:r>
      <w:r w:rsidR="00E97D1B">
        <w:rPr>
          <w:rFonts w:ascii="TH SarabunPSK" w:hAnsi="TH SarabunPSK" w:cs="TH SarabunPSK"/>
          <w:i/>
          <w:iCs/>
          <w:color w:val="3C4043"/>
          <w:spacing w:val="3"/>
          <w:sz w:val="32"/>
          <w:szCs w:val="32"/>
          <w:lang w:val="en-US"/>
        </w:rPr>
        <w:t xml:space="preserve">DevOps </w:t>
      </w:r>
      <w:r w:rsidR="007C15ED">
        <w:rPr>
          <w:rFonts w:ascii="TH SarabunPSK" w:hAnsi="TH SarabunPSK" w:cs="TH SarabunPSK" w:hint="cs"/>
          <w:i/>
          <w:iCs/>
          <w:color w:val="3C4043"/>
          <w:spacing w:val="3"/>
          <w:sz w:val="32"/>
          <w:szCs w:val="32"/>
          <w:cs/>
          <w:lang w:val="en-US"/>
        </w:rPr>
        <w:t>คืออะไร</w:t>
      </w:r>
      <w:r w:rsidR="00E97D1B" w:rsidRPr="00FF7524">
        <w:rPr>
          <w:rFonts w:ascii="TH SarabunPSK" w:hAnsi="TH SarabunPSK" w:cs="TH SarabunPSK"/>
          <w:i/>
          <w:iCs/>
          <w:color w:val="3C4043"/>
          <w:spacing w:val="3"/>
          <w:sz w:val="32"/>
          <w:szCs w:val="32"/>
          <w:cs/>
          <w:lang w:val="en-US"/>
        </w:rPr>
        <w:t>.</w:t>
      </w:r>
      <w:r w:rsidR="00E97D1B" w:rsidRPr="00FF7524">
        <w:rPr>
          <w:rFonts w:ascii="TH SarabunPSK" w:hAnsi="TH SarabunPSK" w:cs="TH SarabunPSK"/>
          <w:i/>
          <w:iCs/>
          <w:color w:val="3C4043"/>
          <w:spacing w:val="3"/>
          <w:sz w:val="32"/>
          <w:szCs w:val="32"/>
          <w:lang w:val="en-US"/>
        </w:rPr>
        <w:t> 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 xml:space="preserve">สืบค้น 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</w:rPr>
        <w:t>24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 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ก</w:t>
      </w:r>
      <w:r w:rsidR="00E97D1B" w:rsidRPr="00FF7524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ุมภาพันธ์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br/>
      </w:r>
      <w:r w:rsidR="00E97D1B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 xml:space="preserve">        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256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</w:rPr>
        <w:t>4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 xml:space="preserve">,  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cs/>
          <w:lang w:val="en-US"/>
        </w:rPr>
        <w:t>จาก</w:t>
      </w:r>
      <w:r w:rsidR="00E97D1B" w:rsidRPr="00FF7524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 </w:t>
      </w:r>
      <w:r w:rsidR="00E97D1B" w:rsidRPr="00E97D1B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https://medium.com/@pariwat_s/learn-devops</w:t>
      </w:r>
      <w:r w:rsidR="00E97D1B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-</w:t>
      </w:r>
      <w:r w:rsidR="00E97D1B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ตอนที่</w:t>
      </w:r>
      <w:r w:rsidR="00E97D1B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-2-devops-</w:t>
      </w:r>
      <w:r w:rsidR="00E97D1B">
        <w:rPr>
          <w:rFonts w:ascii="TH SarabunPSK" w:hAnsi="TH SarabunPSK" w:cs="TH SarabunPSK" w:hint="cs"/>
          <w:color w:val="3C4043"/>
          <w:spacing w:val="3"/>
          <w:sz w:val="32"/>
          <w:szCs w:val="32"/>
          <w:cs/>
          <w:lang w:val="en-US"/>
        </w:rPr>
        <w:t>คืออะไร</w:t>
      </w:r>
      <w:r w:rsidR="00E97D1B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-</w:t>
      </w:r>
      <w:r w:rsidR="00E97D1B" w:rsidRPr="00E97D1B">
        <w:t xml:space="preserve"> </w:t>
      </w:r>
      <w:r w:rsidR="00E97D1B" w:rsidRPr="00E97D1B">
        <w:rPr>
          <w:rFonts w:ascii="TH SarabunPSK" w:hAnsi="TH SarabunPSK" w:cs="TH SarabunPSK"/>
          <w:color w:val="3C4043"/>
          <w:spacing w:val="3"/>
          <w:sz w:val="32"/>
          <w:szCs w:val="32"/>
          <w:lang w:val="en-US"/>
        </w:rPr>
        <w:t>18ac48d73625</w:t>
      </w:r>
    </w:p>
    <w:p w14:paraId="1A69479A" w14:textId="77777777" w:rsidR="00E97D1B" w:rsidRPr="00FF7524" w:rsidRDefault="00E97D1B" w:rsidP="00FF7524">
      <w:pPr>
        <w:rPr>
          <w:rFonts w:ascii="TH SarabunPSK" w:hAnsi="TH SarabunPSK" w:cs="TH SarabunPSK" w:hint="cs"/>
          <w:color w:val="3C4043"/>
          <w:spacing w:val="3"/>
          <w:sz w:val="36"/>
          <w:szCs w:val="36"/>
          <w:cs/>
          <w:lang w:val="en-US"/>
        </w:rPr>
      </w:pPr>
    </w:p>
    <w:p w14:paraId="72B27504" w14:textId="77777777" w:rsidR="00FF7524" w:rsidRDefault="00FF7524" w:rsidP="00FF7524"/>
    <w:p w14:paraId="01580960" w14:textId="296C5F2C" w:rsidR="001B647E" w:rsidRDefault="001B647E"/>
    <w:p w14:paraId="3D8BF6C6" w14:textId="3D86DC77" w:rsidR="001B647E" w:rsidRDefault="001B647E"/>
    <w:p w14:paraId="79C48ACF" w14:textId="040E0F47" w:rsidR="001B647E" w:rsidRDefault="001B647E"/>
    <w:p w14:paraId="2A6CD5CF" w14:textId="2C5336D3" w:rsidR="001B647E" w:rsidRDefault="001B647E"/>
    <w:p w14:paraId="0F6B0137" w14:textId="171A562D" w:rsidR="001B647E" w:rsidRDefault="001B647E"/>
    <w:p w14:paraId="6868C2DA" w14:textId="1608227A" w:rsidR="001B647E" w:rsidRDefault="001B647E"/>
    <w:p w14:paraId="511F70C5" w14:textId="3E361639" w:rsidR="001B647E" w:rsidRDefault="001B647E"/>
    <w:p w14:paraId="3BFF6EAF" w14:textId="51461194" w:rsidR="001B647E" w:rsidRDefault="001B647E"/>
    <w:p w14:paraId="081D4B16" w14:textId="66D6492E" w:rsidR="001B647E" w:rsidRDefault="001B647E"/>
    <w:p w14:paraId="45C260C6" w14:textId="4D075775" w:rsidR="001B647E" w:rsidRDefault="001B647E"/>
    <w:p w14:paraId="2DB300F1" w14:textId="4737E46F" w:rsidR="001B647E" w:rsidRDefault="001B647E"/>
    <w:p w14:paraId="464349B8" w14:textId="1E6FF80E" w:rsidR="001B647E" w:rsidRDefault="001B647E"/>
    <w:p w14:paraId="488BED41" w14:textId="3B19AAFC" w:rsidR="001B647E" w:rsidRDefault="001B647E"/>
    <w:p w14:paraId="62C14D40" w14:textId="2CBD89EF" w:rsidR="001B647E" w:rsidRDefault="001B647E"/>
    <w:p w14:paraId="7E616F0F" w14:textId="7AEE9F76" w:rsidR="001B647E" w:rsidRDefault="001B647E"/>
    <w:p w14:paraId="2F686C60" w14:textId="5412781D" w:rsidR="001B647E" w:rsidRDefault="001B647E"/>
    <w:p w14:paraId="6396D72F" w14:textId="2CCA206F" w:rsidR="001B647E" w:rsidRDefault="001B647E"/>
    <w:p w14:paraId="614B0D8D" w14:textId="1753C227" w:rsidR="001B647E" w:rsidRDefault="001B647E"/>
    <w:p w14:paraId="034C032D" w14:textId="162280E2" w:rsidR="001B647E" w:rsidRDefault="001B647E"/>
    <w:p w14:paraId="44B72609" w14:textId="413B0022" w:rsidR="001B647E" w:rsidRDefault="001B647E"/>
    <w:p w14:paraId="0F810287" w14:textId="634AB747" w:rsidR="001B647E" w:rsidRDefault="001B647E"/>
    <w:p w14:paraId="44660E83" w14:textId="1A478AC3" w:rsidR="001B647E" w:rsidRDefault="001B647E"/>
    <w:p w14:paraId="45A32625" w14:textId="1EFB21F9" w:rsidR="001B647E" w:rsidRDefault="001B647E"/>
    <w:p w14:paraId="235320B4" w14:textId="471A6BA9" w:rsidR="001B647E" w:rsidRDefault="001B647E"/>
    <w:p w14:paraId="5BA11D2A" w14:textId="4EE8CE3E" w:rsidR="001B647E" w:rsidRDefault="001B647E"/>
    <w:p w14:paraId="543CEF46" w14:textId="40B42699" w:rsidR="001B647E" w:rsidRDefault="001B647E"/>
    <w:p w14:paraId="5A399113" w14:textId="6D7F6968" w:rsidR="001B647E" w:rsidRDefault="001B647E"/>
    <w:p w14:paraId="4BFB9D03" w14:textId="0EC35B07" w:rsidR="001B647E" w:rsidRDefault="001B647E"/>
    <w:p w14:paraId="7787D456" w14:textId="30E9DB4F" w:rsidR="001B647E" w:rsidRDefault="001B647E"/>
    <w:p w14:paraId="168F271D" w14:textId="0CDC4CF8" w:rsidR="001B647E" w:rsidRDefault="001B647E"/>
    <w:p w14:paraId="7A8179DE" w14:textId="542D2731" w:rsidR="001B647E" w:rsidRDefault="001B647E"/>
    <w:p w14:paraId="63457238" w14:textId="7A3BAC00" w:rsidR="001B647E" w:rsidRDefault="001B647E"/>
    <w:p w14:paraId="5E427E26" w14:textId="37EE6547" w:rsidR="001B647E" w:rsidRDefault="001B647E"/>
    <w:p w14:paraId="4FB016BB" w14:textId="3164D7C8" w:rsidR="001B647E" w:rsidRDefault="001B647E"/>
    <w:p w14:paraId="04B6D0F4" w14:textId="747AC414" w:rsidR="001B647E" w:rsidRDefault="001B647E"/>
    <w:p w14:paraId="2BC06ECD" w14:textId="77777777" w:rsidR="001B647E" w:rsidRPr="001B647E" w:rsidRDefault="001B647E">
      <w:pPr>
        <w:rPr>
          <w:rFonts w:hint="cs"/>
        </w:rPr>
      </w:pPr>
    </w:p>
    <w:sectPr w:rsidR="001B647E" w:rsidRPr="001B647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83487" w14:textId="77777777" w:rsidR="00F52118" w:rsidRDefault="00F52118" w:rsidP="001B647E">
      <w:r>
        <w:separator/>
      </w:r>
    </w:p>
  </w:endnote>
  <w:endnote w:type="continuationSeparator" w:id="0">
    <w:p w14:paraId="593F72A7" w14:textId="77777777" w:rsidR="00F52118" w:rsidRDefault="00F52118" w:rsidP="001B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B8419" w14:textId="77777777" w:rsidR="00F52118" w:rsidRDefault="00F52118" w:rsidP="001B647E">
      <w:r>
        <w:separator/>
      </w:r>
    </w:p>
  </w:footnote>
  <w:footnote w:type="continuationSeparator" w:id="0">
    <w:p w14:paraId="57CBE61A" w14:textId="77777777" w:rsidR="00F52118" w:rsidRDefault="00F52118" w:rsidP="001B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089B2" w14:textId="46FF061E" w:rsidR="001B647E" w:rsidRPr="003F4A35" w:rsidRDefault="001B647E" w:rsidP="003F4A35">
    <w:pPr>
      <w:rPr>
        <w:rFonts w:ascii="TH SarabunPSK" w:hAnsi="TH SarabunPSK" w:cs="TH SarabunPSK" w:hint="cs"/>
        <w:sz w:val="32"/>
        <w:szCs w:val="32"/>
      </w:rPr>
    </w:pPr>
    <w:r w:rsidRPr="003F4A35">
      <w:rPr>
        <w:rFonts w:ascii="TH SarabunPSK" w:hAnsi="TH SarabunPSK" w:cs="TH SarabunPSK" w:hint="cs"/>
        <w:sz w:val="32"/>
        <w:szCs w:val="32"/>
        <w:cs/>
        <w:lang w:val="en-US"/>
      </w:rPr>
      <w:t>นาย</w:t>
    </w:r>
    <w:proofErr w:type="spellStart"/>
    <w:r w:rsidRPr="003F4A35">
      <w:rPr>
        <w:rFonts w:ascii="TH SarabunPSK" w:hAnsi="TH SarabunPSK" w:cs="TH SarabunPSK" w:hint="cs"/>
        <w:sz w:val="32"/>
        <w:szCs w:val="32"/>
        <w:cs/>
        <w:lang w:val="en-US"/>
      </w:rPr>
      <w:t>ศุ</w:t>
    </w:r>
    <w:proofErr w:type="spellEnd"/>
    <w:r w:rsidRPr="003F4A35">
      <w:rPr>
        <w:rFonts w:ascii="TH SarabunPSK" w:hAnsi="TH SarabunPSK" w:cs="TH SarabunPSK" w:hint="cs"/>
        <w:sz w:val="32"/>
        <w:szCs w:val="32"/>
        <w:cs/>
        <w:lang w:val="en-US"/>
      </w:rPr>
      <w:t xml:space="preserve">ภพงศ์ สกุลคู </w:t>
    </w:r>
    <w:r w:rsidR="003F4A35" w:rsidRPr="003F4A35">
      <w:rPr>
        <w:rFonts w:ascii="TH SarabunPSK" w:hAnsi="TH SarabunPSK" w:cs="TH SarabunPSK" w:hint="cs"/>
        <w:sz w:val="32"/>
        <w:szCs w:val="32"/>
        <w:cs/>
        <w:lang w:val="en-US"/>
      </w:rPr>
      <w:t xml:space="preserve">รหัสวิชา </w:t>
    </w:r>
    <w:r w:rsidR="003F4A35" w:rsidRPr="003F4A35">
      <w:rPr>
        <w:rFonts w:ascii="TH SarabunPSK" w:hAnsi="TH SarabunPSK" w:cs="TH SarabunPSK" w:hint="cs"/>
        <w:color w:val="24292E"/>
        <w:sz w:val="32"/>
        <w:szCs w:val="32"/>
        <w:shd w:val="clear" w:color="auto" w:fill="FFFFFF"/>
      </w:rPr>
      <w:t>322371</w:t>
    </w:r>
    <w:r w:rsidR="003F4A35" w:rsidRPr="003F4A35">
      <w:rPr>
        <w:rFonts w:ascii="TH SarabunPSK" w:hAnsi="TH SarabunPSK" w:cs="TH SarabunPSK" w:hint="cs"/>
        <w:color w:val="24292E"/>
        <w:sz w:val="32"/>
        <w:szCs w:val="32"/>
        <w:shd w:val="clear" w:color="auto" w:fill="FFFFFF"/>
        <w:cs/>
      </w:rPr>
      <w:t xml:space="preserve"> รหัสประจำตัว </w:t>
    </w:r>
    <w:r w:rsidRPr="003F4A35">
      <w:rPr>
        <w:rFonts w:ascii="TH SarabunPSK" w:hAnsi="TH SarabunPSK" w:cs="TH SarabunPSK" w:hint="cs"/>
        <w:sz w:val="32"/>
        <w:szCs w:val="32"/>
        <w:lang w:val="en-US"/>
      </w:rPr>
      <w:t xml:space="preserve">593021591-7 Sec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63DFB"/>
    <w:multiLevelType w:val="multilevel"/>
    <w:tmpl w:val="152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A696A"/>
    <w:multiLevelType w:val="multilevel"/>
    <w:tmpl w:val="BF40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7E"/>
    <w:rsid w:val="000875D8"/>
    <w:rsid w:val="001B647E"/>
    <w:rsid w:val="002E7C9A"/>
    <w:rsid w:val="003F4A35"/>
    <w:rsid w:val="007C15ED"/>
    <w:rsid w:val="008E2EE4"/>
    <w:rsid w:val="00DF343F"/>
    <w:rsid w:val="00E97D1B"/>
    <w:rsid w:val="00F52118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9868"/>
  <w15:chartTrackingRefBased/>
  <w15:docId w15:val="{6632930B-8D09-944E-83DC-845F01E9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524"/>
    <w:rPr>
      <w:rFonts w:ascii="Times New Roman" w:eastAsia="Times New Roman" w:hAnsi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4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B647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4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47E"/>
  </w:style>
  <w:style w:type="paragraph" w:styleId="Footer">
    <w:name w:val="footer"/>
    <w:basedOn w:val="Normal"/>
    <w:link w:val="FooterChar"/>
    <w:uiPriority w:val="99"/>
    <w:unhideWhenUsed/>
    <w:rsid w:val="001B64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47E"/>
  </w:style>
  <w:style w:type="paragraph" w:customStyle="1" w:styleId="im">
    <w:name w:val="im"/>
    <w:basedOn w:val="Normal"/>
    <w:rsid w:val="001B647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647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B64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B647E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64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B64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7E"/>
    <w:rPr>
      <w:color w:val="605E5C"/>
      <w:shd w:val="clear" w:color="auto" w:fill="E1DFDD"/>
    </w:rPr>
  </w:style>
  <w:style w:type="character" w:customStyle="1" w:styleId="has-inline-color">
    <w:name w:val="has-inline-color"/>
    <w:basedOn w:val="DefaultParagraphFont"/>
    <w:rsid w:val="00FF7524"/>
  </w:style>
  <w:style w:type="character" w:styleId="Emphasis">
    <w:name w:val="Emphasis"/>
    <w:basedOn w:val="DefaultParagraphFont"/>
    <w:uiPriority w:val="20"/>
    <w:qFormat/>
    <w:rsid w:val="00FF75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bout.gitlab.com/product/continuous-integ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ศุภพงศ์ สกุลคู</dc:creator>
  <cp:keywords/>
  <dc:description/>
  <cp:lastModifiedBy>ศุภพงศ์ สกุลคู</cp:lastModifiedBy>
  <cp:revision>3</cp:revision>
  <dcterms:created xsi:type="dcterms:W3CDTF">2021-02-23T19:05:00Z</dcterms:created>
  <dcterms:modified xsi:type="dcterms:W3CDTF">2021-02-23T19:07:00Z</dcterms:modified>
</cp:coreProperties>
</file>