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45CD4A" w14:textId="62EC6806" w:rsidR="004F26E9" w:rsidRDefault="00E07945" w:rsidP="00E0794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使用</w:t>
      </w:r>
      <w:r>
        <w:rPr>
          <w:rFonts w:hint="eastAsia"/>
        </w:rPr>
        <w:t>g</w:t>
      </w:r>
      <w:r>
        <w:t>it clone</w:t>
      </w:r>
      <w:r>
        <w:rPr>
          <w:rFonts w:hint="eastAsia"/>
        </w:rPr>
        <w:t>指令</w:t>
      </w:r>
      <w:r>
        <w:rPr>
          <w:rFonts w:hint="eastAsia"/>
        </w:rPr>
        <w:t>c</w:t>
      </w:r>
      <w:r>
        <w:t>lone</w:t>
      </w:r>
      <w:r>
        <w:rPr>
          <w:rFonts w:hint="eastAsia"/>
        </w:rPr>
        <w:t>远程仓库</w:t>
      </w:r>
    </w:p>
    <w:p w14:paraId="5BA1A2B9" w14:textId="79E119B9" w:rsidR="00E07945" w:rsidRDefault="00E07945" w:rsidP="00E07945">
      <w:pPr>
        <w:pStyle w:val="a3"/>
        <w:numPr>
          <w:ilvl w:val="1"/>
          <w:numId w:val="1"/>
        </w:numPr>
        <w:ind w:firstLineChars="0"/>
      </w:pPr>
      <w:r>
        <w:t xml:space="preserve">git clone </w:t>
      </w:r>
      <w:hyperlink r:id="rId5" w:history="1">
        <w:r w:rsidRPr="001652A5">
          <w:rPr>
            <w:rStyle w:val="a4"/>
          </w:rPr>
          <w:t>https://gitlab.skyunion.net/lf723/IG-Server.git</w:t>
        </w:r>
      </w:hyperlink>
    </w:p>
    <w:p w14:paraId="680045B8" w14:textId="20662B20" w:rsidR="00E07945" w:rsidRDefault="00E07945" w:rsidP="00E0794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安装环境</w:t>
      </w:r>
    </w:p>
    <w:p w14:paraId="0A91218D" w14:textId="4F572255" w:rsidR="00E07945" w:rsidRDefault="00E07945" w:rsidP="00E0794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g</w:t>
      </w:r>
      <w:r>
        <w:t>cc,gcc-c++</w:t>
      </w:r>
      <w:r w:rsidR="007E3DDC">
        <w:t>,cmake,autoconf</w:t>
      </w:r>
    </w:p>
    <w:p w14:paraId="41191CD6" w14:textId="7BE3D028" w:rsidR="00E07945" w:rsidRDefault="00E07945" w:rsidP="00E07945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y</w:t>
      </w:r>
      <w:r>
        <w:t>um install gcc -y</w:t>
      </w:r>
    </w:p>
    <w:p w14:paraId="6DB590AE" w14:textId="5CCCF0F1" w:rsidR="00E07945" w:rsidRDefault="00E07945" w:rsidP="00E07945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y</w:t>
      </w:r>
      <w:r>
        <w:t>um install gcc-c++ -y</w:t>
      </w:r>
    </w:p>
    <w:p w14:paraId="3D443421" w14:textId="198787BD" w:rsidR="007E3DDC" w:rsidRDefault="007E3DDC" w:rsidP="00E07945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y</w:t>
      </w:r>
      <w:r>
        <w:t>um install cmake -y</w:t>
      </w:r>
    </w:p>
    <w:p w14:paraId="7F6F1853" w14:textId="27C79E26" w:rsidR="007E3DDC" w:rsidRDefault="007E3DDC" w:rsidP="00E07945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y</w:t>
      </w:r>
      <w:r>
        <w:t>um install autoconf -y</w:t>
      </w:r>
    </w:p>
    <w:p w14:paraId="7BF3CD91" w14:textId="15BCA692" w:rsidR="00E07945" w:rsidRDefault="00E07945" w:rsidP="00E0794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r</w:t>
      </w:r>
      <w:r>
        <w:t>eadline-devel</w:t>
      </w:r>
    </w:p>
    <w:p w14:paraId="014EEA89" w14:textId="463CF617" w:rsidR="00E07945" w:rsidRDefault="00E07945" w:rsidP="00E07945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y</w:t>
      </w:r>
      <w:r>
        <w:t>um install readline-devel -y</w:t>
      </w:r>
    </w:p>
    <w:p w14:paraId="2BB9B67C" w14:textId="048545F2" w:rsidR="00E07945" w:rsidRDefault="00E07945" w:rsidP="00E0794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初始化</w:t>
      </w:r>
      <w:r>
        <w:rPr>
          <w:rFonts w:hint="eastAsia"/>
        </w:rPr>
        <w:t>g</w:t>
      </w:r>
      <w:r>
        <w:t>it submodule</w:t>
      </w:r>
    </w:p>
    <w:p w14:paraId="07D8F823" w14:textId="6776C3B7" w:rsidR="00E07945" w:rsidRDefault="00E07945" w:rsidP="00E07945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g</w:t>
      </w:r>
      <w:r>
        <w:t xml:space="preserve">it submodule update </w:t>
      </w:r>
      <w:r w:rsidR="00703552">
        <w:t>--</w:t>
      </w:r>
      <w:r>
        <w:t>init</w:t>
      </w:r>
    </w:p>
    <w:p w14:paraId="74ABD484" w14:textId="1D95CD2E" w:rsidR="00E07945" w:rsidRDefault="00E07945" w:rsidP="00E0794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编译</w:t>
      </w:r>
      <w:r>
        <w:t>,make</w:t>
      </w:r>
      <w:r>
        <w:rPr>
          <w:rFonts w:hint="eastAsia"/>
        </w:rPr>
        <w:t>即可</w:t>
      </w:r>
    </w:p>
    <w:p w14:paraId="16ED0FB1" w14:textId="093FF019" w:rsidR="00E07945" w:rsidRDefault="00E07945" w:rsidP="00E0794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集群脚本配置</w:t>
      </w:r>
    </w:p>
    <w:p w14:paraId="5BB9FD86" w14:textId="37974D35" w:rsidR="00E07945" w:rsidRDefault="00E07945" w:rsidP="00E07945">
      <w:pPr>
        <w:pStyle w:val="a3"/>
        <w:numPr>
          <w:ilvl w:val="1"/>
          <w:numId w:val="1"/>
        </w:numPr>
        <w:ind w:firstLineChars="0"/>
      </w:pPr>
      <w:r>
        <w:t>etc/xxxx.conf</w:t>
      </w:r>
      <w:r>
        <w:rPr>
          <w:rFonts w:hint="eastAsia"/>
        </w:rPr>
        <w:t>配置</w:t>
      </w:r>
      <w:r>
        <w:rPr>
          <w:rFonts w:hint="eastAsia"/>
        </w:rPr>
        <w:t>m</w:t>
      </w:r>
      <w:r>
        <w:t>ysql</w:t>
      </w:r>
      <w:r>
        <w:rPr>
          <w:rFonts w:hint="eastAsia"/>
        </w:rPr>
        <w:t>相关的</w:t>
      </w:r>
      <w:r>
        <w:rPr>
          <w:rFonts w:hint="eastAsia"/>
        </w:rPr>
        <w:t>u</w:t>
      </w:r>
      <w:r>
        <w:t>ser</w:t>
      </w:r>
      <w:r>
        <w:rPr>
          <w:rFonts w:hint="eastAsia"/>
        </w:rPr>
        <w:t>和</w:t>
      </w:r>
      <w:r>
        <w:rPr>
          <w:rFonts w:hint="eastAsia"/>
        </w:rPr>
        <w:t>p</w:t>
      </w:r>
      <w:r>
        <w:t>asswd</w:t>
      </w:r>
    </w:p>
    <w:p w14:paraId="4279B482" w14:textId="1C73C50E" w:rsidR="00E07945" w:rsidRDefault="00E07945" w:rsidP="00E0794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et</w:t>
      </w:r>
      <w:r>
        <w:t>c/start_xxx.sh</w:t>
      </w:r>
      <w:r>
        <w:rPr>
          <w:rFonts w:hint="eastAsia"/>
        </w:rPr>
        <w:t>配置相关集群</w:t>
      </w:r>
      <w:r>
        <w:t>IP</w:t>
      </w:r>
      <w:r>
        <w:rPr>
          <w:rFonts w:hint="eastAsia"/>
        </w:rPr>
        <w:t>、端口、以及</w:t>
      </w:r>
      <w:r>
        <w:rPr>
          <w:rFonts w:hint="eastAsia"/>
        </w:rPr>
        <w:t>s</w:t>
      </w:r>
      <w:r>
        <w:t>erverId</w:t>
      </w:r>
    </w:p>
    <w:p w14:paraId="205B644F" w14:textId="3CF61748" w:rsidR="00E07945" w:rsidRDefault="00E07945" w:rsidP="00E0794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一般部署在同一台上的</w:t>
      </w:r>
      <w:r>
        <w:rPr>
          <w:rFonts w:hint="eastAsia"/>
        </w:rPr>
        <w:t>c</w:t>
      </w:r>
      <w:r>
        <w:t>lusterIP</w:t>
      </w:r>
      <w:r>
        <w:rPr>
          <w:rFonts w:hint="eastAsia"/>
        </w:rPr>
        <w:t>填</w:t>
      </w:r>
      <w:r>
        <w:rPr>
          <w:rFonts w:hint="eastAsia"/>
        </w:rPr>
        <w:t>1</w:t>
      </w:r>
      <w:r>
        <w:t>27.0.1</w:t>
      </w:r>
      <w:r>
        <w:rPr>
          <w:rFonts w:hint="eastAsia"/>
        </w:rPr>
        <w:t>即可</w:t>
      </w:r>
    </w:p>
    <w:p w14:paraId="47E8066A" w14:textId="33FAC830" w:rsidR="00E07945" w:rsidRDefault="00E07945" w:rsidP="00E0794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t</w:t>
      </w:r>
      <w:r>
        <w:t>ool/doc/ig.sql</w:t>
      </w:r>
      <w:r>
        <w:rPr>
          <w:rFonts w:hint="eastAsia"/>
        </w:rPr>
        <w:t>将表结构刷到</w:t>
      </w:r>
      <w:r>
        <w:rPr>
          <w:rFonts w:hint="eastAsia"/>
        </w:rPr>
        <w:t>m</w:t>
      </w:r>
      <w:r>
        <w:t>ysql</w:t>
      </w:r>
      <w:r>
        <w:rPr>
          <w:rFonts w:hint="eastAsia"/>
        </w:rPr>
        <w:t>中</w:t>
      </w:r>
    </w:p>
    <w:p w14:paraId="36DEB347" w14:textId="1843E156" w:rsidR="00E07945" w:rsidRDefault="00E07945" w:rsidP="00E07945">
      <w:pPr>
        <w:pStyle w:val="a3"/>
        <w:numPr>
          <w:ilvl w:val="1"/>
          <w:numId w:val="1"/>
        </w:numPr>
        <w:ind w:firstLineChars="0"/>
      </w:pPr>
      <w:r>
        <w:t>etc/start_game.sh</w:t>
      </w:r>
      <w:r>
        <w:rPr>
          <w:rFonts w:hint="eastAsia"/>
        </w:rPr>
        <w:t>配置客户端连接的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和</w:t>
      </w:r>
      <w:r>
        <w:rPr>
          <w:rFonts w:hint="eastAsia"/>
        </w:rPr>
        <w:t>p</w:t>
      </w:r>
      <w:r>
        <w:t>ort</w:t>
      </w:r>
    </w:p>
    <w:p w14:paraId="7F284F25" w14:textId="23E26E61" w:rsidR="00E07945" w:rsidRDefault="00E07945" w:rsidP="00E0794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e</w:t>
      </w:r>
      <w:r>
        <w:t>tc/start_chat.sh</w:t>
      </w:r>
      <w:r>
        <w:rPr>
          <w:rFonts w:hint="eastAsia"/>
        </w:rPr>
        <w:t>配置客户端连接的</w:t>
      </w:r>
      <w:r>
        <w:t>ip</w:t>
      </w:r>
      <w:r>
        <w:rPr>
          <w:rFonts w:hint="eastAsia"/>
        </w:rPr>
        <w:t>和</w:t>
      </w:r>
      <w:r>
        <w:rPr>
          <w:rFonts w:hint="eastAsia"/>
        </w:rPr>
        <w:t>p</w:t>
      </w:r>
      <w:r>
        <w:t>ort</w:t>
      </w:r>
    </w:p>
    <w:p w14:paraId="4139253F" w14:textId="53275B50" w:rsidR="00E07945" w:rsidRDefault="00E07945" w:rsidP="00E0794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启动</w:t>
      </w:r>
    </w:p>
    <w:p w14:paraId="0739E589" w14:textId="65EEE4A3" w:rsidR="00E07945" w:rsidRDefault="00E07945" w:rsidP="00E0794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.</w:t>
      </w:r>
      <w:r>
        <w:t>/start -w</w:t>
      </w:r>
      <w:r>
        <w:rPr>
          <w:rFonts w:hint="eastAsia"/>
        </w:rPr>
        <w:t>即可，其他相关参数指令可使用</w:t>
      </w:r>
      <w:r>
        <w:rPr>
          <w:rFonts w:hint="eastAsia"/>
        </w:rPr>
        <w:t>.</w:t>
      </w:r>
      <w:r>
        <w:t>/start</w:t>
      </w:r>
      <w:r>
        <w:rPr>
          <w:rFonts w:hint="eastAsia"/>
        </w:rPr>
        <w:t xml:space="preserve"> </w:t>
      </w:r>
      <w:r>
        <w:t>-h</w:t>
      </w:r>
      <w:r>
        <w:rPr>
          <w:rFonts w:hint="eastAsia"/>
        </w:rPr>
        <w:t>查看</w:t>
      </w:r>
    </w:p>
    <w:p w14:paraId="18C639B4" w14:textId="128C85EE" w:rsidR="00E07945" w:rsidRDefault="00E07945" w:rsidP="00E0794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相关日志均位于</w:t>
      </w:r>
      <w:r>
        <w:t>logs</w:t>
      </w:r>
      <w:r>
        <w:rPr>
          <w:rFonts w:hint="eastAsia"/>
        </w:rPr>
        <w:t>目录下</w:t>
      </w:r>
    </w:p>
    <w:sectPr w:rsidR="00E079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E70EA0"/>
    <w:multiLevelType w:val="hybridMultilevel"/>
    <w:tmpl w:val="3C9CB426"/>
    <w:lvl w:ilvl="0" w:tplc="73C23B3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74"/>
    <w:rsid w:val="004F26E9"/>
    <w:rsid w:val="00703552"/>
    <w:rsid w:val="007E3DDC"/>
    <w:rsid w:val="00CE6D06"/>
    <w:rsid w:val="00E01A74"/>
    <w:rsid w:val="00E0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95718"/>
  <w15:chartTrackingRefBased/>
  <w15:docId w15:val="{0DDB0771-5A12-45DD-8EB3-56E54106D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7945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0794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079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lab.skyunion.net/lf723/IG-Server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Bg55</dc:creator>
  <cp:keywords/>
  <dc:description/>
  <cp:lastModifiedBy>Bg55</cp:lastModifiedBy>
  <cp:revision>4</cp:revision>
  <dcterms:created xsi:type="dcterms:W3CDTF">2020-04-22T05:12:00Z</dcterms:created>
  <dcterms:modified xsi:type="dcterms:W3CDTF">2020-05-18T08:57:00Z</dcterms:modified>
</cp:coreProperties>
</file>