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8F9" w:rsidRPr="00DD35D8" w:rsidRDefault="00DD35D8">
      <w:pPr>
        <w:rPr>
          <w:b/>
        </w:rPr>
      </w:pPr>
      <w:proofErr w:type="gramStart"/>
      <w:r w:rsidRPr="00DD35D8">
        <w:rPr>
          <w:b/>
        </w:rPr>
        <w:t>TOPIC(</w:t>
      </w:r>
      <w:proofErr w:type="gramEnd"/>
      <w:r w:rsidRPr="00DD35D8">
        <w:rPr>
          <w:b/>
        </w:rPr>
        <w:t>134) ▶Some high schools require all students to wear school uniforms. Other high schools permit students to decide what to wear to school. Which of these two school policies do you think is better? Use specific reasons and examples to support your opinion.</w:t>
      </w:r>
    </w:p>
    <w:p w:rsidR="0080615D" w:rsidRDefault="000A46FC" w:rsidP="00FD1AF4">
      <w:pPr>
        <w:ind w:firstLineChars="100" w:firstLine="200"/>
      </w:pPr>
      <w:r>
        <w:rPr>
          <w:rFonts w:hint="eastAsia"/>
        </w:rPr>
        <w:t>There are a variety of school policies existing in the world nowadays. Some of them are so unfavorable for students that their parents strive for it</w:t>
      </w:r>
      <w:r>
        <w:t xml:space="preserve">s improvements. </w:t>
      </w:r>
      <w:r>
        <w:rPr>
          <w:rFonts w:hint="eastAsia"/>
        </w:rPr>
        <w:t xml:space="preserve">One of the most representative cases are the uniform issues which people argue whether students should wear the school uniform or not. In my opinion, </w:t>
      </w:r>
      <w:r w:rsidR="00C24114">
        <w:rPr>
          <w:rFonts w:hint="eastAsia"/>
        </w:rPr>
        <w:t xml:space="preserve">students must be required </w:t>
      </w:r>
      <w:r w:rsidR="006D2919">
        <w:rPr>
          <w:rFonts w:hint="eastAsia"/>
        </w:rPr>
        <w:t>to wear uniforms when coming to school, due to it</w:t>
      </w:r>
      <w:r w:rsidR="006D2919">
        <w:t xml:space="preserve">s </w:t>
      </w:r>
      <w:r w:rsidR="006D2919">
        <w:rPr>
          <w:rFonts w:hint="eastAsia"/>
        </w:rPr>
        <w:t xml:space="preserve">positive effect on studying, reduction of pressure for poor students, and </w:t>
      </w:r>
      <w:r w:rsidR="00411CD1">
        <w:rPr>
          <w:rFonts w:hint="eastAsia"/>
        </w:rPr>
        <w:t>enhancement of the community spirit.</w:t>
      </w:r>
    </w:p>
    <w:p w:rsidR="0080615D" w:rsidRDefault="0080615D" w:rsidP="00EC1939">
      <w:r>
        <w:rPr>
          <w:rFonts w:hint="eastAsia"/>
        </w:rPr>
        <w:t xml:space="preserve"> First of all, wearing uniforms can have a positive impact to students</w:t>
      </w:r>
      <w:r w:rsidR="007B4997">
        <w:t>’</w:t>
      </w:r>
      <w:r w:rsidR="007B4997">
        <w:rPr>
          <w:rFonts w:hint="eastAsia"/>
        </w:rPr>
        <w:t xml:space="preserve"> behavior toward</w:t>
      </w:r>
      <w:r>
        <w:rPr>
          <w:rFonts w:hint="eastAsia"/>
        </w:rPr>
        <w:t xml:space="preserve"> studying. According to </w:t>
      </w:r>
      <w:r w:rsidR="00411CD1">
        <w:rPr>
          <w:rFonts w:hint="eastAsia"/>
        </w:rPr>
        <w:t>a number of</w:t>
      </w:r>
      <w:r>
        <w:rPr>
          <w:rFonts w:hint="eastAsia"/>
        </w:rPr>
        <w:t xml:space="preserve"> experienced teachers, </w:t>
      </w:r>
      <w:r w:rsidR="00411CD1">
        <w:rPr>
          <w:rFonts w:hint="eastAsia"/>
        </w:rPr>
        <w:t xml:space="preserve">wearing uniforms are one of the most integral factors to </w:t>
      </w:r>
      <w:r>
        <w:rPr>
          <w:rFonts w:hint="eastAsia"/>
        </w:rPr>
        <w:t>f</w:t>
      </w:r>
      <w:r w:rsidR="00411CD1">
        <w:rPr>
          <w:rFonts w:hint="eastAsia"/>
        </w:rPr>
        <w:t xml:space="preserve">orm an atmosphere conducive to academic pursuits. </w:t>
      </w:r>
      <w:r w:rsidR="0021706F">
        <w:rPr>
          <w:rFonts w:hint="eastAsia"/>
        </w:rPr>
        <w:t>For example, students are light-hearted and tensionless when wearing plain clothes while they feel much more geared up and nervous whe</w:t>
      </w:r>
      <w:r w:rsidR="007B4997">
        <w:rPr>
          <w:rFonts w:hint="eastAsia"/>
        </w:rPr>
        <w:t>n wearing school uniforms. In addition, school uniforms also reduce the time and attention which students invest in choosing clothes. Since every classmate wear same clothes, they don</w:t>
      </w:r>
      <w:r w:rsidR="007B4997">
        <w:t>’</w:t>
      </w:r>
      <w:r w:rsidR="007B4997">
        <w:rPr>
          <w:rFonts w:hint="eastAsia"/>
        </w:rPr>
        <w:t xml:space="preserve">t need to feel any compression about showing off to their friends with fabulous fashion styles. These factors make students focus their devotion to academic activities conducted in the school. </w:t>
      </w:r>
    </w:p>
    <w:p w:rsidR="007B4997" w:rsidRDefault="007B4997" w:rsidP="00EC1939">
      <w:r>
        <w:rPr>
          <w:rFonts w:hint="eastAsia"/>
        </w:rPr>
        <w:t xml:space="preserve"> Second of all, students from low-income families don</w:t>
      </w:r>
      <w:r>
        <w:t>’</w:t>
      </w:r>
      <w:r>
        <w:rPr>
          <w:rFonts w:hint="eastAsia"/>
        </w:rPr>
        <w:t xml:space="preserve">t need to concern about getting made fun of </w:t>
      </w:r>
      <w:r w:rsidR="00CB265D">
        <w:rPr>
          <w:rFonts w:hint="eastAsia"/>
        </w:rPr>
        <w:t>putting on</w:t>
      </w:r>
      <w:r>
        <w:rPr>
          <w:rFonts w:hint="eastAsia"/>
        </w:rPr>
        <w:t xml:space="preserve"> worn-out clothes. </w:t>
      </w:r>
      <w:r w:rsidR="00CB265D">
        <w:rPr>
          <w:rFonts w:hint="eastAsia"/>
        </w:rPr>
        <w:t xml:space="preserve">These students are usually made fun of the other classmates only because he is poor and there are a lot of things for them to insult him. This also provides reasons for poor students to get targeted as a victim of school bullying. Due to these factors, poor students often cannot attend school normally, and in the worst case, they can even experience mental issues. However, compelling students to wear school uniforms grants equality to </w:t>
      </w:r>
      <w:r w:rsidR="00CB265D">
        <w:t>all</w:t>
      </w:r>
      <w:r w:rsidR="00CB265D">
        <w:rPr>
          <w:rFonts w:hint="eastAsia"/>
        </w:rPr>
        <w:t xml:space="preserve"> of the individuals, no matter they are wealthy or impoverished. Students from low-income families don</w:t>
      </w:r>
      <w:r w:rsidR="00CB265D">
        <w:t>’</w:t>
      </w:r>
      <w:r w:rsidR="00CB265D">
        <w:rPr>
          <w:rFonts w:hint="eastAsia"/>
        </w:rPr>
        <w:t xml:space="preserve">t need to be pressurized or </w:t>
      </w:r>
      <w:r w:rsidR="00CB265D">
        <w:t>embarrassed</w:t>
      </w:r>
      <w:r w:rsidR="00CB265D">
        <w:rPr>
          <w:rFonts w:hint="eastAsia"/>
        </w:rPr>
        <w:t xml:space="preserve"> by the fact </w:t>
      </w:r>
      <w:r w:rsidR="000417EF">
        <w:rPr>
          <w:rFonts w:hint="eastAsia"/>
        </w:rPr>
        <w:t xml:space="preserve">that they are poor, since there is no way for the other students to find out the poor guy from arrays of students wearing same uniforms. </w:t>
      </w:r>
    </w:p>
    <w:p w:rsidR="00EC1939" w:rsidRDefault="000417EF" w:rsidP="00EC1939">
      <w:r>
        <w:rPr>
          <w:rFonts w:hint="eastAsia"/>
        </w:rPr>
        <w:t xml:space="preserve"> Lastly, uniforms even play essential roles for students to feel community spirit. </w:t>
      </w:r>
      <w:r w:rsidR="00664A24">
        <w:rPr>
          <w:rFonts w:hint="eastAsia"/>
        </w:rPr>
        <w:t xml:space="preserve">As our ancestors said </w:t>
      </w:r>
      <w:r w:rsidR="00664A24">
        <w:t>“</w:t>
      </w:r>
      <w:r w:rsidR="00664A24">
        <w:rPr>
          <w:rFonts w:hint="eastAsia"/>
        </w:rPr>
        <w:t>Humans are social animals</w:t>
      </w:r>
      <w:r w:rsidR="00664A24">
        <w:t>”</w:t>
      </w:r>
      <w:r w:rsidR="00664A24">
        <w:rPr>
          <w:rFonts w:hint="eastAsia"/>
        </w:rPr>
        <w:t xml:space="preserve">, students also prefer to be affiliated in certain community. </w:t>
      </w:r>
      <w:r w:rsidR="002F77CC">
        <w:rPr>
          <w:rFonts w:hint="eastAsia"/>
        </w:rPr>
        <w:t xml:space="preserve">In fact, wearing uniforms can be the most effective way for students to express that they belong to certain community, since uniforms are designed to include </w:t>
      </w:r>
      <w:r w:rsidR="00A10FE8">
        <w:rPr>
          <w:rFonts w:hint="eastAsia"/>
        </w:rPr>
        <w:t xml:space="preserve">representative symbols of the school such as marks and logos. This might be the reason why some students feel so proud of being </w:t>
      </w:r>
      <w:r w:rsidR="00A10FE8">
        <w:rPr>
          <w:rFonts w:hint="eastAsia"/>
        </w:rPr>
        <w:lastRenderedPageBreak/>
        <w:t>recognized as the member of their school, even though they don</w:t>
      </w:r>
      <w:r w:rsidR="00A10FE8">
        <w:t>’</w:t>
      </w:r>
      <w:r w:rsidR="00A10FE8">
        <w:rPr>
          <w:rFonts w:hint="eastAsia"/>
        </w:rPr>
        <w:t xml:space="preserve">t aware of any basic information about the school such as its history, accomplishments, etc. </w:t>
      </w:r>
    </w:p>
    <w:p w:rsidR="00BD1469" w:rsidRPr="00BD1469" w:rsidRDefault="00A10FE8" w:rsidP="00BD1469">
      <w:r>
        <w:rPr>
          <w:rFonts w:hint="eastAsia"/>
        </w:rPr>
        <w:t xml:space="preserve"> In conclusion, uniforms must be </w:t>
      </w:r>
      <w:r w:rsidR="006009A9">
        <w:t>coercive</w:t>
      </w:r>
      <w:r>
        <w:rPr>
          <w:rFonts w:hint="eastAsia"/>
        </w:rPr>
        <w:t xml:space="preserve"> </w:t>
      </w:r>
      <w:r w:rsidR="006009A9">
        <w:rPr>
          <w:rFonts w:hint="eastAsia"/>
        </w:rPr>
        <w:t xml:space="preserve">clothing for students since they enhance academic efficiency, </w:t>
      </w:r>
      <w:r w:rsidR="006433B4">
        <w:rPr>
          <w:rFonts w:hint="eastAsia"/>
        </w:rPr>
        <w:t>considerations for impoverished students, and community spirits. Although forcing students to only wear school uniforms can be considered as an intrusion of the freedom to wear any clothes they want, it</w:t>
      </w:r>
      <w:r w:rsidR="006433B4">
        <w:t>’</w:t>
      </w:r>
      <w:r w:rsidR="006433B4">
        <w:rPr>
          <w:rFonts w:hint="eastAsia"/>
        </w:rPr>
        <w:t xml:space="preserve">s just a purpose to help and accelerate students to study harder than before. </w:t>
      </w:r>
      <w:bookmarkStart w:id="0" w:name="_GoBack"/>
      <w:bookmarkEnd w:id="0"/>
    </w:p>
    <w:sectPr w:rsidR="00BD1469" w:rsidRPr="00BD146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D2F35"/>
    <w:multiLevelType w:val="hybridMultilevel"/>
    <w:tmpl w:val="D9341FE4"/>
    <w:lvl w:ilvl="0" w:tplc="EB5CCEEC">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39DB3AA1"/>
    <w:multiLevelType w:val="hybridMultilevel"/>
    <w:tmpl w:val="B07E4456"/>
    <w:lvl w:ilvl="0" w:tplc="A6800F2E">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2">
    <w:nsid w:val="3BEE606D"/>
    <w:multiLevelType w:val="hybridMultilevel"/>
    <w:tmpl w:val="46AA70D0"/>
    <w:lvl w:ilvl="0" w:tplc="BCEE9B6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3CC91DEA"/>
    <w:multiLevelType w:val="hybridMultilevel"/>
    <w:tmpl w:val="DE18E0EC"/>
    <w:lvl w:ilvl="0" w:tplc="1A4080F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641E1EB5"/>
    <w:multiLevelType w:val="hybridMultilevel"/>
    <w:tmpl w:val="4E84A4C4"/>
    <w:lvl w:ilvl="0" w:tplc="74822CAC">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5D8"/>
    <w:rsid w:val="000417EF"/>
    <w:rsid w:val="000A46FC"/>
    <w:rsid w:val="0021706F"/>
    <w:rsid w:val="002F77CC"/>
    <w:rsid w:val="00380843"/>
    <w:rsid w:val="00411CD1"/>
    <w:rsid w:val="004B5E72"/>
    <w:rsid w:val="00535890"/>
    <w:rsid w:val="00594658"/>
    <w:rsid w:val="006009A9"/>
    <w:rsid w:val="006433B4"/>
    <w:rsid w:val="00664A24"/>
    <w:rsid w:val="0068137F"/>
    <w:rsid w:val="006842A8"/>
    <w:rsid w:val="006D2919"/>
    <w:rsid w:val="007B4997"/>
    <w:rsid w:val="0080615D"/>
    <w:rsid w:val="008C09C8"/>
    <w:rsid w:val="00A10FE8"/>
    <w:rsid w:val="00A8678E"/>
    <w:rsid w:val="00BD1469"/>
    <w:rsid w:val="00C24114"/>
    <w:rsid w:val="00C86448"/>
    <w:rsid w:val="00CB265D"/>
    <w:rsid w:val="00D718F9"/>
    <w:rsid w:val="00DD35D8"/>
    <w:rsid w:val="00E351AF"/>
    <w:rsid w:val="00EC1939"/>
    <w:rsid w:val="00FD1A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35D8"/>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35D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509</Words>
  <Characters>2906</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2024-06-18T18:22:00Z</dcterms:created>
  <dcterms:modified xsi:type="dcterms:W3CDTF">2024-06-18T18:22:00Z</dcterms:modified>
</cp:coreProperties>
</file>