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FCD8" w14:textId="37516EDE" w:rsidR="00C77E26" w:rsidRPr="005D06F1" w:rsidRDefault="002F79F1" w:rsidP="002F79F1">
      <w:pPr>
        <w:jc w:val="center"/>
        <w:rPr>
          <w:b/>
          <w:bCs/>
          <w:color w:val="FF0000"/>
          <w:sz w:val="42"/>
          <w:szCs w:val="36"/>
        </w:rPr>
      </w:pPr>
      <w:r w:rsidRPr="005D06F1">
        <w:rPr>
          <w:b/>
          <w:bCs/>
          <w:color w:val="FF0000"/>
          <w:sz w:val="42"/>
          <w:szCs w:val="36"/>
          <w:lang w:val="vi-VN"/>
        </w:rPr>
        <w:t>LINK PHẦN MỀM "</w:t>
      </w:r>
      <w:r w:rsidR="005D178B">
        <w:rPr>
          <w:b/>
          <w:bCs/>
          <w:color w:val="FF0000"/>
          <w:sz w:val="42"/>
          <w:szCs w:val="36"/>
        </w:rPr>
        <w:t>Siêu Toán học SuperMath</w:t>
      </w:r>
      <w:r w:rsidRPr="005D06F1">
        <w:rPr>
          <w:b/>
          <w:bCs/>
          <w:color w:val="FF0000"/>
          <w:sz w:val="42"/>
          <w:szCs w:val="36"/>
          <w:lang w:val="vi-VN"/>
        </w:rPr>
        <w:t>"</w:t>
      </w:r>
    </w:p>
    <w:p w14:paraId="46B146BA" w14:textId="2965C372" w:rsidR="00606AFD" w:rsidRPr="00BC66C9" w:rsidRDefault="00606AFD" w:rsidP="002F79F1">
      <w:pPr>
        <w:jc w:val="center"/>
        <w:rPr>
          <w:b/>
          <w:bCs/>
          <w:sz w:val="56"/>
          <w:szCs w:val="36"/>
        </w:rPr>
      </w:pPr>
    </w:p>
    <w:p w14:paraId="3CC84273" w14:textId="397F7D15" w:rsidR="00997A3B" w:rsidRDefault="005D178B" w:rsidP="00BC66C9">
      <w:pPr>
        <w:tabs>
          <w:tab w:val="right" w:leader="dot" w:pos="8820"/>
        </w:tabs>
        <w:spacing w:line="300" w:lineRule="auto"/>
        <w:jc w:val="both"/>
        <w:rPr>
          <w:rStyle w:val="Hyperlink"/>
        </w:rPr>
      </w:pPr>
      <w:hyperlink r:id="rId4" w:history="1">
        <w:r w:rsidRPr="005D178B">
          <w:rPr>
            <w:rStyle w:val="Hyperlink"/>
          </w:rPr>
          <w:t>https://supermathweb.github.io/math/learn/</w:t>
        </w:r>
      </w:hyperlink>
    </w:p>
    <w:p w14:paraId="69AA1383" w14:textId="70E54110" w:rsidR="00997A3B" w:rsidRDefault="001A719C" w:rsidP="00997A3B">
      <w:pPr>
        <w:tabs>
          <w:tab w:val="right" w:leader="dot" w:pos="8820"/>
        </w:tabs>
        <w:spacing w:line="300" w:lineRule="auto"/>
        <w:jc w:val="center"/>
        <w:rPr>
          <w:rStyle w:val="Hyperlink"/>
        </w:rPr>
      </w:pPr>
      <w:r>
        <w:rPr>
          <w:b/>
          <w:bCs/>
          <w:noProof/>
          <w:sz w:val="42"/>
          <w:szCs w:val="36"/>
        </w:rPr>
        <w:drawing>
          <wp:inline distT="0" distB="0" distL="0" distR="0" wp14:anchorId="25FDED10" wp14:editId="425A8F3C">
            <wp:extent cx="6054621" cy="3048000"/>
            <wp:effectExtent l="0" t="0" r="3810" b="0"/>
            <wp:docPr id="2779566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669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08" cy="3051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B6B59" w14:textId="77777777" w:rsidR="00997A3B" w:rsidRPr="00BC66C9" w:rsidRDefault="00997A3B" w:rsidP="00BC66C9">
      <w:pPr>
        <w:tabs>
          <w:tab w:val="right" w:leader="dot" w:pos="8820"/>
        </w:tabs>
        <w:spacing w:line="300" w:lineRule="auto"/>
        <w:jc w:val="both"/>
        <w:rPr>
          <w:color w:val="0563C1" w:themeColor="hyperlink"/>
          <w:u w:val="single"/>
        </w:rPr>
      </w:pPr>
    </w:p>
    <w:p w14:paraId="4AFF9C2B" w14:textId="61BDA329" w:rsidR="00606AFD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  <w:r>
        <w:rPr>
          <w:b/>
          <w:bCs/>
          <w:sz w:val="42"/>
          <w:szCs w:val="36"/>
        </w:rPr>
        <w:t xml:space="preserve">     </w:t>
      </w:r>
    </w:p>
    <w:p w14:paraId="77430903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43294B76" w14:textId="0CEE91E9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2240D977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2CE37DC7" w14:textId="3A2BD50C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2E5D0313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414BCA31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13988EEC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5EAFB465" w14:textId="77777777" w:rsidR="00997A3B" w:rsidRDefault="00997A3B" w:rsidP="00606AFD">
      <w:pPr>
        <w:spacing w:after="60" w:line="400" w:lineRule="exact"/>
        <w:jc w:val="both"/>
        <w:rPr>
          <w:b/>
          <w:bCs/>
          <w:sz w:val="42"/>
          <w:szCs w:val="36"/>
        </w:rPr>
      </w:pPr>
    </w:p>
    <w:p w14:paraId="2C522D5E" w14:textId="7E3F5A0C" w:rsidR="00606AFD" w:rsidRPr="00606AFD" w:rsidRDefault="00606AFD" w:rsidP="00606AFD">
      <w:pPr>
        <w:spacing w:after="60" w:line="400" w:lineRule="exact"/>
        <w:rPr>
          <w:b/>
          <w:bCs/>
          <w:sz w:val="42"/>
          <w:szCs w:val="36"/>
        </w:rPr>
      </w:pPr>
    </w:p>
    <w:sectPr w:rsidR="00606AFD" w:rsidRPr="00606AFD" w:rsidSect="00606AF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BF"/>
    <w:rsid w:val="00161F3A"/>
    <w:rsid w:val="001A719C"/>
    <w:rsid w:val="00260537"/>
    <w:rsid w:val="002F79F1"/>
    <w:rsid w:val="00466F00"/>
    <w:rsid w:val="004A48D0"/>
    <w:rsid w:val="00513EDF"/>
    <w:rsid w:val="005D06F1"/>
    <w:rsid w:val="005D178B"/>
    <w:rsid w:val="00606AFD"/>
    <w:rsid w:val="006320C7"/>
    <w:rsid w:val="0071098F"/>
    <w:rsid w:val="008A0E6A"/>
    <w:rsid w:val="008D721A"/>
    <w:rsid w:val="00997A3B"/>
    <w:rsid w:val="009E0EBF"/>
    <w:rsid w:val="009E327B"/>
    <w:rsid w:val="009E4F90"/>
    <w:rsid w:val="00BC66C9"/>
    <w:rsid w:val="00C77E26"/>
    <w:rsid w:val="00D92340"/>
    <w:rsid w:val="00E4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0CE"/>
  <w15:docId w15:val="{EB922A2C-E3F8-4AFC-B2B7-711DB6A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A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8D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D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permathweb.github.io/math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Hùng Vũ</cp:lastModifiedBy>
  <cp:revision>16</cp:revision>
  <dcterms:created xsi:type="dcterms:W3CDTF">2022-05-22T03:06:00Z</dcterms:created>
  <dcterms:modified xsi:type="dcterms:W3CDTF">2025-02-24T14:01:00Z</dcterms:modified>
</cp:coreProperties>
</file>